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983FF" w14:textId="4258B898" w:rsidR="0079386B" w:rsidRDefault="0079386B">
      <w:pPr>
        <w:rPr>
          <w:b/>
          <w:bCs/>
        </w:rPr>
      </w:pPr>
      <w:r>
        <w:rPr>
          <w:rFonts w:hint="eastAsia"/>
          <w:b/>
          <w:bCs/>
        </w:rPr>
        <w:t xml:space="preserve">지영 </w:t>
      </w:r>
      <w:r>
        <w:rPr>
          <w:b/>
          <w:bCs/>
        </w:rPr>
        <w:t>2</w:t>
      </w:r>
      <w:r w:rsidR="007B7DBD">
        <w:rPr>
          <w:b/>
          <w:bCs/>
        </w:rPr>
        <w:t>,3</w:t>
      </w:r>
      <w:r>
        <w:rPr>
          <w:rFonts w:hint="eastAsia"/>
          <w:b/>
          <w:bCs/>
        </w:rPr>
        <w:t>월 작업일지</w:t>
      </w:r>
    </w:p>
    <w:p w14:paraId="141DC542" w14:textId="14865620" w:rsidR="002D229D" w:rsidRDefault="002D229D">
      <w:pPr>
        <w:rPr>
          <w:b/>
          <w:bCs/>
        </w:rPr>
      </w:pPr>
      <w:r>
        <w:rPr>
          <w:rFonts w:hint="eastAsia"/>
          <w:b/>
          <w:bCs/>
        </w:rPr>
        <w:t>&lt;작업 한 내용</w:t>
      </w:r>
      <w:r>
        <w:rPr>
          <w:b/>
          <w:bCs/>
        </w:rPr>
        <w:t>&gt;</w:t>
      </w:r>
    </w:p>
    <w:p w14:paraId="18825C6D" w14:textId="3B53ACED" w:rsidR="00205A55" w:rsidRPr="0079386B" w:rsidRDefault="00205A55">
      <w:pPr>
        <w:rPr>
          <w:b/>
          <w:bCs/>
        </w:rPr>
      </w:pPr>
      <w:r w:rsidRPr="0079386B">
        <w:rPr>
          <w:rFonts w:hint="eastAsia"/>
          <w:b/>
          <w:bCs/>
        </w:rPr>
        <w:t>1</w:t>
      </w:r>
      <w:r w:rsidRPr="0079386B">
        <w:rPr>
          <w:b/>
          <w:bCs/>
        </w:rPr>
        <w:t xml:space="preserve"> Modelling</w:t>
      </w:r>
    </w:p>
    <w:p w14:paraId="459F8F7F" w14:textId="2BF4AE22" w:rsidR="008102CE" w:rsidRDefault="008D4A0D" w:rsidP="0079386B">
      <w:pPr>
        <w:jc w:val="center"/>
      </w:pPr>
      <w:r>
        <w:rPr>
          <w:noProof/>
        </w:rPr>
        <w:drawing>
          <wp:inline distT="0" distB="0" distL="0" distR="0" wp14:anchorId="5178A757" wp14:editId="46FE51A8">
            <wp:extent cx="2311497" cy="2581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414" cy="260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86B">
        <w:rPr>
          <w:noProof/>
        </w:rPr>
        <w:drawing>
          <wp:inline distT="0" distB="0" distL="0" distR="0" wp14:anchorId="1DBADD5D" wp14:editId="0683153A">
            <wp:extent cx="1880781" cy="25622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13" cy="26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1AA7" w14:textId="79478E13" w:rsidR="00205A55" w:rsidRDefault="00205A55">
      <w:r>
        <w:t>주인</w:t>
      </w:r>
      <w:r>
        <w:rPr>
          <w:rFonts w:hint="eastAsia"/>
        </w:rPr>
        <w:t xml:space="preserve">공 </w:t>
      </w: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 xml:space="preserve"> 모델링</w:t>
      </w:r>
      <w:r>
        <w:t xml:space="preserve"> </w:t>
      </w:r>
      <w:r>
        <w:rPr>
          <w:rFonts w:hint="eastAsia"/>
        </w:rPr>
        <w:t xml:space="preserve">제작 및 </w:t>
      </w:r>
      <w:proofErr w:type="spellStart"/>
      <w:r>
        <w:rPr>
          <w:rFonts w:hint="eastAsia"/>
        </w:rPr>
        <w:t>리깅</w:t>
      </w:r>
      <w:proofErr w:type="spellEnd"/>
    </w:p>
    <w:p w14:paraId="21B8ED0D" w14:textId="6B426A12" w:rsidR="00205A55" w:rsidRPr="0079386B" w:rsidRDefault="00205A55">
      <w:pPr>
        <w:rPr>
          <w:b/>
          <w:bCs/>
        </w:rPr>
      </w:pPr>
      <w:r w:rsidRPr="0079386B">
        <w:rPr>
          <w:b/>
          <w:bCs/>
        </w:rPr>
        <w:t>2 Animation</w:t>
      </w:r>
    </w:p>
    <w:p w14:paraId="73E4851C" w14:textId="0527ECD9" w:rsidR="00205A55" w:rsidRDefault="00205A55"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작업 후 애니메이션 데이터를 추가함</w:t>
      </w:r>
      <w:bookmarkStart w:id="0" w:name="_GoBack"/>
      <w:bookmarkEnd w:id="0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5A55" w14:paraId="57D3E14F" w14:textId="77777777" w:rsidTr="00205A55">
        <w:tc>
          <w:tcPr>
            <w:tcW w:w="3005" w:type="dxa"/>
          </w:tcPr>
          <w:p w14:paraId="2717F79D" w14:textId="6C7037A7" w:rsidR="00205A55" w:rsidRDefault="00205A55" w:rsidP="00205A55">
            <w:pPr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3005" w:type="dxa"/>
          </w:tcPr>
          <w:p w14:paraId="5D82FB47" w14:textId="5CBC4BBC" w:rsidR="00205A55" w:rsidRDefault="00205A55" w:rsidP="00205A55">
            <w:pPr>
              <w:jc w:val="center"/>
            </w:pPr>
            <w:r>
              <w:rPr>
                <w:rFonts w:hint="eastAsia"/>
              </w:rPr>
              <w:t>달리기</w:t>
            </w:r>
          </w:p>
        </w:tc>
        <w:tc>
          <w:tcPr>
            <w:tcW w:w="3006" w:type="dxa"/>
          </w:tcPr>
          <w:p w14:paraId="04EECA4F" w14:textId="7B6BA765" w:rsidR="00205A55" w:rsidRDefault="00205A55" w:rsidP="00205A55">
            <w:pPr>
              <w:jc w:val="center"/>
            </w:pPr>
            <w:r>
              <w:rPr>
                <w:rFonts w:hint="eastAsia"/>
              </w:rPr>
              <w:t>점프</w:t>
            </w:r>
          </w:p>
        </w:tc>
      </w:tr>
      <w:tr w:rsidR="00205A55" w14:paraId="2B643DEF" w14:textId="77777777" w:rsidTr="00205A55">
        <w:tc>
          <w:tcPr>
            <w:tcW w:w="3005" w:type="dxa"/>
          </w:tcPr>
          <w:p w14:paraId="76777EC5" w14:textId="47326F50" w:rsidR="00205A55" w:rsidRDefault="00205A55" w:rsidP="00205A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528C6" wp14:editId="165A3688">
                  <wp:extent cx="1487366" cy="16573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70" cy="169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1473B0F" w14:textId="09323F25" w:rsidR="00205A55" w:rsidRDefault="00205A55" w:rsidP="00205A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AD3000" wp14:editId="092564C8">
                  <wp:extent cx="1476375" cy="1611709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252" t="5850" r="31864" b="13486"/>
                          <a:stretch/>
                        </pic:blipFill>
                        <pic:spPr bwMode="auto">
                          <a:xfrm>
                            <a:off x="0" y="0"/>
                            <a:ext cx="1490569" cy="1627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4B19315" w14:textId="487D7616" w:rsidR="00205A55" w:rsidRDefault="00960209">
            <w:r>
              <w:rPr>
                <w:noProof/>
              </w:rPr>
              <w:drawing>
                <wp:inline distT="0" distB="0" distL="0" distR="0" wp14:anchorId="1027FFCA" wp14:editId="551FBDDD">
                  <wp:extent cx="1393404" cy="17240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908" cy="17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A55" w14:paraId="7189B1C5" w14:textId="77777777" w:rsidTr="00205A55">
        <w:tc>
          <w:tcPr>
            <w:tcW w:w="3005" w:type="dxa"/>
          </w:tcPr>
          <w:p w14:paraId="60D86DEE" w14:textId="7944832D" w:rsidR="00205A55" w:rsidRDefault="00205A55" w:rsidP="00205A5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dle</w:t>
            </w:r>
          </w:p>
        </w:tc>
        <w:tc>
          <w:tcPr>
            <w:tcW w:w="3005" w:type="dxa"/>
          </w:tcPr>
          <w:p w14:paraId="69FE2697" w14:textId="77777777" w:rsidR="00205A55" w:rsidRDefault="00205A55" w:rsidP="00205A55">
            <w:pPr>
              <w:jc w:val="center"/>
            </w:pPr>
          </w:p>
        </w:tc>
        <w:tc>
          <w:tcPr>
            <w:tcW w:w="3006" w:type="dxa"/>
          </w:tcPr>
          <w:p w14:paraId="561B549B" w14:textId="77777777" w:rsidR="00205A55" w:rsidRDefault="00205A55" w:rsidP="00205A55">
            <w:pPr>
              <w:jc w:val="center"/>
            </w:pPr>
          </w:p>
        </w:tc>
      </w:tr>
      <w:tr w:rsidR="00205A55" w14:paraId="58130318" w14:textId="77777777" w:rsidTr="00205A55">
        <w:tc>
          <w:tcPr>
            <w:tcW w:w="3005" w:type="dxa"/>
          </w:tcPr>
          <w:p w14:paraId="7D2CE150" w14:textId="12DF52BC" w:rsidR="00205A55" w:rsidRDefault="00E263FB" w:rsidP="00205A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75B83C" wp14:editId="0D799121">
                  <wp:extent cx="994709" cy="1752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38" cy="176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DCCAA88" w14:textId="77777777" w:rsidR="00205A55" w:rsidRDefault="00205A55" w:rsidP="00205A55">
            <w:pPr>
              <w:jc w:val="center"/>
            </w:pPr>
          </w:p>
        </w:tc>
        <w:tc>
          <w:tcPr>
            <w:tcW w:w="3006" w:type="dxa"/>
          </w:tcPr>
          <w:p w14:paraId="6FB6EF9B" w14:textId="77777777" w:rsidR="00205A55" w:rsidRDefault="00205A55" w:rsidP="00205A55">
            <w:pPr>
              <w:jc w:val="center"/>
            </w:pPr>
          </w:p>
        </w:tc>
      </w:tr>
    </w:tbl>
    <w:p w14:paraId="3E173606" w14:textId="77777777" w:rsidR="00205A55" w:rsidRDefault="00205A55"/>
    <w:p w14:paraId="7F919416" w14:textId="30D2285C" w:rsidR="00205A55" w:rsidRDefault="006A25B0">
      <w:pPr>
        <w:rPr>
          <w:b/>
          <w:bCs/>
        </w:rPr>
      </w:pPr>
      <w:r w:rsidRPr="006A25B0">
        <w:rPr>
          <w:rFonts w:hint="eastAsia"/>
          <w:b/>
          <w:bCs/>
        </w:rPr>
        <w:t>3</w:t>
      </w:r>
      <w:r w:rsidRPr="006A25B0">
        <w:rPr>
          <w:b/>
          <w:bCs/>
        </w:rPr>
        <w:t xml:space="preserve"> </w:t>
      </w:r>
      <w:r w:rsidRPr="006A25B0">
        <w:rPr>
          <w:rFonts w:hint="eastAsia"/>
          <w:b/>
          <w:bCs/>
        </w:rPr>
        <w:t xml:space="preserve">퀘스트 </w:t>
      </w:r>
      <w:r w:rsidRPr="006A25B0">
        <w:rPr>
          <w:b/>
          <w:bCs/>
        </w:rPr>
        <w:t>UI 기획</w:t>
      </w:r>
    </w:p>
    <w:p w14:paraId="09631D07" w14:textId="55FB9720" w:rsidR="00A843E2" w:rsidRPr="00A843E2" w:rsidRDefault="00A843E2">
      <w:r>
        <w:rPr>
          <w:rFonts w:hint="eastAsia"/>
        </w:rPr>
        <w:t>퀘스트 창</w:t>
      </w:r>
      <w:r>
        <w:t>/</w:t>
      </w:r>
      <w:r>
        <w:rPr>
          <w:rFonts w:hint="eastAsia"/>
        </w:rPr>
        <w:t xml:space="preserve">메인 게임화면 </w:t>
      </w:r>
      <w:r>
        <w:t xml:space="preserve">– </w:t>
      </w:r>
      <w:r>
        <w:rPr>
          <w:rFonts w:hint="eastAsia"/>
        </w:rPr>
        <w:t xml:space="preserve">퀘스트 </w:t>
      </w:r>
      <w:r>
        <w:t xml:space="preserve">UI </w:t>
      </w:r>
      <w:r>
        <w:rPr>
          <w:rFonts w:hint="eastAsia"/>
        </w:rPr>
        <w:t>기획</w:t>
      </w:r>
      <w:r>
        <w:t xml:space="preserve"> </w:t>
      </w:r>
      <w:r>
        <w:rPr>
          <w:rFonts w:hint="eastAsia"/>
        </w:rPr>
        <w:t>후 전달</w:t>
      </w:r>
    </w:p>
    <w:tbl>
      <w:tblPr>
        <w:tblStyle w:val="a3"/>
        <w:tblW w:w="0" w:type="dxa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56D4B" w14:paraId="761080EA" w14:textId="77777777" w:rsidTr="00A56D4B">
        <w:tc>
          <w:tcPr>
            <w:tcW w:w="4508" w:type="dxa"/>
          </w:tcPr>
          <w:p w14:paraId="0D996A05" w14:textId="306157B2" w:rsidR="00A56D4B" w:rsidRDefault="00A56D4B" w:rsidP="0043018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6E1EA8" wp14:editId="189AE874">
                  <wp:extent cx="2725420" cy="156527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42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84FDFC" w14:textId="7E5E64C2" w:rsidR="00A56D4B" w:rsidRDefault="00394D08" w:rsidP="0043018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64C70A6" wp14:editId="3D8A41AF">
                  <wp:extent cx="2725420" cy="15462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420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D4B" w14:paraId="045634AE" w14:textId="77777777" w:rsidTr="00A56D4B">
        <w:tc>
          <w:tcPr>
            <w:tcW w:w="4508" w:type="dxa"/>
          </w:tcPr>
          <w:p w14:paraId="722E7F13" w14:textId="7A70A00E" w:rsidR="00A56D4B" w:rsidRDefault="005362E5" w:rsidP="0043018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B9359E" wp14:editId="554AC40A">
                  <wp:extent cx="2725420" cy="1537970"/>
                  <wp:effectExtent l="0" t="0" r="0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420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DF5A8" w14:textId="34BBDD95" w:rsidR="00A56D4B" w:rsidRDefault="00A843E2" w:rsidP="0043018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6307672" wp14:editId="795DF8D3">
                  <wp:extent cx="2486025" cy="14573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45" cy="146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2C8D7" w14:textId="70B6C7C9" w:rsidR="006A25B0" w:rsidRDefault="006A25B0">
      <w:pPr>
        <w:rPr>
          <w:b/>
          <w:bCs/>
        </w:rPr>
      </w:pPr>
    </w:p>
    <w:p w14:paraId="2BC99DC8" w14:textId="55D9C9A5" w:rsidR="002D229D" w:rsidRDefault="002D229D">
      <w:pPr>
        <w:rPr>
          <w:b/>
          <w:bCs/>
        </w:rPr>
      </w:pPr>
      <w:r>
        <w:rPr>
          <w:b/>
          <w:bCs/>
        </w:rPr>
        <w:t xml:space="preserve">4 </w:t>
      </w:r>
      <w:r>
        <w:rPr>
          <w:rFonts w:hint="eastAsia"/>
          <w:b/>
          <w:bCs/>
        </w:rPr>
        <w:t>T</w:t>
      </w:r>
      <w:r>
        <w:rPr>
          <w:b/>
          <w:bCs/>
        </w:rPr>
        <w:t>errain</w:t>
      </w:r>
    </w:p>
    <w:p w14:paraId="3E09A29F" w14:textId="0B5C531C" w:rsidR="002D229D" w:rsidRDefault="001F2962">
      <w:pPr>
        <w:rPr>
          <w:b/>
          <w:bCs/>
        </w:rPr>
      </w:pPr>
      <w:r>
        <w:rPr>
          <w:noProof/>
        </w:rPr>
        <w:drawing>
          <wp:inline distT="0" distB="0" distL="0" distR="0" wp14:anchorId="3742E9EB" wp14:editId="2D856977">
            <wp:extent cx="2510216" cy="1784350"/>
            <wp:effectExtent l="0" t="0" r="444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5288" cy="18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2E">
        <w:rPr>
          <w:rFonts w:hint="eastAsia"/>
          <w:b/>
          <w:bCs/>
        </w:rPr>
        <w:t xml:space="preserve"> </w:t>
      </w:r>
      <w:r w:rsidR="005D722E">
        <w:rPr>
          <w:noProof/>
        </w:rPr>
        <w:drawing>
          <wp:inline distT="0" distB="0" distL="0" distR="0" wp14:anchorId="4899E92E" wp14:editId="0D4AB614">
            <wp:extent cx="2828925" cy="177677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500" cy="17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41D" w14:textId="77777777" w:rsidR="002D229D" w:rsidRDefault="002D229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C64319E" w14:textId="12B08595" w:rsidR="002D229D" w:rsidRDefault="002D229D">
      <w:pPr>
        <w:rPr>
          <w:b/>
          <w:bCs/>
        </w:rPr>
      </w:pPr>
      <w:r>
        <w:rPr>
          <w:rFonts w:hint="eastAsia"/>
          <w:b/>
          <w:bCs/>
        </w:rPr>
        <w:lastRenderedPageBreak/>
        <w:t>&lt;작업하고 있는 내용</w:t>
      </w:r>
      <w:r>
        <w:rPr>
          <w:b/>
          <w:bCs/>
        </w:rPr>
        <w:t>&gt;</w:t>
      </w:r>
    </w:p>
    <w:p w14:paraId="4E840FD2" w14:textId="76F465CF" w:rsidR="002D229D" w:rsidRDefault="002D229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 </w:t>
      </w:r>
      <w:proofErr w:type="spellStart"/>
      <w:r w:rsidR="0089275E">
        <w:rPr>
          <w:rFonts w:hint="eastAsia"/>
          <w:b/>
          <w:bCs/>
        </w:rPr>
        <w:t>터레인</w:t>
      </w:r>
      <w:proofErr w:type="spellEnd"/>
      <w:r w:rsidR="0089275E">
        <w:rPr>
          <w:rFonts w:hint="eastAsia"/>
          <w:b/>
          <w:bCs/>
        </w:rPr>
        <w:t xml:space="preserve"> 로우 </w:t>
      </w:r>
      <w:proofErr w:type="spellStart"/>
      <w:r w:rsidR="0089275E">
        <w:rPr>
          <w:rFonts w:hint="eastAsia"/>
          <w:b/>
          <w:bCs/>
        </w:rPr>
        <w:t>폴리곤으로</w:t>
      </w:r>
      <w:proofErr w:type="spellEnd"/>
      <w:r w:rsidR="0089275E">
        <w:rPr>
          <w:rFonts w:hint="eastAsia"/>
          <w:b/>
          <w:bCs/>
        </w:rPr>
        <w:t xml:space="preserve"> 만들어 보기</w:t>
      </w:r>
    </w:p>
    <w:p w14:paraId="707FF74F" w14:textId="5A0B4414" w:rsidR="00F971DA" w:rsidRDefault="000C2425" w:rsidP="000C242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9CD862" wp14:editId="069CE244">
            <wp:extent cx="3888544" cy="27908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867" cy="27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9A97" w14:textId="5D1096BE" w:rsidR="004D4427" w:rsidRPr="004D4427" w:rsidRDefault="004D4427" w:rsidP="000C2425">
      <w:pPr>
        <w:jc w:val="center"/>
      </w:pPr>
      <w:r w:rsidRPr="004D4427">
        <w:rPr>
          <w:rFonts w:hint="eastAsia"/>
        </w:rPr>
        <w:t>채색 데이터도 함께 옮기는 방법을 연구 중입니다.</w:t>
      </w:r>
    </w:p>
    <w:p w14:paraId="3937A364" w14:textId="62627168" w:rsidR="00F971DA" w:rsidRDefault="00F971DA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 w:rsidR="00664BF8">
        <w:rPr>
          <w:b/>
          <w:bCs/>
        </w:rPr>
        <w:t xml:space="preserve">Seed Modelling </w:t>
      </w:r>
      <w:r w:rsidR="00664BF8">
        <w:rPr>
          <w:rFonts w:hint="eastAsia"/>
          <w:b/>
          <w:bCs/>
        </w:rPr>
        <w:t>R</w:t>
      </w:r>
      <w:r w:rsidR="00664BF8">
        <w:rPr>
          <w:b/>
          <w:bCs/>
        </w:rPr>
        <w:t>emake</w:t>
      </w:r>
    </w:p>
    <w:p w14:paraId="75A57AF8" w14:textId="16E66814" w:rsidR="00664BF8" w:rsidRDefault="00001F46" w:rsidP="004E3B9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9FC24C" wp14:editId="245FE835">
            <wp:extent cx="1858172" cy="2799916"/>
            <wp:effectExtent l="0" t="0" r="889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442" cy="28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9E">
        <w:rPr>
          <w:noProof/>
        </w:rPr>
        <w:drawing>
          <wp:inline distT="0" distB="0" distL="0" distR="0" wp14:anchorId="75C73D88" wp14:editId="688C26A3">
            <wp:extent cx="1829608" cy="27622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611" cy="27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7832" w14:textId="65A9568D" w:rsidR="004E3B9E" w:rsidRDefault="004E3B9E" w:rsidP="004E3B9E">
      <w:pPr>
        <w:jc w:val="center"/>
      </w:pPr>
      <w:r>
        <w:rPr>
          <w:rFonts w:hint="eastAsia"/>
        </w:rPr>
        <w:t>기존 모델링의 문제가 많아 캐릭터 기본형 재 작업 및 모델링 재 작업중입니다</w:t>
      </w:r>
      <w:r>
        <w:t>.</w:t>
      </w:r>
    </w:p>
    <w:p w14:paraId="2C6A40DB" w14:textId="0E707FEB" w:rsidR="00914E7C" w:rsidRDefault="004E3B9E" w:rsidP="004E3B9E">
      <w:pPr>
        <w:jc w:val="center"/>
      </w:pPr>
      <w:r>
        <w:rPr>
          <w:rFonts w:hint="eastAsia"/>
        </w:rPr>
        <w:t>3월에 완성해서 기존 모델링과 교체할 예정입니다.</w:t>
      </w:r>
    </w:p>
    <w:p w14:paraId="3074DDDF" w14:textId="4F81558D" w:rsidR="004E3B9E" w:rsidRDefault="00914E7C" w:rsidP="00914E7C">
      <w:pPr>
        <w:widowControl/>
        <w:wordWrap/>
        <w:autoSpaceDE/>
        <w:autoSpaceDN/>
      </w:pPr>
      <w:r>
        <w:br w:type="page"/>
      </w:r>
    </w:p>
    <w:p w14:paraId="69F08BD0" w14:textId="1E3778B6" w:rsidR="00914E7C" w:rsidRDefault="00914E7C" w:rsidP="00914E7C">
      <w:pPr>
        <w:widowControl/>
        <w:wordWrap/>
        <w:autoSpaceDE/>
        <w:autoSpaceDN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시작의 마을</w:t>
      </w:r>
      <w:r>
        <w:t xml:space="preserve"> – </w:t>
      </w:r>
      <w:r>
        <w:rPr>
          <w:rFonts w:hint="eastAsia"/>
        </w:rPr>
        <w:t>건물 모델링</w:t>
      </w:r>
    </w:p>
    <w:p w14:paraId="36417DF7" w14:textId="63623BDB" w:rsidR="00914E7C" w:rsidRDefault="00914E7C" w:rsidP="00914E7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02A85CC" wp14:editId="198F361A">
            <wp:extent cx="2964787" cy="1962150"/>
            <wp:effectExtent l="0" t="0" r="7620" b="0"/>
            <wp:docPr id="16" name="그림 16" descr="유럽 마을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유럽 마을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65" cy="196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603" w14:textId="47BFB9E0" w:rsidR="00914E7C" w:rsidRDefault="00914E7C" w:rsidP="00914E7C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</w:rPr>
        <w:t>컨셉</w:t>
      </w:r>
      <w:r w:rsidR="00206604">
        <w:rPr>
          <w:rFonts w:hint="eastAsia"/>
        </w:rPr>
        <w:t xml:space="preserve"> </w:t>
      </w:r>
      <w:r w:rsidR="00206604">
        <w:t xml:space="preserve">– </w:t>
      </w:r>
      <w:r w:rsidR="00206604">
        <w:rPr>
          <w:rFonts w:hint="eastAsia"/>
        </w:rPr>
        <w:t xml:space="preserve">위 사진처럼 붉은 삼각 지붕에 흰색 </w:t>
      </w:r>
    </w:p>
    <w:p w14:paraId="0BEDC3A2" w14:textId="6F3240A9" w:rsidR="00914E7C" w:rsidRDefault="007B7DBD" w:rsidP="00914E7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F0FE16D" wp14:editId="5F47E910">
            <wp:extent cx="5210175" cy="34004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A9A" w14:textId="6760A5B4" w:rsidR="007B7DBD" w:rsidRPr="007B7DBD" w:rsidRDefault="007B7DBD" w:rsidP="00914E7C">
      <w:pPr>
        <w:widowControl/>
        <w:wordWrap/>
        <w:autoSpaceDE/>
        <w:autoSpaceDN/>
        <w:jc w:val="center"/>
        <w:rPr>
          <w:rFonts w:hint="eastAsia"/>
          <w:color w:val="767171" w:themeColor="background2" w:themeShade="80"/>
          <w:sz w:val="16"/>
          <w:szCs w:val="18"/>
        </w:rPr>
      </w:pPr>
      <w:r w:rsidRPr="007B7DBD">
        <w:rPr>
          <w:rFonts w:hint="eastAsia"/>
          <w:color w:val="767171" w:themeColor="background2" w:themeShade="80"/>
          <w:sz w:val="16"/>
          <w:szCs w:val="18"/>
        </w:rPr>
        <w:t>(</w:t>
      </w:r>
      <w:r w:rsidR="00FA2D51">
        <w:rPr>
          <w:rFonts w:hint="eastAsia"/>
          <w:color w:val="767171" w:themeColor="background2" w:themeShade="80"/>
          <w:sz w:val="16"/>
          <w:szCs w:val="18"/>
        </w:rPr>
        <w:t xml:space="preserve">건물 만들기는 이번에 처음 해봐서 </w:t>
      </w:r>
      <w:r w:rsidRPr="007B7DBD">
        <w:rPr>
          <w:rFonts w:hint="eastAsia"/>
          <w:color w:val="767171" w:themeColor="background2" w:themeShade="80"/>
          <w:sz w:val="16"/>
          <w:szCs w:val="18"/>
        </w:rPr>
        <w:t>좀 더 작업해봐야</w:t>
      </w:r>
      <w:r w:rsidRPr="007B7DBD">
        <w:rPr>
          <w:color w:val="767171" w:themeColor="background2" w:themeShade="80"/>
          <w:sz w:val="16"/>
          <w:szCs w:val="18"/>
        </w:rPr>
        <w:t xml:space="preserve"> </w:t>
      </w:r>
      <w:r w:rsidRPr="007B7DBD">
        <w:rPr>
          <w:rFonts w:hint="eastAsia"/>
          <w:color w:val="767171" w:themeColor="background2" w:themeShade="80"/>
          <w:sz w:val="16"/>
          <w:szCs w:val="18"/>
        </w:rPr>
        <w:t>알 것 같다.</w:t>
      </w:r>
      <w:r w:rsidRPr="007B7DBD">
        <w:rPr>
          <w:color w:val="767171" w:themeColor="background2" w:themeShade="80"/>
          <w:sz w:val="16"/>
          <w:szCs w:val="18"/>
        </w:rPr>
        <w:t>)</w:t>
      </w:r>
    </w:p>
    <w:sectPr w:rsidR="007B7DBD" w:rsidRPr="007B7DBD" w:rsidSect="00682D0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35D2C" w14:textId="77777777" w:rsidR="004A280E" w:rsidRDefault="004A280E" w:rsidP="00914E7C">
      <w:pPr>
        <w:spacing w:after="0" w:line="240" w:lineRule="auto"/>
      </w:pPr>
      <w:r>
        <w:separator/>
      </w:r>
    </w:p>
  </w:endnote>
  <w:endnote w:type="continuationSeparator" w:id="0">
    <w:p w14:paraId="18938AB7" w14:textId="77777777" w:rsidR="004A280E" w:rsidRDefault="004A280E" w:rsidP="00914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88A2F" w14:textId="77777777" w:rsidR="004A280E" w:rsidRDefault="004A280E" w:rsidP="00914E7C">
      <w:pPr>
        <w:spacing w:after="0" w:line="240" w:lineRule="auto"/>
      </w:pPr>
      <w:r>
        <w:separator/>
      </w:r>
    </w:p>
  </w:footnote>
  <w:footnote w:type="continuationSeparator" w:id="0">
    <w:p w14:paraId="12CCC71D" w14:textId="77777777" w:rsidR="004A280E" w:rsidRDefault="004A280E" w:rsidP="00914E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EA"/>
    <w:rsid w:val="00001F46"/>
    <w:rsid w:val="000C2425"/>
    <w:rsid w:val="00116FEA"/>
    <w:rsid w:val="001F2962"/>
    <w:rsid w:val="00205A55"/>
    <w:rsid w:val="00206604"/>
    <w:rsid w:val="002D229D"/>
    <w:rsid w:val="00394D08"/>
    <w:rsid w:val="003C297D"/>
    <w:rsid w:val="0043018E"/>
    <w:rsid w:val="004A280E"/>
    <w:rsid w:val="004D4427"/>
    <w:rsid w:val="004E3B9E"/>
    <w:rsid w:val="005362E5"/>
    <w:rsid w:val="005D722E"/>
    <w:rsid w:val="00664BF8"/>
    <w:rsid w:val="00682D0F"/>
    <w:rsid w:val="006A25B0"/>
    <w:rsid w:val="0079386B"/>
    <w:rsid w:val="007B7DBD"/>
    <w:rsid w:val="008102CE"/>
    <w:rsid w:val="00845DE1"/>
    <w:rsid w:val="0089275E"/>
    <w:rsid w:val="008D4A0D"/>
    <w:rsid w:val="00914E7C"/>
    <w:rsid w:val="00960209"/>
    <w:rsid w:val="00A56D4B"/>
    <w:rsid w:val="00A843E2"/>
    <w:rsid w:val="00D35502"/>
    <w:rsid w:val="00E263FB"/>
    <w:rsid w:val="00F500E5"/>
    <w:rsid w:val="00F971DA"/>
    <w:rsid w:val="00FA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B2F86"/>
  <w15:chartTrackingRefBased/>
  <w15:docId w15:val="{00119B3F-45AD-4422-B271-F3AB4DBC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5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205A55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205A55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205A55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205A55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205A55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205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05A5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914E7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914E7C"/>
  </w:style>
  <w:style w:type="paragraph" w:styleId="a9">
    <w:name w:val="footer"/>
    <w:basedOn w:val="a"/>
    <w:link w:val="Char3"/>
    <w:uiPriority w:val="99"/>
    <w:unhideWhenUsed/>
    <w:rsid w:val="00914E7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914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지영</dc:creator>
  <cp:keywords/>
  <dc:description/>
  <cp:lastModifiedBy>김 지영</cp:lastModifiedBy>
  <cp:revision>28</cp:revision>
  <dcterms:created xsi:type="dcterms:W3CDTF">2020-03-25T09:48:00Z</dcterms:created>
  <dcterms:modified xsi:type="dcterms:W3CDTF">2020-03-25T11:19:00Z</dcterms:modified>
</cp:coreProperties>
</file>