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440" w:hanging="0"/>
        <w:rPr>
          <w:sz w:val="28"/>
          <w:szCs w:val="28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ind w:left="-567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ind w:left="210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«СИБИРСКИЙ ГОСУДАРСТВЕННЫЙ УНИВЕРСИТЕТ ТЕЛЕКОММУНИКАЦИЙ И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ИНФОРМАТИКИ»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0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вычислительных систем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7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900" w:right="1140" w:firstLine="243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КУРСОВАЯ РАБОТА </w:t>
      </w:r>
    </w:p>
    <w:p>
      <w:pPr>
        <w:pStyle w:val="Normal"/>
        <w:ind w:left="227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«Технологии разработки программного обеспечения»</w:t>
      </w:r>
    </w:p>
    <w:p>
      <w:pPr>
        <w:pStyle w:val="Normal"/>
        <w:ind w:left="3119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на тему «Игра Жизнь»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52" w:right="0"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 Или Д.А.</w:t>
      </w:r>
    </w:p>
    <w:p>
      <w:pPr>
        <w:pStyle w:val="Normal"/>
        <w:spacing w:lineRule="exact" w:line="288"/>
        <w:ind w:left="7088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52" w:right="0" w:firstLine="708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 Фульман В.О.</w:t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34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940" w:right="840" w:header="0" w:top="1105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ind w:left="34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Новосибирск, 2016</w:t>
      </w:r>
    </w:p>
    <w:p>
      <w:pPr>
        <w:pStyle w:val="Normal"/>
        <w:ind w:left="3800" w:hanging="0"/>
        <w:rPr>
          <w:sz w:val="28"/>
          <w:szCs w:val="28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exact" w:line="27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200" w:leader="dot"/>
        </w:tabs>
        <w:rPr/>
      </w:pPr>
      <w:r>
        <w:fldChar w:fldCharType="begin"/>
      </w:r>
      <w:r>
        <w:instrText> HYPERLINK "file:///C:\Users\dnsn\AppData\Local\Temp\Temp1_pdf2docx.zip\ExNote_example.docx" \l "page3"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Введение и постановка задачи</w:t>
      </w:r>
      <w:r>
        <w:fldChar w:fldCharType="end"/>
      </w:r>
      <w:r>
        <w:rPr>
          <w:rFonts w:eastAsia="Times New Roman"/>
          <w:sz w:val="28"/>
          <w:szCs w:val="28"/>
        </w:rPr>
        <w:tab/>
      </w:r>
      <w:r>
        <w:fldChar w:fldCharType="begin"/>
      </w:r>
      <w:r>
        <w:instrText> HYPERLINK "file:///C:\Users\dnsn\AppData\Local\Temp\Temp1_pdf2docx.zip\ExNote_example.docx" \l "page3"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3</w:t>
      </w:r>
      <w:r>
        <w:fldChar w:fldCharType="end"/>
      </w:r>
    </w:p>
    <w:p>
      <w:pPr>
        <w:pStyle w:val="Normal"/>
        <w:spacing w:lineRule="exact" w:line="1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200" w:leader="dot"/>
        </w:tabs>
        <w:rPr/>
      </w:pPr>
      <w:r>
        <w:fldChar w:fldCharType="begin"/>
      </w:r>
      <w:r>
        <w:instrText> HYPERLINK "file:///C:\Users\dnsn\AppData\Local\Temp\Temp1_pdf2docx.zip\ExNote_example.docx" \l "page4"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Техническое задание</w:t>
      </w:r>
      <w:r>
        <w:fldChar w:fldCharType="end"/>
      </w:r>
      <w:r>
        <w:rPr>
          <w:rFonts w:eastAsia="Times New Roman"/>
          <w:sz w:val="28"/>
          <w:szCs w:val="28"/>
        </w:rPr>
        <w:tab/>
      </w:r>
      <w:r>
        <w:fldChar w:fldCharType="begin"/>
      </w:r>
      <w:r>
        <w:instrText> HYPERLINK "file:///C:\Users\dnsn\AppData\Local\Temp\Temp1_pdf2docx.zip\ExNote_example.docx" \l "page4"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4</w:t>
      </w:r>
      <w:r>
        <w:fldChar w:fldCharType="end"/>
      </w:r>
    </w:p>
    <w:p>
      <w:pPr>
        <w:pStyle w:val="Normal"/>
        <w:spacing w:lineRule="exact" w:line="1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200" w:leader="dot"/>
        </w:tabs>
        <w:rPr/>
      </w:pPr>
      <w:r>
        <w:fldChar w:fldCharType="begin"/>
      </w:r>
      <w:r>
        <w:instrText> HYPERLINK "file:///C:\Users\dnsn\AppData\Local\Temp\Temp1_pdf2docx.zip\ExNote_example.docx" \l "page5"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Описание выполненного проекта с примерами работы ПО</w:t>
      </w:r>
      <w:r>
        <w:fldChar w:fldCharType="end"/>
      </w:r>
      <w:r>
        <w:rPr>
          <w:rFonts w:eastAsia="Times New Roman"/>
          <w:sz w:val="28"/>
          <w:szCs w:val="28"/>
        </w:rPr>
        <w:tab/>
      </w:r>
      <w:r>
        <w:fldChar w:fldCharType="begin"/>
      </w:r>
      <w:r>
        <w:instrText> HYPERLINK "file:///C:\Users\dnsn\AppData\Local\Temp\Temp1_pdf2docx.zip\ExNote_example.docx" \l "page5"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5</w:t>
      </w:r>
      <w:r>
        <w:fldChar w:fldCharType="end"/>
      </w:r>
    </w:p>
    <w:p>
      <w:pPr>
        <w:pStyle w:val="Normal"/>
        <w:spacing w:lineRule="exact" w:line="1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200" w:leader="dot"/>
        </w:tabs>
        <w:rPr/>
      </w:pPr>
      <w:r>
        <w:fldChar w:fldCharType="begin"/>
      </w:r>
      <w:r>
        <w:instrText> HYPERLINK "file:///C:\Users\dnsn\AppData\Local\Temp\Temp1_pdf2docx.zip\ExNote_example.docx" \l "page6"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Описание реализации вашей индивидуальной части в проекте</w:t>
      </w:r>
      <w:r>
        <w:fldChar w:fldCharType="end"/>
      </w:r>
      <w:r>
        <w:rPr>
          <w:rFonts w:eastAsia="Times New Roman"/>
          <w:sz w:val="28"/>
          <w:szCs w:val="28"/>
        </w:rPr>
        <w:tab/>
      </w:r>
      <w:r>
        <w:fldChar w:fldCharType="begin"/>
      </w:r>
      <w:r>
        <w:instrText> HYPERLINK "file:///C:\Users\dnsn\AppData\Local\Temp\Temp1_pdf2docx.zip\ExNote_example.docx" \l "page6"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6</w:t>
      </w:r>
      <w:r>
        <w:fldChar w:fldCharType="end"/>
      </w:r>
    </w:p>
    <w:p>
      <w:pPr>
        <w:pStyle w:val="Normal"/>
        <w:spacing w:lineRule="exact" w:line="1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200" w:leader="dot"/>
        </w:tabs>
        <w:rPr/>
      </w:pPr>
      <w:r>
        <w:fldChar w:fldCharType="begin"/>
      </w:r>
      <w:r>
        <w:instrText> HYPERLINK "file:///C:\Users\dnsn\AppData\Local\Temp\Temp1_pdf2docx.zip\ExNote_example.docx" \l "page7"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Приложение. Текст программы</w:t>
      </w:r>
      <w:r>
        <w:fldChar w:fldCharType="end"/>
      </w:r>
      <w:r>
        <w:rPr>
          <w:rFonts w:eastAsia="Times New Roman"/>
          <w:sz w:val="28"/>
          <w:szCs w:val="28"/>
        </w:rPr>
        <w:tab/>
      </w:r>
      <w:r>
        <w:fldChar w:fldCharType="begin"/>
      </w:r>
      <w:r>
        <w:instrText> HYPERLINK "file:///C:\Users\dnsn\AppData\Local\Temp\Temp1_pdf2docx.zip\ExNote_example.docx" \l "page7"</w:instrText>
      </w:r>
      <w:r>
        <w:fldChar w:fldCharType="separate"/>
      </w:r>
      <w:r>
        <w:rPr>
          <w:rStyle w:val="InternetLink"/>
          <w:rFonts w:eastAsia="Times New Roman"/>
          <w:sz w:val="28"/>
          <w:szCs w:val="28"/>
        </w:rPr>
        <w:t>7</w:t>
      </w:r>
      <w:r>
        <w:fldChar w:fldCharType="end"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i w:val="false"/>
          <w:iCs w:val="false"/>
          <w:sz w:val="28"/>
          <w:szCs w:val="28"/>
        </w:rPr>
        <w:t>ВВЕДЕНИЕ И ПОСТАНОВКА ЗАДАЧИ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/>
      </w:pPr>
      <w:r>
        <w:rPr>
          <w:sz w:val="28"/>
          <w:szCs w:val="28"/>
        </w:rPr>
        <w:t>Цель работы заключалась в создании рабочей версии проекта «Игра Жизнь» командой из нескольких человек, с помощью онлайн проекта «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». </w:t>
      </w:r>
    </w:p>
    <w:p>
      <w:pPr>
        <w:pStyle w:val="Normal"/>
        <w:ind w:firstLine="708"/>
        <w:rPr>
          <w:sz w:val="28"/>
          <w:szCs w:val="28"/>
        </w:rPr>
      </w:pPr>
      <w:r>
        <w:rPr/>
      </w:r>
    </w:p>
    <w:p>
      <w:pPr>
        <w:pStyle w:val="Normal"/>
        <w:ind w:firstLine="708"/>
        <w:rPr>
          <w:sz w:val="28"/>
          <w:szCs w:val="28"/>
        </w:rPr>
      </w:pPr>
      <w:r>
        <w:rPr/>
      </w:r>
    </w:p>
    <w:p>
      <w:pPr>
        <w:pStyle w:val="Normal"/>
        <w:ind w:firstLine="708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  <w:tab/>
        <w:t xml:space="preserve">Основная цель работы — познакомиться с технологией создания полноценного программного обеспечения, создания рабочей версии проекта «Игра Жизнь» написания документации к нему, способами его реализации и тестирования . Проект «Игра Жизнь» должен был создаваться с помощью системы контроля версий, и с использованной автоматизированной сборки (Travis CI). 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28"/>
          <w:szCs w:val="28"/>
        </w:rPr>
        <w:t>ТЕХНИЧЕСКОЕ ЗАДАНИЕ</w:t>
      </w:r>
    </w:p>
    <w:p>
      <w:pPr>
        <w:pStyle w:val="Normal"/>
        <w:numPr>
          <w:ilvl w:val="0"/>
          <w:numId w:val="0"/>
        </w:numPr>
        <w:pBdr>
          <w:bottom w:val="single" w:sz="6" w:space="4" w:color="EEEEEE"/>
        </w:pBdr>
        <w:shd w:val="clear" w:color="auto" w:fill="FFFFFF"/>
        <w:spacing w:beforeAutospacing="1" w:after="240"/>
        <w:outlineLvl w:val="0"/>
        <w:rPr>
          <w:rFonts w:eastAsia="Times New Roman"/>
          <w:b/>
          <w:b/>
          <w:bCs/>
          <w:color w:val="333333"/>
          <w:sz w:val="28"/>
          <w:szCs w:val="28"/>
        </w:rPr>
      </w:pPr>
      <w:r>
        <w:rPr>
          <w:rFonts w:eastAsia="Times New Roman"/>
          <w:b/>
          <w:bCs/>
          <w:color w:val="333333"/>
          <w:sz w:val="28"/>
          <w:szCs w:val="28"/>
        </w:rPr>
        <w:t>Спецификация Игры «Жизнь»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/>
      </w:pPr>
      <w:r>
        <w:rPr>
          <w:rFonts w:eastAsia="Times New Roman"/>
          <w:color w:val="333333"/>
          <w:sz w:val="28"/>
          <w:szCs w:val="28"/>
        </w:rPr>
        <w:t>Игра «Жизнь» имеет развлекательный характер и имеет множество вариантов использования: от «таймкиллера» до доказательства каких либо теорий.(Игра «Жизнь» и её модификации повлияли (в ряде случаев взаимно) на многие разделы таких точных наук, как </w:t>
      </w:r>
      <w:hyperlink r:id="rId2">
        <w:r>
          <w:rPr>
            <w:rStyle w:val="InternetLink"/>
            <w:rFonts w:eastAsia="Times New Roman"/>
            <w:b/>
            <w:bCs/>
            <w:color w:val="4078C0"/>
            <w:sz w:val="28"/>
            <w:szCs w:val="28"/>
          </w:rPr>
          <w:t>математика</w:t>
        </w:r>
      </w:hyperlink>
      <w:r>
        <w:rPr>
          <w:rFonts w:eastAsia="Times New Roman"/>
          <w:color w:val="333333"/>
          <w:sz w:val="28"/>
          <w:szCs w:val="28"/>
        </w:rPr>
        <w:t>, информатика, физика)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Мир заполняется полностью с помощью Random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Приложение будет интерактивным, но участие пользователя будет минимальным: от пользователя требуется только запустить приложение и наблюдать. Предусмотрено ограниченное клеточное поле, верхняя граница поля «соединена» с нижней, а левая граница — с правой, что представляет собой эмуляцию поверхности «тора», но на экране поле всегда отображается в виде равномерной сетки.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Аргументы командной строки не будут использованы в данной программе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в программе предполагается использование конфигурационного файла типа .ini. ini-файлы — это обычные текстовые файлы, которые можно редактировать и просматривать при помощи любого текстового редактора. INI файл может содержать: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пустые строки;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комментарии — от символа «;» (точка с запятой) до конца строки;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заголовки разделов — строки, состоящие из названия раздела, заключённого в квадратные скобки «[ ]»;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384" w:beforeAutospacing="1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значения параметров — строки вида «ключ=значение».</w:t>
      </w:r>
    </w:p>
    <w:p>
      <w:pPr>
        <w:pStyle w:val="Normal"/>
        <w:numPr>
          <w:ilvl w:val="0"/>
          <w:numId w:val="0"/>
        </w:numPr>
        <w:pBdr>
          <w:bottom w:val="single" w:sz="6" w:space="4" w:color="EEEEEE"/>
        </w:pBdr>
        <w:shd w:val="clear" w:color="auto" w:fill="FFFFFF"/>
        <w:spacing w:before="240" w:after="240"/>
        <w:outlineLvl w:val="0"/>
        <w:rPr>
          <w:rFonts w:eastAsia="Times New Roman"/>
          <w:b/>
          <w:b/>
          <w:bCs/>
          <w:color w:val="333333"/>
          <w:sz w:val="28"/>
          <w:szCs w:val="28"/>
        </w:rPr>
      </w:pPr>
      <w:r>
        <w:rPr>
          <w:rFonts w:eastAsia="Times New Roman"/>
          <w:b/>
          <w:bCs/>
          <w:color w:val="333333"/>
          <w:sz w:val="28"/>
          <w:szCs w:val="28"/>
        </w:rPr>
        <w:t>Языки программирования</w:t>
      </w:r>
    </w:p>
    <w:p>
      <w:pPr>
        <w:pStyle w:val="Normal"/>
        <w:shd w:val="clear" w:color="auto" w:fill="FFFFFF"/>
        <w:spacing w:lineRule="atLeast" w:line="384" w:before="0" w:afterAutospacing="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Данная программа будет написана на языке C(си)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28"/>
          <w:szCs w:val="28"/>
        </w:rPr>
        <w:t>ОПИСАНИЕ ВЫПОЛНЕННОГО ПРОЕКТА С ПРИМЕРАМИ РАБОТЫ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ПРОГРАММНОГО ОБЕСПЕЧЕНИЯ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227" w:right="0"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Проект «Игра Жизнь» создан для операционной системы Windows с помощью среды разработки Visual Studio 2013. Проект представляет из себя графическое представление известного алгоритма математика Д. Конвея. </w:t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59" w:before="0" w:after="160"/>
        <w:jc w:val="right"/>
        <w:rPr>
          <w:sz w:val="36"/>
          <w:szCs w:val="36"/>
        </w:rPr>
      </w:pPr>
      <w:r>
        <w:rPr>
          <w:sz w:val="36"/>
          <w:szCs w:val="36"/>
        </w:rPr>
        <w:t>5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ОПИСАНИЕ РЕАЛИЗАЦИИ ВАШЕЙ ИНДИВИДУАЛЬНОЙ ЧАСТИ В ПРОЕКТЕ</w:t>
      </w:r>
    </w:p>
    <w:p>
      <w:pPr>
        <w:pStyle w:val="Normal"/>
        <w:spacing w:lineRule="auto" w:line="259" w:before="0" w:after="160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ПРИЛОЖЕНИЕ. ТЕКСТ ПРОГРАММЫ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ConsoleWrap.c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#ifdef _MSC_VER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#define _CRT_SECURE_NO_WARNINGS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#define WIN32_LEAN_AND_MEAN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#include &lt;Windows.h&gt;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#include 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#include &lt;stdlib.h&gt;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#include "ConsoleWrap.h"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--- Temporal internal variables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static DWORD tmpDword;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--- Console abstraction structure for internal use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static struct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CONSOLE_SCREEN_BUFFER_INFOEX propEx;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CONSOLE_SCREEN_BUFFER_INFO prop;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CONSOLE_FONT_INFOEX font;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CONSOLE_CURSOR_INFO cursor;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HANDLE hIn, hOut;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COORD pos;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console;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TODO: Feel free to include new API-functionality for your needs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TODO: Some implementations better should be revised and refactored to some common style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--- API implementations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Initializes console window with predefined title, size, font and cursor settings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BOOL InitConsole(LPSTR Title, SHORT x, SHORT y, WORD color)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BOOL result;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COORD NNEW;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Standard handle obtaining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console.hIn = GetStdHandle(STD_INPUT_HANDLE);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console.hOut = GetStdHandle(STD_OUTPUT_HANDLE);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result = (console.hIn != INVALID_HANDLE_VALUE &amp;&amp; console.hOut != INVALID_HANDLE_VALUE);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Title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result = SetConsoleTitle(Title);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Font setup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console.font.cbSize = sizeof(console.font);  // (!) structure size needs to be specified first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//result = result &amp;&amp; GetCurrentConsoleFontEx(console.hOut, FALSE, &amp;console.font);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console.font.nFont = 8;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console.font.dwFontSize.X = 7;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console.font.dwFontSize.Y = 14;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console.font.FontFamily = 54;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console.font.FontWeight = 400;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wsprintfW(console.font.FaceName, L"%s", L"Consolas");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result = result &amp;&amp; SetCurrentConsoleFontEx(console.hOut, FALSE, &amp;console.font);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Screen buffer info obtaining and setup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console.propEx.cbSize = sizeof(console.propEx);  // (!) structure size needs to be specified first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result = result &amp;&amp; GetConsoleScreenBufferInfoEx(console.hOut, &amp;console.propEx);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console.propEx.dwSize.X = console.propEx.srWindow.Right = console.propEx.dwMaximumWindowSize.X = x;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console.propEx.dwSize.Y = console.propEx.srWindow.Bottom = console.propEx.dwMaximumWindowSize.Y = 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console.propEx.wAttributes = color;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console.propEx.bFullscreenSupported = TRUE; /* Makes no sense 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result = result &amp;&amp; SetConsoleScreenBufferInfoEx(console.hOut, &amp;console.propEx);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Can't be done under win server 2012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result = result &amp;&amp; SetConsoleDisplayMode(console.hOut, CONSOLE_FULLSCREEN_MODE, &amp;NNEW);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Cursor info replacing to invisible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console.cursor.bVisible = FALSE;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console.cursor.dwSize = 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result = result &amp;&amp; SetConsoleCursorInfo(console.hOut, &amp;console.cursor);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// The best is yet to come...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/**/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return result;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Sets the cursor position to specified coordinates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/*inline*/ BOOL SetPos(SHORT x, SHORT y)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console.pos.X = x;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console.pos.Y = y;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return SetConsoleCursorPosition(console.hOut, console.pos);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Sets the color attributes for console output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/*inline*/ BOOL SetColor(WORD color)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return SetConsoleTextAttribute(console.hOut, color);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Writes singlebyte character to console output with selected attributes from cursor position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/*inline*/ BOOL SetChar(SHORT x, SHORT y, WORD color, CHAR ch)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if (SetPos(x, y) &amp;&amp; SetConsoleTextAttribute(console.hOut, color))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putchar(ch);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return TRUE;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return FALSE;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Filles console output with selected character and attributes from cursor position qty times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/*inline*/ BOOL FillPos(SHORT x, SHORT y, WORD color, CHAR _ch, DWORD qty)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if (SetPos(x, y))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return FillConsoleOutputAttribute(console.hOut, color, qty, console.pos, &amp;tmpDword) &amp;&amp; FillConsoleOutputCharacter(console.hOut, _ch, qty, console.pos, &amp;tmpDword);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return FALSE;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Writes plain text string to console output with selected attributes from cursor position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extern /*inline*/ BOOL Write(WORD color, LPSTR string)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if (SetConsoleTextAttribute(console.hOut, color))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printf(string);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return TRUE;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return FALSE;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Writes plain text string to console output with selected attributes from cursor position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/*inline*/ BOOL WritePos(SHORT x, SHORT y, WORD color, LPSTR string)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if (SetPos(x, y) &amp;&amp; SetConsoleTextAttribute(console.hOut, color))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printf(string);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ab/>
        <w:t>return TRUE;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return FALSE;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000000"/>
          <w:sz w:val="32"/>
          <w:szCs w:val="32"/>
          <w:lang w:val="en-US"/>
        </w:rPr>
      </w:pPr>
      <w:r>
        <w:rPr>
          <w:rFonts w:eastAsia="Times New Roman"/>
          <w:color w:val="000000"/>
          <w:sz w:val="32"/>
          <w:szCs w:val="32"/>
          <w:lang w:val="en-US"/>
        </w:rPr>
        <w:t>ConsoleWrap.h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000000"/>
          <w:sz w:val="32"/>
          <w:szCs w:val="32"/>
          <w:lang w:val="en-US"/>
        </w:rPr>
      </w:pPr>
      <w:r>
        <w:rPr>
          <w:rFonts w:eastAsia="Times New Roman"/>
          <w:color w:val="000000"/>
          <w:sz w:val="32"/>
          <w:szCs w:val="32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_CONSOLE_WRAP_H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_CONSOLE_WRAP_H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&lt;stdio.h&gt;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WIN32_LEAN_AND_MEAN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&lt;Windows.h&gt;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 All possible console color combinations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enum colors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c_black = 0x0000,</w:t>
        <w:tab/>
        <w:tab/>
        <w:tab/>
        <w:t>// black foreground and background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b_black = 0xFF0F,</w:t>
        <w:tab/>
        <w:tab/>
        <w:tab/>
        <w:t>// use it with '&amp; f_color'as a mask instead of '|'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b_darkred = BACKGROUND_RED,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b_darkgreen =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b_darkblue = BACKGROUND_BLUE,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b_darkmagenta = BACKGROUND_RED | BACKGROUND_BLUE,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b_darkyellow = BACKGROUND_RED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b_darkcyan = BACKGROUND_BLUE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b_grey = BACKGROUND_RED | BACKGROUND_BLUE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b_red = BACKGROUND_INTENSITY | BACKGROUND_RED,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b_green = BACKGROUND_INTENSITY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b_blue = BACKGROUND_INTENSITY | BACKGROUND_BLUE,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b_magenta = BACKGROUND_INTENSITY | BACKGROUND_RED | BACKGROUND_BLUE,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b_yellow = BACKGROUND_INTENSITY | BACKGROUND_RED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b_cyan = BACKGROUND_INTENSITY | BACKGROUND_BLUE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b_white = BACKGROUND_INTENSITY | BACKGROUND_RED | BACKGROUND_BLUE | BACKGROUND_GREEN,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f_black = 0xFFF0,</w:t>
        <w:tab/>
        <w:tab/>
        <w:tab/>
        <w:t>// use it with '&amp; b_color'as a mask instead of '|'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f_darkred = FOREGROUND_RED,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f_darkgreen =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f_darkblue = FOREGROUND_BLUE,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f_darkmagenta = FOREGROUND_RED | FOREGROUND_BLUE,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f_darkyellow = FOREGROUND_RED |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f_darkcyan = FOREGROUND_BLUE |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f_grey = FOREGROUND_RED | FOREGROUND_BLUE |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f_red = FOREGROUND_INTENSITY | FOREGROUND_RED,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f_green = FOREGROUND_INTENSITY |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f_blue = FOREGROUND_INTENSITY | FOREGROUND_BLUE,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f_magenta = FOREGROUND_INTENSITY | FOREGROUND_RED | FOREGROUND_BLUE,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f_yellow = FOREGROUND_INTENSITY | FOREGROUND_RED |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f_cyan = FOREGROUND_INTENSITY | FOREGROUND_BLUE | FOREGROUND_GREEN,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f_white = FOREGROUND_INTENSITY | FOREGROUND_RED | FOREGROUND_BLUE | FOREGROUND_GREEN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 --- API prototypes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 TODO: Feel free to include new API-functionality for your needs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 TODO: Some implementations better should be revised and refactored to some common style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BOOL InitConsole(LPSTR Title, SHORT x, SHORT y, WORD color);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/*inline*/</w:t>
        <w:tab/>
        <w:t>BOOL SetColor(WORD color);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/*inline*/  BOOL SetChar(SHORT x, SHORT y, WORD color, CHAR ch);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/*inline*/</w:t>
        <w:tab/>
        <w:t>BOOL SetPos(SHORT x, SHORT y);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/*inline*/</w:t>
        <w:tab/>
        <w:t>BOOL WritePos(SHORT x, SHORT y, WORD color, LPSTR string);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/*inline*/</w:t>
        <w:tab/>
        <w:t>BOOL FillPos(SHORT x, SHORT y, WORD color, CHAR _ch, DWORD qty);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/*inline*/</w:t>
        <w:tab/>
        <w:t>BOOL Write(WORD color, LPSTR string);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000000"/>
          <w:sz w:val="32"/>
          <w:szCs w:val="32"/>
          <w:lang w:val="en-US"/>
        </w:rPr>
      </w:pPr>
      <w:r>
        <w:rPr>
          <w:rFonts w:eastAsia="Times New Roman"/>
          <w:color w:val="000000"/>
          <w:sz w:val="32"/>
          <w:szCs w:val="32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000000"/>
          <w:sz w:val="32"/>
          <w:szCs w:val="32"/>
          <w:lang w:val="en-US"/>
        </w:rPr>
      </w:pPr>
      <w:r>
        <w:rPr>
          <w:rFonts w:eastAsia="Times New Roman"/>
          <w:color w:val="000000"/>
          <w:sz w:val="32"/>
          <w:szCs w:val="32"/>
          <w:lang w:val="en-US"/>
        </w:rPr>
        <w:t>Main.c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000000"/>
          <w:sz w:val="32"/>
          <w:szCs w:val="32"/>
          <w:lang w:val="en-US"/>
        </w:rPr>
      </w:pPr>
      <w:r>
        <w:rPr>
          <w:rFonts w:eastAsia="Times New Roman"/>
          <w:color w:val="000000"/>
          <w:sz w:val="32"/>
          <w:szCs w:val="32"/>
          <w:lang w:val="en-US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br/>
      </w:r>
    </w:p>
    <w:p>
      <w:pPr>
        <w:pStyle w:val="HTMLPreformatted"/>
        <w:rPr>
          <w:color w:val="000000"/>
        </w:rPr>
      </w:pPr>
      <w:r>
        <w:rPr>
          <w:color w:val="000000"/>
        </w:rPr>
        <w:t>//Вроде доделанная версия от Мазурова Данила ИП-512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//Осталось комменты наделать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&lt;stdlib.h&gt;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&lt;conio.h&gt;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&lt;time.h&gt;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&lt;locale.h&gt;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"ConsoleWrap.c"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"Custom.c"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//ch - обозначает счетчик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//Массив данных, в котором мы будем хранить известные положения ячеек с координатами X и Y.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//Для которой 3 - пустое место, пробел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//0 - клетка подготовленная для смерти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//1 - клетка первого поколения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//2 - клетка второго поколения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//4 - клетка бессмертаня клетка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//5 - клетка самоубийца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//6 - клетка любовник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clear(int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(int i = 0; i &lt; height + 1;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(int j = 0; j &lt; width + 1; j++)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info[j][i] = 3;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//Та же отчистка, но только границ, которые не выводятся на экран, чтобы значения там не мешали процессу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clear_Scope(int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j, i;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0; i &lt; height + 1; i++)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info[0][i] = 3;    //Левая граница по вертикали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info[width][i] = 3;    //Правая граница по вертикали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(j = 0; j &lt; width + 1; j++)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info[j][0] = 3;   //Верхняя сторона по горизонтали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info[j][height];     //Нижняя сторона по горизонтали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Up row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FillPos(0, 0, f_darkyellow, '#', width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Down row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FillPos(0, height, f_darkyellow, '#', width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FillPos(0, height + 6, f_darkyellow, '#', width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Side columns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 + 6; i +=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SetChar(0, i, f_darkyellow, '#');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SetChar(width, i, f_darkyellow, '#');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//===========================================================================</w:t>
      </w:r>
    </w:p>
    <w:p>
      <w:pPr>
        <w:pStyle w:val="HTMLPreformatted"/>
        <w:rPr>
          <w:color w:val="000000"/>
        </w:rPr>
      </w:pPr>
      <w:r>
        <w:rPr>
          <w:color w:val="000000"/>
        </w:rPr>
        <w:t>//Отдельно вынесенный счетчик первого поколения (красные).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ch(int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k = 0, 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c_black,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//Если при отрисовке предыдущее значение было больше нынешнего, то нарисуется "поверх".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//Это нежелательно, потому как отображаться будет неверное значение.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SetPos(38, height + 1);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//Потому мы указываем координаты, и затираем их, прежде чем писать наше значение.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printf("      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SetPos(40, height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SetColor(f_red);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printf("%d", ch);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//Первое поколение, генерируемое случайно по всему полю.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classic_RandomFirstGen(int **&amp;info, int height, int width)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int i, j, k;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//Раскидывает по координатам X и Y (j и i соотв.)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for (k = 1; k &lt; 101; k++)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 = rand() % 24 + 1;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j = rand() % 49 + 1;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(info[j][i] !=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info[j][i] =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SetChar(j, i, f_red, '1');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</w:r>
      <w:r>
        <w:rPr>
          <w:color w:val="000000"/>
        </w:rPr>
        <w:t>SetPos(0, 0);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else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//Если попадаем на границу или на клетку '1', то счетчик идет на повтор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k--;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//Название говорит само за себя, тут переименование клеток из мертвых в пустые, и из новорожденных в взрослых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rename(int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k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info[j][i] = 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c_black,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else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2)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info[j][i] =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f_red, '1');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deathGen(int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k = 0, dth = 0, ch = 0, death_ch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+ 1] == 1 || info[j + 1][i + 1]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- 1] == 1 || info[j - 1][i - 1]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- 1] == 1 || info[j + 1][i - 1]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+ 1] == 1 || info[j - 1][i + 1]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+ 1][i] == 1 || info[j + 1][i]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+ 1] == 1 || info[j][i + 1]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- 1][i] == 1 || info[j - 1][i]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- 1] == 1 || info[j][i - 1]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(ch &lt; 2 || ch &gt;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c_black,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death_ch++;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SetPos(38, height + 3);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      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SetPos(40, height + 3);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SetColor(f_cyan);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printf("%d", death_ch);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secondGen(int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k = 0, dth = 0, 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+ 1]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- 1]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- 1]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+ 1]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+ 1]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- 1]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(ch == 3 || ch &gt;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b_blue, '2');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k++;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SetColor(f_blue);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SetPos(38, height + 2);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      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SetPos(40, height + 2);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printf("%d", k);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interface(int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SHORT i;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In case of changed background color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SetChar(0, 0, c_black,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system("cls");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Up row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FillPos(0, 0, f_darkyellow, '#', width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Down row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FillPos(0, height, f_darkyellow, '#', width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FillPos(0, height + 6, f_darkyellow, '#', width + 1);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// Side columns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 + 6; i +=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SetChar(0, i, f_darkyellow, '#');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SetChar(width, i, f_darkyellow, '#');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WritePos(2, height + 1, f_red, "</w:t>
      </w:r>
      <w:r>
        <w:rPr>
          <w:color w:val="000000"/>
        </w:rPr>
        <w:t>Первое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поколение</w:t>
      </w:r>
      <w:r>
        <w:rPr>
          <w:color w:val="000000"/>
          <w:lang w:val="en-US"/>
        </w:rPr>
        <w:t>:                  [       ]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WritePos(2, height + 2, f_blue, "</w:t>
      </w:r>
      <w:r>
        <w:rPr>
          <w:color w:val="000000"/>
        </w:rPr>
        <w:t>Второе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поколение</w:t>
      </w:r>
      <w:r>
        <w:rPr>
          <w:color w:val="000000"/>
          <w:lang w:val="en-US"/>
        </w:rPr>
        <w:t>:                  [       ]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WritePos(2, height + 3, f_cyan, "</w:t>
      </w:r>
      <w:r>
        <w:rPr>
          <w:color w:val="000000"/>
        </w:rPr>
        <w:t>Мертвые</w:t>
      </w:r>
      <w:r>
        <w:rPr>
          <w:color w:val="000000"/>
          <w:lang w:val="en-US"/>
        </w:rPr>
        <w:t>:                           [       ] ");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//===========================================================================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//Первое поколение, генерируемое случайно по всему полю.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custom_RandomFirstGen(int **&amp;info, int height, int width)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int i, j, k;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//Раскидывает по координатам X и Y (j и i соотв.)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for (k = 1; k &lt; 101; k++)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 = rand() % 24 + 1;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j = rand() % 49 + 1;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(info[j][i] !=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info[j][i] =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SetChar(j, i, b_red,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</w:r>
      <w:r>
        <w:rPr>
          <w:color w:val="000000"/>
        </w:rPr>
        <w:t>SetPos(0, 0);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else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//Если попадаем на границу или на клетку '1', то счетчик идет на повтор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k--;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custom_Rename(int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custom;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info[j][i] = 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b_black,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else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2)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info[j][i] =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b_red,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custom = rand() % 100000 + 1;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(custom &gt; 0 &amp;&amp; custom &lt;= 10) //</w:t>
      </w:r>
      <w:r>
        <w:rPr>
          <w:color w:val="000000"/>
        </w:rPr>
        <w:t>бессмертная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клетка</w:t>
      </w:r>
      <w:r>
        <w:rPr>
          <w:color w:val="000000"/>
          <w:lang w:val="en-US"/>
        </w:rPr>
        <w:t xml:space="preserve">, </w:t>
      </w:r>
      <w:r>
        <w:rPr>
          <w:color w:val="000000"/>
        </w:rPr>
        <w:t>шанс</w:t>
      </w:r>
      <w:r>
        <w:rPr>
          <w:color w:val="000000"/>
          <w:lang w:val="en-US"/>
        </w:rPr>
        <w:t xml:space="preserve"> 0,01%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4;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b_green,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(custom &gt; 10 &amp;&amp; custom &lt;= 110) //</w:t>
      </w:r>
      <w:r>
        <w:rPr>
          <w:color w:val="000000"/>
        </w:rPr>
        <w:t>клетка</w:t>
      </w:r>
      <w:r>
        <w:rPr>
          <w:color w:val="000000"/>
          <w:lang w:val="en-US"/>
        </w:rPr>
        <w:t>-</w:t>
      </w:r>
      <w:r>
        <w:rPr>
          <w:color w:val="000000"/>
        </w:rPr>
        <w:t>сметрник</w:t>
      </w:r>
      <w:r>
        <w:rPr>
          <w:color w:val="000000"/>
          <w:lang w:val="en-US"/>
        </w:rPr>
        <w:t xml:space="preserve">, </w:t>
      </w:r>
      <w:r>
        <w:rPr>
          <w:color w:val="000000"/>
        </w:rPr>
        <w:t>шанс</w:t>
      </w:r>
      <w:r>
        <w:rPr>
          <w:color w:val="000000"/>
          <w:lang w:val="en-US"/>
        </w:rPr>
        <w:t xml:space="preserve"> 0,1%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b_yellow,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(custom &gt; 110 &amp;&amp; custom &lt;= 210) //</w:t>
      </w:r>
      <w:r>
        <w:rPr>
          <w:color w:val="000000"/>
        </w:rPr>
        <w:t>клетка</w:t>
      </w:r>
      <w:r>
        <w:rPr>
          <w:color w:val="000000"/>
          <w:lang w:val="en-US"/>
        </w:rPr>
        <w:t>-</w:t>
      </w:r>
      <w:r>
        <w:rPr>
          <w:color w:val="000000"/>
        </w:rPr>
        <w:t>любовник</w:t>
      </w:r>
      <w:r>
        <w:rPr>
          <w:color w:val="000000"/>
          <w:lang w:val="en-US"/>
        </w:rPr>
        <w:t xml:space="preserve">, </w:t>
      </w:r>
      <w:r>
        <w:rPr>
          <w:color w:val="000000"/>
        </w:rPr>
        <w:t>шанс</w:t>
      </w:r>
      <w:r>
        <w:rPr>
          <w:color w:val="000000"/>
          <w:lang w:val="en-US"/>
        </w:rPr>
        <w:t xml:space="preserve"> 0,1%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6;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b_magenta,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custom_SecondGen(int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k = 0, dth = 0, 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//если в радиусе есть клетка любовник, то клеткка сразу становится вторым поколением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if (info[j][i - 1] == 6 || info[j][i + 1] == 6 || info[j - 1][i] == 6 || info[j + 1][i] == 6 ||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 + 1][i + 1] == 6 || info[j + 1][i - 1] == 6 || info[j - 1][i + 1] == 6 || info[j - 1][i - 1] == 6)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info[j][i] = 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b_blue,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</w:r>
      <w:r>
        <w:rPr>
          <w:color w:val="000000"/>
        </w:rPr>
        <w:t>k++;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//если нет то проверяем, может клетка итак должна была стать таковой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else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+ 1]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- 1]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- 1]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+ 1]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+ 1]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- 1] == 1)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(ch &gt;=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b_blue,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k++;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SetColor(f_blue);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SetPos(38, height + 2);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      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SetPos(40, height + 2);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printf("%d", k);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custom_DeathGen(int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i, j, k = 0, dth = 0, ch = 0, death_ch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1; i &lt; height;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for (j = 1; j &lt; width; j++)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if (info[j][i] == 1 || info[j][i] == 6)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+ 1] == 1 || info[j + 1][i + 1] == 6 || info[j + 1][i + 1] == 4 || info[j + 1][i + 1]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 - 1] == 1 || info[j - 1][i - 1] == 6 || info[j - 1][i - 1] == 4 || info[j - 1][i - 1]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 - 1] == 1 || info[j + 1][i - 1] == 6 || info[j + 1][i - 1] == 4 || info[j + 1][i - 1] == 0)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</w:r>
      <w:r>
        <w:rPr>
          <w:color w:val="000000"/>
          <w:lang w:val="en-US"/>
        </w:rPr>
        <w:t>if (info[j - 1][i + 1] == 1 || info[j - 1][i + 1] == 6 || info[j - 1][i + 1] == 4 || info[j - 1][i + 1]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+ 1][i] == 1 || info[j + 1][i] == 6 || info[j + 1][i] == 4 || info[j + 1][i] == 0)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+ 1] == 1 || info[j][i + 1] == 6 || info[j][i + 1] == 4 || info[j][i + 1]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 - 1][i] == 1 || info[j - 1][i] == 6 || info[j - 1][i] == 4 || info[j - 1][i] == 0)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if (info[j][i - 1] == 1 || info[j][i - 1] == 6 || info[j][i - 1] == 4 || info[j][i - 1] == 0)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>ch++;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if (ch &lt; 2 || ch &gt; 3)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info[j][i]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SetChar(j, i, b_cyan,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  <w:tab/>
      </w:r>
      <w:r>
        <w:rPr>
          <w:color w:val="000000"/>
        </w:rPr>
        <w:t>death_ch++;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ch = 0;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else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if (info[j][i] == 5)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i, b_cyan,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</w:r>
      <w:r>
        <w:rPr>
          <w:color w:val="000000"/>
        </w:rPr>
        <w:t>info[j][i] = 0;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//Даже если эти клетки попадут в границы мы просто отчистим после этого их обратно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</w:r>
      <w:r>
        <w:rPr>
          <w:color w:val="000000"/>
          <w:lang w:val="en-US"/>
        </w:rPr>
        <w:t>SetChar(j + 1, i,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 + 1][i]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 + 1,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 + 1]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 - 1, i,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 - 1][i]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SetChar(j, i - 1,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info[j][i - 1]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 + 1, i + 1,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 + 1][i + 1]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 + 1, i - 1,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 + 1][i - 1]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 - 1, i + 1, b_cyan,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info[j - 1][i + 1]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>SetChar(j - 1, i - 1, b_cyan,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</w:r>
      <w:r>
        <w:rPr>
          <w:color w:val="000000"/>
        </w:rPr>
        <w:t>info[j - 1][i - 1] = 0;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>//собственно функция отчистки, которая включает и прорисовку границ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</w:r>
      <w:r>
        <w:rPr>
          <w:color w:val="000000"/>
          <w:lang w:val="en-US"/>
        </w:rPr>
        <w:t>clear_Scope(info, height, width);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SetColor(f_cyan);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SetPos(38, height + 3);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    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SetPos(40, height + 3);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printf("%d", death_ch);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death_ch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//===========================================================================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classic(int **&amp;info, int height, int width)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bool f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interface(info,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DWORD key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classic_RandomFirstGen(info,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ch(info,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do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(_kbhit())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key = _getch();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f = 0;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if (key == 32 &amp;&amp; f == 0)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key = _getch();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f = 1;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else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secondGen(info,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deathGen(info, height, width);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</w:r>
      <w:r>
        <w:rPr>
          <w:color w:val="000000"/>
        </w:rPr>
        <w:t>rename(info,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ch(info,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 xml:space="preserve">} while (key != </w:t>
      </w:r>
      <w:r>
        <w:rPr>
          <w:color w:val="000000"/>
        </w:rPr>
        <w:t>'0' &amp;&amp; key != 27);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custom(int **&amp;info, int height, int width)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bool f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interface(info,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DWORD key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custom_RandomFirstGen(info,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ch(info,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do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(_kbhit())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key = _getch();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f = 0;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if (key == 32 &amp;&amp; f == 0)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key = _getch();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>f = 1;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else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custom_SecondGen(info,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custom_DeathGen(info,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custom_Rename(info,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>ch(info,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 xml:space="preserve">} while (key != </w:t>
      </w:r>
      <w:r>
        <w:rPr>
          <w:color w:val="000000"/>
        </w:rPr>
        <w:t>'0' &amp;&amp; key != 27);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//===========================================================================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start(int height, int width)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int i, j, **info;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info = new int*[width + 1];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for (i = 0; i &lt; width + 1; i++)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info[i] = new int[height + 1];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DWORD key = 0;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clear(info,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system("CLS");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for (i = 0; i &lt;= height + 7; i++)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</w:r>
      <w:r>
        <w:rPr>
          <w:color w:val="000000"/>
          <w:lang w:val="en-US"/>
        </w:rPr>
        <w:t>for (j = 0; j &lt;= width; j++)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</w:r>
      <w:r>
        <w:rPr>
          <w:color w:val="000000"/>
          <w:lang w:val="en-US"/>
        </w:rPr>
        <w:t>SetChar(j, 0, f_yellow | b_yellow,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SetChar(0, i, f_yellow | b_yellow, ' ');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SetChar(width, i, f_yellow | b_yellow, ' ');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 xml:space="preserve">WritePos(15, 13, f_red, "1.  </w:t>
      </w:r>
      <w:r>
        <w:rPr>
          <w:color w:val="000000"/>
        </w:rPr>
        <w:t>Старт</w:t>
      </w:r>
      <w:r>
        <w:rPr>
          <w:color w:val="000000"/>
          <w:lang w:val="en-US"/>
        </w:rPr>
        <w:t>");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 xml:space="preserve">WritePos(15, 15, f_red, "2.  </w:t>
      </w:r>
      <w:r>
        <w:rPr>
          <w:color w:val="000000"/>
        </w:rPr>
        <w:t>Выход");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do{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if (_kbhit()) key = _getch();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</w:r>
      <w:r>
        <w:rPr>
          <w:color w:val="000000"/>
        </w:rPr>
        <w:t>switch (key)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case '1':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>key = 0;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lang w:val="en-US"/>
        </w:rPr>
        <w:t>WritePos(15, 13, f_red, "                      ");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  <w:tab/>
        <w:t xml:space="preserve">WritePos(15, 13, f_red, "1.  </w:t>
      </w:r>
      <w:r>
        <w:rPr>
          <w:color w:val="000000"/>
        </w:rPr>
        <w:t>Классический режим");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lang w:val="en-US"/>
        </w:rPr>
        <w:t>WritePos(15, 15, f_red, "                            ");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  <w:tab/>
        <w:t xml:space="preserve">WritePos(15, 15, f_red, "2.  </w:t>
      </w:r>
      <w:r>
        <w:rPr>
          <w:color w:val="000000"/>
        </w:rPr>
        <w:t>Режим с доп. настройками");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  <w:tab/>
      </w:r>
      <w:r>
        <w:rPr>
          <w:color w:val="000000"/>
          <w:lang w:val="en-US"/>
        </w:rPr>
        <w:t>do{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>if (_kbhit()) key = _getch();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  <w:tab/>
        <w:tab/>
        <w:tab/>
        <w:tab/>
        <w:tab/>
      </w:r>
      <w:r>
        <w:rPr>
          <w:color w:val="000000"/>
        </w:rPr>
        <w:t>switch (key)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ab/>
        <w:t>case '1':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ab/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ab/>
        <w:tab/>
        <w:tab/>
        <w:tab/>
        <w:t>//Стандартный, классический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ab/>
        <w:tab/>
        <w:tab/>
        <w:tab/>
        <w:tab/>
        <w:tab/>
        <w:tab/>
        <w:t>classic(info,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  <w:tab/>
        <w:tab/>
        <w:tab/>
        <w:tab/>
        <w:tab/>
        <w:tab/>
        <w:tab/>
        <w:tab/>
      </w:r>
      <w:r>
        <w:rPr>
          <w:color w:val="000000"/>
          <w:lang w:val="en-US"/>
        </w:rPr>
        <w:t>start(25, 50);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>case '2':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ab/>
        <w:tab/>
        <w:tab/>
        <w:t>//</w:t>
      </w:r>
      <w:r>
        <w:rPr>
          <w:color w:val="000000"/>
        </w:rPr>
        <w:t>Пользовательский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ab/>
        <w:tab/>
        <w:tab/>
        <w:t>custom(info, height, width);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ab/>
        <w:tab/>
        <w:tab/>
        <w:t>start(25, 50);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ab/>
        <w:tab/>
        <w:tab/>
        <w:t>} while (TRUE);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case '2': exit(0);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} while (TRUE);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int main()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setlocale(LC_ALL, "Russian");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srand(time(NULL));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int height = 25, width = 50;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  <w:t>if (InitConsole("LifeTime", width + 1, height + 7, b_black &amp; f_white))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ab/>
        <w:t>start(25, 50);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000000"/>
          <w:sz w:val="32"/>
          <w:szCs w:val="32"/>
          <w:lang w:val="en-US"/>
        </w:rPr>
      </w:pPr>
      <w:bookmarkStart w:id="2" w:name="_GoBack"/>
      <w:bookmarkStart w:id="3" w:name="_GoBack"/>
      <w:bookmarkEnd w:id="3"/>
      <w:r>
        <w:rPr>
          <w:rFonts w:eastAsia="Times New Roman"/>
          <w:color w:val="000000"/>
          <w:sz w:val="32"/>
          <w:szCs w:val="32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20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  <w:rPr/>
    </w:lvl>
    <w:lvl w:ilvl="1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  <w:rPr/>
    </w:lvl>
    <w:lvl w:ilvl="2">
      <w:start w:val="1"/>
      <w:numFmt w:val="decimal"/>
      <w:lvlText w:val="%3."/>
      <w:lvlJc w:val="left"/>
      <w:pPr>
        <w:tabs>
          <w:tab w:val="num" w:pos="1068"/>
        </w:tabs>
        <w:ind w:left="1068" w:hanging="360"/>
      </w:pPr>
      <w:rPr/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60"/>
      </w:pPr>
      <w:rPr/>
    </w:lvl>
    <w:lvl w:ilvl="4">
      <w:start w:val="1"/>
      <w:numFmt w:val="decimal"/>
      <w:lvlText w:val="%5."/>
      <w:lvlJc w:val="left"/>
      <w:pPr>
        <w:tabs>
          <w:tab w:val="num" w:pos="1788"/>
        </w:tabs>
        <w:ind w:left="1788" w:hanging="360"/>
      </w:pPr>
      <w:rPr/>
    </w:lvl>
    <w:lvl w:ilvl="5">
      <w:start w:val="1"/>
      <w:numFmt w:val="decimal"/>
      <w:lvlText w:val="%6."/>
      <w:lvlJc w:val="left"/>
      <w:pPr>
        <w:tabs>
          <w:tab w:val="num" w:pos="2148"/>
        </w:tabs>
        <w:ind w:left="2148" w:hanging="360"/>
      </w:pPr>
      <w:rPr/>
    </w:lvl>
    <w:lvl w:ilvl="6">
      <w:start w:val="1"/>
      <w:numFmt w:val="decimal"/>
      <w:lvlText w:val="%7."/>
      <w:lvlJc w:val="left"/>
      <w:pPr>
        <w:tabs>
          <w:tab w:val="num" w:pos="2508"/>
        </w:tabs>
        <w:ind w:left="2508" w:hanging="360"/>
      </w:pPr>
      <w:rPr/>
    </w:lvl>
    <w:lvl w:ilvl="7">
      <w:start w:val="1"/>
      <w:numFmt w:val="decimal"/>
      <w:lvlText w:val="%8."/>
      <w:lvlJc w:val="left"/>
      <w:pPr>
        <w:tabs>
          <w:tab w:val="num" w:pos="2868"/>
        </w:tabs>
        <w:ind w:left="2868" w:hanging="360"/>
      </w:pPr>
      <w:rPr/>
    </w:lvl>
    <w:lvl w:ilvl="8">
      <w:start w:val="1"/>
      <w:numFmt w:val="decimal"/>
      <w:lvlText w:val="%9."/>
      <w:lvlJc w:val="left"/>
      <w:pPr>
        <w:tabs>
          <w:tab w:val="num" w:pos="3228"/>
        </w:tabs>
        <w:ind w:left="322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798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sz w:val="22"/>
      <w:szCs w:val="22"/>
      <w:lang w:eastAsia="ru-RU" w:val="ru-RU" w:bidi="ar-SA"/>
    </w:rPr>
  </w:style>
  <w:style w:type="paragraph" w:styleId="Heading1">
    <w:name w:val="Heading 1"/>
    <w:basedOn w:val="Normal"/>
    <w:link w:val="10"/>
    <w:uiPriority w:val="9"/>
    <w:qFormat/>
    <w:rsid w:val="00775ece"/>
    <w:pPr>
      <w:spacing w:beforeAutospacing="1" w:afterAutospacing="1"/>
      <w:outlineLvl w:val="0"/>
    </w:pPr>
    <w:rPr>
      <w:rFonts w:eastAsia="Times New Roman"/>
      <w:b/>
      <w:bCs/>
      <w:sz w:val="48"/>
      <w:szCs w:val="4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27980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75ece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Appleconvertedspace" w:customStyle="1">
    <w:name w:val="apple-converted-space"/>
    <w:basedOn w:val="DefaultParagraphFont"/>
    <w:qFormat/>
    <w:rsid w:val="00775ece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e19b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1d6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75ece"/>
    <w:pPr>
      <w:spacing w:beforeAutospacing="1" w:afterAutospacing="1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e19b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jectLi/ProjectL/wiki/&#1058;&#1047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LibreOffice/4.4.5.2$Linux_X86_64 LibreOffice_project/40$Build-2</Application>
  <Paragraphs>815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2016-06-03T18:45:00Z</dcterms:created>
  <dc:creator>dnsn</dc:creator>
  <dc:language>ru-RU</dc:language>
  <cp:lastModifiedBy>Или Анатольевич</cp:lastModifiedBy>
  <dcterms:modified xsi:type="dcterms:W3CDTF">2016-06-04T10:28:39Z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