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31F5" w14:textId="1EC8FB42" w:rsidR="003B4674" w:rsidRPr="003B4674" w:rsidRDefault="003B4674" w:rsidP="003B4674">
      <w:pPr>
        <w:ind w:firstLine="0"/>
        <w:jc w:val="center"/>
        <w:rPr>
          <w:b/>
          <w:bCs/>
        </w:rPr>
      </w:pPr>
      <w:r w:rsidRPr="003B4674">
        <w:rPr>
          <w:b/>
          <w:bCs/>
        </w:rPr>
        <w:t>São Paulo Tech School 2023/2</w:t>
      </w:r>
    </w:p>
    <w:p w14:paraId="1EE37B4E" w14:textId="62573BDF" w:rsidR="003B4674" w:rsidRPr="003B4674" w:rsidRDefault="003B4674" w:rsidP="003B4674">
      <w:pPr>
        <w:ind w:firstLine="0"/>
        <w:jc w:val="center"/>
        <w:rPr>
          <w:b/>
          <w:bCs/>
        </w:rPr>
      </w:pPr>
      <w:r w:rsidRPr="003B4674">
        <w:rPr>
          <w:b/>
          <w:bCs/>
        </w:rPr>
        <w:t>Sprint 1/Grupo 1</w:t>
      </w:r>
    </w:p>
    <w:p w14:paraId="17A2870E" w14:textId="77777777" w:rsidR="003B4674" w:rsidRDefault="003B4674" w:rsidP="003B4674"/>
    <w:p w14:paraId="47360983" w14:textId="476CB979" w:rsidR="003B4674" w:rsidRPr="003B4674" w:rsidRDefault="003B4674" w:rsidP="003B4674">
      <w:r w:rsidRPr="003B4674">
        <w:t>Apresentamos com entusiasmo o nosso grupo, um time profissional e comprometido com o sucesso do nosso objetivo principal. Valorizamos a comunicação tanto dentro da nossa equipe como com outros grupos, reconhecendo que a troca de informações e ideias é essencial para o crescimento e o aprimoramento das nossas iniciativas.</w:t>
      </w:r>
    </w:p>
    <w:p w14:paraId="5020CC65" w14:textId="1FE89B80" w:rsidR="003B4674" w:rsidRPr="003B4674" w:rsidRDefault="003B4674" w:rsidP="003B4674">
      <w:r w:rsidRPr="003B4674">
        <w:t>A nossa apresentação é parte essencial da nossa imagem como grupo. Por isso, nos empenhamos em ser bem apresentáveis, refletindo profissionalismo e dedicação em todas as nossas interações. Acreditamos que a imagem que projetamos é um reflexo da nossa seriedade e compromisso com o trabalho que desenvolvemos.</w:t>
      </w:r>
    </w:p>
    <w:p w14:paraId="154E2738" w14:textId="03C24CBE" w:rsidR="003B4674" w:rsidRPr="003B4674" w:rsidRDefault="003B4674" w:rsidP="003B4674">
      <w:r w:rsidRPr="003B4674">
        <w:t>A abertura aos feedbacks é um dos nossos princípios fundamentais. Entendemos que aprender com os nossos erros e acertos é uma forma de evoluir constantemente e elevar o nível das nossas realizações. Estamos sempre dispostos a ouvir opiniões e sugestões, pois valorizamos o crescimento pessoal e profissional de cada membro do grupo.</w:t>
      </w:r>
    </w:p>
    <w:p w14:paraId="724351BA" w14:textId="57AA3FFC" w:rsidR="003B4674" w:rsidRPr="003B4674" w:rsidRDefault="003B4674" w:rsidP="003B4674">
      <w:r w:rsidRPr="003B4674">
        <w:t>A responsabilidade e organização são pilares que sustentam a nossa atuação. Comprometemo-nos a entregar os requisitos do projeto com excelência e dentro dos prazos estabelecidos. Acreditamos que o cumprimento de compromissos é essencial para a construção de relações de confiança e respeito com nossos parceiros</w:t>
      </w:r>
      <w:r>
        <w:t xml:space="preserve"> e cliente.</w:t>
      </w:r>
    </w:p>
    <w:p w14:paraId="55BE1BAC" w14:textId="20C7E39A" w:rsidR="008F1CD5" w:rsidRPr="003B4674" w:rsidRDefault="003B4674" w:rsidP="003B4674">
      <w:r w:rsidRPr="003B4674">
        <w:t>Em suma, somos um grupo comunicativo, profissional, transparente, bem apresentável, aberto a feedbacks e comprometido com a responsabilidade e organização na entrega dos requisitos do projeto. Temos a convicção de que, juntos, podemos alcançar grandes realizaçõe</w:t>
      </w:r>
      <w:r>
        <w:t>s</w:t>
      </w:r>
      <w:r w:rsidRPr="003B4674">
        <w:t>.</w:t>
      </w:r>
    </w:p>
    <w:p w14:paraId="436246D3" w14:textId="50B6BF9F" w:rsidR="008F1CD5" w:rsidRPr="003B4674" w:rsidRDefault="008F1CD5" w:rsidP="003B4674"/>
    <w:p w14:paraId="7CAF186F" w14:textId="71CDD369" w:rsidR="003B4674" w:rsidRDefault="003B4674" w:rsidP="003B4674">
      <w:pPr>
        <w:ind w:firstLine="0"/>
        <w:jc w:val="left"/>
      </w:pPr>
    </w:p>
    <w:p w14:paraId="6D032023" w14:textId="3062A7C9" w:rsidR="003B4674" w:rsidRDefault="003B4674" w:rsidP="003B4674">
      <w:pPr>
        <w:ind w:firstLine="0"/>
        <w:jc w:val="left"/>
      </w:pPr>
    </w:p>
    <w:p w14:paraId="67530627" w14:textId="53CB976B" w:rsidR="003B4674" w:rsidRDefault="006228AD" w:rsidP="003B4674">
      <w:pPr>
        <w:ind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19B00" wp14:editId="447CD610">
            <wp:simplePos x="0" y="0"/>
            <wp:positionH relativeFrom="rightMargin">
              <wp:align>left</wp:align>
            </wp:positionH>
            <wp:positionV relativeFrom="paragraph">
              <wp:posOffset>405565</wp:posOffset>
            </wp:positionV>
            <wp:extent cx="854267" cy="626652"/>
            <wp:effectExtent l="0" t="0" r="0" b="0"/>
            <wp:wrapNone/>
            <wp:docPr id="227549053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49053" name="Imagem 1" descr="Uma imagem contendo 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267" cy="626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EA44E" w14:textId="2BF4BF13" w:rsidR="008F1CD5" w:rsidRPr="003B4674" w:rsidRDefault="008F1CD5" w:rsidP="003B4674">
      <w:pPr>
        <w:ind w:firstLine="708"/>
        <w:jc w:val="left"/>
        <w:rPr>
          <w:b/>
          <w:bCs/>
        </w:rPr>
      </w:pPr>
      <w:r w:rsidRPr="003B4674">
        <w:rPr>
          <w:b/>
          <w:bCs/>
        </w:rPr>
        <w:lastRenderedPageBreak/>
        <w:t>Regras do grupo:</w:t>
      </w:r>
    </w:p>
    <w:p w14:paraId="21C9E84B" w14:textId="5FBAC304" w:rsidR="00480D23" w:rsidRPr="003B4674" w:rsidRDefault="00480D23" w:rsidP="003B4674">
      <w:pPr>
        <w:pStyle w:val="PargrafodaLista"/>
        <w:numPr>
          <w:ilvl w:val="0"/>
          <w:numId w:val="3"/>
        </w:numPr>
        <w:jc w:val="left"/>
      </w:pPr>
      <w:r w:rsidRPr="003B4674">
        <w:t>Reuniões diárias para verificar o andamento do projeto (</w:t>
      </w:r>
      <w:r w:rsidR="003B4674" w:rsidRPr="003B4674">
        <w:t>Max</w:t>
      </w:r>
      <w:r w:rsidRPr="003B4674">
        <w:t xml:space="preserve"> 15min)</w:t>
      </w:r>
    </w:p>
    <w:p w14:paraId="0639AC4C" w14:textId="60C08BE2" w:rsidR="00480D23" w:rsidRPr="003B4674" w:rsidRDefault="00480D23" w:rsidP="003B4674">
      <w:pPr>
        <w:pStyle w:val="PargrafodaLista"/>
        <w:numPr>
          <w:ilvl w:val="0"/>
          <w:numId w:val="3"/>
        </w:numPr>
        <w:jc w:val="left"/>
      </w:pPr>
      <w:r w:rsidRPr="003B4674">
        <w:t xml:space="preserve">Reunião de planejamento todo domingo, para </w:t>
      </w:r>
      <w:r w:rsidR="003B4674">
        <w:t>revisar a semana que se passou e planejar a próxima.</w:t>
      </w:r>
    </w:p>
    <w:p w14:paraId="0B976FB4" w14:textId="360160F0" w:rsidR="00480D23" w:rsidRPr="003B4674" w:rsidRDefault="00480D23" w:rsidP="003B4674">
      <w:pPr>
        <w:pStyle w:val="PargrafodaLista"/>
        <w:numPr>
          <w:ilvl w:val="0"/>
          <w:numId w:val="3"/>
        </w:numPr>
        <w:jc w:val="left"/>
      </w:pPr>
      <w:r w:rsidRPr="003B4674">
        <w:t>Ser sincero</w:t>
      </w:r>
      <w:r w:rsidR="00EB424B" w:rsidRPr="003B4674">
        <w:t>.</w:t>
      </w:r>
    </w:p>
    <w:p w14:paraId="432F08F6" w14:textId="2F94C850" w:rsidR="00EB424B" w:rsidRPr="003B4674" w:rsidRDefault="003B4674" w:rsidP="003B4674">
      <w:pPr>
        <w:pStyle w:val="PargrafodaLista"/>
        <w:numPr>
          <w:ilvl w:val="0"/>
          <w:numId w:val="3"/>
        </w:numPr>
        <w:jc w:val="left"/>
      </w:pPr>
      <w:r>
        <w:t>Vestimentas</w:t>
      </w:r>
      <w:r w:rsidR="00EB424B" w:rsidRPr="003B4674">
        <w:t xml:space="preserve"> padronizada</w:t>
      </w:r>
      <w:r>
        <w:t>s</w:t>
      </w:r>
      <w:r w:rsidR="00EB424B" w:rsidRPr="003B4674">
        <w:t xml:space="preserve"> </w:t>
      </w:r>
      <w:r>
        <w:t>nas apresentações</w:t>
      </w:r>
      <w:r w:rsidR="00EB424B" w:rsidRPr="003B4674">
        <w:t>.</w:t>
      </w:r>
    </w:p>
    <w:p w14:paraId="61EC36C1" w14:textId="0AD67FC1" w:rsidR="00EB424B" w:rsidRPr="003B4674" w:rsidRDefault="00EB424B" w:rsidP="003B4674">
      <w:pPr>
        <w:pStyle w:val="PargrafodaLista"/>
        <w:numPr>
          <w:ilvl w:val="0"/>
          <w:numId w:val="3"/>
        </w:numPr>
        <w:jc w:val="left"/>
      </w:pPr>
      <w:r w:rsidRPr="003B4674">
        <w:t>Códigos padronizados.</w:t>
      </w:r>
    </w:p>
    <w:p w14:paraId="73074A9A" w14:textId="450881CD" w:rsidR="00EB424B" w:rsidRPr="003B4674" w:rsidRDefault="00EB424B" w:rsidP="003B4674">
      <w:pPr>
        <w:pStyle w:val="PargrafodaLista"/>
        <w:numPr>
          <w:ilvl w:val="0"/>
          <w:numId w:val="3"/>
        </w:numPr>
        <w:jc w:val="left"/>
      </w:pPr>
      <w:r w:rsidRPr="003B4674">
        <w:t xml:space="preserve">Manter o Git, </w:t>
      </w:r>
      <w:r w:rsidR="003B4674">
        <w:t>Planner</w:t>
      </w:r>
      <w:r w:rsidRPr="003B4674">
        <w:t xml:space="preserve"> e a ATA sempre atualizad</w:t>
      </w:r>
      <w:r w:rsidR="003B4674">
        <w:t>os</w:t>
      </w:r>
      <w:r w:rsidRPr="003B4674">
        <w:t>.</w:t>
      </w:r>
    </w:p>
    <w:p w14:paraId="5750962A" w14:textId="621FADA4" w:rsidR="00EB424B" w:rsidRPr="003B4674" w:rsidRDefault="00EB424B" w:rsidP="003B4674">
      <w:pPr>
        <w:pStyle w:val="PargrafodaLista"/>
        <w:numPr>
          <w:ilvl w:val="0"/>
          <w:numId w:val="3"/>
        </w:numPr>
        <w:jc w:val="left"/>
      </w:pPr>
      <w:r w:rsidRPr="003B4674">
        <w:t>Rotação semanal de PO e Scrum Master. (definir sempre na reunião de domingo).</w:t>
      </w:r>
    </w:p>
    <w:p w14:paraId="0ABF9767" w14:textId="10AD9208" w:rsidR="00EB424B" w:rsidRPr="003B4674" w:rsidRDefault="00EB424B" w:rsidP="003B4674">
      <w:pPr>
        <w:pStyle w:val="PargrafodaLista"/>
        <w:numPr>
          <w:ilvl w:val="0"/>
          <w:numId w:val="3"/>
        </w:numPr>
        <w:jc w:val="left"/>
      </w:pPr>
      <w:r w:rsidRPr="003B4674">
        <w:t xml:space="preserve">Se ajudar e sem julgamentos, sempre </w:t>
      </w:r>
      <w:r w:rsidR="003B4674">
        <w:t>auxiliar membros com</w:t>
      </w:r>
      <w:r w:rsidRPr="003B4674">
        <w:t xml:space="preserve"> dificuldade. </w:t>
      </w:r>
    </w:p>
    <w:p w14:paraId="438BD7CC" w14:textId="536B8F2B" w:rsidR="00EB424B" w:rsidRPr="003B4674" w:rsidRDefault="00366EB3" w:rsidP="003B4674">
      <w:pPr>
        <w:pStyle w:val="PargrafodaLista"/>
        <w:numPr>
          <w:ilvl w:val="0"/>
          <w:numId w:val="3"/>
        </w:numPr>
        <w:jc w:val="left"/>
      </w:pPr>
      <w:r w:rsidRPr="003B4674">
        <w:t>Todos os integrantes</w:t>
      </w:r>
      <w:r w:rsidR="00EB424B" w:rsidRPr="003B4674">
        <w:t xml:space="preserve"> </w:t>
      </w:r>
      <w:r w:rsidR="003B4674">
        <w:t xml:space="preserve">precisam </w:t>
      </w:r>
      <w:r w:rsidR="00EB424B" w:rsidRPr="003B4674">
        <w:t>estudar profundamente a API.</w:t>
      </w:r>
    </w:p>
    <w:p w14:paraId="0DFB6EB3" w14:textId="21709730" w:rsidR="00366EB3" w:rsidRPr="003B4674" w:rsidRDefault="00366EB3" w:rsidP="003B4674">
      <w:pPr>
        <w:pStyle w:val="PargrafodaLista"/>
        <w:numPr>
          <w:ilvl w:val="0"/>
          <w:numId w:val="3"/>
        </w:numPr>
        <w:jc w:val="left"/>
      </w:pPr>
      <w:r w:rsidRPr="003B4674">
        <w:t>Em caso de ausência nas reuniões, dar uma explicativa.</w:t>
      </w:r>
    </w:p>
    <w:p w14:paraId="640B5371" w14:textId="77777777" w:rsidR="00366EB3" w:rsidRPr="003B4674" w:rsidRDefault="00366EB3" w:rsidP="003B4674">
      <w:pPr>
        <w:ind w:firstLine="0"/>
      </w:pPr>
    </w:p>
    <w:p w14:paraId="38CD24C9" w14:textId="3576F8F0" w:rsidR="00366EB3" w:rsidRPr="003B4674" w:rsidRDefault="00366EB3" w:rsidP="003B4674">
      <w:pPr>
        <w:ind w:firstLine="708"/>
        <w:rPr>
          <w:b/>
          <w:bCs/>
        </w:rPr>
      </w:pPr>
      <w:r w:rsidRPr="003B4674">
        <w:rPr>
          <w:b/>
          <w:bCs/>
        </w:rPr>
        <w:t xml:space="preserve">Consequências: </w:t>
      </w:r>
    </w:p>
    <w:p w14:paraId="3CF61DAD" w14:textId="7437D487" w:rsidR="00366EB3" w:rsidRDefault="00366EB3" w:rsidP="003B4674">
      <w:r w:rsidRPr="003B4674">
        <w:t>Daremos avisos aos integrantes caso desrespeitem alguma regra, sempre buscaremos ser transparente em relação a isso e buscar opções para solucionar esses problemas, porém em casos extremos (3 avisos) será informado a equipe de sócio ou ao supervisor de Pi.</w:t>
      </w:r>
    </w:p>
    <w:p w14:paraId="1167ADB2" w14:textId="77777777" w:rsidR="003B4674" w:rsidRDefault="003B4674" w:rsidP="003B4674"/>
    <w:p w14:paraId="6D4109CA" w14:textId="77777777" w:rsidR="003B4674" w:rsidRDefault="003B4674" w:rsidP="003B4674"/>
    <w:p w14:paraId="63CC67EB" w14:textId="77777777" w:rsidR="003B4674" w:rsidRDefault="003B4674" w:rsidP="003B4674"/>
    <w:p w14:paraId="3B11AFDC" w14:textId="77777777" w:rsidR="003B4674" w:rsidRDefault="003B4674" w:rsidP="003B4674"/>
    <w:p w14:paraId="44E8012C" w14:textId="77777777" w:rsidR="003B4674" w:rsidRDefault="003B4674" w:rsidP="003B4674"/>
    <w:p w14:paraId="5B6876A8" w14:textId="3C7B530C" w:rsidR="006228AD" w:rsidRDefault="006228AD" w:rsidP="003B4674"/>
    <w:p w14:paraId="179200E7" w14:textId="77777777" w:rsidR="003B4674" w:rsidRDefault="003B4674" w:rsidP="003B4674"/>
    <w:p w14:paraId="16F6E051" w14:textId="1A9467A2" w:rsidR="003B4674" w:rsidRPr="003B4674" w:rsidRDefault="003B4674" w:rsidP="003B4674">
      <w:pPr>
        <w:ind w:firstLine="0"/>
        <w:jc w:val="center"/>
        <w:rPr>
          <w:b/>
          <w:bCs/>
        </w:rPr>
      </w:pPr>
      <w:r w:rsidRPr="003B4674">
        <w:rPr>
          <w:b/>
          <w:bCs/>
        </w:rPr>
        <w:t>Integrantes</w:t>
      </w:r>
    </w:p>
    <w:p w14:paraId="6F5650EE" w14:textId="622DD630" w:rsidR="00480D23" w:rsidRPr="006228AD" w:rsidRDefault="006228AD" w:rsidP="006228AD">
      <w:pPr>
        <w:ind w:firstLine="0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D28B82" wp14:editId="137EDFAF">
            <wp:simplePos x="0" y="0"/>
            <wp:positionH relativeFrom="rightMargin">
              <wp:align>left</wp:align>
            </wp:positionH>
            <wp:positionV relativeFrom="paragraph">
              <wp:posOffset>358060</wp:posOffset>
            </wp:positionV>
            <wp:extent cx="854267" cy="626652"/>
            <wp:effectExtent l="0" t="0" r="0" b="0"/>
            <wp:wrapNone/>
            <wp:docPr id="687036448" name="Imagem 687036448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49053" name="Imagem 1" descr="Uma imagem contendo Logotip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267" cy="626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74" w:rsidRPr="006228AD">
        <w:rPr>
          <w:b/>
          <w:bCs/>
          <w:sz w:val="20"/>
          <w:szCs w:val="20"/>
        </w:rPr>
        <w:t>Anthony Bento – Maria Paula – Gabriel Sanchez – Gabriel Nunes – Yasmin Kakoi</w:t>
      </w:r>
      <w:r w:rsidRPr="006228AD">
        <w:rPr>
          <w:b/>
          <w:bCs/>
          <w:sz w:val="20"/>
          <w:szCs w:val="20"/>
        </w:rPr>
        <w:t xml:space="preserve"> – Davi Soo</w:t>
      </w:r>
    </w:p>
    <w:sectPr w:rsidR="00480D23" w:rsidRPr="006228AD" w:rsidSect="004C441F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52F"/>
    <w:multiLevelType w:val="hybridMultilevel"/>
    <w:tmpl w:val="5FACB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36A6F"/>
    <w:multiLevelType w:val="hybridMultilevel"/>
    <w:tmpl w:val="E0826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D7FE2"/>
    <w:multiLevelType w:val="hybridMultilevel"/>
    <w:tmpl w:val="BC245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742661">
    <w:abstractNumId w:val="0"/>
  </w:num>
  <w:num w:numId="2" w16cid:durableId="299960200">
    <w:abstractNumId w:val="1"/>
  </w:num>
  <w:num w:numId="3" w16cid:durableId="697465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D5"/>
    <w:rsid w:val="00366EB3"/>
    <w:rsid w:val="003B4674"/>
    <w:rsid w:val="00480D23"/>
    <w:rsid w:val="004C3323"/>
    <w:rsid w:val="004C441F"/>
    <w:rsid w:val="006228AD"/>
    <w:rsid w:val="00870300"/>
    <w:rsid w:val="008F1CD5"/>
    <w:rsid w:val="00D12FDB"/>
    <w:rsid w:val="00EB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C28A"/>
  <w15:chartTrackingRefBased/>
  <w15:docId w15:val="{BB64757E-E0CC-4EEA-BA13-4949C9A9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C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6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⛧ ™</dc:creator>
  <cp:keywords/>
  <dc:description/>
  <cp:lastModifiedBy>⛧ ™</cp:lastModifiedBy>
  <cp:revision>1</cp:revision>
  <dcterms:created xsi:type="dcterms:W3CDTF">2023-08-02T14:06:00Z</dcterms:created>
  <dcterms:modified xsi:type="dcterms:W3CDTF">2023-08-02T21:21:00Z</dcterms:modified>
</cp:coreProperties>
</file>