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7959" w14:textId="483B7362" w:rsidR="00332887" w:rsidRPr="00332887" w:rsidRDefault="00332887" w:rsidP="00F9198B">
      <w:pPr>
        <w:pStyle w:val="1"/>
        <w:spacing w:line="276" w:lineRule="auto"/>
        <w:contextualSpacing/>
        <w:rPr>
          <w:rFonts w:eastAsia="Times New Roman"/>
          <w:sz w:val="32"/>
          <w:szCs w:val="36"/>
          <w:lang w:eastAsia="ru-RU"/>
        </w:rPr>
      </w:pPr>
      <w:r w:rsidRPr="00332887">
        <w:rPr>
          <w:rFonts w:eastAsia="Times New Roman"/>
          <w:sz w:val="32"/>
          <w:szCs w:val="36"/>
          <w:lang w:eastAsia="ru-RU"/>
        </w:rPr>
        <w:t>Регламент взаимодействия по процессам, частью которых является обеспечение Охраны Труда</w:t>
      </w:r>
    </w:p>
    <w:p w14:paraId="13A306F2" w14:textId="72A90F5D" w:rsidR="00866C87" w:rsidRPr="00866C87" w:rsidRDefault="00866C87" w:rsidP="00F9198B">
      <w:pPr>
        <w:pStyle w:val="1"/>
        <w:spacing w:line="276" w:lineRule="auto"/>
        <w:ind w:firstLine="851"/>
        <w:contextualSpacing/>
        <w:rPr>
          <w:rFonts w:eastAsia="Times New Roman"/>
          <w:lang w:eastAsia="ru-RU"/>
        </w:rPr>
      </w:pPr>
      <w:r w:rsidRPr="00866C87">
        <w:rPr>
          <w:rFonts w:eastAsia="Times New Roman"/>
          <w:lang w:eastAsia="ru-RU"/>
        </w:rPr>
        <w:t>Цель документа</w:t>
      </w:r>
    </w:p>
    <w:p w14:paraId="704E2995" w14:textId="77777777" w:rsidR="00866C87" w:rsidRPr="00866C87" w:rsidRDefault="00866C87" w:rsidP="00F9198B">
      <w:pPr>
        <w:spacing w:before="100" w:beforeAutospacing="1" w:after="100" w:afterAutospacing="1" w:line="276" w:lineRule="auto"/>
        <w:ind w:firstLine="851"/>
        <w:contextualSpacing/>
        <w:rPr>
          <w:rFonts w:eastAsia="Times New Roman" w:cs="Times New Roman"/>
          <w:szCs w:val="24"/>
          <w:lang w:eastAsia="ru-RU"/>
        </w:rPr>
      </w:pPr>
      <w:r w:rsidRPr="00866C87">
        <w:rPr>
          <w:rFonts w:eastAsia="Times New Roman" w:cs="Times New Roman"/>
          <w:szCs w:val="24"/>
          <w:lang w:eastAsia="ru-RU"/>
        </w:rPr>
        <w:t xml:space="preserve">Определение порядка взаимодействия сотрудников </w:t>
      </w:r>
      <w:r w:rsidRPr="00866C87">
        <w:rPr>
          <w:rFonts w:eastAsia="Times New Roman" w:cs="Times New Roman"/>
          <w:szCs w:val="24"/>
          <w:lang w:val="en-US" w:eastAsia="ru-RU"/>
        </w:rPr>
        <w:t>SEVERIN</w:t>
      </w:r>
      <w:r w:rsidRPr="00866C87">
        <w:rPr>
          <w:rFonts w:eastAsia="Times New Roman" w:cs="Times New Roman"/>
          <w:szCs w:val="24"/>
          <w:lang w:eastAsia="ru-RU"/>
        </w:rPr>
        <w:t xml:space="preserve"> </w:t>
      </w:r>
      <w:r w:rsidRPr="00866C87">
        <w:rPr>
          <w:rFonts w:eastAsia="Times New Roman" w:cs="Times New Roman"/>
          <w:szCs w:val="24"/>
          <w:lang w:val="en-US" w:eastAsia="ru-RU"/>
        </w:rPr>
        <w:t>DEVELOPMENT</w:t>
      </w:r>
      <w:r w:rsidRPr="00866C87">
        <w:rPr>
          <w:rFonts w:eastAsia="Times New Roman" w:cs="Times New Roman"/>
          <w:szCs w:val="24"/>
          <w:lang w:eastAsia="ru-RU"/>
        </w:rPr>
        <w:t xml:space="preserve"> для эффективного взаимодействия в процессах, частью которых является обеспечение Охраны Труда.</w:t>
      </w:r>
    </w:p>
    <w:p w14:paraId="019E37C3" w14:textId="1695C743" w:rsidR="00866C87" w:rsidRPr="00866C87" w:rsidRDefault="00866C87" w:rsidP="00F9198B">
      <w:pPr>
        <w:pStyle w:val="1"/>
        <w:spacing w:line="276" w:lineRule="auto"/>
        <w:ind w:firstLine="851"/>
        <w:contextualSpacing/>
        <w:rPr>
          <w:rFonts w:eastAsia="Times New Roman"/>
          <w:lang w:eastAsia="ru-RU"/>
        </w:rPr>
      </w:pPr>
      <w:r w:rsidRPr="00866C87">
        <w:rPr>
          <w:rFonts w:eastAsia="Times New Roman"/>
          <w:lang w:eastAsia="ru-RU"/>
        </w:rPr>
        <w:t>Общие положения</w:t>
      </w:r>
    </w:p>
    <w:p w14:paraId="2DCDE66B" w14:textId="77777777" w:rsidR="00866C87" w:rsidRPr="00332887" w:rsidRDefault="00866C87" w:rsidP="00F9198B">
      <w:pPr>
        <w:spacing w:before="100" w:beforeAutospacing="1" w:after="100" w:afterAutospacing="1" w:line="276" w:lineRule="auto"/>
        <w:ind w:firstLine="851"/>
        <w:contextualSpacing/>
        <w:rPr>
          <w:rFonts w:eastAsia="Times New Roman" w:cs="Times New Roman"/>
          <w:szCs w:val="24"/>
          <w:lang w:eastAsia="ru-RU"/>
        </w:rPr>
      </w:pPr>
      <w:r w:rsidRPr="00332887">
        <w:rPr>
          <w:rFonts w:eastAsia="Times New Roman" w:cs="Times New Roman"/>
          <w:szCs w:val="24"/>
          <w:lang w:eastAsia="ru-RU"/>
        </w:rPr>
        <w:t>Регламент обязателен для исполнения всеми участниками, задействованными в процессах.</w:t>
      </w:r>
    </w:p>
    <w:p w14:paraId="05E1859A" w14:textId="2731AFC8" w:rsidR="00CB549B" w:rsidRPr="003D7DEA" w:rsidRDefault="00CB549B" w:rsidP="00F9198B">
      <w:pPr>
        <w:pStyle w:val="1"/>
        <w:spacing w:line="276" w:lineRule="auto"/>
        <w:ind w:firstLine="851"/>
        <w:contextualSpacing/>
      </w:pPr>
      <w:r w:rsidRPr="003D7DEA">
        <w:t>Участники</w:t>
      </w:r>
    </w:p>
    <w:p w14:paraId="075F55B9" w14:textId="516A3A37" w:rsidR="00866C87" w:rsidRPr="00866C87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– </w:t>
      </w:r>
      <w:r w:rsidR="00592585">
        <w:rPr>
          <w:rFonts w:cs="Times New Roman"/>
          <w:szCs w:val="24"/>
        </w:rPr>
        <w:t>о</w:t>
      </w:r>
      <w:r w:rsidRPr="00BC470C">
        <w:rPr>
          <w:rFonts w:cs="Times New Roman"/>
          <w:szCs w:val="24"/>
        </w:rPr>
        <w:t>тветственный работник на площадке строительства, назначенный приказом ГД</w:t>
      </w:r>
    </w:p>
    <w:p w14:paraId="121CA21B" w14:textId="7EB034E1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- специалист по охране труда и технике безопасности на проекте</w:t>
      </w:r>
    </w:p>
    <w:p w14:paraId="48E997AB" w14:textId="096F0892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- специалист по охране труда и технике безопасности в офисе</w:t>
      </w:r>
    </w:p>
    <w:p w14:paraId="6EDACB5B" w14:textId="2BAAFB2C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HRD - директор по персоналу</w:t>
      </w:r>
    </w:p>
    <w:p w14:paraId="1B1397DB" w14:textId="3B243293" w:rsidR="00592585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АХО Комендант (для ген подряда) - руководитель административно-хозяйственного отдела</w:t>
      </w:r>
    </w:p>
    <w:p w14:paraId="21795963" w14:textId="02BC38D0" w:rsidR="00592585" w:rsidRPr="00592585" w:rsidRDefault="00592585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Комендант (для </w:t>
      </w:r>
      <w:r>
        <w:rPr>
          <w:rFonts w:cs="Times New Roman"/>
          <w:szCs w:val="24"/>
        </w:rPr>
        <w:t>проектов генерального подряда</w:t>
      </w:r>
      <w:r w:rsidRPr="00BC470C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– ответственный работник, выполняющий трудовые обязанности на должности Коменданта</w:t>
      </w:r>
    </w:p>
    <w:p w14:paraId="12E3A6AC" w14:textId="4542B308" w:rsidR="00B02AA8" w:rsidRPr="00BC470C" w:rsidRDefault="00B02AA8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Бухгалтерия – подразделение Компании, осуществляющее бухгалтерский учет</w:t>
      </w:r>
    </w:p>
    <w:p w14:paraId="197ADB4A" w14:textId="59F8569A" w:rsidR="00CB549B" w:rsidRPr="00BC470C" w:rsidRDefault="00CB549B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- руководитель проектного управления (директор проектов)</w:t>
      </w:r>
    </w:p>
    <w:p w14:paraId="271F2558" w14:textId="5A800EFF" w:rsidR="003F1C14" w:rsidRPr="00BC470C" w:rsidRDefault="003F1C14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ФД – Финансовый директор</w:t>
      </w:r>
    </w:p>
    <w:p w14:paraId="5CB4BC77" w14:textId="1F961D89" w:rsidR="00CB549B" w:rsidRDefault="00CB549B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ГД - генеральный директор</w:t>
      </w:r>
    </w:p>
    <w:p w14:paraId="5CF7D494" w14:textId="32BCFF91" w:rsidR="00C72346" w:rsidRPr="00BC470C" w:rsidRDefault="00C72346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ОП – Обособленное подразделение</w:t>
      </w:r>
    </w:p>
    <w:p w14:paraId="62258B4E" w14:textId="7FF54784" w:rsidR="000077BA" w:rsidRPr="00BC470C" w:rsidRDefault="000077BA" w:rsidP="00F9198B">
      <w:pPr>
        <w:pStyle w:val="a3"/>
        <w:numPr>
          <w:ilvl w:val="0"/>
          <w:numId w:val="2"/>
        </w:numPr>
        <w:spacing w:after="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Компания – SEVERIN DEVELOPMENT (включая все юр. Лица входящие в состав компании)</w:t>
      </w:r>
    </w:p>
    <w:p w14:paraId="7FC59FBD" w14:textId="323E4B34" w:rsidR="00B41410" w:rsidRPr="00BC470C" w:rsidRDefault="00B41410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Учебный центр – специализированное учреждение плоя проведения обучений сотрудников по Охране труда</w:t>
      </w:r>
    </w:p>
    <w:p w14:paraId="1AD7E5D5" w14:textId="3C5EF602" w:rsidR="00C6341C" w:rsidRDefault="00C6341C" w:rsidP="00F9198B">
      <w:pPr>
        <w:pStyle w:val="a3"/>
        <w:numPr>
          <w:ilvl w:val="0"/>
          <w:numId w:val="2"/>
        </w:numPr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Медицинский центр – специализированное учреждение для проведения медицинских </w:t>
      </w:r>
      <w:r w:rsidR="003D7DEA" w:rsidRPr="00BC470C">
        <w:rPr>
          <w:rFonts w:cs="Times New Roman"/>
          <w:szCs w:val="24"/>
        </w:rPr>
        <w:t>осмотров</w:t>
      </w:r>
    </w:p>
    <w:p w14:paraId="22106FF6" w14:textId="751DE0F6" w:rsidR="00332887" w:rsidRDefault="00332887" w:rsidP="00F9198B">
      <w:pPr>
        <w:pStyle w:val="a3"/>
        <w:spacing w:after="120" w:line="276" w:lineRule="auto"/>
        <w:ind w:left="851"/>
        <w:rPr>
          <w:rFonts w:cs="Times New Roman"/>
          <w:szCs w:val="24"/>
        </w:rPr>
      </w:pPr>
    </w:p>
    <w:p w14:paraId="164C303C" w14:textId="21599CB4" w:rsidR="00332887" w:rsidRDefault="00332887" w:rsidP="00F9198B">
      <w:pPr>
        <w:pStyle w:val="1"/>
        <w:spacing w:line="276" w:lineRule="auto"/>
        <w:contextualSpacing/>
      </w:pPr>
      <w:r>
        <w:t>Описание процессов</w:t>
      </w:r>
    </w:p>
    <w:p w14:paraId="454A67D5" w14:textId="29E98A76" w:rsidR="00BC470C" w:rsidRPr="00332887" w:rsidRDefault="008B0F90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332887">
        <w:t>Локальные нормативные акты Компании</w:t>
      </w:r>
    </w:p>
    <w:p w14:paraId="757D738B" w14:textId="1BB23B14" w:rsidR="008B0F90" w:rsidRPr="00355CCB" w:rsidRDefault="008B0F90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ОТиТБ (П) и ОТиТБ (О) выполняют изучение законодательных и нормативных актов в части </w:t>
      </w:r>
      <w:r w:rsidR="00355CCB" w:rsidRPr="00355CCB">
        <w:rPr>
          <w:rFonts w:eastAsia="Times New Roman" w:cs="Times New Roman"/>
          <w:szCs w:val="24"/>
          <w:lang w:eastAsia="ru-RU"/>
        </w:rPr>
        <w:t>Охраны Труда</w:t>
      </w:r>
      <w:r w:rsidRPr="00355CCB">
        <w:t xml:space="preserve"> и ежемесячно направляют информацию РД, </w:t>
      </w:r>
      <w:r w:rsidRPr="00355CCB">
        <w:rPr>
          <w:lang w:val="en-US"/>
        </w:rPr>
        <w:t>HRD</w:t>
      </w:r>
      <w:r w:rsidRPr="00355CCB">
        <w:t xml:space="preserve"> и ГД.</w:t>
      </w:r>
    </w:p>
    <w:p w14:paraId="3AD00EBB" w14:textId="21C905EC" w:rsidR="008B0F90" w:rsidRPr="00355CCB" w:rsidRDefault="008B0F90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Ежеквартально ОТиТБ (П) и ОТиТБ (О) выполняют: </w:t>
      </w:r>
    </w:p>
    <w:p w14:paraId="5DD27B62" w14:textId="701EECBA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lastRenderedPageBreak/>
        <w:t>разработку (доработку), актуализацию положений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ED44BB2" w14:textId="60E26F8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системе управления охраной труда;</w:t>
      </w:r>
    </w:p>
    <w:p w14:paraId="6168D77C" w14:textId="69DE490A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об управлении профессиональными рисками;</w:t>
      </w:r>
    </w:p>
    <w:p w14:paraId="0E1F9893" w14:textId="0FA4F62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расследования, регистрации и учета микротравм, несчастных случаев и профессиональных заболеваний;</w:t>
      </w:r>
    </w:p>
    <w:p w14:paraId="6D2D01C9" w14:textId="4683F0C3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обучения по охране труда и проверке знаний по охране труда работников;</w:t>
      </w:r>
    </w:p>
    <w:p w14:paraId="72AA79AC" w14:textId="4EB84454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проведении предварительного/периодического медицинских осмотров и обязательных психиатрических освидетельствований работников;</w:t>
      </w:r>
    </w:p>
    <w:p w14:paraId="110AACDB" w14:textId="0E221C0A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 порядке подготовки и проведении специальной оценки условий труда;</w:t>
      </w:r>
    </w:p>
    <w:p w14:paraId="23BEE596" w14:textId="53FA33FD" w:rsidR="008B0F90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положение об обеспечении работников средствами индивидуальной защиты и смывающими средствами;</w:t>
      </w:r>
    </w:p>
    <w:p w14:paraId="539E2CAD" w14:textId="7ACECA9B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программ инструктажей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7624BB7E" w14:textId="382B6E1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вводного инструктажа по охране труда;</w:t>
      </w:r>
    </w:p>
    <w:p w14:paraId="7A39B805" w14:textId="752B6FA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первичного и повторного инструктажа по охране труда на рабочем месте;</w:t>
      </w:r>
    </w:p>
    <w:p w14:paraId="1355A3B6" w14:textId="1E681B56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вводного противопожарного инструктажа;</w:t>
      </w:r>
    </w:p>
    <w:p w14:paraId="57763563" w14:textId="1AED83D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проведения вводного инструктажа по гражданской обороне и чрезвычайным ситуациям;</w:t>
      </w:r>
    </w:p>
    <w:p w14:paraId="40A9438E" w14:textId="24E7A18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проведения инструктажа, проверки знаний и присвоения 1 группы по электробезопасности неэлектротехническому персоналу;</w:t>
      </w:r>
    </w:p>
    <w:p w14:paraId="1B176872" w14:textId="223F438D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программ обучения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C0E98E8" w14:textId="76815ABB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требованиям охраны труда по общим вопросам и вопросам функционирования системы управления охраной труда;</w:t>
      </w:r>
    </w:p>
    <w:p w14:paraId="070CDEAA" w14:textId="5B82B67C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безопасным методам и приемам выполнения работ при воздействии вредных и (или) опасных производственных факторов, опасностей, идентифицированных в рамках системы управления охраной труда в организации и оценки профессиональных рисков;</w:t>
      </w:r>
    </w:p>
    <w:p w14:paraId="13C6E645" w14:textId="409FAB4F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обучения безопасным методам и приемам выполнения работ повышенной опасности;</w:t>
      </w:r>
    </w:p>
    <w:p w14:paraId="507C959F" w14:textId="487BBDA1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обучению использованию (применению) средств индивидуальной защиты;</w:t>
      </w:r>
    </w:p>
    <w:p w14:paraId="2942EAED" w14:textId="4E26B1B7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программа оказания первой помощи пострадавшим;</w:t>
      </w:r>
    </w:p>
    <w:p w14:paraId="0EC63FCA" w14:textId="12795347" w:rsidR="009B1DBE" w:rsidRPr="00355CCB" w:rsidRDefault="009B1DBE" w:rsidP="00355CCB">
      <w:pPr>
        <w:pStyle w:val="a3"/>
        <w:numPr>
          <w:ilvl w:val="2"/>
          <w:numId w:val="8"/>
        </w:numPr>
        <w:tabs>
          <w:tab w:val="left" w:pos="0"/>
        </w:tabs>
        <w:spacing w:line="276" w:lineRule="auto"/>
      </w:pPr>
      <w:r w:rsidRPr="00355CCB">
        <w:t>разработку (доработку), актуализацию инструкций по ОТ</w:t>
      </w:r>
      <w:r w:rsidR="009915F4">
        <w:t xml:space="preserve"> </w:t>
      </w:r>
      <w:r w:rsidRPr="00355CCB">
        <w:t>и</w:t>
      </w:r>
      <w:r w:rsidR="009915F4">
        <w:t xml:space="preserve"> </w:t>
      </w:r>
      <w:r w:rsidRPr="00355CCB">
        <w:t>ТБ:</w:t>
      </w:r>
    </w:p>
    <w:p w14:paraId="6689E4FF" w14:textId="6806B56F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по охране труда по профессиям и видам выполняемых работ;</w:t>
      </w:r>
    </w:p>
    <w:p w14:paraId="532308D1" w14:textId="646B4FF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о мерах пожарной безопасности;</w:t>
      </w:r>
    </w:p>
    <w:p w14:paraId="02160F46" w14:textId="03E7C579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инструкции по гражданской обороне и действиям персонала при угрозе чрезвычайных ситуаций;</w:t>
      </w:r>
    </w:p>
    <w:p w14:paraId="7DB99667" w14:textId="6D8F6768" w:rsidR="009B1DBE" w:rsidRPr="00355CCB" w:rsidRDefault="009B1DBE" w:rsidP="00F9198B">
      <w:pPr>
        <w:pStyle w:val="a3"/>
        <w:tabs>
          <w:tab w:val="left" w:pos="0"/>
        </w:tabs>
        <w:spacing w:line="276" w:lineRule="auto"/>
        <w:ind w:left="0" w:firstLine="851"/>
      </w:pPr>
      <w:r w:rsidRPr="00355CCB">
        <w:t>- инструкция по охране труда для неэлектротехнического персонала, аттестуемого на I квалификационную группу по электробезопасности.</w:t>
      </w:r>
    </w:p>
    <w:p w14:paraId="162942E0" w14:textId="119C8AD6" w:rsidR="009B1DBE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rPr>
          <w:lang w:val="en-US"/>
        </w:rPr>
        <w:t>HRD</w:t>
      </w:r>
      <w:r w:rsidRPr="00355CCB">
        <w:t xml:space="preserve"> осуществляет контроль выполнения разработки (доработки), актуализации документов, указанных в п. </w:t>
      </w:r>
      <w:r w:rsidR="00355CCB">
        <w:t>1.</w:t>
      </w:r>
      <w:r w:rsidRPr="00355CCB">
        <w:t>2.</w:t>
      </w:r>
    </w:p>
    <w:p w14:paraId="233CC9BA" w14:textId="7D9487AA" w:rsidR="00A21FF1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РД согласовывает документы, указанные в п. </w:t>
      </w:r>
      <w:r w:rsidR="00355CCB">
        <w:t>1.</w:t>
      </w:r>
      <w:r w:rsidRPr="00355CCB">
        <w:t>2.</w:t>
      </w:r>
    </w:p>
    <w:p w14:paraId="207BDF44" w14:textId="2808E783" w:rsidR="00A21FF1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ГД утверждает документы, указанные в п. </w:t>
      </w:r>
      <w:r w:rsidR="00355CCB">
        <w:t>1.</w:t>
      </w:r>
      <w:r w:rsidRPr="00355CCB">
        <w:t>2.</w:t>
      </w:r>
    </w:p>
    <w:p w14:paraId="09602946" w14:textId="21AEC767" w:rsidR="00435F77" w:rsidRPr="00355CCB" w:rsidRDefault="00A21FF1" w:rsidP="00F9198B">
      <w:pPr>
        <w:pStyle w:val="a3"/>
        <w:numPr>
          <w:ilvl w:val="1"/>
          <w:numId w:val="8"/>
        </w:numPr>
        <w:spacing w:line="276" w:lineRule="auto"/>
      </w:pPr>
      <w:r w:rsidRPr="00355CCB">
        <w:lastRenderedPageBreak/>
        <w:t xml:space="preserve">Для </w:t>
      </w:r>
      <w:r w:rsidR="009E5E70" w:rsidRPr="00355CCB">
        <w:t xml:space="preserve">работников </w:t>
      </w:r>
      <w:r w:rsidRPr="00355CCB">
        <w:t xml:space="preserve">Москвы и МО </w:t>
      </w:r>
      <w:r w:rsidR="00435F77" w:rsidRPr="00355CCB">
        <w:t xml:space="preserve">ознакомление </w:t>
      </w:r>
      <w:r w:rsidR="00355CCB">
        <w:t xml:space="preserve">с </w:t>
      </w:r>
      <w:r w:rsidR="00435F77" w:rsidRPr="00355CCB">
        <w:t>локальными нормативными актами компании выполняет ОТиТБ (О) под подпись в листе ознакомления.</w:t>
      </w:r>
    </w:p>
    <w:p w14:paraId="48FAD7C3" w14:textId="4CB2F24D" w:rsidR="00A21FF1" w:rsidRPr="00355CCB" w:rsidRDefault="00435F77" w:rsidP="00F9198B">
      <w:pPr>
        <w:pStyle w:val="a3"/>
        <w:numPr>
          <w:ilvl w:val="1"/>
          <w:numId w:val="8"/>
        </w:numPr>
        <w:spacing w:line="276" w:lineRule="auto"/>
      </w:pPr>
      <w:r w:rsidRPr="00355CCB">
        <w:t xml:space="preserve"> Для работников </w:t>
      </w:r>
      <w:r w:rsidR="00355CCB">
        <w:t>ОП</w:t>
      </w:r>
      <w:r w:rsidRPr="00355CCB">
        <w:t xml:space="preserve"> ознакомление </w:t>
      </w:r>
      <w:r w:rsidR="00355CCB">
        <w:t xml:space="preserve">с </w:t>
      </w:r>
      <w:r w:rsidRPr="00355CCB">
        <w:t>локальными нормативными актами компании выполняет РП и ОТиТБ (О) под подпись в листе ознакомления.</w:t>
      </w:r>
    </w:p>
    <w:p w14:paraId="1D02D17A" w14:textId="020764BD" w:rsidR="00435F77" w:rsidRPr="00355CCB" w:rsidRDefault="00435F77" w:rsidP="00F9198B">
      <w:pPr>
        <w:pStyle w:val="a3"/>
        <w:numPr>
          <w:ilvl w:val="1"/>
          <w:numId w:val="8"/>
        </w:numPr>
        <w:spacing w:line="276" w:lineRule="auto"/>
      </w:pPr>
      <w:r w:rsidRPr="00355CCB">
        <w:rPr>
          <w:lang w:val="en-US"/>
        </w:rPr>
        <w:t>HRD</w:t>
      </w:r>
      <w:r w:rsidRPr="00355CCB">
        <w:t xml:space="preserve"> и РД </w:t>
      </w:r>
      <w:r w:rsidRPr="00355CCB">
        <w:rPr>
          <w:rFonts w:cs="Times New Roman"/>
          <w:szCs w:val="24"/>
        </w:rPr>
        <w:t xml:space="preserve">осуществляют контроль ознакомления работников с Локальными нормативными актами компании и информируются на всех этапах, указанных в </w:t>
      </w:r>
      <w:proofErr w:type="spellStart"/>
      <w:r w:rsidRPr="00355CCB">
        <w:rPr>
          <w:rFonts w:cs="Times New Roman"/>
          <w:szCs w:val="24"/>
        </w:rPr>
        <w:t>пп</w:t>
      </w:r>
      <w:proofErr w:type="spellEnd"/>
      <w:r w:rsidRPr="00355CCB">
        <w:rPr>
          <w:rFonts w:cs="Times New Roman"/>
          <w:szCs w:val="24"/>
        </w:rPr>
        <w:t xml:space="preserve">. </w:t>
      </w:r>
      <w:r w:rsidR="00355CCB">
        <w:rPr>
          <w:rFonts w:cs="Times New Roman"/>
          <w:szCs w:val="24"/>
        </w:rPr>
        <w:t>1.</w:t>
      </w:r>
      <w:r w:rsidRPr="00355CCB">
        <w:rPr>
          <w:rFonts w:cs="Times New Roman"/>
          <w:szCs w:val="24"/>
        </w:rPr>
        <w:t>6</w:t>
      </w:r>
      <w:r w:rsidR="00355CCB">
        <w:rPr>
          <w:rFonts w:cs="Times New Roman"/>
          <w:szCs w:val="24"/>
        </w:rPr>
        <w:t>. – 1.</w:t>
      </w:r>
      <w:r w:rsidRPr="00355CCB">
        <w:rPr>
          <w:rFonts w:cs="Times New Roman"/>
          <w:szCs w:val="24"/>
        </w:rPr>
        <w:t>7.</w:t>
      </w:r>
    </w:p>
    <w:p w14:paraId="00E0C9FF" w14:textId="25DD7121" w:rsidR="008B0F90" w:rsidRPr="00332887" w:rsidRDefault="009D221F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332887">
        <w:t>Проведение специальной оценки условий труда</w:t>
      </w:r>
    </w:p>
    <w:p w14:paraId="3998CCF4" w14:textId="4FB7726F" w:rsidR="00C86A1F" w:rsidRPr="000949CC" w:rsidRDefault="00E249B4" w:rsidP="00F9198B">
      <w:pPr>
        <w:pStyle w:val="a3"/>
        <w:numPr>
          <w:ilvl w:val="1"/>
          <w:numId w:val="8"/>
        </w:numPr>
        <w:spacing w:line="276" w:lineRule="auto"/>
      </w:pPr>
      <w:r>
        <w:t>Ежеквартально ОТиТБ (</w:t>
      </w:r>
      <w:r w:rsidR="00037A4E">
        <w:t>О</w:t>
      </w:r>
      <w:r>
        <w:t xml:space="preserve">) формирует заявку с перечнем </w:t>
      </w:r>
      <w:r w:rsidR="00037A4E">
        <w:t>рабочих мест для проведения специальной оценки условий труда (далее – СОУТ), оформляет приказ на формирование комиссии и проведение СОУТ, и направляет данные документы в специализированную организацию, осуществляющую аттестацию по СОУТ.</w:t>
      </w:r>
    </w:p>
    <w:p w14:paraId="03DD0137" w14:textId="0E0E8DB8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передачи документации в специализированную организацию, </w:t>
      </w:r>
      <w:r>
        <w:t>ОТиТБ (О)</w:t>
      </w:r>
      <w:r w:rsidRPr="00037A4E">
        <w:t xml:space="preserve"> получает Договор и загружает в 1С на согласование ГД.</w:t>
      </w:r>
    </w:p>
    <w:p w14:paraId="508447A3" w14:textId="6C904AE0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получения Договора на согласование, ГД осуществляют рассмотрение, и, в случае отсутствия замечаний, согласовыва</w:t>
      </w:r>
      <w:r>
        <w:t>е</w:t>
      </w:r>
      <w:r w:rsidRPr="00037A4E">
        <w:t>т Договор.</w:t>
      </w:r>
    </w:p>
    <w:p w14:paraId="7DBD1BF1" w14:textId="5148DB1E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>При наличии замечаний к Договору, ГД направляют Договор на доработку ОТиТБ (О) с указанием конкретных корректировок.</w:t>
      </w:r>
    </w:p>
    <w:p w14:paraId="5AE5E3AF" w14:textId="5A7AB4CF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В течение </w:t>
      </w:r>
      <w:r w:rsidR="007C4439">
        <w:t>3 (Трех) рабочих дней</w:t>
      </w:r>
      <w:r w:rsidRPr="00037A4E">
        <w:t xml:space="preserve"> с даты получения Договор</w:t>
      </w:r>
      <w:r w:rsidR="00355CCB">
        <w:t xml:space="preserve">а </w:t>
      </w:r>
      <w:r w:rsidRPr="00037A4E">
        <w:t xml:space="preserve">на доработку, ОТиТБ (О) вносит корректировки, согласовывает их с </w:t>
      </w:r>
      <w:r w:rsidR="008A190B">
        <w:t>специализированн</w:t>
      </w:r>
      <w:r w:rsidR="00355CCB">
        <w:t>ой</w:t>
      </w:r>
      <w:r w:rsidR="008A190B">
        <w:t xml:space="preserve"> организаци</w:t>
      </w:r>
      <w:r w:rsidR="00355CCB">
        <w:t>ей</w:t>
      </w:r>
      <w:r w:rsidRPr="00037A4E">
        <w:t xml:space="preserve"> и направляет Договор на повторное согласование ГД.</w:t>
      </w:r>
    </w:p>
    <w:p w14:paraId="405CA995" w14:textId="68FEB861" w:rsidR="00037A4E" w:rsidRPr="00037A4E" w:rsidRDefault="00037A4E" w:rsidP="00F9198B">
      <w:pPr>
        <w:pStyle w:val="a3"/>
        <w:numPr>
          <w:ilvl w:val="1"/>
          <w:numId w:val="8"/>
        </w:numPr>
        <w:spacing w:line="276" w:lineRule="auto"/>
      </w:pPr>
      <w:r w:rsidRPr="00037A4E">
        <w:t xml:space="preserve">По результату подписания Договора, ОТиТБ (О) направляет оригинал Договора в </w:t>
      </w:r>
      <w:r w:rsidR="008A190B">
        <w:t>специализированную организацию</w:t>
      </w:r>
      <w:r w:rsidRPr="00037A4E">
        <w:t xml:space="preserve"> и передает экземпляр Компании в Бухгалтерию.</w:t>
      </w:r>
    </w:p>
    <w:p w14:paraId="57313BB1" w14:textId="6DF13EA9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 xml:space="preserve">В течение </w:t>
      </w:r>
      <w:r w:rsidR="007C4439">
        <w:t>3 (Трех) рабочих дней</w:t>
      </w:r>
      <w:r w:rsidRPr="00F378DE">
        <w:t xml:space="preserve"> со дня передачи заявки на </w:t>
      </w:r>
      <w:r>
        <w:t>проведение СОУТ</w:t>
      </w:r>
      <w:r w:rsidRPr="00F378DE">
        <w:t xml:space="preserve"> в </w:t>
      </w:r>
      <w:r>
        <w:t>специализированную организацию</w:t>
      </w:r>
      <w:r w:rsidRPr="00F378DE">
        <w:t xml:space="preserve"> </w:t>
      </w:r>
      <w:r>
        <w:t>и после подписания Договора</w:t>
      </w:r>
      <w:r w:rsidRPr="00F378DE">
        <w:t xml:space="preserve">, ОТиТБ (О) получает </w:t>
      </w:r>
      <w:r>
        <w:t>С</w:t>
      </w:r>
      <w:r w:rsidRPr="00F378DE">
        <w:t xml:space="preserve">чет на оплату от </w:t>
      </w:r>
      <w:r>
        <w:t>специализированной организации</w:t>
      </w:r>
      <w:r w:rsidRPr="00F378DE">
        <w:t xml:space="preserve"> и загружает их в 1С на согласование ГД.</w:t>
      </w:r>
    </w:p>
    <w:p w14:paraId="16CBE2C6" w14:textId="541C3C29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bookmarkStart w:id="0" w:name="_Hlk202205019"/>
      <w:r w:rsidRPr="006E18BE">
        <w:t xml:space="preserve">В течение </w:t>
      </w:r>
      <w:r w:rsidR="007C4439">
        <w:t>3 (Трех) рабочих дней</w:t>
      </w:r>
      <w:r w:rsidRPr="006E18BE">
        <w:t xml:space="preserve"> с даты</w:t>
      </w:r>
      <w:r w:rsidRPr="00B25BC0">
        <w:t xml:space="preserve"> получения Счет на оплату на согласование, ГД осуществляют рассмо</w:t>
      </w:r>
      <w:r w:rsidRPr="00F378DE">
        <w:t>трение, и, в случае отсутствия замечаний, согласовыва</w:t>
      </w:r>
      <w:r>
        <w:t>е</w:t>
      </w:r>
      <w:r w:rsidRPr="00F378DE">
        <w:t>т Счет на оплату.</w:t>
      </w:r>
    </w:p>
    <w:bookmarkEnd w:id="0"/>
    <w:p w14:paraId="26C787DE" w14:textId="3F2B06F5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>При наличии замечаний к Счету на оплату, ГД отклоняют его в 1С с указанием конкретных замечаний.</w:t>
      </w:r>
    </w:p>
    <w:p w14:paraId="4FB4237E" w14:textId="6AB2EF06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 xml:space="preserve">В течение </w:t>
      </w:r>
      <w:r w:rsidR="007C4439">
        <w:t>3 (Трех) рабочих дней</w:t>
      </w:r>
      <w:r w:rsidRPr="00F378DE">
        <w:t xml:space="preserve"> с даты отклонения Счета на оплату, ОТиТБ (О) осуществляет взаимодействие с</w:t>
      </w:r>
      <w:r w:rsidR="006E18BE">
        <w:t>о</w:t>
      </w:r>
      <w:r w:rsidRPr="00F378DE">
        <w:t xml:space="preserve"> </w:t>
      </w:r>
      <w:r>
        <w:t>специализированной организацией</w:t>
      </w:r>
      <w:r w:rsidRPr="00F378DE">
        <w:t xml:space="preserve"> по вопросу внесения корректировок и направляет Счет на оплату на повторное согласование ГД.</w:t>
      </w:r>
    </w:p>
    <w:p w14:paraId="4CC27C6D" w14:textId="47E4565A" w:rsidR="00F378DE" w:rsidRPr="00F378DE" w:rsidRDefault="00F378DE" w:rsidP="00F9198B">
      <w:pPr>
        <w:pStyle w:val="a3"/>
        <w:numPr>
          <w:ilvl w:val="1"/>
          <w:numId w:val="8"/>
        </w:numPr>
        <w:spacing w:line="276" w:lineRule="auto"/>
      </w:pPr>
      <w:r w:rsidRPr="00F378DE">
        <w:t>После согласования ГД</w:t>
      </w:r>
      <w:r>
        <w:t>,</w:t>
      </w:r>
      <w:r w:rsidRPr="00F378DE">
        <w:t xml:space="preserve"> Сче</w:t>
      </w:r>
      <w:r>
        <w:t>т</w:t>
      </w:r>
      <w:r w:rsidRPr="00F378DE">
        <w:t xml:space="preserve"> на оплату попадает в Бухгалтерию для последующей оплаты.</w:t>
      </w:r>
    </w:p>
    <w:p w14:paraId="35FB892E" w14:textId="43614CB8" w:rsidR="00C86A1F" w:rsidRDefault="00F378DE" w:rsidP="00F9198B">
      <w:pPr>
        <w:pStyle w:val="a3"/>
        <w:numPr>
          <w:ilvl w:val="1"/>
          <w:numId w:val="8"/>
        </w:numPr>
        <w:spacing w:line="276" w:lineRule="auto"/>
      </w:pPr>
      <w:r>
        <w:t>По результату проведения СОУТ, ОТиТБ(О)</w:t>
      </w:r>
      <w:r w:rsidR="006E02FE" w:rsidRPr="006E02FE">
        <w:t xml:space="preserve"> </w:t>
      </w:r>
      <w:r w:rsidR="006E02FE">
        <w:t>получает от специализированной организации отчет и карты СОУТ.</w:t>
      </w:r>
    </w:p>
    <w:p w14:paraId="06C90265" w14:textId="6ACE53BF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организовывает подписание отчета и карт СОУТ членами комиссии.</w:t>
      </w:r>
    </w:p>
    <w:p w14:paraId="01101223" w14:textId="7E597D2C" w:rsidR="00947811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lastRenderedPageBreak/>
        <w:t>ОТиТБ (О) направляю отчет СОУТ в Трудовую инспекцию и вносит информацию по картам СОУТ в 1С ЗУП.</w:t>
      </w:r>
    </w:p>
    <w:p w14:paraId="2213203B" w14:textId="554A7B84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оформляет Дополнительные соглашения к трудовым договорам работников компании о проведении СОУТ</w:t>
      </w:r>
      <w:r w:rsidR="006E18BE">
        <w:t xml:space="preserve"> </w:t>
      </w:r>
      <w:r>
        <w:t>и передает на подписание ГД.</w:t>
      </w:r>
    </w:p>
    <w:p w14:paraId="25714AF3" w14:textId="30C11BD6" w:rsidR="006E18BE" w:rsidRDefault="006E18BE" w:rsidP="006E18BE">
      <w:pPr>
        <w:pStyle w:val="a3"/>
        <w:numPr>
          <w:ilvl w:val="1"/>
          <w:numId w:val="8"/>
        </w:numPr>
      </w:pPr>
      <w:r w:rsidRPr="006E18BE">
        <w:t xml:space="preserve">В течение </w:t>
      </w:r>
      <w:r w:rsidR="007C4439">
        <w:t>3 (Трех) рабочих дней</w:t>
      </w:r>
      <w:r w:rsidRPr="006E18BE">
        <w:t xml:space="preserve"> с даты получения </w:t>
      </w:r>
      <w:r>
        <w:t>Дополнительных соглашений, ГД</w:t>
      </w:r>
      <w:r w:rsidRPr="006E18BE">
        <w:t xml:space="preserve"> </w:t>
      </w:r>
      <w:r>
        <w:t>осуществляет их подписание.</w:t>
      </w:r>
    </w:p>
    <w:p w14:paraId="6131D873" w14:textId="705BDA64" w:rsidR="00947811" w:rsidRDefault="00947811" w:rsidP="00F9198B">
      <w:pPr>
        <w:pStyle w:val="a3"/>
        <w:numPr>
          <w:ilvl w:val="1"/>
          <w:numId w:val="8"/>
        </w:numPr>
        <w:spacing w:line="276" w:lineRule="auto"/>
      </w:pPr>
      <w:r>
        <w:t xml:space="preserve">После подписания </w:t>
      </w:r>
      <w:r w:rsidR="006E18BE">
        <w:t xml:space="preserve">ГД </w:t>
      </w:r>
      <w:r>
        <w:t xml:space="preserve">Дополнительных соглашений к трудовым договорам работников компании о проведении СОУТ, </w:t>
      </w:r>
      <w:r w:rsidR="007F5C88">
        <w:t>ОТиТБ</w:t>
      </w:r>
      <w:r>
        <w:t xml:space="preserve"> (О) осуществляет подписание Дополнительных соглашений у работников Москвы и МО, и РП осуществляет подписание Дополнительных соглашений у работников ОП.</w:t>
      </w:r>
    </w:p>
    <w:p w14:paraId="18D30ED3" w14:textId="5586F882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t>ОТиТБ (О) осуществляет проверку сроков действия карт СОУТ.</w:t>
      </w:r>
    </w:p>
    <w:p w14:paraId="35F877EE" w14:textId="237A955C" w:rsidR="006E02FE" w:rsidRDefault="006E02FE" w:rsidP="00F9198B">
      <w:pPr>
        <w:pStyle w:val="a3"/>
        <w:numPr>
          <w:ilvl w:val="1"/>
          <w:numId w:val="8"/>
        </w:numPr>
        <w:spacing w:line="276" w:lineRule="auto"/>
      </w:pPr>
      <w:r>
        <w:rPr>
          <w:lang w:val="en-US"/>
        </w:rPr>
        <w:t>HRD</w:t>
      </w:r>
      <w:r>
        <w:t xml:space="preserve"> </w:t>
      </w:r>
      <w:r w:rsidRPr="006E02FE">
        <w:t xml:space="preserve">осуществляют </w:t>
      </w:r>
      <w:r>
        <w:t>контроль проведения СОУТ</w:t>
      </w:r>
      <w:r w:rsidRPr="006E02FE">
        <w:t xml:space="preserve"> и информируются на всех этапах, указанных в </w:t>
      </w:r>
      <w:proofErr w:type="spellStart"/>
      <w:r w:rsidRPr="006E02FE">
        <w:t>пп</w:t>
      </w:r>
      <w:proofErr w:type="spellEnd"/>
      <w:r w:rsidRPr="006E02FE">
        <w:t xml:space="preserve">. </w:t>
      </w:r>
      <w:r w:rsidR="006E18BE">
        <w:t>2.1. – 2.</w:t>
      </w:r>
      <w:r>
        <w:t>1</w:t>
      </w:r>
      <w:r w:rsidR="006E18BE">
        <w:t>7</w:t>
      </w:r>
      <w:r w:rsidRPr="006E02FE">
        <w:t>.</w:t>
      </w:r>
    </w:p>
    <w:p w14:paraId="168A011A" w14:textId="76320EB1" w:rsidR="0080247B" w:rsidRPr="000949CC" w:rsidRDefault="0080247B" w:rsidP="00F9198B">
      <w:pPr>
        <w:pStyle w:val="2"/>
        <w:numPr>
          <w:ilvl w:val="0"/>
          <w:numId w:val="8"/>
        </w:numPr>
        <w:spacing w:line="276" w:lineRule="auto"/>
        <w:contextualSpacing/>
      </w:pPr>
      <w:r>
        <w:t>Контроль получения работниками микротравм</w:t>
      </w:r>
    </w:p>
    <w:p w14:paraId="39FF7D9D" w14:textId="4700C8F8" w:rsidR="008B0F90" w:rsidRDefault="00B70A60" w:rsidP="00F9198B">
      <w:pPr>
        <w:pStyle w:val="a3"/>
        <w:numPr>
          <w:ilvl w:val="1"/>
          <w:numId w:val="8"/>
        </w:numPr>
        <w:spacing w:line="276" w:lineRule="auto"/>
      </w:pPr>
      <w:r>
        <w:t>В случае возникновения микротравм (</w:t>
      </w:r>
      <w:r w:rsidRPr="00B70A60">
        <w:t>ссадины, кровоподтеки, ушибы мягких тканей, поверхностные раны и другие повреждения</w:t>
      </w:r>
      <w:r>
        <w:t>, которые в</w:t>
      </w:r>
      <w:r w:rsidRPr="00B70A60">
        <w:t xml:space="preserve"> отличие от более серьезных травм</w:t>
      </w:r>
      <w:r>
        <w:t>,</w:t>
      </w:r>
      <w:r w:rsidRPr="00B70A60">
        <w:t xml:space="preserve"> не приводят к расстройству здоровья и временной нетрудоспособности</w:t>
      </w:r>
      <w:r>
        <w:t xml:space="preserve">) работник </w:t>
      </w:r>
      <w:r w:rsidR="00027B22">
        <w:t>обращается</w:t>
      </w:r>
      <w:r>
        <w:t xml:space="preserve"> к РП или </w:t>
      </w:r>
      <w:r w:rsidR="007F5C88">
        <w:t>ОТиТБ</w:t>
      </w:r>
      <w:r>
        <w:t xml:space="preserve"> (П).</w:t>
      </w:r>
    </w:p>
    <w:p w14:paraId="59111DC3" w14:textId="71BFBC44" w:rsidR="00B70A60" w:rsidRDefault="00B70A60" w:rsidP="00F9198B">
      <w:pPr>
        <w:pStyle w:val="a3"/>
        <w:numPr>
          <w:ilvl w:val="1"/>
          <w:numId w:val="8"/>
        </w:numPr>
        <w:spacing w:line="276" w:lineRule="auto"/>
      </w:pPr>
      <w:r>
        <w:t xml:space="preserve">РП и </w:t>
      </w:r>
      <w:r w:rsidR="007F5C88">
        <w:t>ОТиТБ</w:t>
      </w:r>
      <w:r>
        <w:t xml:space="preserve"> (П) </w:t>
      </w:r>
      <w:r w:rsidR="00027B22">
        <w:t>оказывают первую медицинскую помощь и осуществляют рассмотрение причин возникновения микротравм по обращению работника.</w:t>
      </w:r>
    </w:p>
    <w:p w14:paraId="64BFD475" w14:textId="6C6F5F6A" w:rsidR="00027B22" w:rsidRDefault="00027B22" w:rsidP="00F9198B">
      <w:pPr>
        <w:pStyle w:val="a3"/>
        <w:numPr>
          <w:ilvl w:val="1"/>
          <w:numId w:val="8"/>
        </w:numPr>
        <w:spacing w:line="276" w:lineRule="auto"/>
      </w:pPr>
      <w:r>
        <w:t xml:space="preserve">В течение 3-х рабочий дней РП и </w:t>
      </w:r>
      <w:r w:rsidR="007F5C88">
        <w:t>ОТиТБ</w:t>
      </w:r>
      <w:r>
        <w:t xml:space="preserve"> (П) должны проинформировать </w:t>
      </w:r>
      <w:r w:rsidR="007F5C88">
        <w:t>ОТиТБ</w:t>
      </w:r>
      <w:r>
        <w:t xml:space="preserve"> (О) о микротравмах и их причинах.</w:t>
      </w:r>
    </w:p>
    <w:p w14:paraId="72A5AB75" w14:textId="784D20DA" w:rsidR="00027B22" w:rsidRDefault="007F5C88" w:rsidP="00F9198B">
      <w:pPr>
        <w:pStyle w:val="a3"/>
        <w:numPr>
          <w:ilvl w:val="1"/>
          <w:numId w:val="8"/>
        </w:numPr>
        <w:spacing w:line="276" w:lineRule="auto"/>
      </w:pPr>
      <w:r>
        <w:t>ОТиТБ</w:t>
      </w:r>
      <w:r w:rsidR="00027B22">
        <w:t xml:space="preserve"> (О) осуществляет ведение журнала учета микротравм.</w:t>
      </w:r>
    </w:p>
    <w:p w14:paraId="28D619D8" w14:textId="2E54AF92" w:rsidR="0080247B" w:rsidRPr="008B0F90" w:rsidRDefault="00027B22" w:rsidP="00F9198B">
      <w:pPr>
        <w:pStyle w:val="a3"/>
        <w:numPr>
          <w:ilvl w:val="1"/>
          <w:numId w:val="8"/>
        </w:numPr>
        <w:spacing w:line="276" w:lineRule="auto"/>
      </w:pPr>
      <w:r>
        <w:t xml:space="preserve"> </w:t>
      </w:r>
      <w:r w:rsidRPr="00027B22">
        <w:t>HRD</w:t>
      </w:r>
      <w:r>
        <w:t xml:space="preserve"> </w:t>
      </w:r>
      <w:r w:rsidRPr="006E02FE">
        <w:t xml:space="preserve">осуществляют </w:t>
      </w:r>
      <w:r>
        <w:t xml:space="preserve">контроль учета микротравм </w:t>
      </w:r>
      <w:r w:rsidRPr="006E02FE">
        <w:t xml:space="preserve">и информируются на всех этапах, указанных в </w:t>
      </w:r>
      <w:proofErr w:type="spellStart"/>
      <w:r w:rsidRPr="006E02FE">
        <w:t>пп</w:t>
      </w:r>
      <w:proofErr w:type="spellEnd"/>
      <w:r w:rsidRPr="006E02FE">
        <w:t xml:space="preserve">. </w:t>
      </w:r>
      <w:r w:rsidR="006E18BE">
        <w:t>3.1. – 3.</w:t>
      </w:r>
      <w:r>
        <w:t>4</w:t>
      </w:r>
      <w:r w:rsidRPr="006E02FE">
        <w:t>.</w:t>
      </w:r>
    </w:p>
    <w:p w14:paraId="35FE3766" w14:textId="7C444E1E" w:rsidR="00D24B91" w:rsidRPr="00592585" w:rsidRDefault="00F239A5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592585">
        <w:t>Проект</w:t>
      </w:r>
      <w:r w:rsidR="00592585" w:rsidRPr="00592585">
        <w:t xml:space="preserve"> Технический заказчик, Строительный контроль</w:t>
      </w:r>
      <w:r w:rsidR="00592585">
        <w:t xml:space="preserve"> </w:t>
      </w:r>
      <w:r w:rsidR="00592585">
        <w:br/>
      </w:r>
      <w:r w:rsidRPr="00592585">
        <w:t>в</w:t>
      </w:r>
      <w:r w:rsidR="00D24B91" w:rsidRPr="00592585">
        <w:t xml:space="preserve"> Москва и МО</w:t>
      </w:r>
    </w:p>
    <w:p w14:paraId="1C2F2522" w14:textId="3495608F" w:rsidR="00CB549B" w:rsidRPr="00BC470C" w:rsidRDefault="00D24B91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</w:t>
      </w:r>
      <w:r w:rsidR="00CB549B" w:rsidRPr="00BC470C">
        <w:rPr>
          <w:rFonts w:cs="Times New Roman"/>
          <w:szCs w:val="24"/>
        </w:rPr>
        <w:t>: Договор подписан*</w:t>
      </w:r>
    </w:p>
    <w:p w14:paraId="70968087" w14:textId="0E85F75A" w:rsidR="00CB549B" w:rsidRPr="00BC470C" w:rsidRDefault="00CB549B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</w:t>
      </w:r>
      <w:r w:rsidR="00FC1CE1" w:rsidRPr="00BC470C">
        <w:rPr>
          <w:rFonts w:cs="Times New Roman"/>
          <w:szCs w:val="24"/>
        </w:rPr>
        <w:t>если</w:t>
      </w:r>
      <w:r w:rsidRPr="00BC470C">
        <w:rPr>
          <w:rFonts w:cs="Times New Roman"/>
          <w:szCs w:val="24"/>
        </w:rPr>
        <w:t xml:space="preserve"> старт проекта </w:t>
      </w:r>
      <w:r w:rsidR="00FC1CE1" w:rsidRPr="00BC470C">
        <w:rPr>
          <w:rFonts w:cs="Times New Roman"/>
          <w:szCs w:val="24"/>
        </w:rPr>
        <w:t xml:space="preserve">осуществляется </w:t>
      </w:r>
      <w:r w:rsidRPr="00BC470C">
        <w:rPr>
          <w:rFonts w:cs="Times New Roman"/>
          <w:szCs w:val="24"/>
        </w:rPr>
        <w:t>до подписания договора, разрабатывается индивидуальная дорожная карта</w:t>
      </w:r>
      <w:r w:rsidR="00FC1CE1" w:rsidRPr="00BC470C">
        <w:rPr>
          <w:rFonts w:cs="Times New Roman"/>
          <w:szCs w:val="24"/>
        </w:rPr>
        <w:t xml:space="preserve"> процесса</w:t>
      </w:r>
      <w:r w:rsidRPr="00BC470C">
        <w:rPr>
          <w:rFonts w:cs="Times New Roman"/>
          <w:szCs w:val="24"/>
        </w:rPr>
        <w:t xml:space="preserve"> (РП, РД, HRD), которая утверждается ГД.</w:t>
      </w:r>
    </w:p>
    <w:p w14:paraId="0A34F367" w14:textId="606C7FC5" w:rsidR="002F3260" w:rsidRPr="00BC470C" w:rsidRDefault="003757E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Выпуск </w:t>
      </w:r>
      <w:r w:rsidR="002F3260" w:rsidRPr="00BC470C">
        <w:rPr>
          <w:rFonts w:cs="Times New Roman"/>
        </w:rPr>
        <w:t>приказа</w:t>
      </w:r>
      <w:r w:rsidRPr="00BC470C">
        <w:rPr>
          <w:rFonts w:cs="Times New Roman"/>
        </w:rPr>
        <w:t xml:space="preserve"> по компании</w:t>
      </w:r>
      <w:r w:rsidR="002F3260" w:rsidRPr="00BC470C">
        <w:rPr>
          <w:rFonts w:cs="Times New Roman"/>
        </w:rPr>
        <w:t xml:space="preserve"> о назначении ответственных лиц (команда проекта) (далее – Приказ).</w:t>
      </w:r>
    </w:p>
    <w:p w14:paraId="2CB4AEA9" w14:textId="23BA2F1C" w:rsidR="002F3260" w:rsidRPr="00BC470C" w:rsidRDefault="002F3260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</w:t>
      </w:r>
      <w:r w:rsidR="003757E3" w:rsidRPr="00BC470C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 формирования Приказа с обязательный оповещением РД.</w:t>
      </w:r>
    </w:p>
    <w:p w14:paraId="1833C66D" w14:textId="55F1E5E8" w:rsidR="002F3260" w:rsidRPr="00BC470C" w:rsidRDefault="002F3260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оформления</w:t>
      </w:r>
      <w:r w:rsidR="003757E3" w:rsidRPr="00BC470C">
        <w:rPr>
          <w:rFonts w:cs="Times New Roman"/>
          <w:szCs w:val="24"/>
        </w:rPr>
        <w:t xml:space="preserve"> РП</w:t>
      </w:r>
      <w:r w:rsidRPr="00BC470C">
        <w:rPr>
          <w:rFonts w:cs="Times New Roman"/>
          <w:szCs w:val="24"/>
        </w:rPr>
        <w:t xml:space="preserve"> запроса</w:t>
      </w:r>
      <w:r w:rsidR="003757E3" w:rsidRPr="00BC470C">
        <w:rPr>
          <w:rFonts w:cs="Times New Roman"/>
          <w:szCs w:val="24"/>
        </w:rPr>
        <w:t xml:space="preserve"> HRD </w:t>
      </w:r>
      <w:r w:rsidRPr="00BC470C">
        <w:rPr>
          <w:rFonts w:cs="Times New Roman"/>
          <w:szCs w:val="24"/>
        </w:rPr>
        <w:t>о</w:t>
      </w:r>
      <w:r w:rsidR="003757E3" w:rsidRPr="00BC470C">
        <w:rPr>
          <w:rFonts w:cs="Times New Roman"/>
          <w:szCs w:val="24"/>
        </w:rPr>
        <w:t xml:space="preserve"> формировании </w:t>
      </w:r>
      <w:r w:rsidR="007C4439">
        <w:rPr>
          <w:rFonts w:cs="Times New Roman"/>
          <w:szCs w:val="24"/>
        </w:rPr>
        <w:t>П</w:t>
      </w:r>
      <w:r w:rsidR="003757E3" w:rsidRPr="00BC470C">
        <w:rPr>
          <w:rFonts w:cs="Times New Roman"/>
          <w:szCs w:val="24"/>
        </w:rPr>
        <w:t>риказа</w:t>
      </w:r>
      <w:r w:rsidRPr="00BC470C">
        <w:rPr>
          <w:rFonts w:cs="Times New Roman"/>
          <w:szCs w:val="24"/>
        </w:rPr>
        <w:t xml:space="preserve">. В случае отсутствия оповещения, РД </w:t>
      </w:r>
      <w:r w:rsidR="003757E3" w:rsidRPr="00BC470C">
        <w:rPr>
          <w:rFonts w:cs="Times New Roman"/>
          <w:szCs w:val="24"/>
        </w:rPr>
        <w:t>ставит</w:t>
      </w:r>
      <w:r w:rsidRPr="00BC470C">
        <w:rPr>
          <w:rFonts w:cs="Times New Roman"/>
          <w:szCs w:val="24"/>
        </w:rPr>
        <w:t xml:space="preserve"> соответствующую задачу РП.</w:t>
      </w:r>
    </w:p>
    <w:p w14:paraId="4CB06428" w14:textId="69D45FB2" w:rsidR="002F3260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3D82037C" w14:textId="1DBF37CF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</w:t>
      </w:r>
      <w:r w:rsidR="00FC1CE1" w:rsidRPr="00BC470C">
        <w:rPr>
          <w:rFonts w:cs="Times New Roman"/>
          <w:szCs w:val="24"/>
        </w:rPr>
        <w:t>осуществляют рассмотрение,</w:t>
      </w:r>
      <w:r w:rsidRPr="00BC470C">
        <w:rPr>
          <w:rFonts w:cs="Times New Roman"/>
          <w:szCs w:val="24"/>
        </w:rPr>
        <w:t xml:space="preserve"> и, в случае отсутствия замечаний, согласовывают Приказ.</w:t>
      </w:r>
    </w:p>
    <w:p w14:paraId="1E661F91" w14:textId="113BEC65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Приказу, РП и РД направляю</w:t>
      </w:r>
      <w:r w:rsidR="00FC1CE1" w:rsidRPr="00BC470C">
        <w:rPr>
          <w:rFonts w:cs="Times New Roman"/>
          <w:szCs w:val="24"/>
        </w:rPr>
        <w:t>т</w:t>
      </w:r>
      <w:r w:rsidRPr="00BC470C">
        <w:rPr>
          <w:rFonts w:cs="Times New Roman"/>
          <w:szCs w:val="24"/>
        </w:rPr>
        <w:t xml:space="preserve"> </w:t>
      </w:r>
      <w:r w:rsidR="00FC1CE1" w:rsidRPr="00BC470C">
        <w:rPr>
          <w:rFonts w:cs="Times New Roman"/>
          <w:szCs w:val="24"/>
        </w:rPr>
        <w:t>П</w:t>
      </w:r>
      <w:r w:rsidRPr="00BC470C">
        <w:rPr>
          <w:rFonts w:cs="Times New Roman"/>
          <w:szCs w:val="24"/>
        </w:rPr>
        <w:t xml:space="preserve">риказ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650A7CB3" w14:textId="0732843B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="00932C6E" w:rsidRPr="00BC470C">
        <w:rPr>
          <w:rFonts w:cs="Times New Roman"/>
          <w:szCs w:val="24"/>
        </w:rPr>
        <w:t xml:space="preserve"> с даты получения Приказа</w:t>
      </w:r>
      <w:r w:rsidRPr="00BC470C">
        <w:rPr>
          <w:rFonts w:cs="Times New Roman"/>
          <w:szCs w:val="24"/>
        </w:rPr>
        <w:t xml:space="preserve"> на доработку, HRD вносит корректировки и направляет Приказ на повторное согласование РП и РД</w:t>
      </w:r>
      <w:r w:rsidR="00FC1CE1" w:rsidRPr="00BC470C">
        <w:rPr>
          <w:rFonts w:cs="Times New Roman"/>
          <w:szCs w:val="24"/>
        </w:rPr>
        <w:t xml:space="preserve"> единовременно</w:t>
      </w:r>
      <w:r w:rsidRPr="00BC470C">
        <w:rPr>
          <w:rFonts w:cs="Times New Roman"/>
          <w:szCs w:val="24"/>
        </w:rPr>
        <w:t>.</w:t>
      </w:r>
    </w:p>
    <w:p w14:paraId="0D62373A" w14:textId="5CE37C26" w:rsidR="003757E3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684D553A" w14:textId="539AEE16" w:rsidR="00CF799B" w:rsidRPr="00BC470C" w:rsidRDefault="003757E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HRD </w:t>
      </w:r>
      <w:r w:rsidR="00CF799B" w:rsidRPr="00BC470C">
        <w:rPr>
          <w:rFonts w:cs="Times New Roman"/>
          <w:szCs w:val="24"/>
        </w:rPr>
        <w:t>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7A3E80AE" w14:textId="73338A81" w:rsidR="00932C6E" w:rsidRPr="00BC470C" w:rsidRDefault="00932C6E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</w:t>
      </w:r>
      <w:r w:rsidR="00CF799B" w:rsidRPr="00BC470C">
        <w:rPr>
          <w:rFonts w:cs="Times New Roman"/>
          <w:szCs w:val="24"/>
        </w:rPr>
        <w:t>и РД осуществляют контроль передачи HRD Приказа на площадку строительства и ознакомление работников под подпись в листе ознакомления с Приказом.</w:t>
      </w:r>
    </w:p>
    <w:p w14:paraId="16E87BA4" w14:textId="4C04DF4F" w:rsidR="00B22BED" w:rsidRPr="00BC470C" w:rsidRDefault="00B22BED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Организация помещения для размещения команды проекта на площадке строительства</w:t>
      </w:r>
      <w:r w:rsidR="00FB3F73" w:rsidRPr="00BC470C">
        <w:rPr>
          <w:rFonts w:cs="Times New Roman"/>
        </w:rPr>
        <w:t>.</w:t>
      </w:r>
      <w:r w:rsidRPr="00BC470C">
        <w:rPr>
          <w:rFonts w:cs="Times New Roman"/>
        </w:rPr>
        <w:t xml:space="preserve"> </w:t>
      </w:r>
    </w:p>
    <w:p w14:paraId="4FBE7B64" w14:textId="2675A408" w:rsidR="00CD4D87" w:rsidRPr="001F6BE1" w:rsidRDefault="0034495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Проверка помещений для размещения команды проекта и обеспечения требований ОТ и ПБ</w:t>
      </w:r>
      <w:r w:rsidR="00CD4D87" w:rsidRPr="001F6BE1">
        <w:rPr>
          <w:u w:val="single"/>
        </w:rPr>
        <w:t>.</w:t>
      </w:r>
    </w:p>
    <w:p w14:paraId="1933D8A9" w14:textId="121E0803" w:rsidR="00344956" w:rsidRPr="00BC470C" w:rsidRDefault="003921A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</w:t>
      </w:r>
      <w:r w:rsidR="00FB3F73" w:rsidRPr="00BC470C">
        <w:rPr>
          <w:rFonts w:cs="Times New Roman"/>
          <w:szCs w:val="24"/>
        </w:rPr>
        <w:t>РП</w:t>
      </w:r>
      <w:r w:rsidR="00344956" w:rsidRPr="00BC470C">
        <w:rPr>
          <w:rFonts w:cs="Times New Roman"/>
          <w:szCs w:val="24"/>
        </w:rPr>
        <w:t xml:space="preserve"> совместно</w:t>
      </w:r>
      <w:r w:rsidRPr="00BC470C">
        <w:rPr>
          <w:rFonts w:cs="Times New Roman"/>
          <w:szCs w:val="24"/>
        </w:rPr>
        <w:t xml:space="preserve"> с ОТиТБ (П)</w:t>
      </w:r>
      <w:r w:rsidR="00344956" w:rsidRPr="00BC470C">
        <w:rPr>
          <w:rFonts w:cs="Times New Roman"/>
          <w:szCs w:val="24"/>
        </w:rPr>
        <w:t xml:space="preserve"> </w:t>
      </w:r>
      <w:r w:rsidR="00FB3F73" w:rsidRPr="00BC470C">
        <w:rPr>
          <w:rFonts w:cs="Times New Roman"/>
          <w:szCs w:val="24"/>
        </w:rPr>
        <w:t>осуществля</w:t>
      </w:r>
      <w:r w:rsidRPr="00BC470C">
        <w:rPr>
          <w:rFonts w:cs="Times New Roman"/>
          <w:szCs w:val="24"/>
        </w:rPr>
        <w:t>ют</w:t>
      </w:r>
      <w:r w:rsidR="00FB3F73" w:rsidRPr="00BC470C">
        <w:rPr>
          <w:rFonts w:cs="Times New Roman"/>
          <w:szCs w:val="24"/>
        </w:rPr>
        <w:t xml:space="preserve"> проверку наличия санитарно-бытовых зон (место приема пищи, помещение для переодевания и хранения спец</w:t>
      </w:r>
      <w:r w:rsidR="007C4439">
        <w:rPr>
          <w:rFonts w:cs="Times New Roman"/>
          <w:szCs w:val="24"/>
        </w:rPr>
        <w:t>.</w:t>
      </w:r>
      <w:r w:rsidR="00FB3F73" w:rsidRPr="00BC470C">
        <w:rPr>
          <w:rFonts w:cs="Times New Roman"/>
          <w:szCs w:val="24"/>
        </w:rPr>
        <w:t xml:space="preserve"> одежды, санузел)</w:t>
      </w:r>
      <w:r w:rsidR="00344956" w:rsidRPr="00BC470C">
        <w:rPr>
          <w:rFonts w:cs="Times New Roman"/>
          <w:szCs w:val="24"/>
        </w:rPr>
        <w:t>, наличия систем оповещения и первичных средств пожаротушения (пожарный щит, огнетушители) согласно схемам эвакуации.</w:t>
      </w:r>
    </w:p>
    <w:p w14:paraId="1B556084" w14:textId="05783312" w:rsidR="00641B60" w:rsidRPr="00BC470C" w:rsidRDefault="003921A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необходимости, РП инициирует </w:t>
      </w:r>
      <w:r w:rsidR="00344956" w:rsidRPr="00BC470C">
        <w:rPr>
          <w:rFonts w:cs="Times New Roman"/>
          <w:szCs w:val="24"/>
        </w:rPr>
        <w:t xml:space="preserve">заказ первичных средств пожаротушения </w:t>
      </w:r>
      <w:r w:rsidRPr="00BC470C">
        <w:rPr>
          <w:rFonts w:cs="Times New Roman"/>
          <w:szCs w:val="24"/>
        </w:rPr>
        <w:t>путем направления соответствующего запроса в АХО (см. п.</w:t>
      </w:r>
      <w:r w:rsidR="007C4439">
        <w:rPr>
          <w:rFonts w:cs="Times New Roman"/>
          <w:szCs w:val="24"/>
        </w:rPr>
        <w:t xml:space="preserve"> 4.</w:t>
      </w:r>
      <w:r w:rsidRPr="00BC470C">
        <w:rPr>
          <w:rFonts w:cs="Times New Roman"/>
          <w:szCs w:val="24"/>
        </w:rPr>
        <w:t xml:space="preserve">2.3 </w:t>
      </w:r>
      <w:r w:rsidR="00861BF3" w:rsidRPr="00BC470C">
        <w:rPr>
          <w:rFonts w:cs="Times New Roman"/>
          <w:szCs w:val="24"/>
        </w:rPr>
        <w:t>«</w:t>
      </w:r>
      <w:r w:rsidRPr="00BC470C">
        <w:rPr>
          <w:rFonts w:cs="Times New Roman"/>
          <w:szCs w:val="24"/>
        </w:rPr>
        <w:t>Оснащение помещений</w:t>
      </w:r>
      <w:r w:rsidR="00861BF3" w:rsidRPr="00BC470C">
        <w:rPr>
          <w:rFonts w:cs="Times New Roman"/>
          <w:szCs w:val="24"/>
        </w:rPr>
        <w:t>»</w:t>
      </w:r>
      <w:r w:rsidRPr="00BC470C">
        <w:rPr>
          <w:rFonts w:cs="Times New Roman"/>
          <w:szCs w:val="24"/>
        </w:rPr>
        <w:t>).</w:t>
      </w:r>
    </w:p>
    <w:p w14:paraId="7253AA43" w14:textId="3FFE12BE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наличия замечаний, ОТиТБ (П) формирует перечень таковых и направляет РП.</w:t>
      </w:r>
    </w:p>
    <w:p w14:paraId="2F6E6148" w14:textId="6F4BDF27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организацию устранения замечаний под контролем ОТиТБ (П)</w:t>
      </w:r>
      <w:r w:rsidR="00CD4D87" w:rsidRPr="00BC470C">
        <w:rPr>
          <w:rFonts w:cs="Times New Roman"/>
          <w:szCs w:val="24"/>
        </w:rPr>
        <w:t>.</w:t>
      </w:r>
    </w:p>
    <w:p w14:paraId="07C8CF25" w14:textId="58A24262" w:rsidR="00FB3F73" w:rsidRPr="00BC470C" w:rsidRDefault="00FB3F7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проверки помещений</w:t>
      </w:r>
      <w:r w:rsidR="00CD4D87" w:rsidRPr="00BC470C">
        <w:rPr>
          <w:rFonts w:cs="Times New Roman"/>
          <w:szCs w:val="24"/>
        </w:rPr>
        <w:t xml:space="preserve"> и организации устранения замечаний, при </w:t>
      </w:r>
      <w:r w:rsidR="00691CE2">
        <w:rPr>
          <w:rFonts w:cs="Times New Roman"/>
          <w:szCs w:val="24"/>
        </w:rPr>
        <w:t xml:space="preserve">их </w:t>
      </w:r>
      <w:r w:rsidR="00CD4D87" w:rsidRPr="00BC470C">
        <w:rPr>
          <w:rFonts w:cs="Times New Roman"/>
          <w:szCs w:val="24"/>
        </w:rPr>
        <w:t>наличии,</w:t>
      </w:r>
      <w:r w:rsidRPr="00BC470C">
        <w:rPr>
          <w:rFonts w:cs="Times New Roman"/>
          <w:szCs w:val="24"/>
        </w:rPr>
        <w:t xml:space="preserve">  РП информ</w:t>
      </w:r>
      <w:r w:rsidR="00CD4D87" w:rsidRPr="00BC470C">
        <w:rPr>
          <w:rFonts w:cs="Times New Roman"/>
          <w:szCs w:val="24"/>
        </w:rPr>
        <w:t>ирует</w:t>
      </w:r>
      <w:r w:rsidRPr="00BC470C">
        <w:rPr>
          <w:rFonts w:cs="Times New Roman"/>
          <w:szCs w:val="24"/>
        </w:rPr>
        <w:t xml:space="preserve"> РД</w:t>
      </w:r>
      <w:r w:rsidR="00CD4D87" w:rsidRPr="00BC470C">
        <w:rPr>
          <w:rFonts w:cs="Times New Roman"/>
          <w:szCs w:val="24"/>
        </w:rPr>
        <w:t>.</w:t>
      </w:r>
    </w:p>
    <w:p w14:paraId="4D3F3BB9" w14:textId="0EA515C6" w:rsidR="00CD4D87" w:rsidRPr="00BC470C" w:rsidRDefault="00CD4D8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проверки помещений и обеспечения соблюдения требований </w:t>
      </w:r>
      <w:r w:rsidR="003921A0" w:rsidRPr="00BC470C">
        <w:rPr>
          <w:rFonts w:cs="Times New Roman"/>
          <w:szCs w:val="24"/>
        </w:rPr>
        <w:t>ОТ и ПБ</w:t>
      </w:r>
      <w:r w:rsidRPr="00BC470C">
        <w:rPr>
          <w:rFonts w:cs="Times New Roman"/>
          <w:szCs w:val="24"/>
        </w:rPr>
        <w:t>. В случае отсутствия информации от РП, РД ставит соответствующую задачу РП.</w:t>
      </w:r>
    </w:p>
    <w:p w14:paraId="2D1BB172" w14:textId="77777777" w:rsidR="00344956" w:rsidRPr="001F6BE1" w:rsidRDefault="0034495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Акт приема-передачи помещений для размещения команды проекта на площадке строительства (далее – Акт приема-передачи помещений).</w:t>
      </w:r>
    </w:p>
    <w:p w14:paraId="1A733B0F" w14:textId="3E65F53B" w:rsidR="00344956" w:rsidRPr="00BC470C" w:rsidRDefault="00861BF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выполнения п. </w:t>
      </w:r>
      <w:r w:rsidR="007C4439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2.1. «Проверка помещений для размещения команды проекта и обеспечения требований ОТ и ПБ», но не позднее </w:t>
      </w:r>
      <w:r w:rsidR="007C4439">
        <w:rPr>
          <w:rFonts w:cs="Times New Roman"/>
          <w:szCs w:val="24"/>
        </w:rPr>
        <w:t>3 (Трех) рабочих дней</w:t>
      </w:r>
      <w:r w:rsidR="00344956" w:rsidRPr="00BC470C">
        <w:rPr>
          <w:rFonts w:cs="Times New Roman"/>
          <w:szCs w:val="24"/>
        </w:rPr>
        <w:t xml:space="preserve"> со дня подписания Договора, РП организовывает подписание между </w:t>
      </w:r>
      <w:r w:rsidR="000077BA" w:rsidRPr="00BC470C">
        <w:rPr>
          <w:rFonts w:cs="Times New Roman"/>
          <w:szCs w:val="24"/>
        </w:rPr>
        <w:t>Компанией</w:t>
      </w:r>
      <w:r w:rsidR="00344956" w:rsidRPr="00BC470C">
        <w:rPr>
          <w:rFonts w:cs="Times New Roman"/>
          <w:szCs w:val="24"/>
        </w:rPr>
        <w:t xml:space="preserve"> и Заказчиком Акта приема-передачи помещений.</w:t>
      </w:r>
    </w:p>
    <w:p w14:paraId="51AD5D5B" w14:textId="410A6895" w:rsidR="00344956" w:rsidRPr="00BC470C" w:rsidRDefault="007C443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>Акта приема-передачи помещений</w:t>
      </w:r>
      <w:r>
        <w:rPr>
          <w:rFonts w:cs="Times New Roman"/>
          <w:szCs w:val="24"/>
        </w:rPr>
        <w:t xml:space="preserve"> в день подписания</w:t>
      </w:r>
      <w:r w:rsidR="00344956" w:rsidRPr="00BC470C">
        <w:rPr>
          <w:rFonts w:cs="Times New Roman"/>
          <w:szCs w:val="24"/>
        </w:rPr>
        <w:t xml:space="preserve">. </w:t>
      </w:r>
    </w:p>
    <w:p w14:paraId="02E33AAA" w14:textId="1BD7A38F" w:rsidR="00344956" w:rsidRPr="00BC470C" w:rsidRDefault="0034495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подписания Акта приема-передачи помещений в течение </w:t>
      </w:r>
      <w:r w:rsidR="00C80B90">
        <w:rPr>
          <w:rFonts w:cs="Times New Roman"/>
          <w:szCs w:val="24"/>
        </w:rPr>
        <w:t>3 (Трех) рабочих</w:t>
      </w:r>
      <w:r w:rsidRPr="00BC470C">
        <w:rPr>
          <w:rFonts w:cs="Times New Roman"/>
          <w:szCs w:val="24"/>
        </w:rPr>
        <w:t xml:space="preserve"> дней после подписания Договора. В случае отсутствия оповещения РД о подписании Акта приема-передачи помещений, РД ставит соответствующую задачу РП.</w:t>
      </w:r>
    </w:p>
    <w:p w14:paraId="25B93C76" w14:textId="2D75E10E" w:rsidR="00CD4D87" w:rsidRPr="001F6BE1" w:rsidRDefault="00CD4D87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lastRenderedPageBreak/>
        <w:t>Оснащение помещений.</w:t>
      </w:r>
    </w:p>
    <w:p w14:paraId="206676DC" w14:textId="0140D34C" w:rsidR="00861BF3" w:rsidRPr="00BC470C" w:rsidRDefault="00A170F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формирует заявку в АХО на оснащение помещений и </w:t>
      </w:r>
      <w:bookmarkStart w:id="1" w:name="_Hlk199771267"/>
      <w:r w:rsidRPr="00BC470C">
        <w:rPr>
          <w:rFonts w:cs="Times New Roman"/>
          <w:szCs w:val="24"/>
        </w:rPr>
        <w:t>заключение договоров на поставку питьевой воды, организацию уборки, приобретение аптечки</w:t>
      </w:r>
      <w:bookmarkEnd w:id="1"/>
      <w:r w:rsidR="00861BF3" w:rsidRPr="00BC470C">
        <w:rPr>
          <w:rFonts w:cs="Times New Roman"/>
          <w:szCs w:val="24"/>
        </w:rPr>
        <w:t xml:space="preserve">, закупку первичных средств тушения (при необходимости, см. </w:t>
      </w:r>
      <w:proofErr w:type="spellStart"/>
      <w:r w:rsidR="00861BF3" w:rsidRPr="00BC470C">
        <w:rPr>
          <w:rFonts w:cs="Times New Roman"/>
          <w:szCs w:val="24"/>
        </w:rPr>
        <w:t>пп</w:t>
      </w:r>
      <w:proofErr w:type="spellEnd"/>
      <w:r w:rsidR="00861BF3" w:rsidRPr="00BC470C">
        <w:rPr>
          <w:rFonts w:cs="Times New Roman"/>
          <w:szCs w:val="24"/>
        </w:rPr>
        <w:t xml:space="preserve">. </w:t>
      </w:r>
      <w:r w:rsidR="00CA127C">
        <w:rPr>
          <w:rFonts w:cs="Times New Roman"/>
          <w:szCs w:val="24"/>
        </w:rPr>
        <w:t>4.</w:t>
      </w:r>
      <w:r w:rsidR="00861BF3" w:rsidRPr="00BC470C">
        <w:rPr>
          <w:rFonts w:cs="Times New Roman"/>
          <w:szCs w:val="24"/>
        </w:rPr>
        <w:t>2.1.1</w:t>
      </w:r>
      <w:r w:rsidR="00CA127C">
        <w:rPr>
          <w:rFonts w:cs="Times New Roman"/>
          <w:szCs w:val="24"/>
        </w:rPr>
        <w:t>. – 4.</w:t>
      </w:r>
      <w:r w:rsidR="00861BF3" w:rsidRPr="00BC470C">
        <w:rPr>
          <w:rFonts w:cs="Times New Roman"/>
          <w:szCs w:val="24"/>
        </w:rPr>
        <w:t>2.1.2)</w:t>
      </w:r>
      <w:r w:rsidRPr="00BC470C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  <w:lang w:val="en-US"/>
        </w:rPr>
        <w:t>c</w:t>
      </w:r>
      <w:r w:rsidRPr="00BC470C">
        <w:rPr>
          <w:rFonts w:cs="Times New Roman"/>
          <w:szCs w:val="24"/>
        </w:rPr>
        <w:t xml:space="preserve"> обязательным уведомлением РД.</w:t>
      </w:r>
    </w:p>
    <w:p w14:paraId="065CB96F" w14:textId="11B28C96" w:rsidR="00A170F0" w:rsidRPr="00BC470C" w:rsidRDefault="00A170F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</w:t>
      </w:r>
      <w:r w:rsidR="008725CE" w:rsidRPr="00BC470C">
        <w:rPr>
          <w:rFonts w:cs="Times New Roman"/>
          <w:szCs w:val="24"/>
        </w:rPr>
        <w:t>формир</w:t>
      </w:r>
      <w:r w:rsidR="00CA127C">
        <w:rPr>
          <w:rFonts w:cs="Times New Roman"/>
          <w:szCs w:val="24"/>
        </w:rPr>
        <w:t>ования</w:t>
      </w:r>
      <w:r w:rsidR="008725CE" w:rsidRPr="00BC470C">
        <w:rPr>
          <w:rFonts w:cs="Times New Roman"/>
          <w:szCs w:val="24"/>
        </w:rPr>
        <w:t xml:space="preserve"> заявк</w:t>
      </w:r>
      <w:r w:rsidR="00CA127C">
        <w:rPr>
          <w:rFonts w:cs="Times New Roman"/>
          <w:szCs w:val="24"/>
        </w:rPr>
        <w:t>и</w:t>
      </w:r>
      <w:r w:rsidR="008725CE" w:rsidRPr="00BC470C">
        <w:rPr>
          <w:rFonts w:cs="Times New Roman"/>
          <w:szCs w:val="24"/>
        </w:rPr>
        <w:t xml:space="preserve"> в АХО</w:t>
      </w:r>
      <w:r w:rsidRPr="00BC470C">
        <w:rPr>
          <w:rFonts w:cs="Times New Roman"/>
          <w:szCs w:val="24"/>
        </w:rPr>
        <w:t>. В случае отсутствия информации от РП, РД ставит соответствующую задачу РП.</w:t>
      </w:r>
    </w:p>
    <w:p w14:paraId="1E479CF8" w14:textId="76D3484A" w:rsidR="00CD4D87" w:rsidRPr="00BC470C" w:rsidRDefault="008725C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заявки, АХО осуществляет заключение договоров на поставку питьевой воды, организацию уборки, приобретение аптечки</w:t>
      </w:r>
      <w:r w:rsidR="00861BF3" w:rsidRPr="00BC470C">
        <w:rPr>
          <w:rFonts w:cs="Times New Roman"/>
          <w:szCs w:val="24"/>
        </w:rPr>
        <w:t>, закупку первичных средств тушения</w:t>
      </w:r>
      <w:r w:rsidRPr="00BC470C">
        <w:rPr>
          <w:rFonts w:cs="Times New Roman"/>
          <w:szCs w:val="24"/>
        </w:rPr>
        <w:t>.</w:t>
      </w:r>
    </w:p>
    <w:p w14:paraId="63D93097" w14:textId="75E3B18D" w:rsidR="008725CE" w:rsidRPr="00BC470C" w:rsidRDefault="008725C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задержки сроков заключение договоров на поставку питьевой воды, организацию уборки, и приобретение аптечки, АХО информирует РП в срок не позднее завершения задачи по п.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2.3.3</w:t>
      </w:r>
      <w:r w:rsidR="00344956" w:rsidRPr="00BC470C">
        <w:rPr>
          <w:rFonts w:cs="Times New Roman"/>
          <w:szCs w:val="24"/>
        </w:rPr>
        <w:t xml:space="preserve"> с обозначением новых сроков.</w:t>
      </w:r>
    </w:p>
    <w:p w14:paraId="00229B79" w14:textId="6C327025" w:rsidR="00344956" w:rsidRPr="00BC470C" w:rsidRDefault="0034495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РД осуществляют контроль заключение договоров на поставку питьевой воды, организацию уборки, приобретение аптечки</w:t>
      </w:r>
      <w:r w:rsidR="00861BF3" w:rsidRPr="00BC470C">
        <w:rPr>
          <w:rFonts w:cs="Times New Roman"/>
          <w:szCs w:val="24"/>
        </w:rPr>
        <w:t>, закупку первичных средств тушения</w:t>
      </w:r>
      <w:r w:rsidRPr="00BC470C">
        <w:rPr>
          <w:rFonts w:cs="Times New Roman"/>
          <w:szCs w:val="24"/>
        </w:rPr>
        <w:t>.</w:t>
      </w:r>
    </w:p>
    <w:p w14:paraId="093CC95F" w14:textId="77777777" w:rsidR="0052282A" w:rsidRPr="00BC470C" w:rsidRDefault="005228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7C05F9EE" w14:textId="34B9F2CC" w:rsidR="0052282A" w:rsidRPr="00BC470C" w:rsidRDefault="00AF0F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АХО обеспечивает всех сотрудников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2BCCF68D" w14:textId="0C133EF5" w:rsidR="00756FD3" w:rsidRPr="00BC470C" w:rsidRDefault="00AF0F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РП</w:t>
      </w:r>
      <w:r w:rsidR="00756FD3" w:rsidRPr="00BC470C">
        <w:rPr>
          <w:rFonts w:cs="Times New Roman"/>
          <w:szCs w:val="24"/>
        </w:rPr>
        <w:t xml:space="preserve"> и ОТиТБ (П)</w:t>
      </w:r>
      <w:r w:rsidRPr="00BC470C">
        <w:rPr>
          <w:rFonts w:cs="Times New Roman"/>
          <w:szCs w:val="24"/>
        </w:rPr>
        <w:t xml:space="preserve"> </w:t>
      </w:r>
      <w:r w:rsidR="00756FD3" w:rsidRPr="00BC470C">
        <w:rPr>
          <w:rFonts w:cs="Times New Roman"/>
          <w:szCs w:val="24"/>
        </w:rPr>
        <w:t xml:space="preserve">осуществляют контроль наличия у работников (команды проекта) базового набора средств индивидуальной защиты. </w:t>
      </w:r>
    </w:p>
    <w:p w14:paraId="44B767FD" w14:textId="4E4B9C0B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641D4E35" w14:textId="43F9E5E8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РП формирует заявку в АХО о выдаче соответствующих позиций.</w:t>
      </w:r>
    </w:p>
    <w:p w14:paraId="64F5DDF4" w14:textId="71291FFC" w:rsidR="00756FD3" w:rsidRPr="00BC470C" w:rsidRDefault="00756FD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заявок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3.3 и </w:t>
      </w:r>
      <w:r w:rsidR="00CA127C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3.4, АХО осуществляет </w:t>
      </w:r>
      <w:r w:rsidR="00726823" w:rsidRPr="00BC470C">
        <w:rPr>
          <w:rFonts w:cs="Times New Roman"/>
          <w:szCs w:val="24"/>
        </w:rPr>
        <w:t>выдачу средств индивидуальной защиты либо направляет РП информацию о сроках закупки и выдачи.</w:t>
      </w:r>
    </w:p>
    <w:p w14:paraId="0C52170D" w14:textId="182087A9" w:rsidR="0052282A" w:rsidRPr="00BC470C" w:rsidRDefault="00726823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получения работниками (командой проекта) базового набора и специальных средств индивидуальной защиты.</w:t>
      </w:r>
    </w:p>
    <w:p w14:paraId="204FB609" w14:textId="1C3D77CE" w:rsidR="0052282A" w:rsidRPr="00BC470C" w:rsidRDefault="0072682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Обучения и Медицинские осмотры.</w:t>
      </w:r>
    </w:p>
    <w:p w14:paraId="4D101354" w14:textId="71961ACB" w:rsidR="00E94294" w:rsidRPr="001F6BE1" w:rsidRDefault="00E9429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>Выбор</w:t>
      </w:r>
      <w:r w:rsidR="00CA127C">
        <w:rPr>
          <w:u w:val="single"/>
        </w:rPr>
        <w:t xml:space="preserve"> организации</w:t>
      </w:r>
      <w:r w:rsidRPr="001F6BE1">
        <w:rPr>
          <w:u w:val="single"/>
        </w:rPr>
        <w:t xml:space="preserve"> и заключение </w:t>
      </w:r>
      <w:r w:rsidR="0069438D" w:rsidRPr="001F6BE1">
        <w:rPr>
          <w:u w:val="single"/>
        </w:rPr>
        <w:t>д</w:t>
      </w:r>
      <w:r w:rsidRPr="001F6BE1">
        <w:rPr>
          <w:u w:val="single"/>
        </w:rPr>
        <w:t xml:space="preserve">оговора с Учебным центром и Медицинским </w:t>
      </w:r>
      <w:r w:rsidR="00C6341C" w:rsidRPr="001F6BE1">
        <w:rPr>
          <w:u w:val="single"/>
        </w:rPr>
        <w:t>центром.</w:t>
      </w:r>
    </w:p>
    <w:p w14:paraId="4183294A" w14:textId="34630F29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</w:t>
      </w:r>
      <w:r w:rsidR="00B06ADB" w:rsidRPr="00BC470C">
        <w:rPr>
          <w:rFonts w:cs="Times New Roman"/>
          <w:szCs w:val="24"/>
        </w:rPr>
        <w:t xml:space="preserve"> или Медицинским центром</w:t>
      </w:r>
      <w:r w:rsidRPr="00BC470C">
        <w:rPr>
          <w:rFonts w:cs="Times New Roman"/>
          <w:szCs w:val="24"/>
        </w:rPr>
        <w:t>, ОТиТБ (О) осуществляет подбор специализированных учреждений для проведения обучений</w:t>
      </w:r>
      <w:r w:rsidR="00B06ADB" w:rsidRPr="00BC470C">
        <w:rPr>
          <w:rFonts w:cs="Times New Roman"/>
          <w:szCs w:val="24"/>
        </w:rPr>
        <w:t xml:space="preserve"> и медицинских осмотров</w:t>
      </w:r>
      <w:r w:rsidRPr="00BC470C">
        <w:rPr>
          <w:rFonts w:cs="Times New Roman"/>
          <w:szCs w:val="24"/>
        </w:rPr>
        <w:t xml:space="preserve"> работников</w:t>
      </w:r>
      <w:r w:rsidR="00CA127C">
        <w:rPr>
          <w:rFonts w:cs="Times New Roman"/>
          <w:szCs w:val="24"/>
        </w:rPr>
        <w:t xml:space="preserve"> Компании</w:t>
      </w:r>
      <w:r w:rsidRPr="00BC470C">
        <w:rPr>
          <w:rFonts w:cs="Times New Roman"/>
          <w:szCs w:val="24"/>
        </w:rPr>
        <w:t>.</w:t>
      </w:r>
    </w:p>
    <w:p w14:paraId="5FD3E169" w14:textId="33785AB1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</w:t>
      </w:r>
      <w:r w:rsidR="00B06ADB" w:rsidRPr="00BC470C">
        <w:rPr>
          <w:rFonts w:cs="Times New Roman"/>
          <w:szCs w:val="24"/>
        </w:rPr>
        <w:t xml:space="preserve"> или Медицинским центра</w:t>
      </w:r>
      <w:r w:rsidRPr="00BC470C">
        <w:rPr>
          <w:rFonts w:cs="Times New Roman"/>
          <w:szCs w:val="24"/>
        </w:rPr>
        <w:t xml:space="preserve"> ОТиТБ (О) получает </w:t>
      </w:r>
      <w:bookmarkStart w:id="2" w:name="_Hlk199932091"/>
      <w:r w:rsidRPr="00BC470C">
        <w:rPr>
          <w:rFonts w:cs="Times New Roman"/>
          <w:szCs w:val="24"/>
        </w:rPr>
        <w:t>Договор и загружает в 1С на согласование РД и ГД последовательно.</w:t>
      </w:r>
    </w:p>
    <w:p w14:paraId="5E7B57B4" w14:textId="357E03C1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3CE07712" w14:textId="77777777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0A44CFD9" w14:textId="6E175899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</w:t>
      </w:r>
      <w:r w:rsidR="00B06ADB" w:rsidRPr="00BC470C">
        <w:rPr>
          <w:rFonts w:cs="Times New Roman"/>
          <w:szCs w:val="24"/>
        </w:rPr>
        <w:t xml:space="preserve"> или с Медицинским центром</w:t>
      </w:r>
      <w:r w:rsidRPr="00BC470C">
        <w:rPr>
          <w:rFonts w:cs="Times New Roman"/>
          <w:szCs w:val="24"/>
        </w:rPr>
        <w:t xml:space="preserve"> и направляет Договор на повторное согласование РД и ГД последовательно.</w:t>
      </w:r>
    </w:p>
    <w:p w14:paraId="211A40CA" w14:textId="79C84C25" w:rsidR="00E94294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</w:t>
      </w:r>
      <w:r w:rsidR="00B06ADB" w:rsidRPr="00BC470C">
        <w:rPr>
          <w:rFonts w:cs="Times New Roman"/>
          <w:szCs w:val="24"/>
        </w:rPr>
        <w:t xml:space="preserve"> или Медицинский центр</w:t>
      </w:r>
      <w:r w:rsidRPr="00BC470C">
        <w:rPr>
          <w:rFonts w:cs="Times New Roman"/>
          <w:szCs w:val="24"/>
        </w:rPr>
        <w:t xml:space="preserve"> и передает экземпляр Компании в Бухгалтерию.</w:t>
      </w:r>
    </w:p>
    <w:bookmarkEnd w:id="2"/>
    <w:p w14:paraId="7D29E775" w14:textId="2B3C03D5" w:rsidR="00A60800" w:rsidRPr="001F6BE1" w:rsidRDefault="00C6341C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1F6BE1">
        <w:rPr>
          <w:u w:val="single"/>
        </w:rPr>
        <w:t xml:space="preserve">Организация и прохождение работниками </w:t>
      </w:r>
      <w:r w:rsidR="00CA127C">
        <w:rPr>
          <w:u w:val="single"/>
        </w:rPr>
        <w:t>о</w:t>
      </w:r>
      <w:r w:rsidR="00A60800" w:rsidRPr="001F6BE1">
        <w:rPr>
          <w:u w:val="single"/>
        </w:rPr>
        <w:t>бучени</w:t>
      </w:r>
      <w:r w:rsidRPr="001F6BE1">
        <w:rPr>
          <w:u w:val="single"/>
        </w:rPr>
        <w:t>й</w:t>
      </w:r>
      <w:r w:rsidR="00A60800" w:rsidRPr="001F6BE1">
        <w:rPr>
          <w:u w:val="single"/>
        </w:rPr>
        <w:t>.</w:t>
      </w:r>
    </w:p>
    <w:p w14:paraId="3265504E" w14:textId="20DC09F9" w:rsidR="00040077" w:rsidRPr="00BC470C" w:rsidRDefault="0072682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commentRangeStart w:id="3"/>
      <w:r w:rsidRPr="00BC470C">
        <w:rPr>
          <w:rFonts w:cs="Times New Roman"/>
          <w:szCs w:val="24"/>
        </w:rPr>
        <w:t>подписания Договора</w:t>
      </w:r>
      <w:commentRangeEnd w:id="3"/>
      <w:r w:rsidR="00D24B91" w:rsidRPr="00BC470C">
        <w:rPr>
          <w:rFonts w:cs="Times New Roman"/>
          <w:szCs w:val="24"/>
        </w:rPr>
        <w:commentReference w:id="3"/>
      </w:r>
      <w:r w:rsidR="008519EE" w:rsidRPr="00BC470C">
        <w:rPr>
          <w:rFonts w:cs="Times New Roman"/>
          <w:szCs w:val="24"/>
        </w:rPr>
        <w:t xml:space="preserve"> с Заказчиком,</w:t>
      </w:r>
      <w:r w:rsidRPr="00BC470C">
        <w:rPr>
          <w:rFonts w:cs="Times New Roman"/>
          <w:szCs w:val="24"/>
        </w:rPr>
        <w:t xml:space="preserve"> ОТиТБ (О) вы</w:t>
      </w:r>
      <w:r w:rsidR="00D24B91" w:rsidRPr="00BC470C">
        <w:rPr>
          <w:rFonts w:cs="Times New Roman"/>
          <w:szCs w:val="24"/>
        </w:rPr>
        <w:t xml:space="preserve">полняет проверку наличия необходимых базовых обучений у работников, задействованных </w:t>
      </w:r>
      <w:r w:rsidR="00040077" w:rsidRPr="00BC470C">
        <w:rPr>
          <w:rFonts w:cs="Times New Roman"/>
          <w:szCs w:val="24"/>
        </w:rPr>
        <w:t>на проекте, и выявляет необходимость прохождения работниками обучений</w:t>
      </w:r>
      <w:r w:rsidR="00D24B91" w:rsidRPr="00BC470C">
        <w:rPr>
          <w:rFonts w:cs="Times New Roman"/>
          <w:szCs w:val="24"/>
        </w:rPr>
        <w:t>.</w:t>
      </w:r>
    </w:p>
    <w:p w14:paraId="7B37A646" w14:textId="16408F1D" w:rsidR="00E94294" w:rsidRPr="00BC470C" w:rsidRDefault="00C8607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информирует </w:t>
      </w:r>
      <w:r w:rsidR="00040077" w:rsidRPr="00BC470C">
        <w:rPr>
          <w:rFonts w:cs="Times New Roman"/>
          <w:szCs w:val="24"/>
        </w:rPr>
        <w:t xml:space="preserve">РП </w:t>
      </w:r>
      <w:r w:rsidRPr="00BC470C">
        <w:rPr>
          <w:rFonts w:cs="Times New Roman"/>
          <w:szCs w:val="24"/>
        </w:rPr>
        <w:t xml:space="preserve">о результатах </w:t>
      </w:r>
      <w:r w:rsidR="00040077" w:rsidRPr="00BC470C">
        <w:rPr>
          <w:rFonts w:cs="Times New Roman"/>
          <w:szCs w:val="24"/>
        </w:rPr>
        <w:t>осуществления проверки наличия необходимых базовых обучений у работников.</w:t>
      </w:r>
      <w:r w:rsidR="00E94294" w:rsidRPr="00BC470C">
        <w:rPr>
          <w:rFonts w:cs="Times New Roman"/>
          <w:szCs w:val="24"/>
        </w:rPr>
        <w:t xml:space="preserve"> РП осуществляет контроль наличия необходимых базовых обучений у работников, задействованных на соответствующем проекте.</w:t>
      </w:r>
    </w:p>
    <w:p w14:paraId="5540C829" w14:textId="44C4C232" w:rsidR="00040077" w:rsidRPr="00BC470C" w:rsidRDefault="0004007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ОТиТБ (О) формирует заявки в учебные центры на обучение для каждого работника:</w:t>
      </w:r>
    </w:p>
    <w:p w14:paraId="314BA4A3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3DF7CF97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66E3AD8B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47859798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6B1583D9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33700FAC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6D160C6D" w14:textId="77777777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общим вопросам охраны труда и функционирования системы управления охраной труда;</w:t>
      </w:r>
    </w:p>
    <w:p w14:paraId="01E7B4BA" w14:textId="34736DFC" w:rsidR="00040077" w:rsidRPr="00BC470C" w:rsidRDefault="00040077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36B7C74C" w14:textId="639C97CC" w:rsidR="00C6341C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</w:t>
      </w:r>
      <w:r w:rsidR="008519EE" w:rsidRPr="00BC470C">
        <w:rPr>
          <w:rFonts w:cs="Times New Roman"/>
          <w:szCs w:val="24"/>
        </w:rPr>
        <w:t xml:space="preserve"> с Заказчиком</w:t>
      </w:r>
      <w:r w:rsidRPr="00BC470C">
        <w:rPr>
          <w:rFonts w:cs="Times New Roman"/>
          <w:szCs w:val="24"/>
        </w:rPr>
        <w:t xml:space="preserve">, РП и ОТиТБ (П) осуществляют проверку условий Договора </w:t>
      </w:r>
      <w:r w:rsidR="008519EE" w:rsidRPr="00BC470C">
        <w:rPr>
          <w:rFonts w:cs="Times New Roman"/>
          <w:szCs w:val="24"/>
        </w:rPr>
        <w:t xml:space="preserve">с Заказчиком </w:t>
      </w:r>
      <w:r w:rsidRPr="00BC470C">
        <w:rPr>
          <w:rFonts w:cs="Times New Roman"/>
          <w:szCs w:val="24"/>
        </w:rPr>
        <w:t xml:space="preserve">и </w:t>
      </w:r>
      <w:r w:rsidR="003D7DEA">
        <w:rPr>
          <w:rFonts w:cs="Times New Roman"/>
          <w:szCs w:val="24"/>
        </w:rPr>
        <w:t>Проекта организации строительства</w:t>
      </w:r>
      <w:r w:rsidRPr="00BC470C">
        <w:rPr>
          <w:rFonts w:cs="Times New Roman"/>
          <w:szCs w:val="24"/>
        </w:rPr>
        <w:t xml:space="preserve"> на предмет необходимости направления работников, задействованных на проекте на обучение, не входящее в перечень базового обучения.</w:t>
      </w:r>
    </w:p>
    <w:p w14:paraId="1D442245" w14:textId="7756B519" w:rsidR="00B06ADB" w:rsidRPr="00BC470C" w:rsidRDefault="00C6341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 результату выполнения п. </w:t>
      </w:r>
      <w:r w:rsidR="00767BA5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 xml:space="preserve">4.2.4, в случае производственной </w:t>
      </w:r>
      <w:r w:rsidR="001763D7" w:rsidRPr="00BC470C">
        <w:rPr>
          <w:rFonts w:cs="Times New Roman"/>
          <w:szCs w:val="24"/>
        </w:rPr>
        <w:t xml:space="preserve">необходимости в дополнительном </w:t>
      </w:r>
      <w:r w:rsidR="00B06ADB" w:rsidRPr="00BC470C">
        <w:rPr>
          <w:rFonts w:cs="Times New Roman"/>
          <w:szCs w:val="24"/>
        </w:rPr>
        <w:t>обучении, РП направляет РД запрос на согласовывание направления работников на следующие обучения:</w:t>
      </w:r>
    </w:p>
    <w:p w14:paraId="332A9E69" w14:textId="7E72BA8F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050BFD1D" w14:textId="126C09F8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экологической безопасности руководителей, специалистов общественных систем управления;</w:t>
      </w:r>
    </w:p>
    <w:p w14:paraId="37F9E248" w14:textId="55C7390C" w:rsidR="00B06ADB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711A5083" w14:textId="2C8C87D7" w:rsidR="008519EE" w:rsidRPr="00BC470C" w:rsidRDefault="00B06A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4B4F2839" w14:textId="6B542FC0" w:rsidR="00C6341C" w:rsidRPr="00BC470C" w:rsidRDefault="00B06A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РП, РД осуществляет рассмотрение запроса и согласовывает обучение, либо направляет РП отказ.</w:t>
      </w:r>
    </w:p>
    <w:p w14:paraId="39F35711" w14:textId="707021DD" w:rsidR="00B06ADB" w:rsidRPr="00BC470C" w:rsidRDefault="00B06A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получения согласования РД дополнительных обучений работников,  РП направляет данный запрос ОТиТБ (О).</w:t>
      </w:r>
    </w:p>
    <w:p w14:paraId="18CFFF78" w14:textId="2F3BB5AC" w:rsidR="008519EE" w:rsidRPr="00BC470C" w:rsidRDefault="008519EE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формирует заявку в Учебный центр на дополнительные обучения в соответствии с запросом РП.</w:t>
      </w:r>
    </w:p>
    <w:p w14:paraId="61BC7295" w14:textId="11721A2C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на обучение в Учебный центр</w:t>
      </w:r>
      <w:r w:rsidR="008519EE" w:rsidRPr="00BC470C">
        <w:rPr>
          <w:rFonts w:cs="Times New Roman"/>
          <w:szCs w:val="24"/>
        </w:rPr>
        <w:t xml:space="preserve"> по </w:t>
      </w:r>
      <w:proofErr w:type="spellStart"/>
      <w:r w:rsidR="008519EE" w:rsidRPr="00BC470C">
        <w:rPr>
          <w:rFonts w:cs="Times New Roman"/>
          <w:szCs w:val="24"/>
        </w:rPr>
        <w:t>пп</w:t>
      </w:r>
      <w:proofErr w:type="spellEnd"/>
      <w:r w:rsidR="008519EE" w:rsidRPr="00BC470C">
        <w:rPr>
          <w:rFonts w:cs="Times New Roman"/>
          <w:szCs w:val="24"/>
        </w:rPr>
        <w:t xml:space="preserve">. </w:t>
      </w:r>
      <w:r w:rsidR="00767BA5">
        <w:rPr>
          <w:rFonts w:cs="Times New Roman"/>
          <w:szCs w:val="24"/>
        </w:rPr>
        <w:t>4.</w:t>
      </w:r>
      <w:r w:rsidR="008519EE" w:rsidRPr="00BC470C">
        <w:rPr>
          <w:rFonts w:cs="Times New Roman"/>
          <w:szCs w:val="24"/>
        </w:rPr>
        <w:t xml:space="preserve">4.2.3 или </w:t>
      </w:r>
      <w:r w:rsidR="00767BA5">
        <w:rPr>
          <w:rFonts w:cs="Times New Roman"/>
          <w:szCs w:val="24"/>
        </w:rPr>
        <w:t>4.</w:t>
      </w:r>
      <w:r w:rsidR="008519EE" w:rsidRPr="00BC470C">
        <w:rPr>
          <w:rFonts w:cs="Times New Roman"/>
          <w:szCs w:val="24"/>
        </w:rPr>
        <w:t>4.2.5</w:t>
      </w:r>
      <w:r w:rsidRPr="00BC470C">
        <w:rPr>
          <w:rFonts w:cs="Times New Roman"/>
          <w:szCs w:val="24"/>
        </w:rPr>
        <w:t xml:space="preserve">, </w:t>
      </w:r>
      <w:r w:rsidR="00C86070" w:rsidRPr="00BC470C">
        <w:rPr>
          <w:rFonts w:cs="Times New Roman"/>
          <w:szCs w:val="24"/>
        </w:rPr>
        <w:t>ОТиТБ (О)</w:t>
      </w:r>
      <w:r w:rsidRPr="00BC470C">
        <w:rPr>
          <w:rFonts w:cs="Times New Roman"/>
          <w:szCs w:val="24"/>
        </w:rPr>
        <w:t xml:space="preserve"> получает </w:t>
      </w:r>
      <w:r w:rsidR="00767BA5">
        <w:rPr>
          <w:rFonts w:cs="Times New Roman"/>
          <w:szCs w:val="24"/>
        </w:rPr>
        <w:t>С</w:t>
      </w:r>
      <w:r w:rsidRPr="00BC470C">
        <w:rPr>
          <w:rFonts w:cs="Times New Roman"/>
          <w:szCs w:val="24"/>
        </w:rPr>
        <w:t>чета на оплату от учебного центра и загружает их в 1С на согласование РД и ГД последовательно.</w:t>
      </w:r>
    </w:p>
    <w:p w14:paraId="1584BA83" w14:textId="206059A3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</w:t>
      </w:r>
      <w:r w:rsidR="00767BA5">
        <w:rPr>
          <w:rFonts w:cs="Times New Roman"/>
          <w:szCs w:val="24"/>
        </w:rPr>
        <w:t>осуществляют согласование</w:t>
      </w:r>
      <w:r w:rsidRPr="00BC470C">
        <w:rPr>
          <w:rFonts w:cs="Times New Roman"/>
          <w:szCs w:val="24"/>
        </w:rPr>
        <w:t>.</w:t>
      </w:r>
    </w:p>
    <w:p w14:paraId="18B340BC" w14:textId="28CC1FEA" w:rsidR="00EF2146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</w:t>
      </w:r>
      <w:r w:rsidR="00EF2146" w:rsidRPr="00BC470C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 на оплату, РД и ГД </w:t>
      </w:r>
      <w:r w:rsidR="00EF2146" w:rsidRPr="00BC470C">
        <w:rPr>
          <w:rFonts w:cs="Times New Roman"/>
          <w:szCs w:val="24"/>
        </w:rPr>
        <w:t>отклоняют его в 1С</w:t>
      </w:r>
      <w:r w:rsidRPr="00BC470C">
        <w:rPr>
          <w:rFonts w:cs="Times New Roman"/>
          <w:szCs w:val="24"/>
        </w:rPr>
        <w:t xml:space="preserve"> с указанием конкретных </w:t>
      </w:r>
      <w:r w:rsidR="00EF2146" w:rsidRPr="00BC470C">
        <w:rPr>
          <w:rFonts w:cs="Times New Roman"/>
          <w:szCs w:val="24"/>
        </w:rPr>
        <w:t>замечаний</w:t>
      </w:r>
      <w:r w:rsidRPr="00BC470C">
        <w:rPr>
          <w:rFonts w:cs="Times New Roman"/>
          <w:szCs w:val="24"/>
        </w:rPr>
        <w:t>.</w:t>
      </w:r>
    </w:p>
    <w:p w14:paraId="6DF6A630" w14:textId="1B61CB1C" w:rsidR="00B41410" w:rsidRPr="00BC470C" w:rsidRDefault="00B41410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</w:t>
      </w:r>
      <w:r w:rsidR="00EF2146" w:rsidRPr="00BC470C">
        <w:rPr>
          <w:rFonts w:cs="Times New Roman"/>
          <w:szCs w:val="24"/>
        </w:rPr>
        <w:t>отклонения</w:t>
      </w:r>
      <w:r w:rsidRPr="00BC470C">
        <w:rPr>
          <w:rFonts w:cs="Times New Roman"/>
          <w:szCs w:val="24"/>
        </w:rPr>
        <w:t xml:space="preserve"> </w:t>
      </w:r>
      <w:r w:rsidR="00EF2146" w:rsidRPr="00BC470C">
        <w:rPr>
          <w:rFonts w:cs="Times New Roman"/>
          <w:szCs w:val="24"/>
        </w:rPr>
        <w:t>Счета на оплату</w:t>
      </w:r>
      <w:r w:rsidRPr="00BC470C">
        <w:rPr>
          <w:rFonts w:cs="Times New Roman"/>
          <w:szCs w:val="24"/>
        </w:rPr>
        <w:t xml:space="preserve">, ОТиТБ (О) </w:t>
      </w:r>
      <w:r w:rsidR="00EF2146" w:rsidRPr="00BC470C">
        <w:rPr>
          <w:rFonts w:cs="Times New Roman"/>
          <w:szCs w:val="24"/>
        </w:rPr>
        <w:t>осуществляет взаимодействие с</w:t>
      </w:r>
      <w:r w:rsidRPr="00BC470C">
        <w:rPr>
          <w:rFonts w:cs="Times New Roman"/>
          <w:szCs w:val="24"/>
        </w:rPr>
        <w:t xml:space="preserve"> Учебным центром</w:t>
      </w:r>
      <w:r w:rsidR="00EF2146" w:rsidRPr="00BC470C">
        <w:rPr>
          <w:rFonts w:cs="Times New Roman"/>
          <w:szCs w:val="24"/>
        </w:rPr>
        <w:t xml:space="preserve"> по вопросу внесения корректировок </w:t>
      </w:r>
      <w:r w:rsidRPr="00BC470C">
        <w:rPr>
          <w:rFonts w:cs="Times New Roman"/>
          <w:szCs w:val="24"/>
        </w:rPr>
        <w:t xml:space="preserve">и направляет </w:t>
      </w:r>
      <w:r w:rsidR="00EF2146" w:rsidRPr="00BC470C">
        <w:rPr>
          <w:rFonts w:cs="Times New Roman"/>
          <w:szCs w:val="24"/>
        </w:rPr>
        <w:t>Счету на оплату</w:t>
      </w:r>
      <w:r w:rsidRPr="00BC470C">
        <w:rPr>
          <w:rFonts w:cs="Times New Roman"/>
          <w:szCs w:val="24"/>
        </w:rPr>
        <w:t xml:space="preserve"> на повторное согласование РД и ГД последовательно.</w:t>
      </w:r>
    </w:p>
    <w:p w14:paraId="33772234" w14:textId="72035356" w:rsidR="00B02AA8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012726B8" w14:textId="74A99342" w:rsidR="008519EE" w:rsidRPr="00F9198B" w:rsidRDefault="004E363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</w:t>
      </w:r>
      <w:r w:rsidR="00577D16" w:rsidRPr="00F9198B">
        <w:rPr>
          <w:u w:val="single"/>
        </w:rPr>
        <w:t>.</w:t>
      </w:r>
    </w:p>
    <w:p w14:paraId="26852622" w14:textId="6CED748D" w:rsidR="00577D16" w:rsidRPr="00BC470C" w:rsidRDefault="005D3C3F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4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4"/>
      <w:r w:rsidR="00FA142D" w:rsidRPr="00BC470C">
        <w:rPr>
          <w:rStyle w:val="a4"/>
          <w:rFonts w:cs="Times New Roman"/>
          <w:sz w:val="24"/>
          <w:szCs w:val="24"/>
        </w:rPr>
        <w:commentReference w:id="4"/>
      </w:r>
    </w:p>
    <w:p w14:paraId="1C289C9F" w14:textId="2F8AFB10" w:rsidR="008519EE" w:rsidRPr="00BC470C" w:rsidRDefault="005D3C3F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Предварительный медицинский осмотр работник проходит самостоятельно</w:t>
      </w:r>
      <w:r w:rsidR="00635587">
        <w:rPr>
          <w:rFonts w:cs="Times New Roman"/>
          <w:szCs w:val="24"/>
        </w:rPr>
        <w:t xml:space="preserve"> до</w:t>
      </w:r>
      <w:r w:rsidRPr="00BC470C">
        <w:rPr>
          <w:rFonts w:cs="Times New Roman"/>
          <w:szCs w:val="24"/>
        </w:rPr>
        <w:t xml:space="preserve"> </w:t>
      </w:r>
      <w:r w:rsidR="00635587" w:rsidRPr="00BC470C">
        <w:rPr>
          <w:rFonts w:cs="Times New Roman"/>
          <w:szCs w:val="24"/>
        </w:rPr>
        <w:t xml:space="preserve">трудоустройства на работу </w:t>
      </w:r>
      <w:r w:rsidRPr="00BC470C">
        <w:rPr>
          <w:rFonts w:cs="Times New Roman"/>
          <w:szCs w:val="24"/>
        </w:rPr>
        <w:t xml:space="preserve">и предоставляет </w:t>
      </w:r>
      <w:r w:rsidR="00635587" w:rsidRPr="00BC470C">
        <w:rPr>
          <w:rFonts w:cs="Times New Roman"/>
          <w:szCs w:val="24"/>
        </w:rPr>
        <w:t>ОТиТБ (О)</w:t>
      </w:r>
      <w:r w:rsidR="00635587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заключение в день трудоустройства на работу в Компанию</w:t>
      </w:r>
      <w:r w:rsidR="004E363A" w:rsidRPr="00BC470C">
        <w:rPr>
          <w:rFonts w:cs="Times New Roman"/>
          <w:szCs w:val="24"/>
        </w:rPr>
        <w:t>. HRD контролирует наличие заключени</w:t>
      </w:r>
      <w:r w:rsidR="00767BA5">
        <w:rPr>
          <w:rFonts w:cs="Times New Roman"/>
          <w:szCs w:val="24"/>
        </w:rPr>
        <w:t>я</w:t>
      </w:r>
      <w:r w:rsidR="004E363A" w:rsidRPr="00BC470C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10B4FEF1" w14:textId="1969EAB9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</w:t>
      </w:r>
      <w:r w:rsidR="00FA142D" w:rsidRPr="00BC470C">
        <w:rPr>
          <w:rFonts w:cs="Times New Roman"/>
          <w:szCs w:val="24"/>
        </w:rPr>
        <w:t>осуществляет проверку с</w:t>
      </w:r>
      <w:r w:rsidRPr="00BC470C">
        <w:rPr>
          <w:rFonts w:cs="Times New Roman"/>
          <w:szCs w:val="24"/>
        </w:rPr>
        <w:t>рок</w:t>
      </w:r>
      <w:r w:rsidR="00FA142D" w:rsidRPr="00BC470C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действия медицинский </w:t>
      </w:r>
      <w:r w:rsidR="003F5536" w:rsidRPr="00BC470C">
        <w:rPr>
          <w:rFonts w:cs="Times New Roman"/>
          <w:szCs w:val="24"/>
        </w:rPr>
        <w:t xml:space="preserve">заключений </w:t>
      </w:r>
      <w:r w:rsidRPr="00BC470C">
        <w:rPr>
          <w:rFonts w:cs="Times New Roman"/>
          <w:szCs w:val="24"/>
        </w:rPr>
        <w:t>и направляет работников на прохождение периодических медицинских осмотров 1 раз в год.</w:t>
      </w:r>
    </w:p>
    <w:p w14:paraId="234EAF86" w14:textId="454D2A2D" w:rsidR="00FA142D" w:rsidRPr="00BC470C" w:rsidRDefault="00FA142D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информирует РП о результатах проверки сроков действия </w:t>
      </w:r>
      <w:r w:rsidR="003F5536" w:rsidRPr="00BC470C">
        <w:rPr>
          <w:rFonts w:cs="Times New Roman"/>
          <w:szCs w:val="24"/>
        </w:rPr>
        <w:t xml:space="preserve">медицинских </w:t>
      </w:r>
      <w:r w:rsidRPr="00BC470C">
        <w:rPr>
          <w:rFonts w:cs="Times New Roman"/>
          <w:szCs w:val="24"/>
        </w:rPr>
        <w:t xml:space="preserve">заключений. РП осуществляет контроль наличия </w:t>
      </w:r>
      <w:r w:rsidR="003F5536" w:rsidRPr="00BC470C">
        <w:rPr>
          <w:rFonts w:cs="Times New Roman"/>
          <w:szCs w:val="24"/>
        </w:rPr>
        <w:t>актуальных медицинских заключений</w:t>
      </w:r>
      <w:r w:rsidRPr="00BC470C">
        <w:rPr>
          <w:rFonts w:cs="Times New Roman"/>
          <w:szCs w:val="24"/>
        </w:rPr>
        <w:t xml:space="preserve"> работников, задействованных на соответствующем проекте.</w:t>
      </w:r>
    </w:p>
    <w:p w14:paraId="05A59C64" w14:textId="4DE58023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ОТиТБ (О) формирует заявку в Медицинский центр на проведение периодического медицинского осмотра.</w:t>
      </w:r>
    </w:p>
    <w:p w14:paraId="3D6D4C25" w14:textId="6C71D034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</w:t>
      </w:r>
      <w:r w:rsidR="00767BA5">
        <w:rPr>
          <w:rFonts w:cs="Times New Roman"/>
          <w:szCs w:val="24"/>
        </w:rPr>
        <w:t>С</w:t>
      </w:r>
      <w:r w:rsidRPr="00BC470C">
        <w:rPr>
          <w:rFonts w:cs="Times New Roman"/>
          <w:szCs w:val="24"/>
        </w:rPr>
        <w:t>чет</w:t>
      </w:r>
      <w:r w:rsidR="00767BA5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на оплату от Медицинский центр и загружает его в 1С на согласование РД и ГД последовательно.</w:t>
      </w:r>
    </w:p>
    <w:p w14:paraId="250EFA8A" w14:textId="654D4EE1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 на оплату.</w:t>
      </w:r>
    </w:p>
    <w:p w14:paraId="4AAE4478" w14:textId="61D7EE78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</w:t>
      </w:r>
      <w:r w:rsidR="00767BA5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 на оплату, РД и ГД отклоняют его в 1С с указанием конкретных замечаний.</w:t>
      </w:r>
    </w:p>
    <w:p w14:paraId="3D589016" w14:textId="33E45E8A" w:rsidR="004E363A" w:rsidRPr="00BC470C" w:rsidRDefault="004E363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 на оплату на повторное согласование РД и ГД последовательно.</w:t>
      </w:r>
    </w:p>
    <w:p w14:paraId="4D2C2A7B" w14:textId="6AB93425" w:rsidR="00215F37" w:rsidRPr="00BC470C" w:rsidRDefault="00215F37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7BA5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08E5C697" w14:textId="268AD642" w:rsidR="00EF2146" w:rsidRPr="00F9198B" w:rsidRDefault="008519EE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Результаты обучений</w:t>
      </w:r>
      <w:r w:rsidR="00215F37" w:rsidRPr="00F9198B">
        <w:rPr>
          <w:u w:val="single"/>
        </w:rPr>
        <w:t xml:space="preserve"> и медицинских осмотров.</w:t>
      </w:r>
    </w:p>
    <w:p w14:paraId="682BF8F0" w14:textId="1D0AC91F" w:rsidR="00EF2146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5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5"/>
      <w:r w:rsidRPr="00BC470C">
        <w:rPr>
          <w:rStyle w:val="a4"/>
          <w:rFonts w:cs="Times New Roman"/>
          <w:sz w:val="24"/>
          <w:szCs w:val="24"/>
        </w:rPr>
        <w:commentReference w:id="5"/>
      </w:r>
      <w:r w:rsidR="00215F37" w:rsidRPr="00BC470C">
        <w:rPr>
          <w:rFonts w:cs="Times New Roman"/>
          <w:szCs w:val="24"/>
        </w:rPr>
        <w:t xml:space="preserve"> или медицинского осмотра</w:t>
      </w:r>
      <w:r w:rsidRPr="00BC470C">
        <w:rPr>
          <w:rFonts w:cs="Times New Roman"/>
          <w:szCs w:val="24"/>
        </w:rPr>
        <w:t xml:space="preserve">, ОТиТБ (О) получает протоколы и удостоверения от Учебного центра </w:t>
      </w:r>
      <w:r w:rsidR="00215F37" w:rsidRPr="00BC470C">
        <w:rPr>
          <w:rFonts w:cs="Times New Roman"/>
          <w:szCs w:val="24"/>
        </w:rPr>
        <w:t xml:space="preserve"> и медицинские заключения от Медицинского центра </w:t>
      </w:r>
      <w:r w:rsidRPr="00BC470C">
        <w:rPr>
          <w:rFonts w:cs="Times New Roman"/>
          <w:szCs w:val="24"/>
        </w:rPr>
        <w:t>и осуществляет проверку их оформления.</w:t>
      </w:r>
    </w:p>
    <w:p w14:paraId="2FE20200" w14:textId="78F27618" w:rsidR="00EF2146" w:rsidRPr="00BC470C" w:rsidRDefault="00EF21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</w:t>
      </w:r>
      <w:r w:rsidR="00215F37" w:rsidRPr="00BC470C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удостоверениям </w:t>
      </w:r>
      <w:r w:rsidR="00215F37" w:rsidRPr="00BC470C">
        <w:rPr>
          <w:rFonts w:cs="Times New Roman"/>
          <w:szCs w:val="24"/>
        </w:rPr>
        <w:t xml:space="preserve">или медицинским заключениям, </w:t>
      </w:r>
      <w:r w:rsidRPr="00BC470C">
        <w:rPr>
          <w:rFonts w:cs="Times New Roman"/>
          <w:szCs w:val="24"/>
        </w:rPr>
        <w:t xml:space="preserve">ОТиТБ (О) осуществляет взаимодействие с Учебным центром </w:t>
      </w:r>
      <w:r w:rsidR="00215F37" w:rsidRPr="00BC470C">
        <w:rPr>
          <w:rFonts w:cs="Times New Roman"/>
          <w:szCs w:val="24"/>
        </w:rPr>
        <w:t xml:space="preserve">или Медицинским центром </w:t>
      </w:r>
      <w:r w:rsidR="00F93013" w:rsidRPr="00BC470C">
        <w:rPr>
          <w:rFonts w:cs="Times New Roman"/>
          <w:szCs w:val="24"/>
        </w:rPr>
        <w:t xml:space="preserve">по вопросу внесения корректировок </w:t>
      </w:r>
      <w:r w:rsidR="00215F37" w:rsidRPr="00BC470C">
        <w:rPr>
          <w:rFonts w:cs="Times New Roman"/>
          <w:szCs w:val="24"/>
        </w:rPr>
        <w:t xml:space="preserve">в </w:t>
      </w:r>
      <w:r w:rsidR="00F93013" w:rsidRPr="00BC470C">
        <w:rPr>
          <w:rFonts w:cs="Times New Roman"/>
          <w:szCs w:val="24"/>
        </w:rPr>
        <w:t>документ</w:t>
      </w:r>
      <w:r w:rsidR="00215F37" w:rsidRPr="00BC470C">
        <w:rPr>
          <w:rFonts w:cs="Times New Roman"/>
          <w:szCs w:val="24"/>
        </w:rPr>
        <w:t>ы</w:t>
      </w:r>
      <w:r w:rsidR="00F93013" w:rsidRPr="00BC470C">
        <w:rPr>
          <w:rFonts w:cs="Times New Roman"/>
          <w:szCs w:val="24"/>
        </w:rPr>
        <w:t>.</w:t>
      </w:r>
    </w:p>
    <w:p w14:paraId="1840C8B3" w14:textId="7A6538E0" w:rsidR="00F93013" w:rsidRPr="00BC470C" w:rsidRDefault="00F93013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6"/>
      <w:r w:rsidRPr="00BC470C">
        <w:rPr>
          <w:rFonts w:cs="Times New Roman"/>
          <w:szCs w:val="24"/>
        </w:rPr>
        <w:t>При отсутствии замечаний к протоколам</w:t>
      </w:r>
      <w:r w:rsidR="00215F37" w:rsidRPr="00BC470C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 xml:space="preserve"> удостоверениям</w:t>
      </w:r>
      <w:r w:rsidR="00215F37" w:rsidRPr="00BC470C">
        <w:rPr>
          <w:rFonts w:cs="Times New Roman"/>
          <w:szCs w:val="24"/>
        </w:rPr>
        <w:t xml:space="preserve"> или медицинским заключениям</w:t>
      </w:r>
      <w:r w:rsidRPr="00BC470C">
        <w:rPr>
          <w:rFonts w:cs="Times New Roman"/>
          <w:szCs w:val="24"/>
        </w:rPr>
        <w:t xml:space="preserve"> ОТиТБ (О) осуществляет ознакомление с ними работников</w:t>
      </w:r>
      <w:r w:rsidR="00DE3C1E" w:rsidRPr="00BC470C">
        <w:rPr>
          <w:rFonts w:cs="Times New Roman"/>
          <w:szCs w:val="24"/>
        </w:rPr>
        <w:t>.</w:t>
      </w:r>
      <w:commentRangeEnd w:id="6"/>
      <w:r w:rsidR="00DE3C1E" w:rsidRPr="00BC470C">
        <w:rPr>
          <w:rStyle w:val="a4"/>
          <w:rFonts w:cs="Times New Roman"/>
          <w:sz w:val="24"/>
          <w:szCs w:val="24"/>
        </w:rPr>
        <w:commentReference w:id="6"/>
      </w:r>
    </w:p>
    <w:p w14:paraId="51EA6DAA" w14:textId="6836C35B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сканирование протоколов</w:t>
      </w:r>
      <w:r w:rsidR="00215F37" w:rsidRPr="00BC470C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 xml:space="preserve"> удостоверений</w:t>
      </w:r>
      <w:r w:rsidR="00215F37" w:rsidRPr="00BC470C">
        <w:rPr>
          <w:rFonts w:cs="Times New Roman"/>
          <w:szCs w:val="24"/>
        </w:rPr>
        <w:t xml:space="preserve"> и медицинских заключений</w:t>
      </w:r>
      <w:r w:rsidRPr="00BC470C">
        <w:rPr>
          <w:rFonts w:cs="Times New Roman"/>
          <w:szCs w:val="24"/>
        </w:rPr>
        <w:t xml:space="preserve">, ведет архив </w:t>
      </w:r>
      <w:r w:rsidR="00215F37" w:rsidRPr="00BC470C">
        <w:rPr>
          <w:rFonts w:cs="Times New Roman"/>
          <w:szCs w:val="24"/>
        </w:rPr>
        <w:t>д</w:t>
      </w:r>
      <w:r w:rsidRPr="00BC470C">
        <w:rPr>
          <w:rFonts w:cs="Times New Roman"/>
          <w:szCs w:val="24"/>
        </w:rPr>
        <w:t>окументов в электронном виде и передает в архив ДП данные документы в бумажном виде.</w:t>
      </w:r>
    </w:p>
    <w:p w14:paraId="7A8B169C" w14:textId="5A4CB821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вносит информацию о пройденных обучениях </w:t>
      </w:r>
      <w:r w:rsidR="00215F37" w:rsidRPr="00BC470C">
        <w:rPr>
          <w:rFonts w:cs="Times New Roman"/>
          <w:szCs w:val="24"/>
        </w:rPr>
        <w:t xml:space="preserve">и медицинских осмотрах </w:t>
      </w:r>
      <w:r w:rsidRPr="00BC470C">
        <w:rPr>
          <w:rFonts w:cs="Times New Roman"/>
          <w:szCs w:val="24"/>
        </w:rPr>
        <w:t>работник</w:t>
      </w:r>
      <w:r w:rsidR="00215F37" w:rsidRPr="00BC470C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в файл «СВОД».</w:t>
      </w:r>
    </w:p>
    <w:p w14:paraId="72ED3C9D" w14:textId="400283C5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Регулярно 1 раз в 3 месяца и отдельно по запросу, ОТиТБ (О) направляет РП информацию о пройденных обучениях </w:t>
      </w:r>
      <w:r w:rsidR="00215F37" w:rsidRPr="00BC470C">
        <w:rPr>
          <w:rFonts w:cs="Times New Roman"/>
          <w:szCs w:val="24"/>
        </w:rPr>
        <w:t xml:space="preserve">и медицинских осмотров </w:t>
      </w:r>
      <w:r w:rsidRPr="00BC470C">
        <w:rPr>
          <w:rFonts w:cs="Times New Roman"/>
          <w:szCs w:val="24"/>
        </w:rPr>
        <w:t>работник</w:t>
      </w:r>
      <w:r w:rsidR="00215F37" w:rsidRPr="00BC470C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>, задействованными на соответствующем проекте.</w:t>
      </w:r>
    </w:p>
    <w:p w14:paraId="25AA80ED" w14:textId="59A988D1" w:rsidR="00F239A5" w:rsidRPr="00BC470C" w:rsidRDefault="00F239A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выполняет проверку</w:t>
      </w:r>
      <w:r w:rsidR="003F1C14" w:rsidRPr="00BC470C">
        <w:rPr>
          <w:rFonts w:cs="Times New Roman"/>
          <w:szCs w:val="24"/>
        </w:rPr>
        <w:t xml:space="preserve"> сроков действия протоколов и удостоверений и направляет сотрудников на повторное обучение при необходимости.</w:t>
      </w:r>
    </w:p>
    <w:p w14:paraId="0E280642" w14:textId="219D90F5" w:rsidR="00F239A5" w:rsidRPr="00BC470C" w:rsidRDefault="003F1C1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формирует сводный отчет о проведении обучений по проектам для ФД.</w:t>
      </w:r>
    </w:p>
    <w:p w14:paraId="1818F5DD" w14:textId="77777777" w:rsidR="00BC470C" w:rsidRPr="00F9198B" w:rsidRDefault="00BC470C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Вакцинация.</w:t>
      </w:r>
    </w:p>
    <w:p w14:paraId="34CED515" w14:textId="2A6FEC02" w:rsidR="00204A14" w:rsidRDefault="00BC470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31FAEA38" w14:textId="5FD6DF70" w:rsidR="00BC470C" w:rsidRDefault="00BC470C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При выявлении необходимости в вакцинации работников</w:t>
      </w:r>
      <w:r w:rsidR="00F44485">
        <w:rPr>
          <w:rFonts w:cs="Times New Roman"/>
          <w:szCs w:val="24"/>
        </w:rPr>
        <w:t xml:space="preserve">, </w:t>
      </w:r>
      <w:r w:rsidR="00F44485" w:rsidRPr="00BC470C">
        <w:rPr>
          <w:rFonts w:cs="Times New Roman"/>
          <w:szCs w:val="24"/>
        </w:rPr>
        <w:t>ОТиТБ (О)</w:t>
      </w:r>
      <w:r w:rsidR="00F44485"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5C17AFE9" w14:textId="064C3FB6" w:rsidR="00F44485" w:rsidRP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36C217CB" w14:textId="0F849BC0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ОТиТБ (О) организовывает согласование и подписание Договора на вакцинацию работников в порядке аналогичном п. </w:t>
      </w:r>
      <w:r w:rsidR="00762697">
        <w:rPr>
          <w:rFonts w:cs="Times New Roman"/>
          <w:szCs w:val="24"/>
        </w:rPr>
        <w:t>4.</w:t>
      </w:r>
      <w:r>
        <w:rPr>
          <w:rFonts w:cs="Times New Roman"/>
          <w:szCs w:val="24"/>
        </w:rPr>
        <w:t>4.1.</w:t>
      </w:r>
    </w:p>
    <w:p w14:paraId="1FAD1E7F" w14:textId="1CCDE9D7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4F77AFD9" w14:textId="23E13DEF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3DA1FD23" w14:textId="77777777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0A78F15F" w14:textId="2B8ACE1B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5CD09231" w14:textId="5B5B8E3C" w:rsidR="00F44485" w:rsidRPr="00BC470C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76269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566945F1" w14:textId="1F7FDCFE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74DCB07" w14:textId="52C34EDD" w:rsidR="00F44485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29B55791" w14:textId="0FC48314" w:rsidR="00F44485" w:rsidRPr="002F7A6F" w:rsidRDefault="00F4448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</w:t>
      </w:r>
      <w:r w:rsidR="002F7A6F">
        <w:rPr>
          <w:rFonts w:cs="Times New Roman"/>
          <w:szCs w:val="24"/>
        </w:rPr>
        <w:t>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 w:rsidR="00435F77"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27F85FF4" w14:textId="1BF2F00A" w:rsidR="005B1362" w:rsidRPr="00BC470C" w:rsidRDefault="005B1362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</w:t>
      </w:r>
      <w:r w:rsidR="00762697">
        <w:rPr>
          <w:rFonts w:cs="Times New Roman"/>
          <w:szCs w:val="24"/>
        </w:rPr>
        <w:t xml:space="preserve">.4.5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1BBD8DA4" w14:textId="57E25124" w:rsidR="00861BF3" w:rsidRPr="00BC470C" w:rsidRDefault="00861BF3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042C71B1" w14:textId="51EF74CA" w:rsidR="00344956" w:rsidRPr="00F9198B" w:rsidRDefault="00861BF3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 о назначении ответственного лица за проведение инструктажа на рабочем месте</w:t>
      </w:r>
      <w:r w:rsidR="00FC1CE1" w:rsidRPr="00F9198B">
        <w:rPr>
          <w:u w:val="single"/>
        </w:rPr>
        <w:t xml:space="preserve"> (далее – Приказ).</w:t>
      </w:r>
    </w:p>
    <w:p w14:paraId="30D583F3" w14:textId="7FB5FAFF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</w:t>
      </w:r>
      <w:r w:rsidR="0076269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ОТиТБ (О) формирует Приказ и направляет РД на согласование.</w:t>
      </w:r>
    </w:p>
    <w:p w14:paraId="38C7C95D" w14:textId="4B71E32A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РД осуществляет рассмотрение, и, в случае отсутствия замечаний, согласовывает Приказ.</w:t>
      </w:r>
    </w:p>
    <w:p w14:paraId="12BB78D7" w14:textId="0DBC7BF2" w:rsidR="00FC1CE1" w:rsidRPr="00BC470C" w:rsidRDefault="00FC1CE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</w:t>
      </w:r>
      <w:r w:rsidR="00691CE2"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, РД направляют </w:t>
      </w:r>
      <w:r w:rsidR="00691CE2">
        <w:rPr>
          <w:rFonts w:cs="Times New Roman"/>
          <w:szCs w:val="24"/>
        </w:rPr>
        <w:t xml:space="preserve">его </w:t>
      </w:r>
      <w:r w:rsidRPr="00BC470C">
        <w:rPr>
          <w:rFonts w:cs="Times New Roman"/>
          <w:szCs w:val="24"/>
        </w:rPr>
        <w:t xml:space="preserve">на доработку ОТиТБ (О) с указанием конкретных корректировок. </w:t>
      </w:r>
    </w:p>
    <w:p w14:paraId="6A575F08" w14:textId="78D0742A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ОТиТБ (О) вносит корректировки и направляет Приказ на повторное согласование РД.</w:t>
      </w:r>
    </w:p>
    <w:p w14:paraId="34E5B788" w14:textId="1B021A15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 в бумажном виде и передает на утверждение ГД.</w:t>
      </w:r>
    </w:p>
    <w:p w14:paraId="6BBEBF62" w14:textId="248571AE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Приказа ГД, ОТиТБ (О) осуществляет передачу Приказа на площадку строительства.</w:t>
      </w:r>
    </w:p>
    <w:p w14:paraId="612F2EC7" w14:textId="2E66E393" w:rsidR="00FC1CE1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</w:t>
      </w:r>
      <w:r w:rsidR="008C0B89" w:rsidRPr="00BC470C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 xml:space="preserve">т </w:t>
      </w:r>
      <w:bookmarkStart w:id="7" w:name="_Hlk199775043"/>
      <w:r w:rsidRPr="00BC470C">
        <w:rPr>
          <w:rFonts w:cs="Times New Roman"/>
          <w:szCs w:val="24"/>
        </w:rPr>
        <w:t>контроль формирования, согласования и подписания Приказа и информируется на всех этапах</w:t>
      </w:r>
      <w:r w:rsidR="008C0B89" w:rsidRPr="00BC470C">
        <w:rPr>
          <w:rFonts w:cs="Times New Roman"/>
          <w:szCs w:val="24"/>
        </w:rPr>
        <w:t xml:space="preserve"> процесса</w:t>
      </w:r>
      <w:r w:rsidRPr="00BC470C">
        <w:rPr>
          <w:rFonts w:cs="Times New Roman"/>
          <w:szCs w:val="24"/>
        </w:rPr>
        <w:t>.</w:t>
      </w:r>
    </w:p>
    <w:bookmarkEnd w:id="7"/>
    <w:p w14:paraId="49501E44" w14:textId="611B591A" w:rsidR="007C0DD4" w:rsidRPr="00F9198B" w:rsidRDefault="007C0DD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Журналы для проведения инструктажей.</w:t>
      </w:r>
    </w:p>
    <w:p w14:paraId="10532428" w14:textId="4B90B0F2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 w:rsidR="0024357C">
        <w:rPr>
          <w:rFonts w:cs="Times New Roman"/>
          <w:szCs w:val="24"/>
        </w:rPr>
        <w:t xml:space="preserve"> регистрации </w:t>
      </w:r>
      <w:r w:rsidRPr="00BC470C">
        <w:rPr>
          <w:rFonts w:cs="Times New Roman"/>
          <w:szCs w:val="24"/>
        </w:rPr>
        <w:t>проведения первичного (повторного, внепланового) инструктажа по охране труда на рабочем месте.</w:t>
      </w:r>
    </w:p>
    <w:p w14:paraId="791F8577" w14:textId="3D85EF07" w:rsidR="007C0DD4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7C0DD4" w:rsidRPr="00BC470C">
        <w:rPr>
          <w:rFonts w:cs="Times New Roman"/>
          <w:szCs w:val="24"/>
        </w:rPr>
        <w:t xml:space="preserve">ОТиТБ (П) осуществляют </w:t>
      </w:r>
      <w:r w:rsidRPr="00BC470C">
        <w:rPr>
          <w:rFonts w:cs="Times New Roman"/>
          <w:szCs w:val="24"/>
        </w:rPr>
        <w:t>их проверку</w:t>
      </w:r>
      <w:r w:rsidR="007C0DD4" w:rsidRPr="00BC470C">
        <w:rPr>
          <w:rFonts w:cs="Times New Roman"/>
          <w:szCs w:val="24"/>
        </w:rPr>
        <w:t xml:space="preserve"> и в случае отсутствия замечаний передает журналы РП для дальнейшего использования в работе.</w:t>
      </w:r>
    </w:p>
    <w:p w14:paraId="7C5DE665" w14:textId="4CCE692B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наличия</w:t>
      </w:r>
      <w:r w:rsidR="008C0B89" w:rsidRPr="00BC470C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замечаний ОТиТБ (П) передает</w:t>
      </w:r>
      <w:r w:rsidR="008C0B89" w:rsidRPr="00BC470C">
        <w:rPr>
          <w:rFonts w:cs="Times New Roman"/>
          <w:szCs w:val="24"/>
        </w:rPr>
        <w:t xml:space="preserve"> журналы</w:t>
      </w:r>
      <w:r w:rsidRPr="00BC470C">
        <w:rPr>
          <w:rFonts w:cs="Times New Roman"/>
          <w:szCs w:val="24"/>
        </w:rPr>
        <w:t xml:space="preserve"> в офис ОТиТБ (О) с </w:t>
      </w:r>
      <w:r w:rsidR="008C0B89" w:rsidRPr="00BC470C">
        <w:rPr>
          <w:rFonts w:cs="Times New Roman"/>
          <w:szCs w:val="24"/>
        </w:rPr>
        <w:t xml:space="preserve">перечнем </w:t>
      </w:r>
      <w:r w:rsidR="00691CE2">
        <w:rPr>
          <w:rFonts w:cs="Times New Roman"/>
          <w:szCs w:val="24"/>
        </w:rPr>
        <w:t>необходимых корректировок</w:t>
      </w:r>
      <w:r w:rsidRPr="00BC470C">
        <w:rPr>
          <w:rFonts w:cs="Times New Roman"/>
          <w:szCs w:val="24"/>
        </w:rPr>
        <w:t>.</w:t>
      </w:r>
    </w:p>
    <w:p w14:paraId="31F2DC67" w14:textId="3DAB0B6B" w:rsidR="007C0DD4" w:rsidRPr="00BC470C" w:rsidRDefault="007C0DD4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ОТиТБ (П), ОТиТБ (О) устраняет </w:t>
      </w:r>
      <w:r w:rsidR="00691CE2">
        <w:rPr>
          <w:rFonts w:cs="Times New Roman"/>
          <w:szCs w:val="24"/>
        </w:rPr>
        <w:t>вносит корректировки</w:t>
      </w:r>
      <w:r w:rsidRPr="00BC470C">
        <w:rPr>
          <w:rFonts w:cs="Times New Roman"/>
          <w:szCs w:val="24"/>
        </w:rPr>
        <w:t xml:space="preserve"> или осуществляет повторную закупку, прошивку, нумерацию страниц (в офисе) и передает журналы повторно на площадку</w:t>
      </w:r>
      <w:r w:rsidR="008C0B89" w:rsidRPr="00BC470C">
        <w:rPr>
          <w:rFonts w:cs="Times New Roman"/>
          <w:szCs w:val="24"/>
        </w:rPr>
        <w:t>.</w:t>
      </w:r>
    </w:p>
    <w:p w14:paraId="3766CBD0" w14:textId="2DF51B25" w:rsidR="008C0B89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ОТиТБ (П) осуществляют их проверку и в случае отсутствия замечаний передает журналы РП для дальнейшего использования в работе.</w:t>
      </w:r>
    </w:p>
    <w:p w14:paraId="75DC76F3" w14:textId="7E7D49D2" w:rsidR="008C0B89" w:rsidRPr="00BC470C" w:rsidRDefault="008C0B8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закупки, прошивки, нумерации страниц (в офисе) и передачи на площадку журналов и информируется на всех этапах процесса.</w:t>
      </w:r>
    </w:p>
    <w:p w14:paraId="5C56A73A" w14:textId="659F5347" w:rsidR="00EA74DB" w:rsidRPr="00BC470C" w:rsidRDefault="00EA74D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(П) осуществляет </w:t>
      </w:r>
      <w:r w:rsidR="0016328A" w:rsidRPr="00BC470C">
        <w:rPr>
          <w:rFonts w:cs="Times New Roman"/>
          <w:szCs w:val="24"/>
        </w:rPr>
        <w:t>проверку</w:t>
      </w:r>
      <w:r w:rsidRPr="00BC470C">
        <w:rPr>
          <w:rFonts w:cs="Times New Roman"/>
          <w:szCs w:val="24"/>
        </w:rPr>
        <w:t xml:space="preserve"> правильности и своевременности ведения журналов инструктажей.</w:t>
      </w:r>
    </w:p>
    <w:p w14:paraId="2C4AC587" w14:textId="3E4DD3EF" w:rsidR="0016328A" w:rsidRPr="00BC470C" w:rsidRDefault="0016328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</w:t>
      </w:r>
      <w:r w:rsidR="00D07646" w:rsidRPr="00BC470C">
        <w:rPr>
          <w:rFonts w:cs="Times New Roman"/>
          <w:szCs w:val="24"/>
        </w:rPr>
        <w:t>О</w:t>
      </w:r>
      <w:r w:rsidRPr="00BC470C">
        <w:rPr>
          <w:rFonts w:cs="Times New Roman"/>
          <w:szCs w:val="24"/>
        </w:rPr>
        <w:t>) и РД осуществляют контроль</w:t>
      </w:r>
      <w:r w:rsidR="00D07646" w:rsidRPr="00BC470C">
        <w:rPr>
          <w:rFonts w:cs="Times New Roman"/>
          <w:szCs w:val="24"/>
        </w:rPr>
        <w:t xml:space="preserve"> проведения проверок правильности и своевременности ведения журналов инструктажей.</w:t>
      </w:r>
    </w:p>
    <w:p w14:paraId="3F528926" w14:textId="3C52DB59" w:rsidR="000E2704" w:rsidRPr="00F9198B" w:rsidRDefault="000E2704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</w:t>
      </w:r>
      <w:r w:rsidR="00C27EE6" w:rsidRPr="00F9198B">
        <w:rPr>
          <w:u w:val="single"/>
        </w:rPr>
        <w:t xml:space="preserve">дение </w:t>
      </w:r>
      <w:r w:rsidR="00192DCA" w:rsidRPr="00F9198B">
        <w:rPr>
          <w:u w:val="single"/>
        </w:rPr>
        <w:t xml:space="preserve">регулярных </w:t>
      </w:r>
      <w:r w:rsidR="00C27EE6" w:rsidRPr="00F9198B">
        <w:rPr>
          <w:u w:val="single"/>
        </w:rPr>
        <w:t>инструктажей</w:t>
      </w:r>
      <w:r w:rsidRPr="00F9198B">
        <w:rPr>
          <w:u w:val="single"/>
        </w:rPr>
        <w:t>.</w:t>
      </w:r>
    </w:p>
    <w:p w14:paraId="54D543C7" w14:textId="1DBB022C" w:rsidR="00C27EE6" w:rsidRPr="00BC470C" w:rsidRDefault="00C27EE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Проведение инструктажей в офисе.</w:t>
      </w:r>
    </w:p>
    <w:p w14:paraId="2A4F1DD0" w14:textId="7666ACCE" w:rsidR="00C27EE6" w:rsidRPr="00BC470C" w:rsidRDefault="00C27EE6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Для новых сотрудников в день оформления в офисе ОТиТБ (О) проводит:</w:t>
      </w:r>
    </w:p>
    <w:p w14:paraId="216F7AF0" w14:textId="10218A57" w:rsidR="0031537E" w:rsidRDefault="0031537E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ЛНА Компании до подписания трудового договора;</w:t>
      </w:r>
    </w:p>
    <w:p w14:paraId="5C003EF0" w14:textId="01E74C87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охране труда (с подписью в журнале регистрации проведения вводного инструктажа по охране труда);</w:t>
      </w:r>
    </w:p>
    <w:p w14:paraId="2D198411" w14:textId="36654DD5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6767C58F" w14:textId="4EFCF8C2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59E00896" w14:textId="272735EB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ГО и ЧС  (с подписью в журнале регистрации вводного инструктажа по ГО и ЧС);</w:t>
      </w:r>
    </w:p>
    <w:p w14:paraId="23F54665" w14:textId="352BE72B" w:rsidR="00C27EE6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</w:t>
      </w:r>
      <w:r w:rsidR="000F0E5C" w:rsidRPr="00BC470C">
        <w:rPr>
          <w:rFonts w:cs="Times New Roman"/>
          <w:szCs w:val="24"/>
        </w:rPr>
        <w:t>ом идентифицированных опасностей (с подписью в листе ознакомления);</w:t>
      </w:r>
    </w:p>
    <w:p w14:paraId="640E7E03" w14:textId="77777777" w:rsidR="000F0E5C" w:rsidRPr="00BC470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</w:t>
      </w:r>
      <w:r w:rsidR="000F0E5C" w:rsidRPr="00BC470C">
        <w:rPr>
          <w:rFonts w:cs="Times New Roman"/>
          <w:szCs w:val="24"/>
        </w:rPr>
        <w:t xml:space="preserve">ознакомление с реестром </w:t>
      </w:r>
      <w:r w:rsidRPr="00BC470C">
        <w:rPr>
          <w:rFonts w:cs="Times New Roman"/>
          <w:szCs w:val="24"/>
        </w:rPr>
        <w:t xml:space="preserve">оцененных рисков </w:t>
      </w:r>
      <w:r w:rsidR="000F0E5C" w:rsidRPr="00BC470C">
        <w:rPr>
          <w:rFonts w:cs="Times New Roman"/>
          <w:szCs w:val="24"/>
        </w:rPr>
        <w:t>(с подписью в листе ознакомления);</w:t>
      </w:r>
    </w:p>
    <w:p w14:paraId="3C69C28D" w14:textId="27C429A6" w:rsidR="000F0E5C" w:rsidRDefault="00C27EE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</w:t>
      </w:r>
      <w:r w:rsidR="000F0E5C" w:rsidRPr="00BC470C">
        <w:rPr>
          <w:rFonts w:cs="Times New Roman"/>
          <w:szCs w:val="24"/>
        </w:rPr>
        <w:t xml:space="preserve">ознакомление с </w:t>
      </w:r>
      <w:r w:rsidRPr="00BC470C">
        <w:rPr>
          <w:rFonts w:cs="Times New Roman"/>
          <w:szCs w:val="24"/>
        </w:rPr>
        <w:t>план</w:t>
      </w:r>
      <w:r w:rsidR="000F0E5C" w:rsidRPr="00BC470C">
        <w:rPr>
          <w:rFonts w:cs="Times New Roman"/>
          <w:szCs w:val="24"/>
        </w:rPr>
        <w:t>ом</w:t>
      </w:r>
      <w:r w:rsidRPr="00BC470C">
        <w:rPr>
          <w:rFonts w:cs="Times New Roman"/>
          <w:szCs w:val="24"/>
        </w:rPr>
        <w:t xml:space="preserve"> мероприятий по исключению или снижению уровней профессиональных рисков</w:t>
      </w:r>
      <w:r w:rsidR="0069438D">
        <w:rPr>
          <w:rFonts w:cs="Times New Roman"/>
          <w:szCs w:val="24"/>
        </w:rPr>
        <w:t>;</w:t>
      </w:r>
    </w:p>
    <w:p w14:paraId="2B7E993A" w14:textId="5EC7E07E" w:rsidR="0069438D" w:rsidRPr="00BC470C" w:rsidRDefault="0069438D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ознакомление с картой СОУТ. </w:t>
      </w:r>
    </w:p>
    <w:p w14:paraId="3BD0A955" w14:textId="656A45C1" w:rsidR="00C27EE6" w:rsidRPr="00BC470C" w:rsidRDefault="000F0E5C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контролирует проведение мероприятий по п. </w:t>
      </w:r>
      <w:r w:rsidR="00691CE2">
        <w:rPr>
          <w:rFonts w:cs="Times New Roman"/>
          <w:szCs w:val="24"/>
        </w:rPr>
        <w:t>4.</w:t>
      </w:r>
      <w:r w:rsidR="0052282A" w:rsidRPr="00BC470C">
        <w:rPr>
          <w:rFonts w:cs="Times New Roman"/>
          <w:szCs w:val="24"/>
        </w:rPr>
        <w:t>5</w:t>
      </w:r>
      <w:r w:rsidRPr="00BC470C">
        <w:rPr>
          <w:rFonts w:cs="Times New Roman"/>
          <w:szCs w:val="24"/>
        </w:rPr>
        <w:t>.</w:t>
      </w:r>
      <w:r w:rsidR="00691CE2">
        <w:rPr>
          <w:rFonts w:cs="Times New Roman"/>
          <w:szCs w:val="24"/>
        </w:rPr>
        <w:t>3</w:t>
      </w:r>
      <w:r w:rsidRPr="00BC470C">
        <w:rPr>
          <w:rFonts w:cs="Times New Roman"/>
          <w:szCs w:val="24"/>
        </w:rPr>
        <w:t>.1.1 и информируется о проведении инструктажей и ознакомлении с реестрами и планом мероприятий</w:t>
      </w:r>
      <w:r w:rsidR="00691CE2">
        <w:rPr>
          <w:rFonts w:cs="Times New Roman"/>
          <w:szCs w:val="24"/>
        </w:rPr>
        <w:t>, ЛНА и СОУТ</w:t>
      </w:r>
      <w:r w:rsidRPr="00BC470C">
        <w:rPr>
          <w:rFonts w:cs="Times New Roman"/>
          <w:szCs w:val="24"/>
        </w:rPr>
        <w:t>.</w:t>
      </w:r>
    </w:p>
    <w:p w14:paraId="6FFF2D5B" w14:textId="2B4083E1" w:rsidR="000077BA" w:rsidRPr="00BC470C" w:rsidRDefault="000077B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Проведение инструктажей в объекте.</w:t>
      </w:r>
    </w:p>
    <w:p w14:paraId="0089791E" w14:textId="0A2B07D4" w:rsidR="000F0E5C" w:rsidRPr="00BC470C" w:rsidRDefault="000F0E5C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Для всех сотрудников, привлеченных к работе на </w:t>
      </w:r>
      <w:r w:rsidR="000077BA" w:rsidRPr="00BC470C">
        <w:rPr>
          <w:rFonts w:cs="Times New Roman"/>
          <w:szCs w:val="24"/>
        </w:rPr>
        <w:t>объекте с посещением строительной площадки,</w:t>
      </w:r>
      <w:r w:rsidRPr="00BC470C">
        <w:rPr>
          <w:rFonts w:cs="Times New Roman"/>
          <w:szCs w:val="24"/>
        </w:rPr>
        <w:t xml:space="preserve"> вне зависимости от сроков </w:t>
      </w:r>
      <w:r w:rsidR="000077BA" w:rsidRPr="00BC470C">
        <w:rPr>
          <w:rFonts w:cs="Times New Roman"/>
          <w:szCs w:val="24"/>
        </w:rPr>
        <w:t xml:space="preserve">их </w:t>
      </w:r>
      <w:r w:rsidRPr="00BC470C">
        <w:rPr>
          <w:rFonts w:cs="Times New Roman"/>
          <w:szCs w:val="24"/>
        </w:rPr>
        <w:t>приема на работу</w:t>
      </w:r>
      <w:r w:rsidR="000077BA" w:rsidRPr="00BC470C">
        <w:rPr>
          <w:rFonts w:cs="Times New Roman"/>
          <w:szCs w:val="24"/>
        </w:rPr>
        <w:t xml:space="preserve"> в Компанию, РП проводит:</w:t>
      </w:r>
    </w:p>
    <w:p w14:paraId="2FD80E82" w14:textId="36EAB1E8" w:rsidR="000077BA" w:rsidRPr="00BC470C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первичный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76BCA46F" w14:textId="5BC030B0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- ознакомление с </w:t>
      </w:r>
      <w:commentRangeStart w:id="8"/>
      <w:r w:rsidRPr="00947811">
        <w:rPr>
          <w:rFonts w:cs="Times New Roman"/>
          <w:szCs w:val="24"/>
        </w:rPr>
        <w:t>ЛНА</w:t>
      </w:r>
      <w:commentRangeEnd w:id="8"/>
      <w:r w:rsidR="00AF0F2A" w:rsidRPr="00947811">
        <w:rPr>
          <w:rStyle w:val="a4"/>
          <w:rFonts w:cs="Times New Roman"/>
          <w:sz w:val="24"/>
          <w:szCs w:val="24"/>
        </w:rPr>
        <w:commentReference w:id="8"/>
      </w:r>
      <w:r w:rsidRPr="00947811">
        <w:rPr>
          <w:rFonts w:cs="Times New Roman"/>
          <w:szCs w:val="24"/>
        </w:rPr>
        <w:t>, входящими в программу первичного инструктажа по охране труда на рабочем месте (с подписью в листе ознакомления);</w:t>
      </w:r>
    </w:p>
    <w:p w14:paraId="0B91083E" w14:textId="3902F380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первичный инструктаж на рабочем месте по охране труда для РП (с подписью в журнале регистрации проведения инструктажа по охране труда на рабочем месте)</w:t>
      </w:r>
      <w:r w:rsidR="00691CE2">
        <w:rPr>
          <w:rFonts w:cs="Times New Roman"/>
          <w:szCs w:val="24"/>
        </w:rPr>
        <w:t>;</w:t>
      </w:r>
    </w:p>
    <w:p w14:paraId="7285C581" w14:textId="3F78B366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ознакомление с ЛНА, входящими в программу первичного инструктажа по охране труда на рабочем месте РП (с подписью в листе ознакомления);</w:t>
      </w:r>
    </w:p>
    <w:p w14:paraId="6397EBB9" w14:textId="2950737B" w:rsidR="000077BA" w:rsidRPr="00947811" w:rsidRDefault="000077B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-  инструктаж по пожарной безопасности (с подписью в журнале учета противопожарных инструктажей </w:t>
      </w:r>
      <w:r w:rsidR="00691CE2">
        <w:rPr>
          <w:rFonts w:cs="Times New Roman"/>
          <w:szCs w:val="24"/>
        </w:rPr>
        <w:t>1 (Один) раз в год</w:t>
      </w:r>
      <w:r w:rsidRPr="00947811">
        <w:rPr>
          <w:rFonts w:cs="Times New Roman"/>
          <w:szCs w:val="24"/>
        </w:rPr>
        <w:t xml:space="preserve"> с даты проведения первичного инструктажа)</w:t>
      </w:r>
      <w:r w:rsidR="00EA74DB" w:rsidRPr="00947811">
        <w:rPr>
          <w:rFonts w:cs="Times New Roman"/>
          <w:szCs w:val="24"/>
        </w:rPr>
        <w:t>;</w:t>
      </w:r>
    </w:p>
    <w:p w14:paraId="57ECC83C" w14:textId="325A75FA" w:rsidR="00EA74DB" w:rsidRPr="00947811" w:rsidRDefault="00EA74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- 1 раз в 3 месяца повторный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188B6CF9" w14:textId="00775ED2" w:rsidR="00EA74DB" w:rsidRPr="00947811" w:rsidRDefault="00EA74DB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- 1 раз в 3 месяца проведение повторного инструктажа на рабочем месте по охране труда для РП (с подписью в журнале регистрации проведения инструктажа по охране труда на рабочем месте);</w:t>
      </w:r>
    </w:p>
    <w:p w14:paraId="7C6B727D" w14:textId="48016C33" w:rsidR="000077BA" w:rsidRPr="00947811" w:rsidRDefault="000077BA" w:rsidP="00F9198B">
      <w:pPr>
        <w:pStyle w:val="a3"/>
        <w:numPr>
          <w:ilvl w:val="4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ОТиТБ (П) и ОТиТБ (О) контролируют проведение мероприятий по п. </w:t>
      </w:r>
      <w:r w:rsidR="000870FB">
        <w:rPr>
          <w:rFonts w:cs="Times New Roman"/>
          <w:szCs w:val="24"/>
        </w:rPr>
        <w:t>4.</w:t>
      </w:r>
      <w:r w:rsidR="00AF0F2A" w:rsidRPr="00947811">
        <w:rPr>
          <w:rFonts w:cs="Times New Roman"/>
          <w:szCs w:val="24"/>
        </w:rPr>
        <w:t>5</w:t>
      </w:r>
      <w:r w:rsidRPr="00947811">
        <w:rPr>
          <w:rFonts w:cs="Times New Roman"/>
          <w:szCs w:val="24"/>
        </w:rPr>
        <w:t>.</w:t>
      </w:r>
      <w:r w:rsidR="000870FB">
        <w:rPr>
          <w:rFonts w:cs="Times New Roman"/>
          <w:szCs w:val="24"/>
        </w:rPr>
        <w:t>3</w:t>
      </w:r>
      <w:r w:rsidRPr="00947811">
        <w:rPr>
          <w:rFonts w:cs="Times New Roman"/>
          <w:szCs w:val="24"/>
        </w:rPr>
        <w:t>.2.1 и информируются о проведении инструктажей и ознакомлении с ЛНА.</w:t>
      </w:r>
    </w:p>
    <w:p w14:paraId="12C50FC5" w14:textId="18DBE1D5" w:rsidR="00192DCA" w:rsidRPr="00947811" w:rsidRDefault="00192DC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РП 1 раз в 4 месяца, по факту проведения очередного повторного инструктажа </w:t>
      </w:r>
      <w:commentRangeStart w:id="9"/>
      <w:r w:rsidRPr="00947811">
        <w:rPr>
          <w:rFonts w:cs="Times New Roman"/>
          <w:szCs w:val="24"/>
        </w:rPr>
        <w:t>направляет скан журнала для проверки</w:t>
      </w:r>
      <w:commentRangeEnd w:id="9"/>
      <w:r w:rsidR="000870FB">
        <w:rPr>
          <w:rStyle w:val="a4"/>
        </w:rPr>
        <w:commentReference w:id="9"/>
      </w:r>
      <w:r w:rsidRPr="00947811">
        <w:rPr>
          <w:rFonts w:cs="Times New Roman"/>
          <w:szCs w:val="24"/>
        </w:rPr>
        <w:t>.</w:t>
      </w:r>
    </w:p>
    <w:p w14:paraId="5BFCC516" w14:textId="65DE9E13" w:rsidR="00192DCA" w:rsidRPr="00947811" w:rsidRDefault="00192DC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РП 1 раз в год</w:t>
      </w:r>
      <w:commentRangeStart w:id="10"/>
      <w:r w:rsidRPr="00947811">
        <w:rPr>
          <w:rFonts w:cs="Times New Roman"/>
          <w:szCs w:val="24"/>
        </w:rPr>
        <w:t>, направляет скан журнала</w:t>
      </w:r>
      <w:commentRangeEnd w:id="10"/>
      <w:r w:rsidR="000870FB">
        <w:rPr>
          <w:rStyle w:val="a4"/>
        </w:rPr>
        <w:commentReference w:id="10"/>
      </w:r>
      <w:r w:rsidRPr="00947811">
        <w:rPr>
          <w:rFonts w:cs="Times New Roman"/>
          <w:szCs w:val="24"/>
        </w:rPr>
        <w:t xml:space="preserve"> учета инструктажей по пожарной безопасности для проверки.</w:t>
      </w:r>
    </w:p>
    <w:p w14:paraId="367434E8" w14:textId="49F98F79" w:rsidR="00192DCA" w:rsidRPr="00947811" w:rsidRDefault="000870FB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1"/>
      <w:r>
        <w:rPr>
          <w:rFonts w:cs="Times New Roman"/>
          <w:szCs w:val="24"/>
        </w:rPr>
        <w:t>???</w:t>
      </w:r>
      <w:commentRangeEnd w:id="11"/>
      <w:r>
        <w:rPr>
          <w:rStyle w:val="a4"/>
        </w:rPr>
        <w:commentReference w:id="11"/>
      </w:r>
    </w:p>
    <w:p w14:paraId="0278D25B" w14:textId="7C140758" w:rsidR="00D07646" w:rsidRPr="00F9198B" w:rsidRDefault="00D07646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276ABB79" w14:textId="308600A1" w:rsidR="00D07646" w:rsidRPr="00BC470C" w:rsidRDefault="00D07646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</w:t>
      </w:r>
      <w:r w:rsidRPr="00BC470C">
        <w:rPr>
          <w:rFonts w:cs="Times New Roman"/>
          <w:szCs w:val="24"/>
        </w:rPr>
        <w:t xml:space="preserve"> приказа ГД в случае возникновения происшествий, при изменении трудовых функций работников (изменение должности)</w:t>
      </w:r>
      <w:r w:rsidR="000870FB">
        <w:rPr>
          <w:rFonts w:cs="Times New Roman"/>
          <w:szCs w:val="24"/>
        </w:rPr>
        <w:t xml:space="preserve"> или</w:t>
      </w:r>
      <w:r w:rsidRPr="00BC470C">
        <w:rPr>
          <w:rFonts w:cs="Times New Roman"/>
          <w:szCs w:val="24"/>
        </w:rPr>
        <w:t xml:space="preserve"> при изменении ЛНА Компании.</w:t>
      </w:r>
    </w:p>
    <w:p w14:paraId="0143C8D0" w14:textId="3F3ED1AC" w:rsidR="00D07646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объекте с посещением строительной площадки, РП проводит: </w:t>
      </w:r>
    </w:p>
    <w:p w14:paraId="67FE9B08" w14:textId="4596BB51" w:rsidR="00481245" w:rsidRPr="00BC470C" w:rsidRDefault="0048124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3C4152C6" w14:textId="35B071A6" w:rsidR="00481245" w:rsidRPr="00BC470C" w:rsidRDefault="0048124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32CCE473" w14:textId="64DD6A52" w:rsidR="00481245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и ОТиТБ (О) контролиру</w:t>
      </w:r>
      <w:r w:rsidR="000870FB">
        <w:rPr>
          <w:rFonts w:cs="Times New Roman"/>
          <w:szCs w:val="24"/>
        </w:rPr>
        <w:t>ю</w:t>
      </w:r>
      <w:r w:rsidRPr="00BC470C">
        <w:rPr>
          <w:rFonts w:cs="Times New Roman"/>
          <w:szCs w:val="24"/>
        </w:rPr>
        <w:t xml:space="preserve">т проведение инструктажей  в соответствии с п. </w:t>
      </w:r>
      <w:r w:rsidR="000870FB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5.</w:t>
      </w:r>
      <w:r w:rsidR="000870FB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.2.</w:t>
      </w:r>
    </w:p>
    <w:p w14:paraId="058CC36B" w14:textId="7D7A2E1D" w:rsidR="000965FD" w:rsidRPr="00BC470C" w:rsidRDefault="000965FD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12"/>
      <w:r w:rsidRPr="00BC470C">
        <w:rPr>
          <w:rFonts w:cs="Times New Roman"/>
          <w:szCs w:val="24"/>
        </w:rPr>
        <w:t xml:space="preserve">направляет скан журнала для </w:t>
      </w:r>
      <w:r w:rsidR="000870FB">
        <w:rPr>
          <w:rFonts w:cs="Times New Roman"/>
          <w:szCs w:val="24"/>
        </w:rPr>
        <w:t>проверки</w:t>
      </w:r>
      <w:commentRangeEnd w:id="12"/>
      <w:r w:rsidR="000870FB">
        <w:rPr>
          <w:rStyle w:val="a4"/>
        </w:rPr>
        <w:commentReference w:id="12"/>
      </w:r>
      <w:r w:rsidR="000870FB">
        <w:rPr>
          <w:rFonts w:cs="Times New Roman"/>
          <w:szCs w:val="24"/>
        </w:rPr>
        <w:t>.</w:t>
      </w:r>
    </w:p>
    <w:p w14:paraId="58CBE116" w14:textId="3B54C1D6" w:rsidR="00481245" w:rsidRPr="00BC470C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ГД проводит для РД внепланов</w:t>
      </w:r>
      <w:r w:rsidR="000870FB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на рабочем месте по охране труда (с подписью в журнале регистрации проведения инструктажа по охране труда на рабочем месте).</w:t>
      </w:r>
    </w:p>
    <w:p w14:paraId="2D47D892" w14:textId="69B0DC8A" w:rsidR="00481245" w:rsidRDefault="00481245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ОТиТБ (О) контролирует проведение инструктажей  в соответствии с п. </w:t>
      </w:r>
      <w:r w:rsidR="000870FB">
        <w:rPr>
          <w:rFonts w:cs="Times New Roman"/>
          <w:szCs w:val="24"/>
        </w:rPr>
        <w:t>4.</w:t>
      </w:r>
      <w:r w:rsidRPr="00BC470C">
        <w:rPr>
          <w:rFonts w:cs="Times New Roman"/>
          <w:szCs w:val="24"/>
        </w:rPr>
        <w:t>5.</w:t>
      </w:r>
      <w:r w:rsidR="000870FB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</w:t>
      </w:r>
      <w:r w:rsidR="000870FB">
        <w:rPr>
          <w:rFonts w:cs="Times New Roman"/>
          <w:szCs w:val="24"/>
        </w:rPr>
        <w:t>5</w:t>
      </w:r>
      <w:r w:rsidRPr="00BC470C">
        <w:rPr>
          <w:rFonts w:cs="Times New Roman"/>
          <w:szCs w:val="24"/>
        </w:rPr>
        <w:t>.</w:t>
      </w:r>
    </w:p>
    <w:p w14:paraId="47E7AF8D" w14:textId="77777777" w:rsidR="009D221F" w:rsidRDefault="009D221F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="00592585" w:rsidRPr="00BC470C">
        <w:rPr>
          <w:rFonts w:cs="Times New Roman"/>
        </w:rPr>
        <w:t>.</w:t>
      </w:r>
    </w:p>
    <w:p w14:paraId="7EAFBBEA" w14:textId="73DB70BC" w:rsidR="00592585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 w:rsidRPr="009D221F">
        <w:rPr>
          <w:rFonts w:cs="Times New Roman"/>
        </w:rPr>
        <w:t>ОТиТБ (П)</w:t>
      </w:r>
      <w:r w:rsidR="00592585" w:rsidRPr="009D221F">
        <w:rPr>
          <w:rFonts w:cs="Times New Roman"/>
        </w:rPr>
        <w:t xml:space="preserve"> </w:t>
      </w:r>
      <w:r>
        <w:rPr>
          <w:rFonts w:cs="Times New Roman"/>
        </w:rPr>
        <w:t>осуществляет контроль соблюдения требований ОТ</w:t>
      </w:r>
      <w:r w:rsidR="009915F4">
        <w:rPr>
          <w:rFonts w:cs="Times New Roman"/>
        </w:rPr>
        <w:t xml:space="preserve"> </w:t>
      </w:r>
      <w:r>
        <w:rPr>
          <w:rFonts w:cs="Times New Roman"/>
        </w:rPr>
        <w:t>и</w:t>
      </w:r>
      <w:r w:rsidR="009915F4">
        <w:rPr>
          <w:rFonts w:cs="Times New Roman"/>
        </w:rPr>
        <w:t xml:space="preserve"> </w:t>
      </w:r>
      <w:r>
        <w:rPr>
          <w:rFonts w:cs="Times New Roman"/>
        </w:rPr>
        <w:t>ТБ на строительной площадке в рамках договоров оказания услуг с Заказчиками.</w:t>
      </w:r>
    </w:p>
    <w:p w14:paraId="427EA2BF" w14:textId="31951E2D" w:rsidR="009D221F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ОТиТБ (П) осуществляет взаимодействия с ОТиТБ </w:t>
      </w:r>
      <w:r w:rsidR="000870FB">
        <w:rPr>
          <w:rFonts w:cs="Times New Roman"/>
        </w:rPr>
        <w:t>Г</w:t>
      </w:r>
      <w:r>
        <w:rPr>
          <w:rFonts w:cs="Times New Roman"/>
        </w:rPr>
        <w:t>енерального подрядчика/</w:t>
      </w:r>
      <w:r w:rsidR="000870FB">
        <w:rPr>
          <w:rFonts w:cs="Times New Roman"/>
        </w:rPr>
        <w:t>П</w:t>
      </w:r>
      <w:r>
        <w:rPr>
          <w:rFonts w:cs="Times New Roman"/>
        </w:rPr>
        <w:t>одрядчика.</w:t>
      </w:r>
    </w:p>
    <w:p w14:paraId="05C014C1" w14:textId="152FCD6B" w:rsidR="009D221F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Заказчика.</w:t>
      </w:r>
    </w:p>
    <w:p w14:paraId="6D540332" w14:textId="79BCC114" w:rsidR="00481245" w:rsidRPr="00F9198B" w:rsidRDefault="009D221F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РП и РД осуществляют контроль деятельности </w:t>
      </w:r>
      <w:r w:rsidRPr="009D221F">
        <w:rPr>
          <w:rFonts w:cs="Times New Roman"/>
        </w:rPr>
        <w:t>ОТиТБ (П)</w:t>
      </w:r>
      <w:r>
        <w:rPr>
          <w:rFonts w:cs="Times New Roman"/>
        </w:rPr>
        <w:t xml:space="preserve"> по осуществлению внешней операционной деятельности и должны информироваться на всех этапах процесса.</w:t>
      </w:r>
    </w:p>
    <w:p w14:paraId="71C2A2E0" w14:textId="19204FBC" w:rsidR="00592585" w:rsidRDefault="00592585" w:rsidP="00F9198B">
      <w:pPr>
        <w:pStyle w:val="2"/>
        <w:numPr>
          <w:ilvl w:val="0"/>
          <w:numId w:val="8"/>
        </w:numPr>
        <w:spacing w:line="276" w:lineRule="auto"/>
        <w:contextualSpacing/>
      </w:pPr>
      <w:r w:rsidRPr="00592585">
        <w:t>Проект Технический заказчик, Строительный контроль</w:t>
      </w:r>
      <w:r>
        <w:t xml:space="preserve"> </w:t>
      </w:r>
      <w:r>
        <w:br/>
      </w:r>
      <w:r w:rsidRPr="00592585">
        <w:t xml:space="preserve">в </w:t>
      </w:r>
      <w:r>
        <w:t>Регионах</w:t>
      </w:r>
    </w:p>
    <w:p w14:paraId="79D60320" w14:textId="77777777" w:rsidR="00A3762A" w:rsidRPr="00BC470C" w:rsidRDefault="00A3762A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процесса: Договор подписан*</w:t>
      </w:r>
    </w:p>
    <w:p w14:paraId="78A62BF9" w14:textId="441AA913" w:rsidR="00A3762A" w:rsidRPr="00BC470C" w:rsidRDefault="00A3762A" w:rsidP="00C80B90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*если старт проекта осуществляется до подписания договора, разрабатывается индивидуальная дорожная карта процесса (РП, РД, HRD), которая утверждается ГД.</w:t>
      </w:r>
    </w:p>
    <w:p w14:paraId="19F1E266" w14:textId="77777777" w:rsidR="00A3762A" w:rsidRPr="00A3762A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A3762A">
        <w:rPr>
          <w:rFonts w:cs="Times New Roman"/>
        </w:rPr>
        <w:t>Выпуск приказа по компании о назначении о назначении ответственных лиц (команда проекта) (далее – Приказ).</w:t>
      </w:r>
    </w:p>
    <w:p w14:paraId="6F872F1B" w14:textId="34A46A39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HRD о формирования Приказа с обязательный оповещением РД.</w:t>
      </w:r>
    </w:p>
    <w:p w14:paraId="302706A9" w14:textId="128E6244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оформления РП запроса HRD о формировании </w:t>
      </w:r>
      <w:r w:rsidR="00C80B90">
        <w:rPr>
          <w:rFonts w:cs="Times New Roman"/>
          <w:szCs w:val="24"/>
        </w:rPr>
        <w:t>П</w:t>
      </w:r>
      <w:r w:rsidRPr="00BC470C">
        <w:rPr>
          <w:rFonts w:cs="Times New Roman"/>
          <w:szCs w:val="24"/>
        </w:rPr>
        <w:t>риказа. В случае отсутствия оповещения, РД ставит соответствующую задачу РП.</w:t>
      </w:r>
    </w:p>
    <w:p w14:paraId="643751F1" w14:textId="735C67CE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394F6E81" w14:textId="205FE29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осуществляют рассмотрение, и, в случае отсутствия замечаний, согласовывают Приказ.</w:t>
      </w:r>
    </w:p>
    <w:p w14:paraId="374F308B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наличии замечаний к Приказу, РП и РД направляют Приказ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74060AA0" w14:textId="0813A9DB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</w:t>
      </w:r>
      <w:bookmarkStart w:id="13" w:name="_Hlk202171332"/>
      <w:r w:rsidRPr="00BC470C">
        <w:rPr>
          <w:rFonts w:cs="Times New Roman"/>
          <w:szCs w:val="24"/>
        </w:rPr>
        <w:t>HRD</w:t>
      </w:r>
      <w:bookmarkEnd w:id="13"/>
      <w:r w:rsidRPr="00BC470C">
        <w:rPr>
          <w:rFonts w:cs="Times New Roman"/>
          <w:szCs w:val="24"/>
        </w:rPr>
        <w:t xml:space="preserve"> вносит корректировки и направляет Приказ на повторное согласование РП и РД единовременно.</w:t>
      </w:r>
    </w:p>
    <w:p w14:paraId="26D29CEE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78DB133A" w14:textId="231CF2DB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</w:t>
      </w:r>
      <w:r w:rsidR="00167916">
        <w:rPr>
          <w:rFonts w:cs="Times New Roman"/>
          <w:szCs w:val="24"/>
        </w:rPr>
        <w:t xml:space="preserve">РП совместно с </w:t>
      </w:r>
      <w:r w:rsidR="00167916" w:rsidRPr="00167916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077D7DD4" w14:textId="68DAA3D8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осуществляют контроль передачи</w:t>
      </w:r>
      <w:r w:rsidR="00C80B90">
        <w:rPr>
          <w:rFonts w:cs="Times New Roman"/>
          <w:szCs w:val="24"/>
        </w:rPr>
        <w:t xml:space="preserve"> РП и</w:t>
      </w:r>
      <w:r w:rsidRPr="00BC470C">
        <w:rPr>
          <w:rFonts w:cs="Times New Roman"/>
          <w:szCs w:val="24"/>
        </w:rPr>
        <w:t xml:space="preserve"> HRD Приказа на площадку строительства и ознакомление работников под подпись в листе ознакомления с Приказом.</w:t>
      </w:r>
    </w:p>
    <w:p w14:paraId="708CE6D4" w14:textId="13407811" w:rsidR="00167916" w:rsidRDefault="00167916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Локальные нормативные акты</w:t>
      </w:r>
    </w:p>
    <w:p w14:paraId="421810D2" w14:textId="30CBF2F3" w:rsidR="00167916" w:rsidRDefault="00167916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 xml:space="preserve">осуществляет передачу на строительную площадку </w:t>
      </w:r>
      <w:bookmarkStart w:id="14" w:name="_Hlk202171602"/>
      <w:r>
        <w:rPr>
          <w:rFonts w:cs="Times New Roman"/>
          <w:szCs w:val="24"/>
        </w:rPr>
        <w:t>заверенных копий локальных нормативных актов Компании</w:t>
      </w:r>
      <w:bookmarkEnd w:id="14"/>
      <w:r>
        <w:rPr>
          <w:rFonts w:cs="Times New Roman"/>
          <w:szCs w:val="24"/>
        </w:rPr>
        <w:t>:</w:t>
      </w:r>
    </w:p>
    <w:p w14:paraId="231FAB90" w14:textId="25D99938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Правила внутреннего трудового распорядка</w:t>
      </w:r>
      <w:r>
        <w:rPr>
          <w:rFonts w:cs="Times New Roman"/>
          <w:szCs w:val="24"/>
        </w:rPr>
        <w:t>;</w:t>
      </w:r>
    </w:p>
    <w:p w14:paraId="11056991" w14:textId="27D7D09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lastRenderedPageBreak/>
        <w:t>- Положение об оплате труда и премировании</w:t>
      </w:r>
      <w:r>
        <w:rPr>
          <w:rFonts w:cs="Times New Roman"/>
          <w:szCs w:val="24"/>
        </w:rPr>
        <w:t>;</w:t>
      </w:r>
    </w:p>
    <w:p w14:paraId="17AF9746" w14:textId="1D68E846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командировках</w:t>
      </w:r>
      <w:r>
        <w:rPr>
          <w:rFonts w:cs="Times New Roman"/>
          <w:szCs w:val="24"/>
        </w:rPr>
        <w:t>;</w:t>
      </w:r>
    </w:p>
    <w:p w14:paraId="464B29BA" w14:textId="5CA3959A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системе управления охраной труда</w:t>
      </w:r>
      <w:r>
        <w:rPr>
          <w:rFonts w:cs="Times New Roman"/>
          <w:szCs w:val="24"/>
        </w:rPr>
        <w:t>;</w:t>
      </w:r>
    </w:p>
    <w:p w14:paraId="4C8CA17B" w14:textId="0AAF1C6D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обеспечении средствами индивидуальной защиты</w:t>
      </w:r>
      <w:r>
        <w:rPr>
          <w:rFonts w:cs="Times New Roman"/>
          <w:szCs w:val="24"/>
        </w:rPr>
        <w:t>;</w:t>
      </w:r>
    </w:p>
    <w:p w14:paraId="4A1BCE84" w14:textId="7AE22F27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по обеспечению смывающими и обезвреживающими средствами</w:t>
      </w:r>
      <w:r>
        <w:rPr>
          <w:rFonts w:cs="Times New Roman"/>
          <w:szCs w:val="24"/>
        </w:rPr>
        <w:t>;</w:t>
      </w:r>
    </w:p>
    <w:p w14:paraId="27CE67D6" w14:textId="4CE03BF3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коммерческой тайне</w:t>
      </w:r>
      <w:r>
        <w:rPr>
          <w:rFonts w:cs="Times New Roman"/>
          <w:szCs w:val="24"/>
        </w:rPr>
        <w:t>;</w:t>
      </w:r>
    </w:p>
    <w:p w14:paraId="347233F7" w14:textId="5168B63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защите персональных данных работников</w:t>
      </w:r>
      <w:r>
        <w:rPr>
          <w:rFonts w:cs="Times New Roman"/>
          <w:szCs w:val="24"/>
        </w:rPr>
        <w:t>;</w:t>
      </w:r>
    </w:p>
    <w:p w14:paraId="1C405F8D" w14:textId="39223245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произведениях</w:t>
      </w:r>
      <w:r>
        <w:rPr>
          <w:rFonts w:cs="Times New Roman"/>
          <w:szCs w:val="24"/>
        </w:rPr>
        <w:t>;</w:t>
      </w:r>
    </w:p>
    <w:p w14:paraId="6C9E6F60" w14:textId="6FEF4AF1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дистанционной работе</w:t>
      </w:r>
      <w:r>
        <w:rPr>
          <w:rFonts w:cs="Times New Roman"/>
          <w:szCs w:val="24"/>
        </w:rPr>
        <w:t>;</w:t>
      </w:r>
    </w:p>
    <w:p w14:paraId="152396D6" w14:textId="4A1B0380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Политика в отношении обработки персональных данных</w:t>
      </w:r>
      <w:r>
        <w:rPr>
          <w:rFonts w:cs="Times New Roman"/>
          <w:szCs w:val="24"/>
        </w:rPr>
        <w:t>;</w:t>
      </w:r>
    </w:p>
    <w:p w14:paraId="115E4505" w14:textId="09621A66" w:rsidR="00167916" w:rsidRP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порядке подготовки и проведении специальной оценки условий труда</w:t>
      </w:r>
      <w:r>
        <w:rPr>
          <w:rFonts w:cs="Times New Roman"/>
          <w:szCs w:val="24"/>
        </w:rPr>
        <w:t>;</w:t>
      </w:r>
    </w:p>
    <w:p w14:paraId="5BCC2FC4" w14:textId="095B7FF3" w:rsidR="00167916" w:rsidRDefault="0016791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Должностные инструкции работников ОП</w:t>
      </w:r>
      <w:r>
        <w:rPr>
          <w:rFonts w:cs="Times New Roman"/>
          <w:szCs w:val="24"/>
        </w:rPr>
        <w:t>.</w:t>
      </w:r>
    </w:p>
    <w:p w14:paraId="0CCA4DF0" w14:textId="3864AE67" w:rsidR="005F1EE5" w:rsidRDefault="005F1EE5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>осуществляет передачу на строительную площадку следующего комплекта документов с листами ознакомления:</w:t>
      </w:r>
    </w:p>
    <w:p w14:paraId="6BA440B3" w14:textId="7685B6C5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идентифицированных опасностей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17530F1D" w14:textId="56D1CFA0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оцененных рисков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68777737" w14:textId="4A170565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план мероприятий по исключению 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73F06A85" w14:textId="1A0E789A" w:rsid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инструкция по охране труда для неэлектротехнического персонала, аттестуемого на I квалификационную группу по электробезопасности</w:t>
      </w:r>
      <w:r>
        <w:rPr>
          <w:rFonts w:cs="Times New Roman"/>
          <w:szCs w:val="24"/>
        </w:rPr>
        <w:t>.</w:t>
      </w:r>
    </w:p>
    <w:p w14:paraId="30B83D8C" w14:textId="719E5AFB" w:rsidR="00167916" w:rsidRDefault="00167916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 РД осуществляют контроль наличия на строительной площадке </w:t>
      </w:r>
      <w:r w:rsidRPr="00167916">
        <w:rPr>
          <w:rFonts w:cs="Times New Roman"/>
          <w:szCs w:val="24"/>
        </w:rPr>
        <w:t>заверенных копий локальных нормативных актов Компании</w:t>
      </w:r>
      <w:r>
        <w:rPr>
          <w:rFonts w:cs="Times New Roman"/>
          <w:szCs w:val="24"/>
        </w:rPr>
        <w:t xml:space="preserve"> указанных в п.</w:t>
      </w:r>
      <w:r w:rsidR="00C80B90">
        <w:rPr>
          <w:rFonts w:cs="Times New Roman"/>
          <w:szCs w:val="24"/>
        </w:rPr>
        <w:t xml:space="preserve"> 5.</w:t>
      </w:r>
      <w:r>
        <w:rPr>
          <w:rFonts w:cs="Times New Roman"/>
          <w:szCs w:val="24"/>
        </w:rPr>
        <w:t>2.1</w:t>
      </w:r>
      <w:r w:rsidR="005F1EE5">
        <w:rPr>
          <w:rFonts w:cs="Times New Roman"/>
          <w:szCs w:val="24"/>
        </w:rPr>
        <w:t xml:space="preserve"> и комплекта документов, указанных в п.</w:t>
      </w:r>
      <w:r w:rsidR="00C80B90">
        <w:rPr>
          <w:rFonts w:cs="Times New Roman"/>
          <w:szCs w:val="24"/>
        </w:rPr>
        <w:t xml:space="preserve"> 5.</w:t>
      </w:r>
      <w:r w:rsidR="005F1EE5">
        <w:rPr>
          <w:rFonts w:cs="Times New Roman"/>
          <w:szCs w:val="24"/>
        </w:rPr>
        <w:t>2.2</w:t>
      </w:r>
      <w:r>
        <w:rPr>
          <w:rFonts w:cs="Times New Roman"/>
          <w:szCs w:val="24"/>
        </w:rPr>
        <w:t>.</w:t>
      </w:r>
    </w:p>
    <w:p w14:paraId="7450D4E7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Организация помещения для размещения команды проекта на площадке строительства. </w:t>
      </w:r>
    </w:p>
    <w:p w14:paraId="5C04862C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Проверка помещений для размещения команды проекта и обеспечения требований ОТ и ПБ.</w:t>
      </w:r>
    </w:p>
    <w:p w14:paraId="349C2153" w14:textId="152313B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РП осуществля</w:t>
      </w:r>
      <w:r w:rsidR="00167916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 проверку наличия санитарно-бытовых зон (место приема пищи, помещение для переодевания и хранения спец одежды, санузел), и наличия систем оповещения и первичных средств пожаротушения (пожарный щит, огнетушители) согласно схемам эвакуации.</w:t>
      </w:r>
    </w:p>
    <w:p w14:paraId="64B730BC" w14:textId="333EF9B0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необходимости, РП инициирует заказ первичных средств пожаротушения путем направления соответствующего запроса в АХО (см. п.</w:t>
      </w:r>
      <w:r w:rsidR="00C80B90">
        <w:rPr>
          <w:rFonts w:cs="Times New Roman"/>
          <w:szCs w:val="24"/>
        </w:rPr>
        <w:t xml:space="preserve"> 5.</w:t>
      </w:r>
      <w:r w:rsidR="00167916">
        <w:rPr>
          <w:rFonts w:cs="Times New Roman"/>
          <w:szCs w:val="24"/>
        </w:rPr>
        <w:t>3</w:t>
      </w:r>
      <w:r w:rsidRPr="00BC470C">
        <w:rPr>
          <w:rFonts w:cs="Times New Roman"/>
          <w:szCs w:val="24"/>
        </w:rPr>
        <w:t>.3 «Оснащение помещений»).</w:t>
      </w:r>
    </w:p>
    <w:p w14:paraId="36F5F6C7" w14:textId="0B2C93D5" w:rsidR="00A3762A" w:rsidRPr="00C80B90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C80B90">
        <w:rPr>
          <w:rFonts w:cs="Times New Roman"/>
          <w:szCs w:val="24"/>
        </w:rPr>
        <w:t xml:space="preserve">В случае наличия замечаний, </w:t>
      </w:r>
      <w:r w:rsidR="00C80B90" w:rsidRPr="00C80B90">
        <w:rPr>
          <w:rFonts w:cs="Times New Roman"/>
          <w:szCs w:val="24"/>
        </w:rPr>
        <w:t>РП</w:t>
      </w:r>
      <w:r w:rsidRPr="00C80B90">
        <w:rPr>
          <w:rFonts w:cs="Times New Roman"/>
          <w:szCs w:val="24"/>
        </w:rPr>
        <w:t xml:space="preserve"> формирует перечень таковых и направляет осуществляет организацию</w:t>
      </w:r>
      <w:r w:rsidR="00C80B90">
        <w:rPr>
          <w:rFonts w:cs="Times New Roman"/>
          <w:szCs w:val="24"/>
        </w:rPr>
        <w:t xml:space="preserve"> их</w:t>
      </w:r>
      <w:r w:rsidRPr="00C80B90">
        <w:rPr>
          <w:rFonts w:cs="Times New Roman"/>
          <w:szCs w:val="24"/>
        </w:rPr>
        <w:t xml:space="preserve"> устранения.</w:t>
      </w:r>
    </w:p>
    <w:p w14:paraId="15090258" w14:textId="3C660A5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проверки помещений и организации устранения замечаний, при</w:t>
      </w:r>
      <w:r w:rsidR="00691CE2">
        <w:rPr>
          <w:rFonts w:cs="Times New Roman"/>
          <w:szCs w:val="24"/>
        </w:rPr>
        <w:t xml:space="preserve"> их</w:t>
      </w:r>
      <w:r w:rsidRPr="00BC470C">
        <w:rPr>
          <w:rFonts w:cs="Times New Roman"/>
          <w:szCs w:val="24"/>
        </w:rPr>
        <w:t xml:space="preserve"> наличии,  РП информирует РД.</w:t>
      </w:r>
    </w:p>
    <w:p w14:paraId="15AB997A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проверки помещений и обеспечения соблюдения требований ОТ и ПБ. В случае отсутствия информации от РП, РД ставит соответствующую задачу РП.</w:t>
      </w:r>
    </w:p>
    <w:p w14:paraId="732B96F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Акт приема-передачи помещений для размещения команды проекта на площадке строительства (далее – Акт приема-передачи помещений).</w:t>
      </w:r>
    </w:p>
    <w:p w14:paraId="6A4A692D" w14:textId="39E42F98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выполнения п. 2.1. «Проверка помещений для размещения команды проекта и обеспечения требований ОТ и ПБ», но не позднее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организовывает подписание между Компанией и Заказчиком Акта приема-передачи помещений.</w:t>
      </w:r>
    </w:p>
    <w:p w14:paraId="43B1C415" w14:textId="589EB464" w:rsidR="00A3762A" w:rsidRPr="00BC470C" w:rsidRDefault="007C4439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>Акта приема-передачи помещений</w:t>
      </w:r>
      <w:r>
        <w:rPr>
          <w:rFonts w:cs="Times New Roman"/>
          <w:szCs w:val="24"/>
        </w:rPr>
        <w:t xml:space="preserve"> в день подписания</w:t>
      </w:r>
      <w:r w:rsidR="00A3762A" w:rsidRPr="00BC470C">
        <w:rPr>
          <w:rFonts w:cs="Times New Roman"/>
          <w:szCs w:val="24"/>
        </w:rPr>
        <w:t xml:space="preserve">. </w:t>
      </w:r>
    </w:p>
    <w:p w14:paraId="15BC2037" w14:textId="7769938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осуществляет контроль подписания Акта приема-передачи помещений в течение </w:t>
      </w:r>
      <w:r w:rsidR="00C80B90">
        <w:rPr>
          <w:rFonts w:cs="Times New Roman"/>
          <w:szCs w:val="24"/>
        </w:rPr>
        <w:t>3 (Трех) рабочих</w:t>
      </w:r>
      <w:r w:rsidRPr="00BC470C">
        <w:rPr>
          <w:rFonts w:cs="Times New Roman"/>
          <w:szCs w:val="24"/>
        </w:rPr>
        <w:t xml:space="preserve"> дней после подписания Договора. В случае отсутствия оповещения РД о подписании Акта приема-передачи помещений, РД ставит соответствующую задачу РП.</w:t>
      </w:r>
    </w:p>
    <w:p w14:paraId="6D2C958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Оснащение помещений.</w:t>
      </w:r>
    </w:p>
    <w:p w14:paraId="62704031" w14:textId="48B545C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формирует заявку в АХО на оснащение помещений и заключение договоров на поставку питьевой воды, организацию уборки, приобретение аптечки, закупку первичных средств тушения (при необходимости, см.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F2632C">
        <w:rPr>
          <w:rFonts w:cs="Times New Roman"/>
          <w:szCs w:val="24"/>
        </w:rPr>
        <w:t>5.3.1.1 – 5.3</w:t>
      </w:r>
      <w:r w:rsidRPr="00BC470C">
        <w:rPr>
          <w:rFonts w:cs="Times New Roman"/>
          <w:szCs w:val="24"/>
        </w:rPr>
        <w:t xml:space="preserve">.1.2) </w:t>
      </w:r>
      <w:r w:rsidRPr="00BC470C">
        <w:rPr>
          <w:rFonts w:cs="Times New Roman"/>
          <w:szCs w:val="24"/>
          <w:lang w:val="en-US"/>
        </w:rPr>
        <w:t>c</w:t>
      </w:r>
      <w:r w:rsidRPr="00BC470C">
        <w:rPr>
          <w:rFonts w:cs="Times New Roman"/>
          <w:szCs w:val="24"/>
        </w:rPr>
        <w:t xml:space="preserve"> обязательным уведомлением РД.</w:t>
      </w:r>
    </w:p>
    <w:p w14:paraId="075B78D6" w14:textId="47B1C0D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формир</w:t>
      </w:r>
      <w:r w:rsidR="00F2632C">
        <w:rPr>
          <w:rFonts w:cs="Times New Roman"/>
          <w:szCs w:val="24"/>
        </w:rPr>
        <w:t>ования</w:t>
      </w:r>
      <w:r w:rsidRPr="00BC470C">
        <w:rPr>
          <w:rFonts w:cs="Times New Roman"/>
          <w:szCs w:val="24"/>
        </w:rPr>
        <w:t xml:space="preserve"> заявк</w:t>
      </w:r>
      <w:r w:rsidR="00F2632C">
        <w:rPr>
          <w:rFonts w:cs="Times New Roman"/>
          <w:szCs w:val="24"/>
        </w:rPr>
        <w:t>и</w:t>
      </w:r>
      <w:r w:rsidRPr="00BC470C">
        <w:rPr>
          <w:rFonts w:cs="Times New Roman"/>
          <w:szCs w:val="24"/>
        </w:rPr>
        <w:t xml:space="preserve"> в АХО. В случае отсутствия информации от РП, РД ставит соответствующую задачу РП.</w:t>
      </w:r>
    </w:p>
    <w:p w14:paraId="5B3765D5" w14:textId="13EB5E4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заявки, АХО осуществляет заключение договоров на поставку питьевой воды, организацию уборки, приобретение аптечки, закупку первичных средств тушения.</w:t>
      </w:r>
    </w:p>
    <w:p w14:paraId="774A9024" w14:textId="11A15D45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задержки сроков заключение договоров на поставку питьевой воды, организацию уборки, и приобретение аптечки, АХО информирует РП в срок не позднее завершения задачи по п. </w:t>
      </w:r>
      <w:r w:rsidR="00F2632C">
        <w:rPr>
          <w:rFonts w:cs="Times New Roman"/>
          <w:szCs w:val="24"/>
        </w:rPr>
        <w:t>5.3</w:t>
      </w:r>
      <w:r w:rsidRPr="00BC470C">
        <w:rPr>
          <w:rFonts w:cs="Times New Roman"/>
          <w:szCs w:val="24"/>
        </w:rPr>
        <w:t>.3.3 с обозначением новых сроков.</w:t>
      </w:r>
    </w:p>
    <w:p w14:paraId="0288A74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РД осуществляют контроль заключение договоров на поставку питьевой воды, организацию уборки, приобретение аптечки, закупку первичных средств тушения.</w:t>
      </w:r>
    </w:p>
    <w:p w14:paraId="4F85D503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5C49B0DA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АХО обеспечивает всех сотрудников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12128718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РП и ОТиТБ (П) осуществляют контроль наличия у работников (команды проекта) базового набора средств индивидуальной защиты. </w:t>
      </w:r>
    </w:p>
    <w:p w14:paraId="6BD56CC6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75BAC596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РП формирует заявку в АХО о выдаче соответствующих позиций.</w:t>
      </w:r>
    </w:p>
    <w:p w14:paraId="193B0DCC" w14:textId="7FBB49B9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заявок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E75D3E">
        <w:rPr>
          <w:rFonts w:cs="Times New Roman"/>
          <w:szCs w:val="24"/>
        </w:rPr>
        <w:t>5.4</w:t>
      </w:r>
      <w:r w:rsidRPr="00BC470C">
        <w:rPr>
          <w:rFonts w:cs="Times New Roman"/>
          <w:szCs w:val="24"/>
        </w:rPr>
        <w:t xml:space="preserve">.3 и </w:t>
      </w:r>
      <w:r w:rsidR="00E75D3E">
        <w:rPr>
          <w:rFonts w:cs="Times New Roman"/>
          <w:szCs w:val="24"/>
        </w:rPr>
        <w:t>5.4</w:t>
      </w:r>
      <w:r w:rsidRPr="00BC470C">
        <w:rPr>
          <w:rFonts w:cs="Times New Roman"/>
          <w:szCs w:val="24"/>
        </w:rPr>
        <w:t>.4, АХО осуществляет выдачу средств индивидуальной защиты либо направляет РП информацию о сроках закупки и выдачи.</w:t>
      </w:r>
    </w:p>
    <w:p w14:paraId="098CF9CB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и ОТиТБ (П) осуществляют контроль получения работниками (командой проекта) базового набора и специальных средств индивидуальной защиты.</w:t>
      </w:r>
    </w:p>
    <w:p w14:paraId="00579A72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Обучения и Медицинские осмотры.</w:t>
      </w:r>
    </w:p>
    <w:p w14:paraId="3BCCB5A5" w14:textId="420D6D09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Выбор </w:t>
      </w:r>
      <w:r w:rsidR="00CA127C">
        <w:rPr>
          <w:u w:val="single"/>
        </w:rPr>
        <w:t xml:space="preserve">организации </w:t>
      </w:r>
      <w:r w:rsidRPr="00F9198B">
        <w:rPr>
          <w:u w:val="single"/>
        </w:rPr>
        <w:t xml:space="preserve">и заключение </w:t>
      </w:r>
      <w:r w:rsidR="0069438D" w:rsidRPr="00F9198B">
        <w:rPr>
          <w:u w:val="single"/>
        </w:rPr>
        <w:t>д</w:t>
      </w:r>
      <w:r w:rsidRPr="00F9198B">
        <w:rPr>
          <w:u w:val="single"/>
        </w:rPr>
        <w:t>оговора с Учебным центром и Медицинским центром.</w:t>
      </w:r>
    </w:p>
    <w:p w14:paraId="3761578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 или Медицинским центром, ОТиТБ (О) осуществляет подбор специализированных учреждений для проведения обучений и медицинских осмотров работников.</w:t>
      </w:r>
    </w:p>
    <w:p w14:paraId="2C68B7E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 или , Медицинским центра ОТиТБ (О) получает Договор и загружает в 1С на согласование РД и ГД последовательно.</w:t>
      </w:r>
    </w:p>
    <w:p w14:paraId="4864FB07" w14:textId="03C33014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64FF2604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2B624591" w14:textId="22614B8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 или с Медицинским центром и направляет Договор на повторное согласование РД и ГД последовательно.</w:t>
      </w:r>
    </w:p>
    <w:p w14:paraId="7413848B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 или Медицинский центр и передает экземпляр Компании в Бухгалтерию.</w:t>
      </w:r>
    </w:p>
    <w:p w14:paraId="2BD0C388" w14:textId="386BB974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Организация и прохождение работниками </w:t>
      </w:r>
      <w:r w:rsidR="00CA127C">
        <w:rPr>
          <w:u w:val="single"/>
        </w:rPr>
        <w:t>о</w:t>
      </w:r>
      <w:r w:rsidRPr="00F9198B">
        <w:rPr>
          <w:u w:val="single"/>
        </w:rPr>
        <w:t>бучений.</w:t>
      </w:r>
    </w:p>
    <w:p w14:paraId="02E9F5C7" w14:textId="479A9E6F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</w:t>
      </w:r>
      <w:commentRangeStart w:id="15"/>
      <w:r w:rsidRPr="00BC470C">
        <w:rPr>
          <w:rFonts w:cs="Times New Roman"/>
          <w:szCs w:val="24"/>
        </w:rPr>
        <w:t>Договора с Заказчиком</w:t>
      </w:r>
      <w:commentRangeEnd w:id="15"/>
      <w:r w:rsidR="00E75D3E">
        <w:rPr>
          <w:rStyle w:val="a4"/>
        </w:rPr>
        <w:commentReference w:id="15"/>
      </w:r>
      <w:r w:rsidRPr="00BC470C">
        <w:rPr>
          <w:rFonts w:cs="Times New Roman"/>
          <w:szCs w:val="24"/>
        </w:rPr>
        <w:t>, ОТиТБ (О) выполняет проверку наличия необходимых базовых обучений у работников, задействованных на проекте, и выявляет необходимость прохождения работниками обучений.</w:t>
      </w:r>
    </w:p>
    <w:p w14:paraId="64867DB3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осуществления проверки наличия необходимых базовых обучений у работников. РП осуществляет контроль наличия необходимых базовых обучений у работников, задействованных на соответствующем проекте.</w:t>
      </w:r>
    </w:p>
    <w:p w14:paraId="169134E4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 ОТиТБ (О) формирует заявки в учебные центры на обучение для каждого работника:</w:t>
      </w:r>
    </w:p>
    <w:p w14:paraId="5BA6D8C8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2AD75536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21ECC951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13F3F3F5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10E2B514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64498725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73D2903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общим вопросам охраны труда и функционирования системы управления охраной труда;</w:t>
      </w:r>
    </w:p>
    <w:p w14:paraId="6FF2D4BC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51D812D4" w14:textId="187C1D1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с Заказчиком, РП и ОТиТБ (П) осуществляют проверку условий Договора с Заказчиком и </w:t>
      </w:r>
      <w:r>
        <w:rPr>
          <w:rFonts w:cs="Times New Roman"/>
          <w:szCs w:val="24"/>
        </w:rPr>
        <w:t>Проекта организации строительства</w:t>
      </w:r>
      <w:r w:rsidRPr="00BC470C">
        <w:rPr>
          <w:rFonts w:cs="Times New Roman"/>
          <w:szCs w:val="24"/>
        </w:rPr>
        <w:t xml:space="preserve"> на предмет необходимости направления работников, задействованных на проекте на обучение, не входящее в перечень базового обучения.</w:t>
      </w:r>
    </w:p>
    <w:p w14:paraId="69572375" w14:textId="0C592D91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 результату выполнения п. </w:t>
      </w:r>
      <w:r w:rsidR="00E75D3E">
        <w:rPr>
          <w:rFonts w:cs="Times New Roman"/>
          <w:szCs w:val="24"/>
        </w:rPr>
        <w:t>5.5.</w:t>
      </w:r>
      <w:r w:rsidRPr="00BC470C">
        <w:rPr>
          <w:rFonts w:cs="Times New Roman"/>
          <w:szCs w:val="24"/>
        </w:rPr>
        <w:t>2.4, в случае производственной необходимости в дополнительном обучении, РП направляет РД запрос на согласовывание направления работников на следующие обучения:</w:t>
      </w:r>
    </w:p>
    <w:p w14:paraId="4EF8348B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230487B3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руководителей, специалистов общественных систем управления;</w:t>
      </w:r>
    </w:p>
    <w:p w14:paraId="7FD69146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659033EC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6824CA8F" w14:textId="33CB1EFA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РП, РД осуществляет рассмотрение запроса и согласовывает обучение, либо направляет РП отказ.</w:t>
      </w:r>
    </w:p>
    <w:p w14:paraId="667BCA61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 случае получения согласования РД дополнительных обучений работников,  РП направляет данный запрос ОТиТБ (О).</w:t>
      </w:r>
    </w:p>
    <w:p w14:paraId="360FE3CD" w14:textId="77777777" w:rsidR="00A3762A" w:rsidRPr="00E75D3E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E75D3E">
        <w:rPr>
          <w:rFonts w:cs="Times New Roman"/>
          <w:szCs w:val="24"/>
        </w:rPr>
        <w:t>ОТиТБ (О) формирует заявку в Учебный центр на дополнительные обучения в соответствии с запросом РП.</w:t>
      </w:r>
    </w:p>
    <w:p w14:paraId="1AA2ECEB" w14:textId="61872ABD" w:rsidR="00A3762A" w:rsidRPr="001A7731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1A7731">
        <w:rPr>
          <w:rFonts w:cs="Times New Roman"/>
          <w:szCs w:val="24"/>
        </w:rPr>
        <w:t xml:space="preserve">В течение </w:t>
      </w:r>
      <w:r w:rsidR="007C4439" w:rsidRPr="001A7731">
        <w:rPr>
          <w:rFonts w:cs="Times New Roman"/>
          <w:szCs w:val="24"/>
        </w:rPr>
        <w:t>3 (Трех) рабочих дней</w:t>
      </w:r>
      <w:r w:rsidRPr="001A7731">
        <w:rPr>
          <w:rFonts w:cs="Times New Roman"/>
          <w:szCs w:val="24"/>
        </w:rPr>
        <w:t xml:space="preserve"> со дня передачи заявки на обучение в Учебный центр по </w:t>
      </w:r>
      <w:proofErr w:type="spellStart"/>
      <w:r w:rsidRPr="001A7731">
        <w:rPr>
          <w:rFonts w:cs="Times New Roman"/>
          <w:szCs w:val="24"/>
        </w:rPr>
        <w:t>пп</w:t>
      </w:r>
      <w:proofErr w:type="spellEnd"/>
      <w:r w:rsidRPr="001A7731">
        <w:rPr>
          <w:rFonts w:cs="Times New Roman"/>
          <w:szCs w:val="24"/>
        </w:rPr>
        <w:t xml:space="preserve">. </w:t>
      </w:r>
      <w:r w:rsidR="001A7731" w:rsidRPr="001A7731">
        <w:rPr>
          <w:rFonts w:cs="Times New Roman"/>
          <w:szCs w:val="24"/>
        </w:rPr>
        <w:t>5</w:t>
      </w:r>
      <w:r w:rsidR="001A7731">
        <w:rPr>
          <w:rFonts w:cs="Times New Roman"/>
          <w:szCs w:val="24"/>
        </w:rPr>
        <w:t>.5.</w:t>
      </w:r>
      <w:r w:rsidRPr="001A7731">
        <w:rPr>
          <w:rFonts w:cs="Times New Roman"/>
          <w:szCs w:val="24"/>
        </w:rPr>
        <w:t xml:space="preserve">2.3 или </w:t>
      </w:r>
      <w:r w:rsidR="001A7731">
        <w:rPr>
          <w:rFonts w:cs="Times New Roman"/>
          <w:szCs w:val="24"/>
        </w:rPr>
        <w:t>5.5</w:t>
      </w:r>
      <w:r w:rsidR="003C0D0F">
        <w:rPr>
          <w:rFonts w:cs="Times New Roman"/>
          <w:szCs w:val="24"/>
        </w:rPr>
        <w:t>.</w:t>
      </w:r>
      <w:r w:rsidRPr="001A7731">
        <w:rPr>
          <w:rFonts w:cs="Times New Roman"/>
          <w:szCs w:val="24"/>
        </w:rPr>
        <w:t>2.5, ОТиТБ (О) получает счета на оплату от учебного центра и загружает их в 1С на согласование РД и ГД последовательно.</w:t>
      </w:r>
    </w:p>
    <w:p w14:paraId="7767A4BF" w14:textId="0B78C98D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E28282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45982D77" w14:textId="20F0BC0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Учебным центром по вопросу внесения корректировок и направляет Счету на оплату на повторное согласование РД и ГД последовательно.</w:t>
      </w:r>
    </w:p>
    <w:p w14:paraId="7A14FFE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12AA1A4F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осмотров.</w:t>
      </w:r>
    </w:p>
    <w:p w14:paraId="22C0170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16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16"/>
      <w:r w:rsidRPr="00BC470C">
        <w:rPr>
          <w:rStyle w:val="a4"/>
          <w:rFonts w:cs="Times New Roman"/>
          <w:sz w:val="24"/>
          <w:szCs w:val="24"/>
        </w:rPr>
        <w:commentReference w:id="16"/>
      </w:r>
    </w:p>
    <w:p w14:paraId="3E3F2DB9" w14:textId="22EBF9A8" w:rsidR="00A3762A" w:rsidRPr="00635587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Предварительный медицинский осмотр работник проходит </w:t>
      </w:r>
      <w:r w:rsidRPr="00635587">
        <w:rPr>
          <w:rFonts w:cs="Times New Roman"/>
          <w:szCs w:val="24"/>
        </w:rPr>
        <w:t xml:space="preserve">самостоятельно </w:t>
      </w:r>
      <w:r w:rsidR="00635587">
        <w:rPr>
          <w:rFonts w:cs="Times New Roman"/>
          <w:szCs w:val="24"/>
        </w:rPr>
        <w:t xml:space="preserve">до трудоустройства на работу </w:t>
      </w:r>
      <w:r w:rsidRPr="00635587">
        <w:rPr>
          <w:rFonts w:cs="Times New Roman"/>
          <w:szCs w:val="24"/>
        </w:rPr>
        <w:t xml:space="preserve">и предоставляет </w:t>
      </w:r>
      <w:r w:rsidR="00635587">
        <w:rPr>
          <w:rFonts w:cs="Times New Roman"/>
          <w:szCs w:val="24"/>
        </w:rPr>
        <w:t xml:space="preserve">РП </w:t>
      </w:r>
      <w:r w:rsidRPr="00635587">
        <w:rPr>
          <w:rFonts w:cs="Times New Roman"/>
          <w:szCs w:val="24"/>
        </w:rPr>
        <w:t>заключение в день трудоустройства</w:t>
      </w:r>
      <w:r w:rsidRPr="00BC470C">
        <w:rPr>
          <w:rFonts w:cs="Times New Roman"/>
          <w:szCs w:val="24"/>
        </w:rPr>
        <w:t xml:space="preserve"> на </w:t>
      </w:r>
      <w:r w:rsidRPr="00BC470C">
        <w:rPr>
          <w:rFonts w:cs="Times New Roman"/>
          <w:szCs w:val="24"/>
        </w:rPr>
        <w:lastRenderedPageBreak/>
        <w:t>работу в Компанию</w:t>
      </w:r>
      <w:r w:rsidRPr="00635587">
        <w:rPr>
          <w:rFonts w:cs="Times New Roman"/>
          <w:szCs w:val="24"/>
        </w:rPr>
        <w:t>. HRD</w:t>
      </w:r>
      <w:r w:rsidR="00635587">
        <w:rPr>
          <w:rFonts w:cs="Times New Roman"/>
          <w:szCs w:val="24"/>
        </w:rPr>
        <w:t xml:space="preserve"> и </w:t>
      </w:r>
      <w:r w:rsidR="00635587" w:rsidRPr="00BC470C">
        <w:rPr>
          <w:rFonts w:cs="Times New Roman"/>
          <w:szCs w:val="24"/>
        </w:rPr>
        <w:t>ОТиТБ (О)</w:t>
      </w:r>
      <w:r w:rsidRPr="00635587">
        <w:rPr>
          <w:rFonts w:cs="Times New Roman"/>
          <w:szCs w:val="24"/>
        </w:rPr>
        <w:t xml:space="preserve"> контролиру</w:t>
      </w:r>
      <w:r w:rsidR="00635587">
        <w:rPr>
          <w:rFonts w:cs="Times New Roman"/>
          <w:szCs w:val="24"/>
        </w:rPr>
        <w:t>ю</w:t>
      </w:r>
      <w:r w:rsidRPr="00635587">
        <w:rPr>
          <w:rFonts w:cs="Times New Roman"/>
          <w:szCs w:val="24"/>
        </w:rPr>
        <w:t>т наличие заключени</w:t>
      </w:r>
      <w:r w:rsidR="00635587">
        <w:rPr>
          <w:rFonts w:cs="Times New Roman"/>
          <w:szCs w:val="24"/>
        </w:rPr>
        <w:t>я</w:t>
      </w:r>
      <w:r w:rsidRPr="00635587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18C9DA11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проверку сроков действия медицинский заключений и направляет работников на прохождение периодических медицинских осмотров 1 раз в год.</w:t>
      </w:r>
    </w:p>
    <w:p w14:paraId="12BF7913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проверки сроков действия медицинских заключений. РП осуществляет контроль наличия актуальных медицинских заключений работников, задействованных на соответствующем проекте.</w:t>
      </w:r>
    </w:p>
    <w:p w14:paraId="56947889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ОТиТБ (О) формирует заявку в Медицинский центр на проведение периодического медицинского осмотра.</w:t>
      </w:r>
    </w:p>
    <w:p w14:paraId="18E1072C" w14:textId="5AA8B072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счета на оплату от Медицинский центр и загружает его в 1С на согласование РД и ГД последовательно.</w:t>
      </w:r>
    </w:p>
    <w:p w14:paraId="0BDCEFF0" w14:textId="70763F6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35ED9292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 на оплату, РД и ГД отклоняют его в 1С с указанием конкретных замечаний.</w:t>
      </w:r>
    </w:p>
    <w:p w14:paraId="761CB058" w14:textId="434E1D8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Счету на оплату на повторное согласование РД и ГД последовательно.</w:t>
      </w:r>
    </w:p>
    <w:p w14:paraId="45A620D8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1146E87F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Результаты обучений и медицинских осмотров.</w:t>
      </w:r>
    </w:p>
    <w:p w14:paraId="6852046F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7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17"/>
      <w:r w:rsidRPr="00BC470C">
        <w:rPr>
          <w:rStyle w:val="a4"/>
          <w:rFonts w:cs="Times New Roman"/>
          <w:sz w:val="24"/>
          <w:szCs w:val="24"/>
        </w:rPr>
        <w:commentReference w:id="17"/>
      </w:r>
      <w:r w:rsidRPr="00BC470C">
        <w:rPr>
          <w:rFonts w:cs="Times New Roman"/>
          <w:szCs w:val="24"/>
        </w:rPr>
        <w:t xml:space="preserve"> или медицинского осмотра, ОТиТБ (О) получает протоколы и удостоверения от Учебного центра  и медицинские заключения от Медицинского центра и осуществляет проверку их оформления.</w:t>
      </w:r>
    </w:p>
    <w:p w14:paraId="2D810E49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протоколам, удостоверениям или медицинским заключениям, ОТиТБ (О) осуществляет взаимодействие с Учебным центром или Медицинским центром по вопросу внесения корректировок в документы.</w:t>
      </w:r>
    </w:p>
    <w:p w14:paraId="4B0DD8F1" w14:textId="7B88BC5C" w:rsidR="00A3762A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18"/>
      <w:r w:rsidRPr="00BC470C">
        <w:rPr>
          <w:rFonts w:cs="Times New Roman"/>
          <w:szCs w:val="24"/>
        </w:rPr>
        <w:t xml:space="preserve">При отсутствии замечаний к протоколам,  удостоверениям или медицинским заключениям </w:t>
      </w:r>
      <w:r w:rsidR="00947811" w:rsidRPr="00BC470C">
        <w:rPr>
          <w:rFonts w:cs="Times New Roman"/>
          <w:szCs w:val="24"/>
        </w:rPr>
        <w:t>ОТиТБ (О)</w:t>
      </w:r>
      <w:r w:rsidRPr="00BC470C">
        <w:rPr>
          <w:rFonts w:cs="Times New Roman"/>
          <w:szCs w:val="24"/>
        </w:rPr>
        <w:t xml:space="preserve"> </w:t>
      </w:r>
      <w:r w:rsidR="00947811">
        <w:rPr>
          <w:rFonts w:cs="Times New Roman"/>
          <w:szCs w:val="24"/>
        </w:rPr>
        <w:t>передает документы в ОП</w:t>
      </w:r>
      <w:r w:rsidRPr="00BC470C">
        <w:rPr>
          <w:rFonts w:cs="Times New Roman"/>
          <w:szCs w:val="24"/>
        </w:rPr>
        <w:t>.</w:t>
      </w:r>
      <w:commentRangeEnd w:id="18"/>
      <w:r w:rsidRPr="00BC470C">
        <w:rPr>
          <w:rStyle w:val="a4"/>
          <w:rFonts w:cs="Times New Roman"/>
          <w:sz w:val="24"/>
          <w:szCs w:val="24"/>
        </w:rPr>
        <w:commentReference w:id="18"/>
      </w:r>
    </w:p>
    <w:p w14:paraId="47AF0DC2" w14:textId="29B43664" w:rsidR="00947811" w:rsidRPr="00BC470C" w:rsidRDefault="0094781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осуществляет ознакомление работников с </w:t>
      </w:r>
      <w:r w:rsidRPr="00BC470C">
        <w:rPr>
          <w:rFonts w:cs="Times New Roman"/>
          <w:szCs w:val="24"/>
        </w:rPr>
        <w:t>протоколам</w:t>
      </w:r>
      <w:r w:rsidR="003C0D0F">
        <w:rPr>
          <w:rFonts w:cs="Times New Roman"/>
          <w:szCs w:val="24"/>
        </w:rPr>
        <w:t>и</w:t>
      </w:r>
      <w:r w:rsidRPr="00BC470C">
        <w:rPr>
          <w:rFonts w:cs="Times New Roman"/>
          <w:szCs w:val="24"/>
        </w:rPr>
        <w:t>,  удостоверениям или медицинским заключениям</w:t>
      </w:r>
      <w:r>
        <w:rPr>
          <w:rFonts w:cs="Times New Roman"/>
          <w:szCs w:val="24"/>
        </w:rPr>
        <w:t>.</w:t>
      </w:r>
    </w:p>
    <w:p w14:paraId="6D4867E5" w14:textId="56ADCEBE" w:rsidR="00A3762A" w:rsidRPr="00BC470C" w:rsidRDefault="00947811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РП</w:t>
      </w:r>
      <w:r w:rsidR="00A3762A" w:rsidRPr="00BC470C">
        <w:rPr>
          <w:rFonts w:cs="Times New Roman"/>
          <w:szCs w:val="24"/>
        </w:rPr>
        <w:t xml:space="preserve"> осуществляет сканирование протоколов,  удостоверений и медицинских заключений, ведет архив документов в электронном виде и передает в архив ДП данные документы в бумажном виде.</w:t>
      </w:r>
    </w:p>
    <w:p w14:paraId="0DC6ADF0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вносит информацию о пройденных обучениях и медицинских осмотрах работников в файл «СВОД».</w:t>
      </w:r>
    </w:p>
    <w:p w14:paraId="1A0B797A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3 месяца и отдельно по запросу, ОТиТБ (О) направляет РП информацию о пройденных обучениях и медицинских осмотров работников, задействованными на соответствующем проекте.</w:t>
      </w:r>
    </w:p>
    <w:p w14:paraId="453FF405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Регулярно 1 раз в квартал ОТиТБ (О) выполняет проверку сроков действия протоколов и удостоверений и направляет сотрудников на повторное обучение при необходимости.</w:t>
      </w:r>
    </w:p>
    <w:p w14:paraId="41812E38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формирует сводный отчет о проведении обучений по проектам для ФД.</w:t>
      </w:r>
    </w:p>
    <w:p w14:paraId="13D70259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Вакцинация.</w:t>
      </w:r>
    </w:p>
    <w:p w14:paraId="3A81C84E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1FEE261D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выявлении необходимости в вакцинации работников, </w:t>
      </w: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0E38EED8" w14:textId="77777777" w:rsidR="00A3762A" w:rsidRPr="00F44485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392F92CF" w14:textId="601D0A3C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организовывает согласование и подписание Договора на вакцинацию работников в порядке аналогичном п. </w:t>
      </w:r>
      <w:r w:rsidR="00A06917">
        <w:rPr>
          <w:rFonts w:cs="Times New Roman"/>
          <w:szCs w:val="24"/>
        </w:rPr>
        <w:t>5.5.1.</w:t>
      </w:r>
    </w:p>
    <w:p w14:paraId="711FEDD5" w14:textId="2505F26A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70F3EE06" w14:textId="37E202E1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8FF60E0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58346596" w14:textId="20082CDA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6D2A2121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0445CF93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538F321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74D3D95B" w14:textId="77777777" w:rsidR="00A3762A" w:rsidRPr="002F7A6F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7E4663E0" w14:textId="77777777" w:rsidR="00A3762A" w:rsidRPr="00BC470C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 и информируется на всех этапах процесса.</w:t>
      </w:r>
    </w:p>
    <w:p w14:paraId="6D729743" w14:textId="77777777" w:rsidR="00A3762A" w:rsidRPr="00BC470C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6021CE2A" w14:textId="0F665A49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</w:t>
      </w:r>
      <w:r w:rsidR="00A06917">
        <w:rPr>
          <w:u w:val="single"/>
        </w:rPr>
        <w:t>ы</w:t>
      </w:r>
      <w:r w:rsidRPr="00F9198B">
        <w:rPr>
          <w:u w:val="single"/>
        </w:rPr>
        <w:t xml:space="preserve"> о назначении ответственн</w:t>
      </w:r>
      <w:r w:rsidR="00C72346" w:rsidRPr="00F9198B">
        <w:rPr>
          <w:u w:val="single"/>
        </w:rPr>
        <w:t>ых (далее – Приказы)</w:t>
      </w:r>
      <w:r w:rsidRPr="00F9198B">
        <w:rPr>
          <w:u w:val="single"/>
        </w:rPr>
        <w:t>.</w:t>
      </w:r>
    </w:p>
    <w:p w14:paraId="4502A549" w14:textId="64A24B34" w:rsidR="00C72346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ОТиТБ (О) формирует и направляет РД на согласование</w:t>
      </w:r>
      <w:r w:rsidR="00C72346">
        <w:rPr>
          <w:rFonts w:cs="Times New Roman"/>
          <w:szCs w:val="24"/>
        </w:rPr>
        <w:t xml:space="preserve"> следующие Приказы:</w:t>
      </w:r>
    </w:p>
    <w:p w14:paraId="734481FD" w14:textId="24530373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лица, ответственного за соблюдение требований охраны труда</w:t>
      </w:r>
      <w:r>
        <w:rPr>
          <w:rFonts w:cs="Times New Roman"/>
          <w:szCs w:val="24"/>
        </w:rPr>
        <w:t>;</w:t>
      </w:r>
    </w:p>
    <w:p w14:paraId="263BC458" w14:textId="1FB80821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lastRenderedPageBreak/>
        <w:t>- о назначении лиц, ответственных за контроль и организацию мероприятий по охране труда при осуществлении работ на высоте</w:t>
      </w:r>
      <w:r>
        <w:rPr>
          <w:rFonts w:cs="Times New Roman"/>
          <w:szCs w:val="24"/>
        </w:rPr>
        <w:t>;</w:t>
      </w:r>
    </w:p>
    <w:p w14:paraId="5DE81A24" w14:textId="4E4ECA2D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соблюдение требований пожарной безопасности</w:t>
      </w:r>
      <w:r>
        <w:rPr>
          <w:rFonts w:cs="Times New Roman"/>
          <w:szCs w:val="24"/>
        </w:rPr>
        <w:t>;</w:t>
      </w:r>
    </w:p>
    <w:p w14:paraId="4F786145" w14:textId="4EE3DD8E" w:rsid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в области обращения с отходами</w:t>
      </w:r>
      <w:r>
        <w:rPr>
          <w:rFonts w:cs="Times New Roman"/>
          <w:szCs w:val="24"/>
        </w:rPr>
        <w:t>;</w:t>
      </w:r>
    </w:p>
    <w:p w14:paraId="46AFDEC6" w14:textId="67DAEF6E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лиц, ответственных за проведение инструктажа и присвоение неэлектротехническому персоналу группы I по электробезопасности</w:t>
      </w:r>
      <w:r>
        <w:rPr>
          <w:rFonts w:cs="Times New Roman"/>
          <w:szCs w:val="24"/>
        </w:rPr>
        <w:t>;</w:t>
      </w:r>
    </w:p>
    <w:p w14:paraId="640223D3" w14:textId="55203144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инструктажей по пожарной безопасности</w:t>
      </w:r>
      <w:r>
        <w:rPr>
          <w:rFonts w:cs="Times New Roman"/>
          <w:szCs w:val="24"/>
        </w:rPr>
        <w:t>;</w:t>
      </w:r>
    </w:p>
    <w:p w14:paraId="412543F2" w14:textId="4F0EE388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инструктажей по охране труда (вводного инструктажа, инструктажа на рабочем месте)</w:t>
      </w:r>
      <w:r>
        <w:rPr>
          <w:rFonts w:cs="Times New Roman"/>
          <w:szCs w:val="24"/>
        </w:rPr>
        <w:t>;</w:t>
      </w:r>
    </w:p>
    <w:p w14:paraId="04A6D00B" w14:textId="093BAC7B" w:rsidR="00C72346" w:rsidRPr="00C72346" w:rsidRDefault="00C7234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проведение инструктажа по ГОиЧС</w:t>
      </w:r>
      <w:r>
        <w:rPr>
          <w:rFonts w:cs="Times New Roman"/>
          <w:szCs w:val="24"/>
        </w:rPr>
        <w:t>.</w:t>
      </w:r>
    </w:p>
    <w:p w14:paraId="6AD037FE" w14:textId="4F6CC4D5" w:rsidR="00A3762A" w:rsidRPr="00C72346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</w:t>
      </w:r>
      <w:r w:rsidR="00C72346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на согласование, РД осуществляет рассмотрение, и, в случае отсутствия замечаний, согласовывает Приказ</w:t>
      </w:r>
      <w:r w:rsidR="00C72346">
        <w:rPr>
          <w:rFonts w:cs="Times New Roman"/>
          <w:szCs w:val="24"/>
        </w:rPr>
        <w:t>ы</w:t>
      </w:r>
      <w:r w:rsidRPr="00C72346">
        <w:rPr>
          <w:rFonts w:cs="Times New Roman"/>
          <w:szCs w:val="24"/>
        </w:rPr>
        <w:t>.</w:t>
      </w:r>
    </w:p>
    <w:p w14:paraId="5100F9F1" w14:textId="0F72B0DD" w:rsidR="00A3762A" w:rsidRPr="00A06917" w:rsidRDefault="00A06917" w:rsidP="00A06917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Приказ</w:t>
      </w:r>
      <w:r>
        <w:rPr>
          <w:rFonts w:cs="Times New Roman"/>
          <w:szCs w:val="24"/>
        </w:rPr>
        <w:t>у</w:t>
      </w:r>
      <w:r w:rsidRPr="00BC470C">
        <w:rPr>
          <w:rFonts w:cs="Times New Roman"/>
          <w:szCs w:val="24"/>
        </w:rPr>
        <w:t xml:space="preserve">, РД направляют </w:t>
      </w:r>
      <w:r>
        <w:rPr>
          <w:rFonts w:cs="Times New Roman"/>
          <w:szCs w:val="24"/>
        </w:rPr>
        <w:t>их</w:t>
      </w:r>
      <w:r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 xml:space="preserve">на доработку ОТиТБ (О) с указанием конкретных корректировок. </w:t>
      </w:r>
      <w:r w:rsidR="00A3762A" w:rsidRPr="00A06917">
        <w:rPr>
          <w:rFonts w:cs="Times New Roman"/>
          <w:szCs w:val="24"/>
          <w:highlight w:val="yellow"/>
        </w:rPr>
        <w:t xml:space="preserve"> </w:t>
      </w:r>
    </w:p>
    <w:p w14:paraId="2D817755" w14:textId="6BD6DAE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</w:t>
      </w:r>
      <w:r w:rsidR="00A06917">
        <w:rPr>
          <w:rFonts w:cs="Times New Roman"/>
          <w:szCs w:val="24"/>
        </w:rPr>
        <w:t xml:space="preserve">Приказов </w:t>
      </w:r>
      <w:r w:rsidRPr="00BC470C">
        <w:rPr>
          <w:rFonts w:cs="Times New Roman"/>
          <w:szCs w:val="24"/>
        </w:rPr>
        <w:t>на доработку, ОТиТБ (О) вносит корректировки и направляет Приказ</w:t>
      </w:r>
      <w:r w:rsidR="00A06917">
        <w:rPr>
          <w:rFonts w:cs="Times New Roman"/>
          <w:szCs w:val="24"/>
        </w:rPr>
        <w:t xml:space="preserve">ы </w:t>
      </w:r>
      <w:r w:rsidRPr="00BC470C">
        <w:rPr>
          <w:rFonts w:cs="Times New Roman"/>
          <w:szCs w:val="24"/>
        </w:rPr>
        <w:t>на повторное согласование РД.</w:t>
      </w:r>
    </w:p>
    <w:p w14:paraId="5ACBB71E" w14:textId="1916145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</w:t>
      </w:r>
      <w:r w:rsidR="00A06917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в бумажном виде и передает на утверждение ГД.</w:t>
      </w:r>
    </w:p>
    <w:p w14:paraId="543CDF6D" w14:textId="2D1A2BA0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</w:t>
      </w:r>
      <w:r w:rsidR="00A06917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ГД, ОТиТБ (О) осуществляет передачу Приказ</w:t>
      </w:r>
      <w:r w:rsidR="00A06917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на площадку строительства.</w:t>
      </w:r>
    </w:p>
    <w:p w14:paraId="3E543728" w14:textId="4758CC5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контроль формирования, согласования и подписания Приказ</w:t>
      </w:r>
      <w:r w:rsidR="00A06917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3FD4DC36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Журналы для проведения инструктажей.</w:t>
      </w:r>
    </w:p>
    <w:p w14:paraId="07019C10" w14:textId="55F09C55" w:rsidR="0024357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 w:rsidR="0024357C">
        <w:rPr>
          <w:rFonts w:cs="Times New Roman"/>
          <w:szCs w:val="24"/>
        </w:rPr>
        <w:t>:</w:t>
      </w:r>
    </w:p>
    <w:p w14:paraId="3E133CC4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вводного инструктажа по охране труда</w:t>
      </w:r>
    </w:p>
    <w:p w14:paraId="030EFF47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инструктажа по охране труда на рабочем месте</w:t>
      </w:r>
    </w:p>
    <w:p w14:paraId="7163F2A0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присвоения группы 1 по электробезопасности неэлектротехническому персоналу</w:t>
      </w:r>
    </w:p>
    <w:p w14:paraId="225FC7EF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противопожарных инструктажей</w:t>
      </w:r>
    </w:p>
    <w:p w14:paraId="4F85E447" w14:textId="77777777" w:rsidR="0024357C" w:rsidRPr="0024357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инструктажей по охране окружающей среды и экологической безопасности</w:t>
      </w:r>
    </w:p>
    <w:p w14:paraId="6410E5EC" w14:textId="5E936A6F" w:rsidR="00A3762A" w:rsidRPr="00BC470C" w:rsidRDefault="0024357C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вводного инструктажа по ГО и ЧС</w:t>
      </w:r>
      <w:r w:rsidR="00A3762A" w:rsidRPr="00BC470C">
        <w:rPr>
          <w:rFonts w:cs="Times New Roman"/>
          <w:szCs w:val="24"/>
        </w:rPr>
        <w:t>.</w:t>
      </w:r>
    </w:p>
    <w:p w14:paraId="7751748F" w14:textId="3FAC0B94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 w:rsidR="0024357C"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 w:rsidR="0024357C"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 w:rsidR="0024357C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0AF18C63" w14:textId="3E0A8683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наличия, замечаний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передает журналы в офис ОТиТБ (О) с перечнем </w:t>
      </w:r>
      <w:r w:rsidR="00691CE2">
        <w:rPr>
          <w:rFonts w:cs="Times New Roman"/>
          <w:szCs w:val="24"/>
        </w:rPr>
        <w:t>конкретных корректировок</w:t>
      </w:r>
      <w:r w:rsidRPr="00BC470C">
        <w:rPr>
          <w:rFonts w:cs="Times New Roman"/>
          <w:szCs w:val="24"/>
        </w:rPr>
        <w:t>.</w:t>
      </w:r>
    </w:p>
    <w:p w14:paraId="6FA35DF2" w14:textId="602CA4B6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>, ОТиТБ (О) устраняет замечания или осуществляет повторную закупку, прошивку, нумерацию страниц (в офисе) и передает журналы повторно на площадку.</w:t>
      </w:r>
    </w:p>
    <w:p w14:paraId="6957FEA7" w14:textId="46B273CC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 w:rsidR="0024357C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</w:t>
      </w:r>
      <w:r w:rsidR="0024357C" w:rsidRPr="00BC470C">
        <w:rPr>
          <w:rFonts w:cs="Times New Roman"/>
          <w:szCs w:val="24"/>
        </w:rPr>
        <w:t xml:space="preserve">отсутствия замечаний </w:t>
      </w:r>
      <w:r w:rsidR="0024357C">
        <w:rPr>
          <w:rFonts w:cs="Times New Roman"/>
          <w:szCs w:val="24"/>
        </w:rPr>
        <w:t>использует</w:t>
      </w:r>
      <w:r w:rsidR="0024357C" w:rsidRPr="00BC470C">
        <w:rPr>
          <w:rFonts w:cs="Times New Roman"/>
          <w:szCs w:val="24"/>
        </w:rPr>
        <w:t xml:space="preserve"> для дальнейше</w:t>
      </w:r>
      <w:r w:rsidR="0024357C">
        <w:rPr>
          <w:rFonts w:cs="Times New Roman"/>
          <w:szCs w:val="24"/>
        </w:rPr>
        <w:t>й</w:t>
      </w:r>
      <w:r w:rsidR="0024357C" w:rsidRPr="00BC470C">
        <w:rPr>
          <w:rFonts w:cs="Times New Roman"/>
          <w:szCs w:val="24"/>
        </w:rPr>
        <w:t xml:space="preserve"> работ</w:t>
      </w:r>
      <w:r w:rsidR="0024357C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49F7EA46" w14:textId="77777777" w:rsidR="00A3762A" w:rsidRPr="005F1EE5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ОТиТБ (П) осуществляет проверку правильности и своевременности ведения журналов инструктажей.</w:t>
      </w:r>
    </w:p>
    <w:p w14:paraId="46E349FC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 РД осуществляют контроль проведения проверок правильности и своевременности ведения журналов инструктажей.</w:t>
      </w:r>
    </w:p>
    <w:p w14:paraId="189A1820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Проведение регулярных инструктажей.</w:t>
      </w:r>
    </w:p>
    <w:p w14:paraId="056AF896" w14:textId="5456289C" w:rsidR="00A3762A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новых сотрудников в день оформления </w:t>
      </w:r>
      <w:r w:rsidR="005F1EE5"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проводит:</w:t>
      </w:r>
    </w:p>
    <w:p w14:paraId="0860D40C" w14:textId="30D02672" w:rsidR="0031537E" w:rsidRPr="00BC470C" w:rsidRDefault="0031537E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ЛНА Компании до подписания трудового договора;</w:t>
      </w:r>
    </w:p>
    <w:p w14:paraId="73CF53C0" w14:textId="1916A509" w:rsidR="00A3762A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 w:rsidR="005F1EE5"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труда);</w:t>
      </w:r>
    </w:p>
    <w:p w14:paraId="14C5FF79" w14:textId="68C209E5" w:rsid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</w:t>
      </w:r>
      <w:r>
        <w:rPr>
          <w:rFonts w:cs="Times New Roman"/>
          <w:szCs w:val="24"/>
        </w:rPr>
        <w:t xml:space="preserve"> на рабочем месте</w:t>
      </w:r>
      <w:r w:rsidRPr="00BC470C">
        <w:rPr>
          <w:rFonts w:cs="Times New Roman"/>
          <w:szCs w:val="24"/>
        </w:rPr>
        <w:t>);</w:t>
      </w:r>
    </w:p>
    <w:p w14:paraId="77028A8D" w14:textId="7562F4D6" w:rsidR="005F1EE5" w:rsidRPr="005F1EE5" w:rsidRDefault="005F1EE5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5F1EE5">
        <w:rPr>
          <w:rFonts w:cs="Times New Roman"/>
          <w:szCs w:val="24"/>
        </w:rPr>
        <w:t>инструктаж по охране окружающей среды и экологической безопасности (с подписью в журнале)</w:t>
      </w:r>
      <w:r>
        <w:rPr>
          <w:rFonts w:cs="Times New Roman"/>
          <w:szCs w:val="24"/>
        </w:rPr>
        <w:t>;</w:t>
      </w:r>
    </w:p>
    <w:p w14:paraId="73CCF4F8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18DEB0A1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322ABE9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ГО и ЧС  (с подписью в журнале регистрации вводного инструктажа по ГО и ЧС);</w:t>
      </w:r>
    </w:p>
    <w:p w14:paraId="2CDDB5B7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идентифицированных опасностей (с подписью в листе ознакомления);</w:t>
      </w:r>
    </w:p>
    <w:p w14:paraId="5090FCAE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оцененных рисков (с подписью в листе ознакомления);</w:t>
      </w:r>
    </w:p>
    <w:p w14:paraId="653A78D3" w14:textId="72027336" w:rsidR="00A3762A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планом мероприятий по исключению или снижению уровней профессиональных рисков</w:t>
      </w:r>
      <w:r w:rsidR="0069438D">
        <w:rPr>
          <w:rFonts w:cs="Times New Roman"/>
          <w:szCs w:val="24"/>
        </w:rPr>
        <w:t>;</w:t>
      </w:r>
    </w:p>
    <w:p w14:paraId="630ADBE5" w14:textId="7D32B75E" w:rsidR="0069438D" w:rsidRPr="00BC470C" w:rsidRDefault="0069438D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картой СОУТ.</w:t>
      </w:r>
    </w:p>
    <w:p w14:paraId="0F3A19C9" w14:textId="4297226B" w:rsidR="00A3762A" w:rsidRPr="00BC470C" w:rsidRDefault="007F5C88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</w:t>
      </w:r>
      <w:r w:rsidR="00BD2861">
        <w:rPr>
          <w:rFonts w:cs="Times New Roman"/>
          <w:szCs w:val="24"/>
        </w:rPr>
        <w:t xml:space="preserve"> (П) и </w:t>
      </w:r>
      <w:r>
        <w:rPr>
          <w:rFonts w:cs="Times New Roman"/>
          <w:szCs w:val="24"/>
        </w:rPr>
        <w:t>ОТиТБ</w:t>
      </w:r>
      <w:r w:rsidR="00BD2861">
        <w:rPr>
          <w:rFonts w:cs="Times New Roman"/>
          <w:szCs w:val="24"/>
        </w:rPr>
        <w:t xml:space="preserve"> (О)</w:t>
      </w:r>
      <w:r w:rsidR="00A3762A" w:rsidRPr="00BC470C">
        <w:rPr>
          <w:rFonts w:cs="Times New Roman"/>
          <w:szCs w:val="24"/>
        </w:rPr>
        <w:t xml:space="preserve"> контролирует проведение мероприятий</w:t>
      </w:r>
      <w:r w:rsidR="00BD2861">
        <w:rPr>
          <w:rFonts w:cs="Times New Roman"/>
          <w:szCs w:val="24"/>
        </w:rPr>
        <w:t>,</w:t>
      </w:r>
      <w:r w:rsidR="00A3762A" w:rsidRPr="00BC470C">
        <w:rPr>
          <w:rFonts w:cs="Times New Roman"/>
          <w:szCs w:val="24"/>
        </w:rPr>
        <w:t xml:space="preserve"> </w:t>
      </w:r>
      <w:r w:rsidR="00BD2861">
        <w:rPr>
          <w:rFonts w:cs="Times New Roman"/>
          <w:szCs w:val="24"/>
        </w:rPr>
        <w:t>указанных в</w:t>
      </w:r>
      <w:r w:rsidR="00A3762A" w:rsidRPr="00BC470C">
        <w:rPr>
          <w:rFonts w:cs="Times New Roman"/>
          <w:szCs w:val="24"/>
        </w:rPr>
        <w:t xml:space="preserve"> п. </w:t>
      </w:r>
      <w:r w:rsidR="00A06917">
        <w:rPr>
          <w:rFonts w:cs="Times New Roman"/>
          <w:szCs w:val="24"/>
        </w:rPr>
        <w:t>5.6.3.1</w:t>
      </w:r>
      <w:r w:rsidR="00A3762A" w:rsidRPr="00BC470C">
        <w:rPr>
          <w:rFonts w:cs="Times New Roman"/>
          <w:szCs w:val="24"/>
        </w:rPr>
        <w:t xml:space="preserve"> и информируется о проведении инструктажей и ознакомлении с реестрами и планом мероприятий</w:t>
      </w:r>
      <w:r w:rsidR="000E2442">
        <w:rPr>
          <w:rFonts w:cs="Times New Roman"/>
          <w:szCs w:val="24"/>
        </w:rPr>
        <w:t xml:space="preserve"> и иными документами</w:t>
      </w:r>
      <w:r w:rsidR="00A3762A" w:rsidRPr="00BC470C">
        <w:rPr>
          <w:rFonts w:cs="Times New Roman"/>
          <w:szCs w:val="24"/>
        </w:rPr>
        <w:t>.</w:t>
      </w:r>
    </w:p>
    <w:p w14:paraId="56B5D03F" w14:textId="77777777" w:rsidR="00A3762A" w:rsidRPr="00BD2861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0C09D8">
        <w:rPr>
          <w:rFonts w:cs="Times New Roman"/>
          <w:szCs w:val="24"/>
        </w:rPr>
        <w:t>Для всех сотрудников</w:t>
      </w:r>
      <w:r w:rsidRPr="00BD2861">
        <w:rPr>
          <w:rFonts w:cs="Times New Roman"/>
          <w:szCs w:val="24"/>
        </w:rPr>
        <w:t>, привлеченных к работе на объекте с посещением строительной площадки, вне зависимости от сроков их приема на работу в Компанию, РП проводит:</w:t>
      </w:r>
    </w:p>
    <w:p w14:paraId="1802D735" w14:textId="77777777" w:rsidR="00A3762A" w:rsidRPr="000E2442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первичный инструктаж на рабочем месте по охране труда (с подписью в журнале </w:t>
      </w:r>
      <w:r w:rsidRPr="000E2442">
        <w:rPr>
          <w:rFonts w:cs="Times New Roman"/>
          <w:szCs w:val="24"/>
        </w:rPr>
        <w:t>регистрации проведения инструктажа по охране труда на рабочем месте);</w:t>
      </w:r>
    </w:p>
    <w:p w14:paraId="4006C952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0E2442">
        <w:rPr>
          <w:rFonts w:cs="Times New Roman"/>
          <w:szCs w:val="24"/>
        </w:rPr>
        <w:t>- ознакомление с ЛНА, входящими</w:t>
      </w:r>
      <w:r w:rsidRPr="00BC470C">
        <w:rPr>
          <w:rFonts w:cs="Times New Roman"/>
          <w:szCs w:val="24"/>
        </w:rPr>
        <w:t xml:space="preserve"> в программу первичного инструктажа по охране труда на рабочем месте (с подписью в листе ознакомления);</w:t>
      </w:r>
    </w:p>
    <w:p w14:paraId="5F662A0D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первичный инструктаж на рабочем месте по охране труда для РП (с подписью в журнале регистрации проведения инструктажа по охране труда на рабочем месте)</w:t>
      </w:r>
    </w:p>
    <w:p w14:paraId="6D6817B3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ЛНА, входящими в программу первичного инструктажа по охране труда на рабочем месте РП (с подписью в листе ознакомления);</w:t>
      </w:r>
    </w:p>
    <w:p w14:paraId="4D622C35" w14:textId="4C777C59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-  инструктаж по пожарной безопасности (с подписью в журнале учета противопожарных инструктажей </w:t>
      </w:r>
      <w:r w:rsidR="00691CE2">
        <w:rPr>
          <w:rFonts w:cs="Times New Roman"/>
          <w:szCs w:val="24"/>
        </w:rPr>
        <w:t>1 (Один) раз в год</w:t>
      </w:r>
      <w:r w:rsidRPr="00BC470C">
        <w:rPr>
          <w:rFonts w:cs="Times New Roman"/>
          <w:szCs w:val="24"/>
        </w:rPr>
        <w:t xml:space="preserve"> с даты проведения первичного инструктажа);</w:t>
      </w:r>
    </w:p>
    <w:p w14:paraId="4A46C299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- 1 раз в 3 месяца повторный инструктаж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17A43D27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- 1 раз в 3 месяца проведение повторного инструктажа на рабочем месте по охране труда для РП (с подписью в журнале регистрации проведения инструктажа по охране труда на рабочем месте);</w:t>
      </w:r>
    </w:p>
    <w:p w14:paraId="12CAC548" w14:textId="4653F5E9" w:rsidR="00A3762A" w:rsidRPr="00BC470C" w:rsidRDefault="00A3762A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(П) и ОТиТБ (О) контролируют проведение мероприятий по п. 5.</w:t>
      </w:r>
      <w:r w:rsidR="00424DCE">
        <w:rPr>
          <w:rFonts w:cs="Times New Roman"/>
          <w:szCs w:val="24"/>
        </w:rPr>
        <w:t>6.3.3</w:t>
      </w:r>
      <w:r w:rsidRPr="00BC470C">
        <w:rPr>
          <w:rFonts w:cs="Times New Roman"/>
          <w:szCs w:val="24"/>
        </w:rPr>
        <w:t xml:space="preserve"> и информируются о проведении инструктажей и ознакомлении с ЛНА.</w:t>
      </w:r>
    </w:p>
    <w:p w14:paraId="21D9D073" w14:textId="77777777" w:rsidR="000E2442" w:rsidRPr="00947811" w:rsidRDefault="000E2442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 xml:space="preserve">РП 1 раз в 4 месяца, по факту проведения очередного повторного инструктажа </w:t>
      </w:r>
      <w:commentRangeStart w:id="19"/>
      <w:r w:rsidRPr="00947811">
        <w:rPr>
          <w:rFonts w:cs="Times New Roman"/>
          <w:szCs w:val="24"/>
        </w:rPr>
        <w:t>направляет скан журнала для проверки</w:t>
      </w:r>
      <w:commentRangeEnd w:id="19"/>
      <w:r>
        <w:rPr>
          <w:rStyle w:val="a4"/>
        </w:rPr>
        <w:commentReference w:id="19"/>
      </w:r>
      <w:r w:rsidRPr="00947811">
        <w:rPr>
          <w:rFonts w:cs="Times New Roman"/>
          <w:szCs w:val="24"/>
        </w:rPr>
        <w:t>.</w:t>
      </w:r>
    </w:p>
    <w:p w14:paraId="3C1E8D91" w14:textId="77777777" w:rsidR="000E2442" w:rsidRPr="00947811" w:rsidRDefault="000E2442" w:rsidP="00424DC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947811">
        <w:rPr>
          <w:rFonts w:cs="Times New Roman"/>
          <w:szCs w:val="24"/>
        </w:rPr>
        <w:t>РП 1 раз в год</w:t>
      </w:r>
      <w:commentRangeStart w:id="20"/>
      <w:r w:rsidRPr="00947811">
        <w:rPr>
          <w:rFonts w:cs="Times New Roman"/>
          <w:szCs w:val="24"/>
        </w:rPr>
        <w:t>, направляет скан журнала</w:t>
      </w:r>
      <w:commentRangeEnd w:id="20"/>
      <w:r>
        <w:rPr>
          <w:rStyle w:val="a4"/>
        </w:rPr>
        <w:commentReference w:id="20"/>
      </w:r>
      <w:r w:rsidRPr="00947811">
        <w:rPr>
          <w:rFonts w:cs="Times New Roman"/>
          <w:szCs w:val="24"/>
        </w:rPr>
        <w:t xml:space="preserve"> учета инструктажей по пожарной безопасности для проверки.</w:t>
      </w:r>
    </w:p>
    <w:p w14:paraId="1A28B9D0" w14:textId="79A3B3A9" w:rsidR="000E2442" w:rsidRPr="00C02B64" w:rsidRDefault="000E2442" w:rsidP="000E2442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1"/>
      <w:r>
        <w:rPr>
          <w:rFonts w:cs="Times New Roman"/>
          <w:szCs w:val="24"/>
        </w:rPr>
        <w:t>???</w:t>
      </w:r>
      <w:commentRangeEnd w:id="21"/>
      <w:r>
        <w:rPr>
          <w:rStyle w:val="a4"/>
        </w:rPr>
        <w:commentReference w:id="21"/>
      </w:r>
    </w:p>
    <w:p w14:paraId="251AF053" w14:textId="77777777" w:rsidR="00A3762A" w:rsidRPr="00F9198B" w:rsidRDefault="00A3762A" w:rsidP="00F9198B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158262FE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 приказа ГД в случае возникновения происшествий, при изменении трудовых функций работников (изменение должности), при изменении ЛНА Компании.</w:t>
      </w:r>
    </w:p>
    <w:p w14:paraId="461C5EA6" w14:textId="77777777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объекте с посещением строительной площадки, РП проводит: </w:t>
      </w:r>
    </w:p>
    <w:p w14:paraId="4967DEDF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30DDDF50" w14:textId="77777777" w:rsidR="00A3762A" w:rsidRPr="00BC470C" w:rsidRDefault="00A3762A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4ACCD2C8" w14:textId="25020F9B" w:rsidR="00A3762A" w:rsidRPr="00BC470C" w:rsidRDefault="00A3762A" w:rsidP="00F9198B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(П) и ОТиТБ (О) контролирует проведение инструктажей  в соответствии с п. </w:t>
      </w:r>
      <w:r w:rsidR="00C02B64">
        <w:rPr>
          <w:rFonts w:cs="Times New Roman"/>
          <w:szCs w:val="24"/>
        </w:rPr>
        <w:t>5.</w:t>
      </w:r>
      <w:r w:rsidR="000C09D8">
        <w:rPr>
          <w:rFonts w:cs="Times New Roman"/>
          <w:szCs w:val="24"/>
        </w:rPr>
        <w:t>6</w:t>
      </w:r>
      <w:r w:rsidRPr="00BC470C">
        <w:rPr>
          <w:rFonts w:cs="Times New Roman"/>
          <w:szCs w:val="24"/>
        </w:rPr>
        <w:t>.</w:t>
      </w:r>
      <w:r w:rsidR="00C02B64">
        <w:rPr>
          <w:rFonts w:cs="Times New Roman"/>
          <w:szCs w:val="24"/>
        </w:rPr>
        <w:t>4</w:t>
      </w:r>
      <w:r w:rsidRPr="00BC470C">
        <w:rPr>
          <w:rFonts w:cs="Times New Roman"/>
          <w:szCs w:val="24"/>
        </w:rPr>
        <w:t>.2.</w:t>
      </w:r>
    </w:p>
    <w:p w14:paraId="63BB1E57" w14:textId="7374048D" w:rsidR="00C02B64" w:rsidRPr="00C02B64" w:rsidRDefault="00C02B64" w:rsidP="00C02B64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22"/>
      <w:r w:rsidRPr="00BC470C">
        <w:rPr>
          <w:rFonts w:cs="Times New Roman"/>
          <w:szCs w:val="24"/>
        </w:rPr>
        <w:t xml:space="preserve">направляет скан журнала для </w:t>
      </w:r>
      <w:r>
        <w:rPr>
          <w:rFonts w:cs="Times New Roman"/>
          <w:szCs w:val="24"/>
        </w:rPr>
        <w:t>проверки</w:t>
      </w:r>
      <w:commentRangeEnd w:id="22"/>
      <w:r>
        <w:rPr>
          <w:rStyle w:val="a4"/>
        </w:rPr>
        <w:commentReference w:id="22"/>
      </w:r>
      <w:r>
        <w:rPr>
          <w:rFonts w:cs="Times New Roman"/>
          <w:szCs w:val="24"/>
        </w:rPr>
        <w:t>.</w:t>
      </w:r>
    </w:p>
    <w:p w14:paraId="7FEE394E" w14:textId="77777777" w:rsidR="00A3762A" w:rsidRDefault="00A3762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Pr="00BC470C">
        <w:rPr>
          <w:rFonts w:cs="Times New Roman"/>
        </w:rPr>
        <w:t>.</w:t>
      </w:r>
    </w:p>
    <w:p w14:paraId="71195F9E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 w:rsidRPr="009D221F">
        <w:rPr>
          <w:rFonts w:cs="Times New Roman"/>
        </w:rPr>
        <w:t xml:space="preserve">ОТиТБ (П) </w:t>
      </w:r>
      <w:r>
        <w:rPr>
          <w:rFonts w:cs="Times New Roman"/>
        </w:rPr>
        <w:t>осуществляет контроль соблюдения требований ОТиТБ на строительной площадке в рамках договоров оказания услуг с Заказчиками.</w:t>
      </w:r>
    </w:p>
    <w:p w14:paraId="75761B05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генерального подрядчика/подрядчика.</w:t>
      </w:r>
    </w:p>
    <w:p w14:paraId="4EF77AF0" w14:textId="77777777" w:rsidR="00A3762A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ОТиТБ (П) осуществляет взаимодействия с ОТиТБ Заказчика.</w:t>
      </w:r>
    </w:p>
    <w:p w14:paraId="0734273A" w14:textId="77777777" w:rsidR="00A3762A" w:rsidRPr="009D221F" w:rsidRDefault="00A3762A" w:rsidP="00F9198B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 xml:space="preserve">РП и РД осуществляют контроль деятельности </w:t>
      </w:r>
      <w:r w:rsidRPr="009D221F">
        <w:rPr>
          <w:rFonts w:cs="Times New Roman"/>
        </w:rPr>
        <w:t>ОТиТБ (П)</w:t>
      </w:r>
      <w:r>
        <w:rPr>
          <w:rFonts w:cs="Times New Roman"/>
        </w:rPr>
        <w:t xml:space="preserve"> по осуществлению внешней операционной деятельности и должны информироваться на всех этапах процесса.</w:t>
      </w:r>
    </w:p>
    <w:p w14:paraId="079F99E5" w14:textId="6D5643F2" w:rsidR="00592585" w:rsidRDefault="00592585" w:rsidP="00F9198B">
      <w:pPr>
        <w:spacing w:line="276" w:lineRule="auto"/>
        <w:ind w:firstLine="851"/>
        <w:contextualSpacing/>
      </w:pPr>
    </w:p>
    <w:p w14:paraId="4F18B87A" w14:textId="68B0B667" w:rsidR="00592585" w:rsidRDefault="00592585" w:rsidP="007D6509">
      <w:pPr>
        <w:pStyle w:val="2"/>
        <w:numPr>
          <w:ilvl w:val="0"/>
          <w:numId w:val="8"/>
        </w:numPr>
        <w:spacing w:line="276" w:lineRule="auto"/>
        <w:ind w:firstLine="0"/>
        <w:contextualSpacing/>
      </w:pPr>
      <w:r w:rsidRPr="00592585">
        <w:t xml:space="preserve">Проект </w:t>
      </w:r>
      <w:r>
        <w:t xml:space="preserve">Генеральный подрядчик </w:t>
      </w:r>
      <w:r>
        <w:br/>
      </w:r>
      <w:r w:rsidRPr="00592585">
        <w:t xml:space="preserve">в </w:t>
      </w:r>
      <w:r>
        <w:t>Регионах</w:t>
      </w:r>
    </w:p>
    <w:p w14:paraId="64E28AD3" w14:textId="77777777" w:rsidR="006F4B22" w:rsidRPr="00BC470C" w:rsidRDefault="006F4B22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Начало процесса: Договор подписан*</w:t>
      </w:r>
    </w:p>
    <w:p w14:paraId="03753BCE" w14:textId="3758F3F2" w:rsidR="006F4B22" w:rsidRPr="00BC470C" w:rsidRDefault="006F4B22" w:rsidP="00F9198B">
      <w:pPr>
        <w:spacing w:after="120" w:line="276" w:lineRule="auto"/>
        <w:ind w:firstLine="851"/>
        <w:contextualSpacing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*если старт проекта осуществляется до подписания договора, разрабатывается индивидуальная дорожная карта процесса (РП, РД, HRD), которая утверждается ГД.</w:t>
      </w:r>
    </w:p>
    <w:p w14:paraId="43841099" w14:textId="77777777" w:rsidR="006F4B22" w:rsidRPr="006F4B22" w:rsidRDefault="006F4B22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6F4B22">
        <w:rPr>
          <w:rFonts w:cs="Times New Roman"/>
        </w:rPr>
        <w:lastRenderedPageBreak/>
        <w:t>Выпуск приказа по компании о назначении о назначении ответственных лиц (команда проекта) (далее – Приказ).</w:t>
      </w:r>
    </w:p>
    <w:p w14:paraId="3C7D915A" w14:textId="3B6AB17F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РП </w:t>
      </w:r>
      <w:r w:rsidR="00C80B90">
        <w:rPr>
          <w:rFonts w:cs="Times New Roman"/>
          <w:szCs w:val="24"/>
        </w:rPr>
        <w:t>направляет</w:t>
      </w:r>
      <w:r w:rsidRPr="00BC470C">
        <w:rPr>
          <w:rFonts w:cs="Times New Roman"/>
          <w:szCs w:val="24"/>
        </w:rPr>
        <w:t xml:space="preserve"> запрос HRD о формирования Приказа с обязательный оповещением РД.</w:t>
      </w:r>
    </w:p>
    <w:p w14:paraId="383E0662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оформления РП запроса HRD о формировании приказа. В случае отсутствия оповещения, РД ставит соответствующую задачу РП.</w:t>
      </w:r>
    </w:p>
    <w:p w14:paraId="3E87AB87" w14:textId="350E7CA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запроса, HRD формирует Приказ и направляет на согласование РП и РД единовременно.</w:t>
      </w:r>
    </w:p>
    <w:p w14:paraId="75CC3048" w14:textId="75F11EAE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согласование, РП и РД осуществляют рассмотрение, и, в случае отсутствия замечаний, согласовывают Приказ.</w:t>
      </w:r>
    </w:p>
    <w:p w14:paraId="35653CFB" w14:textId="46CC1E23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При наличии замечаний к Приказу, РП и РД направляют </w:t>
      </w:r>
      <w:r w:rsidR="00E10E9D">
        <w:rPr>
          <w:rFonts w:cs="Times New Roman"/>
          <w:szCs w:val="24"/>
        </w:rPr>
        <w:t>его</w:t>
      </w:r>
      <w:r w:rsidRPr="00BC470C">
        <w:rPr>
          <w:rFonts w:cs="Times New Roman"/>
          <w:szCs w:val="24"/>
        </w:rPr>
        <w:t xml:space="preserve"> на доработку </w:t>
      </w: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с указанием конкретных корректировок.</w:t>
      </w:r>
    </w:p>
    <w:p w14:paraId="07E148B9" w14:textId="41BA2A28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Приказа на доработку, HRD вносит корректировки и направляет Приказ на повторное согласование РП и РД единовременно.</w:t>
      </w:r>
    </w:p>
    <w:p w14:paraId="68AF8505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РП и РД, HRD оформляет Приказ в бумажном виде и передает на утверждение ГД.</w:t>
      </w:r>
    </w:p>
    <w:p w14:paraId="308F0A47" w14:textId="77777777" w:rsidR="006F4B22" w:rsidRPr="00BC470C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После утверждения и подписания Приказа ГД, </w:t>
      </w:r>
      <w:r>
        <w:rPr>
          <w:rFonts w:cs="Times New Roman"/>
          <w:szCs w:val="24"/>
        </w:rPr>
        <w:t xml:space="preserve">РП совместно с </w:t>
      </w:r>
      <w:r w:rsidRPr="00167916">
        <w:rPr>
          <w:rFonts w:cs="Times New Roman"/>
          <w:szCs w:val="24"/>
        </w:rPr>
        <w:t>HRD</w:t>
      </w:r>
      <w:r w:rsidRPr="00BC470C">
        <w:rPr>
          <w:rFonts w:cs="Times New Roman"/>
          <w:szCs w:val="24"/>
        </w:rPr>
        <w:t xml:space="preserve"> осуществляет передачу Приказа на площадку строительства и ознакомление работников под подпись в листе ознакомления с Приказом.</w:t>
      </w:r>
    </w:p>
    <w:p w14:paraId="7A8A0A20" w14:textId="60C84E34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осуществляют контроль передачи </w:t>
      </w:r>
      <w:r w:rsidR="00E10E9D">
        <w:rPr>
          <w:rFonts w:cs="Times New Roman"/>
          <w:szCs w:val="24"/>
        </w:rPr>
        <w:t xml:space="preserve">РП и </w:t>
      </w:r>
      <w:r w:rsidRPr="00BC470C">
        <w:rPr>
          <w:rFonts w:cs="Times New Roman"/>
          <w:szCs w:val="24"/>
        </w:rPr>
        <w:t>HRD Приказа на площадку строительства и ознакомление работников под подпись в листе ознакомления с Приказом.</w:t>
      </w:r>
    </w:p>
    <w:p w14:paraId="1CB360A4" w14:textId="77777777" w:rsidR="006F4B22" w:rsidRDefault="006F4B22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Локальные нормативные акты</w:t>
      </w:r>
    </w:p>
    <w:p w14:paraId="288F4687" w14:textId="216106F8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HRD </w:t>
      </w:r>
      <w:r>
        <w:rPr>
          <w:rFonts w:cs="Times New Roman"/>
          <w:szCs w:val="24"/>
        </w:rPr>
        <w:t>осуществляет передачу на строительную площадку заверенных копий локальных нормативных актов Компании:</w:t>
      </w:r>
    </w:p>
    <w:p w14:paraId="1B915F7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Правила внутреннего трудового распорядка</w:t>
      </w:r>
      <w:r>
        <w:rPr>
          <w:rFonts w:cs="Times New Roman"/>
          <w:szCs w:val="24"/>
        </w:rPr>
        <w:t>;</w:t>
      </w:r>
    </w:p>
    <w:p w14:paraId="330746F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оплате труда и премировании</w:t>
      </w:r>
      <w:r>
        <w:rPr>
          <w:rFonts w:cs="Times New Roman"/>
          <w:szCs w:val="24"/>
        </w:rPr>
        <w:t>;</w:t>
      </w:r>
    </w:p>
    <w:p w14:paraId="39398409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командировках</w:t>
      </w:r>
      <w:r>
        <w:rPr>
          <w:rFonts w:cs="Times New Roman"/>
          <w:szCs w:val="24"/>
        </w:rPr>
        <w:t>;</w:t>
      </w:r>
    </w:p>
    <w:p w14:paraId="6E8B2A1A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системе управления охраной труда</w:t>
      </w:r>
      <w:r>
        <w:rPr>
          <w:rFonts w:cs="Times New Roman"/>
          <w:szCs w:val="24"/>
        </w:rPr>
        <w:t>;</w:t>
      </w:r>
    </w:p>
    <w:p w14:paraId="6BDB29AB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об обеспечении средствами индивидуальной защиты</w:t>
      </w:r>
      <w:r>
        <w:rPr>
          <w:rFonts w:cs="Times New Roman"/>
          <w:szCs w:val="24"/>
        </w:rPr>
        <w:t>;</w:t>
      </w:r>
    </w:p>
    <w:p w14:paraId="51DA79A2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по обеспечению смывающими и обезвреживающими средствами</w:t>
      </w:r>
      <w:r>
        <w:rPr>
          <w:rFonts w:cs="Times New Roman"/>
          <w:szCs w:val="24"/>
        </w:rPr>
        <w:t>;</w:t>
      </w:r>
    </w:p>
    <w:p w14:paraId="45792713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коммерческой тайне</w:t>
      </w:r>
      <w:r>
        <w:rPr>
          <w:rFonts w:cs="Times New Roman"/>
          <w:szCs w:val="24"/>
        </w:rPr>
        <w:t>;</w:t>
      </w:r>
    </w:p>
    <w:p w14:paraId="53DCDAF8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защите персональных данных работников</w:t>
      </w:r>
      <w:r>
        <w:rPr>
          <w:rFonts w:cs="Times New Roman"/>
          <w:szCs w:val="24"/>
        </w:rPr>
        <w:t>;</w:t>
      </w:r>
    </w:p>
    <w:p w14:paraId="5AC9387B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служебных произведениях</w:t>
      </w:r>
      <w:r>
        <w:rPr>
          <w:rFonts w:cs="Times New Roman"/>
          <w:szCs w:val="24"/>
        </w:rPr>
        <w:t>;</w:t>
      </w:r>
    </w:p>
    <w:p w14:paraId="74889F19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дистанционной работе</w:t>
      </w:r>
      <w:r>
        <w:rPr>
          <w:rFonts w:cs="Times New Roman"/>
          <w:szCs w:val="24"/>
        </w:rPr>
        <w:t>;</w:t>
      </w:r>
    </w:p>
    <w:p w14:paraId="384C68CF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Политика в отношении обработки персональных данных</w:t>
      </w:r>
      <w:r>
        <w:rPr>
          <w:rFonts w:cs="Times New Roman"/>
          <w:szCs w:val="24"/>
        </w:rPr>
        <w:t>;</w:t>
      </w:r>
    </w:p>
    <w:p w14:paraId="665DA83C" w14:textId="77777777" w:rsidR="006F4B22" w:rsidRPr="0016791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Положение о порядке подготовки и проведении специальной оценки условий труда</w:t>
      </w:r>
      <w:r>
        <w:rPr>
          <w:rFonts w:cs="Times New Roman"/>
          <w:szCs w:val="24"/>
        </w:rPr>
        <w:t>;</w:t>
      </w:r>
    </w:p>
    <w:p w14:paraId="320BFA3D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167916">
        <w:rPr>
          <w:rFonts w:cs="Times New Roman"/>
          <w:szCs w:val="24"/>
        </w:rPr>
        <w:t>- Должностные инструкции работников ОП</w:t>
      </w:r>
      <w:r>
        <w:rPr>
          <w:rFonts w:cs="Times New Roman"/>
          <w:szCs w:val="24"/>
        </w:rPr>
        <w:t>.</w:t>
      </w:r>
    </w:p>
    <w:p w14:paraId="108BB3FB" w14:textId="7AD02E72" w:rsidR="006F4B22" w:rsidRDefault="006F4B22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</w:t>
      </w:r>
      <w:r w:rsidR="007F5C88">
        <w:rPr>
          <w:rFonts w:cs="Times New Roman"/>
          <w:szCs w:val="24"/>
        </w:rPr>
        <w:t>ОТиТБ</w:t>
      </w:r>
      <w:r w:rsidR="00677F96">
        <w:rPr>
          <w:rFonts w:cs="Times New Roman"/>
          <w:szCs w:val="24"/>
        </w:rPr>
        <w:t xml:space="preserve"> (О)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осуществляет передачу на строительную площадку следующего комплекта документов с листами ознакомления:</w:t>
      </w:r>
    </w:p>
    <w:p w14:paraId="5A84520A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реестр идентифицированных опасностей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214C29C5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lastRenderedPageBreak/>
        <w:t>- реестр оцененных рисков</w:t>
      </w:r>
      <w:r>
        <w:rPr>
          <w:rFonts w:cs="Times New Roman"/>
          <w:szCs w:val="24"/>
        </w:rPr>
        <w:t>;</w:t>
      </w:r>
      <w:r w:rsidRPr="005F1EE5">
        <w:rPr>
          <w:rFonts w:cs="Times New Roman"/>
          <w:szCs w:val="24"/>
        </w:rPr>
        <w:t xml:space="preserve"> </w:t>
      </w:r>
    </w:p>
    <w:p w14:paraId="01EB1FC5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план мероприятий по исключению 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342E7AB2" w14:textId="48BE8AAB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- инструкция по охране труда для неэлектротехнического персонала, аттестуемого на I квалификационную группу по электробезопасности</w:t>
      </w:r>
      <w:r>
        <w:rPr>
          <w:rFonts w:cs="Times New Roman"/>
          <w:szCs w:val="24"/>
        </w:rPr>
        <w:t>.</w:t>
      </w:r>
    </w:p>
    <w:p w14:paraId="50DA907F" w14:textId="5F1E4CC2" w:rsidR="00C22BD6" w:rsidRPr="00C22BD6" w:rsidRDefault="007F5C88" w:rsidP="007D6509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</w:t>
      </w:r>
      <w:r w:rsidR="00C22BD6">
        <w:rPr>
          <w:rFonts w:cs="Times New Roman"/>
          <w:szCs w:val="24"/>
        </w:rPr>
        <w:t xml:space="preserve"> (П)</w:t>
      </w:r>
      <w:r w:rsidR="00677F96">
        <w:rPr>
          <w:rFonts w:cs="Times New Roman"/>
          <w:szCs w:val="24"/>
        </w:rPr>
        <w:t xml:space="preserve"> и РП</w:t>
      </w:r>
      <w:r w:rsidR="00C22BD6">
        <w:rPr>
          <w:rFonts w:cs="Times New Roman"/>
          <w:szCs w:val="24"/>
        </w:rPr>
        <w:t xml:space="preserve">  осуществляют контроль наличия на строительной площадке комплекта документов, указанных в </w:t>
      </w:r>
      <w:proofErr w:type="spellStart"/>
      <w:r w:rsidR="00C22BD6">
        <w:rPr>
          <w:rFonts w:cs="Times New Roman"/>
          <w:szCs w:val="24"/>
        </w:rPr>
        <w:t>п</w:t>
      </w:r>
      <w:r w:rsidR="00677F96">
        <w:rPr>
          <w:rFonts w:cs="Times New Roman"/>
          <w:szCs w:val="24"/>
        </w:rPr>
        <w:t>п</w:t>
      </w:r>
      <w:proofErr w:type="spellEnd"/>
      <w:r w:rsidR="00C22BD6">
        <w:rPr>
          <w:rFonts w:cs="Times New Roman"/>
          <w:szCs w:val="24"/>
        </w:rPr>
        <w:t>.</w:t>
      </w:r>
      <w:r w:rsidR="00677F96">
        <w:rPr>
          <w:rFonts w:cs="Times New Roman"/>
          <w:szCs w:val="24"/>
        </w:rPr>
        <w:t xml:space="preserve"> 6.</w:t>
      </w:r>
      <w:r w:rsidR="00C22BD6">
        <w:rPr>
          <w:rFonts w:cs="Times New Roman"/>
          <w:szCs w:val="24"/>
        </w:rPr>
        <w:t>2.</w:t>
      </w:r>
      <w:r w:rsidR="00677F96">
        <w:rPr>
          <w:rFonts w:cs="Times New Roman"/>
          <w:szCs w:val="24"/>
        </w:rPr>
        <w:t>1 и 6.2.2</w:t>
      </w:r>
      <w:r w:rsidR="00C22BD6">
        <w:rPr>
          <w:rFonts w:cs="Times New Roman"/>
          <w:szCs w:val="24"/>
        </w:rPr>
        <w:t>.</w:t>
      </w:r>
    </w:p>
    <w:p w14:paraId="3524149D" w14:textId="607CC781" w:rsidR="006F4B22" w:rsidRDefault="00053D3A" w:rsidP="00F9198B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Подготовительный период</w:t>
      </w:r>
      <w:r w:rsidR="006F4B22" w:rsidRPr="00BC470C">
        <w:rPr>
          <w:rFonts w:cs="Times New Roman"/>
        </w:rPr>
        <w:t xml:space="preserve">. </w:t>
      </w:r>
    </w:p>
    <w:p w14:paraId="1EDD3F94" w14:textId="77777777" w:rsidR="00677F96" w:rsidRPr="00F9198B" w:rsidRDefault="00677F96" w:rsidP="00677F96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Акт </w:t>
      </w:r>
      <w:r>
        <w:rPr>
          <w:u w:val="single"/>
        </w:rPr>
        <w:t>приема-передачи площадки под строительство</w:t>
      </w:r>
      <w:r w:rsidRPr="00F9198B">
        <w:rPr>
          <w:u w:val="single"/>
        </w:rPr>
        <w:t xml:space="preserve"> (далее – Акт </w:t>
      </w:r>
      <w:r>
        <w:rPr>
          <w:u w:val="single"/>
        </w:rPr>
        <w:t>приема-передачи площадки</w:t>
      </w:r>
      <w:r w:rsidRPr="00F9198B">
        <w:rPr>
          <w:u w:val="single"/>
        </w:rPr>
        <w:t>).</w:t>
      </w:r>
    </w:p>
    <w:p w14:paraId="28DCC7C4" w14:textId="26D8079B" w:rsidR="00677F96" w:rsidRPr="00BC470C" w:rsidRDefault="00735495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</w:t>
      </w:r>
      <w:r>
        <w:rPr>
          <w:rFonts w:cs="Times New Roman"/>
          <w:szCs w:val="24"/>
        </w:rPr>
        <w:t>,</w:t>
      </w:r>
      <w:r w:rsidR="00677F96" w:rsidRPr="00BC470C">
        <w:rPr>
          <w:rFonts w:cs="Times New Roman"/>
          <w:szCs w:val="24"/>
        </w:rPr>
        <w:t xml:space="preserve"> РП организовывает подписание между Компанией и Заказчиком Акта приема-передачи п</w:t>
      </w:r>
      <w:r w:rsidR="00677F96">
        <w:rPr>
          <w:rFonts w:cs="Times New Roman"/>
          <w:szCs w:val="24"/>
        </w:rPr>
        <w:t>лощадки</w:t>
      </w:r>
      <w:r w:rsidR="00677F96" w:rsidRPr="00BC470C">
        <w:rPr>
          <w:rFonts w:cs="Times New Roman"/>
          <w:szCs w:val="24"/>
        </w:rPr>
        <w:t>.</w:t>
      </w:r>
    </w:p>
    <w:p w14:paraId="38E86A1E" w14:textId="77777777" w:rsidR="00677F96" w:rsidRPr="00BC470C" w:rsidRDefault="00677F96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информирует РД о подписании </w:t>
      </w:r>
      <w:r w:rsidRPr="00BC470C">
        <w:rPr>
          <w:rFonts w:cs="Times New Roman"/>
          <w:szCs w:val="24"/>
        </w:rPr>
        <w:t xml:space="preserve">Акта приема-передачи </w:t>
      </w:r>
      <w:r>
        <w:rPr>
          <w:rFonts w:cs="Times New Roman"/>
          <w:szCs w:val="24"/>
        </w:rPr>
        <w:t>площадки в день подписания</w:t>
      </w:r>
      <w:r w:rsidRPr="00BC470C">
        <w:rPr>
          <w:rFonts w:cs="Times New Roman"/>
          <w:szCs w:val="24"/>
        </w:rPr>
        <w:t xml:space="preserve">. </w:t>
      </w:r>
    </w:p>
    <w:p w14:paraId="473BD86A" w14:textId="0437E279" w:rsidR="00677F96" w:rsidRPr="00BC470C" w:rsidRDefault="00677F96" w:rsidP="00677F96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РД осуществляет контроль подписания Акта приема-передачи п</w:t>
      </w:r>
      <w:r w:rsidR="00735495">
        <w:rPr>
          <w:rFonts w:cs="Times New Roman"/>
          <w:szCs w:val="24"/>
        </w:rPr>
        <w:t>лощадки</w:t>
      </w:r>
      <w:r w:rsidRPr="00BC470C">
        <w:rPr>
          <w:rFonts w:cs="Times New Roman"/>
          <w:szCs w:val="24"/>
        </w:rPr>
        <w:t xml:space="preserve">. В случае отсутствия оповещения РД о подписании Акта приема-передачи </w:t>
      </w:r>
      <w:r w:rsidR="00735495" w:rsidRPr="00BC470C">
        <w:rPr>
          <w:rFonts w:cs="Times New Roman"/>
          <w:szCs w:val="24"/>
        </w:rPr>
        <w:t>п</w:t>
      </w:r>
      <w:r w:rsidR="00735495">
        <w:rPr>
          <w:rFonts w:cs="Times New Roman"/>
          <w:szCs w:val="24"/>
        </w:rPr>
        <w:t>лощадки</w:t>
      </w:r>
      <w:r w:rsidRPr="00BC470C">
        <w:rPr>
          <w:rFonts w:cs="Times New Roman"/>
          <w:szCs w:val="24"/>
        </w:rPr>
        <w:t>, РД ставит соответствующую задачу РП.</w:t>
      </w:r>
    </w:p>
    <w:p w14:paraId="44379836" w14:textId="61495323" w:rsidR="006F4B22" w:rsidRPr="00735495" w:rsidRDefault="00735495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>
        <w:rPr>
          <w:u w:val="single"/>
        </w:rPr>
        <w:t>Мероприятия подготовительного периода (бытовой городок, временные дороги, временное электроснабжение, охрана и пр.) и обеспечение тре</w:t>
      </w:r>
      <w:r w:rsidRPr="00F9198B">
        <w:rPr>
          <w:u w:val="single"/>
        </w:rPr>
        <w:t>бований ОТ и ПБ</w:t>
      </w:r>
      <w:r w:rsidR="006F4B22" w:rsidRPr="00735495">
        <w:rPr>
          <w:u w:val="single"/>
        </w:rPr>
        <w:t>.</w:t>
      </w:r>
    </w:p>
    <w:p w14:paraId="66E9FBD7" w14:textId="77777777" w:rsidR="00732E86" w:rsidRDefault="00735495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10</w:t>
      </w:r>
      <w:r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Десяти</w:t>
      </w:r>
      <w:r>
        <w:rPr>
          <w:rFonts w:cs="Times New Roman"/>
          <w:szCs w:val="24"/>
        </w:rPr>
        <w:t>) рабочих дней</w:t>
      </w:r>
      <w:r w:rsidRPr="00BC470C">
        <w:rPr>
          <w:rFonts w:cs="Times New Roman"/>
          <w:szCs w:val="24"/>
        </w:rPr>
        <w:t xml:space="preserve"> со дня подписания Договора (если Договором не предусмотрены другие сроки), РП</w:t>
      </w:r>
      <w:r>
        <w:rPr>
          <w:rFonts w:cs="Times New Roman"/>
          <w:szCs w:val="24"/>
        </w:rPr>
        <w:t xml:space="preserve"> совместно с Комендантом</w:t>
      </w:r>
      <w:r w:rsidRPr="00BC470C">
        <w:rPr>
          <w:rFonts w:cs="Times New Roman"/>
          <w:szCs w:val="24"/>
        </w:rPr>
        <w:t xml:space="preserve"> осуществля</w:t>
      </w:r>
      <w:r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</w:t>
      </w:r>
      <w:r w:rsidR="00732E86">
        <w:rPr>
          <w:rFonts w:cs="Times New Roman"/>
          <w:szCs w:val="24"/>
        </w:rPr>
        <w:t>:</w:t>
      </w:r>
    </w:p>
    <w:p w14:paraId="1443038F" w14:textId="398B0543" w:rsidR="00735495" w:rsidRPr="00732E86" w:rsidRDefault="00732E86" w:rsidP="00732E86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организацию бытового городка, временные дороги, временное электроснабжение, обеспечение охраны;</w:t>
      </w:r>
    </w:p>
    <w:p w14:paraId="23D72CE8" w14:textId="61DE30DC" w:rsidR="006F4B22" w:rsidRPr="00BC470C" w:rsidRDefault="00732E86" w:rsidP="00732E86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6F4B22" w:rsidRPr="00BC470C">
        <w:rPr>
          <w:rFonts w:cs="Times New Roman"/>
          <w:szCs w:val="24"/>
        </w:rPr>
        <w:t>проверку наличия санитарно-бытовых зон (место приема пищи, помещение для переодевания и хранения спец одежды, санузел), и наличия систем оповещения и первичных средств пожаротушения (пожарный щит, огнетушители) согласно схемам эвакуации.</w:t>
      </w:r>
    </w:p>
    <w:p w14:paraId="10E2793B" w14:textId="578BEE0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</w:t>
      </w:r>
      <w:r w:rsidR="00677F96">
        <w:rPr>
          <w:rFonts w:cs="Times New Roman"/>
          <w:szCs w:val="24"/>
        </w:rPr>
        <w:t xml:space="preserve"> совместно с Комендантом</w:t>
      </w:r>
      <w:r w:rsidRPr="00BC470C">
        <w:rPr>
          <w:rFonts w:cs="Times New Roman"/>
          <w:szCs w:val="24"/>
        </w:rPr>
        <w:t xml:space="preserve"> </w:t>
      </w:r>
      <w:r w:rsidR="00732E86">
        <w:rPr>
          <w:rFonts w:cs="Times New Roman"/>
          <w:szCs w:val="24"/>
        </w:rPr>
        <w:t>самостоятельно осуществляют выбор подрядчиков, получение проектов Договоров.</w:t>
      </w:r>
    </w:p>
    <w:p w14:paraId="72E54804" w14:textId="1F9BBF28" w:rsidR="006F4B22" w:rsidRDefault="00732E86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Согласование Договоров и оплата Счетов осуществляется в соответствии с внутренними правилами Компании.</w:t>
      </w:r>
    </w:p>
    <w:p w14:paraId="3501292A" w14:textId="2795EFB1" w:rsidR="00732E86" w:rsidRPr="00BC470C" w:rsidRDefault="00732E86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РД контролирует выполнение мероприятий подготовительного периода и информируется на всех этапах.</w:t>
      </w:r>
    </w:p>
    <w:p w14:paraId="1B3BA963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Оснащение помещений.</w:t>
      </w:r>
    </w:p>
    <w:p w14:paraId="5ADE0418" w14:textId="7297AD8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РП </w:t>
      </w:r>
      <w:r w:rsidR="00744B12">
        <w:rPr>
          <w:rFonts w:cs="Times New Roman"/>
          <w:szCs w:val="24"/>
        </w:rPr>
        <w:t xml:space="preserve">совместно с Комендантом осуществляют оформление Договоров </w:t>
      </w:r>
      <w:r w:rsidRPr="00BC470C">
        <w:rPr>
          <w:rFonts w:cs="Times New Roman"/>
          <w:szCs w:val="24"/>
        </w:rPr>
        <w:t>на оснащение помещений</w:t>
      </w:r>
      <w:r w:rsidR="00AB1F91">
        <w:rPr>
          <w:rFonts w:cs="Times New Roman"/>
          <w:szCs w:val="24"/>
        </w:rPr>
        <w:t xml:space="preserve">, </w:t>
      </w:r>
      <w:r w:rsidRPr="00BC470C">
        <w:rPr>
          <w:rFonts w:cs="Times New Roman"/>
          <w:szCs w:val="24"/>
        </w:rPr>
        <w:t>поставку питьевой воды, организацию уборки, приобретение аптечки, закупку первичных средств тушения.</w:t>
      </w:r>
    </w:p>
    <w:p w14:paraId="124FF15A" w14:textId="245D756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РД </w:t>
      </w:r>
      <w:r w:rsidR="00AB1F91">
        <w:rPr>
          <w:rFonts w:cs="Times New Roman"/>
          <w:szCs w:val="24"/>
        </w:rPr>
        <w:t xml:space="preserve">и </w:t>
      </w:r>
      <w:r w:rsidR="007F5C88">
        <w:rPr>
          <w:rFonts w:cs="Times New Roman"/>
          <w:szCs w:val="24"/>
        </w:rPr>
        <w:t>ОТиТБ</w:t>
      </w:r>
      <w:r w:rsidR="00AB1F91">
        <w:rPr>
          <w:rFonts w:cs="Times New Roman"/>
          <w:szCs w:val="24"/>
        </w:rPr>
        <w:t xml:space="preserve"> (П) </w:t>
      </w:r>
      <w:r w:rsidRPr="00BC470C">
        <w:rPr>
          <w:rFonts w:cs="Times New Roman"/>
          <w:szCs w:val="24"/>
        </w:rPr>
        <w:t xml:space="preserve">осуществляет контроль </w:t>
      </w:r>
      <w:r w:rsidR="00AB1F91">
        <w:rPr>
          <w:rFonts w:cs="Times New Roman"/>
          <w:szCs w:val="24"/>
        </w:rPr>
        <w:t>оснащения помещений</w:t>
      </w:r>
      <w:r w:rsidRPr="00BC470C">
        <w:rPr>
          <w:rFonts w:cs="Times New Roman"/>
          <w:szCs w:val="24"/>
        </w:rPr>
        <w:t>. В случае отсутствия информации от РП</w:t>
      </w:r>
      <w:r w:rsidR="00AB1F91">
        <w:rPr>
          <w:rFonts w:cs="Times New Roman"/>
          <w:szCs w:val="24"/>
        </w:rPr>
        <w:t xml:space="preserve"> или </w:t>
      </w:r>
      <w:r w:rsidR="007F5C88">
        <w:rPr>
          <w:rFonts w:cs="Times New Roman"/>
          <w:szCs w:val="24"/>
        </w:rPr>
        <w:t>ОТиТБ</w:t>
      </w:r>
      <w:r w:rsidR="00AB1F91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>, РД ставит соответствующую задачу РП.</w:t>
      </w:r>
    </w:p>
    <w:p w14:paraId="09B667B4" w14:textId="56A4B856" w:rsidR="0086236A" w:rsidRDefault="006F4B22" w:rsidP="0086236A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Средства индивидуальной защиты (СИЗ).</w:t>
      </w:r>
    </w:p>
    <w:p w14:paraId="08408D38" w14:textId="1EFF2C6D" w:rsidR="0086236A" w:rsidRPr="0086236A" w:rsidRDefault="0086236A" w:rsidP="0086236A">
      <w:pPr>
        <w:pStyle w:val="a3"/>
        <w:numPr>
          <w:ilvl w:val="2"/>
          <w:numId w:val="8"/>
        </w:numPr>
        <w:spacing w:after="120" w:line="276" w:lineRule="auto"/>
        <w:rPr>
          <w:u w:val="single"/>
        </w:rPr>
      </w:pPr>
      <w:r w:rsidRPr="0086236A">
        <w:rPr>
          <w:u w:val="single"/>
        </w:rPr>
        <w:t>Инженерно-технический персонал</w:t>
      </w:r>
    </w:p>
    <w:p w14:paraId="3C5D0DEB" w14:textId="6AB25646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lastRenderedPageBreak/>
        <w:t xml:space="preserve">АХО обеспечивает всех </w:t>
      </w:r>
      <w:r w:rsidR="0086236A">
        <w:rPr>
          <w:rFonts w:cs="Times New Roman"/>
          <w:szCs w:val="24"/>
        </w:rPr>
        <w:t>ИТР</w:t>
      </w:r>
      <w:r w:rsidRPr="00BC470C">
        <w:rPr>
          <w:rFonts w:cs="Times New Roman"/>
          <w:szCs w:val="24"/>
        </w:rPr>
        <w:t xml:space="preserve"> Компании, задействованных для выполнения работ на строительных площадках, средствами индивидуальной защиты (базовый набор спец одежды, спец обуви, каски и пр. по сезонам) и контролирует наличие и правильность оформления карточек СИЗ. </w:t>
      </w:r>
    </w:p>
    <w:p w14:paraId="58EBD29A" w14:textId="77777777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РП и ОТиТБ (П) осуществляют контроль наличия у работников (команды проекта) базового набора средств индивидуальной защиты. </w:t>
      </w:r>
    </w:p>
    <w:p w14:paraId="69FB3CCD" w14:textId="77777777" w:rsidR="006F4B22" w:rsidRPr="00BC470C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>В случае обнаружения РП или ОТиТБ (П) износа, ненадлежащего состояния или отсутствия у работника части позиций базового набора средств индивидуальной защиты, РП формирует заявку в АХО о выдаче соответствующих позиций.</w:t>
      </w:r>
    </w:p>
    <w:p w14:paraId="6718ABAE" w14:textId="68DC40A5" w:rsidR="00CA385F" w:rsidRPr="00BC470C" w:rsidRDefault="00CA385F" w:rsidP="00CA385F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заяв</w:t>
      </w:r>
      <w:r>
        <w:rPr>
          <w:rFonts w:cs="Times New Roman"/>
          <w:szCs w:val="24"/>
        </w:rPr>
        <w:t>ки</w:t>
      </w:r>
      <w:r w:rsidRPr="00BC470C">
        <w:rPr>
          <w:rFonts w:cs="Times New Roman"/>
          <w:szCs w:val="24"/>
        </w:rPr>
        <w:t xml:space="preserve">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6.4.1.</w:t>
      </w:r>
      <w:r w:rsidRPr="00BC470C">
        <w:rPr>
          <w:rFonts w:cs="Times New Roman"/>
          <w:szCs w:val="24"/>
        </w:rPr>
        <w:t>3, АХО осуществляет выдачу средств индивидуальной защиты либо направляет РП информацию о сроках закупки и выдачи.</w:t>
      </w:r>
    </w:p>
    <w:p w14:paraId="582BFD7B" w14:textId="663E544B" w:rsidR="00CA385F" w:rsidRDefault="007F5C88" w:rsidP="00CA385F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ОТиТБ</w:t>
      </w:r>
      <w:r w:rsidR="00CA385F">
        <w:rPr>
          <w:rFonts w:cs="Times New Roman"/>
          <w:szCs w:val="24"/>
        </w:rPr>
        <w:t xml:space="preserve"> (П)</w:t>
      </w:r>
      <w:r w:rsidR="00CA385F" w:rsidRPr="00CA385F">
        <w:rPr>
          <w:rFonts w:cs="Times New Roman"/>
          <w:szCs w:val="24"/>
          <w:u w:val="single"/>
        </w:rPr>
        <w:t>Рабочий персонал</w:t>
      </w:r>
    </w:p>
    <w:p w14:paraId="325499E8" w14:textId="021DBCAE" w:rsidR="00CA385F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CA385F">
        <w:rPr>
          <w:rFonts w:cs="Times New Roman"/>
          <w:szCs w:val="24"/>
        </w:rPr>
        <w:t>Об</w:t>
      </w:r>
      <w:r>
        <w:rPr>
          <w:rFonts w:cs="Times New Roman"/>
          <w:szCs w:val="24"/>
        </w:rPr>
        <w:t xml:space="preserve">еспечение рабочего персонала средствами индивидуальной защиты осуществляется Комендантом. </w:t>
      </w:r>
    </w:p>
    <w:p w14:paraId="49DC23C5" w14:textId="6B7F98B8" w:rsidR="00CA385F" w:rsidRPr="00CA385F" w:rsidRDefault="00CA385F" w:rsidP="00CA385F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CA385F">
        <w:rPr>
          <w:rFonts w:cs="Times New Roman"/>
          <w:szCs w:val="24"/>
          <w:u w:val="single"/>
        </w:rPr>
        <w:t>Специальные средства индивидуальной защиты</w:t>
      </w:r>
    </w:p>
    <w:p w14:paraId="66588306" w14:textId="711E7ADE" w:rsidR="006F4B22" w:rsidRPr="00CA385F" w:rsidRDefault="006F4B22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 w:rsidRPr="00BC470C">
        <w:rPr>
          <w:rFonts w:cs="Times New Roman"/>
          <w:szCs w:val="24"/>
        </w:rPr>
        <w:t xml:space="preserve">В случае производственной необходимости в приобретении специальных средств индивидуальной защиты (страховочная привязь, защитные очки, беруши и пр.), в том числе резервных комплектов, </w:t>
      </w:r>
      <w:r w:rsidR="00CA385F">
        <w:rPr>
          <w:rFonts w:cs="Times New Roman"/>
          <w:szCs w:val="24"/>
        </w:rPr>
        <w:t>Комендант оформляет соответствующие Договоры на поставку</w:t>
      </w:r>
      <w:r w:rsidRPr="00BC470C">
        <w:rPr>
          <w:rFonts w:cs="Times New Roman"/>
          <w:szCs w:val="24"/>
        </w:rPr>
        <w:t>.</w:t>
      </w:r>
    </w:p>
    <w:p w14:paraId="395C7C08" w14:textId="4F4A81B8" w:rsidR="00CA385F" w:rsidRPr="00CA385F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Комендант осуществляет контроль получения </w:t>
      </w:r>
      <w:r w:rsidRPr="00BC470C">
        <w:rPr>
          <w:rFonts w:cs="Times New Roman"/>
          <w:szCs w:val="24"/>
        </w:rPr>
        <w:t xml:space="preserve">средств индивидуальной защиты </w:t>
      </w:r>
      <w:r>
        <w:rPr>
          <w:rFonts w:cs="Times New Roman"/>
          <w:szCs w:val="24"/>
        </w:rPr>
        <w:t xml:space="preserve"> и организацию места их хранения.</w:t>
      </w:r>
    </w:p>
    <w:p w14:paraId="29F8B853" w14:textId="7F9E3099" w:rsidR="00CA385F" w:rsidRPr="00BC470C" w:rsidRDefault="00CA385F" w:rsidP="0086236A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РП и </w:t>
      </w:r>
      <w:r w:rsidR="007F5C88">
        <w:rPr>
          <w:rFonts w:cs="Times New Roman"/>
          <w:szCs w:val="24"/>
        </w:rPr>
        <w:t>ОТиТБ</w:t>
      </w:r>
      <w:r>
        <w:rPr>
          <w:rFonts w:cs="Times New Roman"/>
          <w:szCs w:val="24"/>
        </w:rPr>
        <w:t xml:space="preserve"> (П) выполняют контроль выдачи </w:t>
      </w:r>
      <w:r w:rsidRPr="00BC470C">
        <w:rPr>
          <w:rFonts w:cs="Times New Roman"/>
          <w:szCs w:val="24"/>
        </w:rPr>
        <w:t>средств индивидуальной защиты</w:t>
      </w:r>
      <w:r>
        <w:rPr>
          <w:rFonts w:cs="Times New Roman"/>
          <w:szCs w:val="24"/>
        </w:rPr>
        <w:t xml:space="preserve"> и организации места их хранения. </w:t>
      </w:r>
    </w:p>
    <w:p w14:paraId="2B971698" w14:textId="77777777" w:rsidR="006F4B22" w:rsidRPr="00BC470C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>Обучения и Медицинские осмотры.</w:t>
      </w:r>
    </w:p>
    <w:p w14:paraId="5E4A98C3" w14:textId="345F3AA2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 xml:space="preserve">Выбор </w:t>
      </w:r>
      <w:r w:rsidR="00CA127C">
        <w:rPr>
          <w:u w:val="single"/>
        </w:rPr>
        <w:t xml:space="preserve">организации </w:t>
      </w:r>
      <w:r w:rsidRPr="00F9198B">
        <w:rPr>
          <w:u w:val="single"/>
        </w:rPr>
        <w:t>и заключение договора с Учебным центром и Медицинским центром.</w:t>
      </w:r>
    </w:p>
    <w:p w14:paraId="6ED35EF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заключенного Договора с Учебным центром или Медицинским центром, ОТиТБ (О) осуществляет подбор специализированных учреждений для проведения обучений и медицинских осмотров работников.</w:t>
      </w:r>
    </w:p>
    <w:p w14:paraId="3DEFC3D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выбора Учебного центра или , Медицинским центра ОТиТБ (О) получает Договор и загружает в 1С на согласование РД и ГД последовательно.</w:t>
      </w:r>
    </w:p>
    <w:p w14:paraId="3238BDF0" w14:textId="267346E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Договора на согласование, РД и ГД осуществляют рассмотрение последовательно, и, в случае отсутствия замечаний, согласовывают Договор.</w:t>
      </w:r>
    </w:p>
    <w:p w14:paraId="45DB67D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Договору, РД и ГД направляют Договор на доработку ОТиТБ (О) с указанием конкретных корректировок.</w:t>
      </w:r>
    </w:p>
    <w:p w14:paraId="0D2AAFA5" w14:textId="265A6899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Договору на доработку, ОТиТБ (О) вносит корректировки, согласовывает их с Учебным центром или с Медицинским центром и направляет Договор на повторное согласование РД и ГД последовательно.</w:t>
      </w:r>
    </w:p>
    <w:p w14:paraId="39A103F1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 результату подписания Договора, ОТиТБ (О) направляет оригинал Договора в Учебный центр или Медицинский центр и передает экземпляр Компании в Бухгалтерию.</w:t>
      </w:r>
    </w:p>
    <w:p w14:paraId="7120F476" w14:textId="17B65E0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 xml:space="preserve">Организация и прохождение работниками </w:t>
      </w:r>
      <w:r w:rsidR="00CA127C">
        <w:rPr>
          <w:u w:val="single"/>
        </w:rPr>
        <w:t>о</w:t>
      </w:r>
      <w:r w:rsidRPr="00F9198B">
        <w:rPr>
          <w:u w:val="single"/>
        </w:rPr>
        <w:t>бучений.</w:t>
      </w:r>
    </w:p>
    <w:p w14:paraId="184F50C0" w14:textId="369E5F9F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commentRangeStart w:id="23"/>
      <w:r w:rsidRPr="00BC470C">
        <w:rPr>
          <w:rFonts w:cs="Times New Roman"/>
          <w:szCs w:val="24"/>
        </w:rPr>
        <w:t>подписания Договора</w:t>
      </w:r>
      <w:commentRangeEnd w:id="23"/>
      <w:r w:rsidRPr="00BC470C">
        <w:rPr>
          <w:rFonts w:cs="Times New Roman"/>
          <w:szCs w:val="24"/>
        </w:rPr>
        <w:commentReference w:id="23"/>
      </w:r>
      <w:r w:rsidRPr="00BC470C">
        <w:rPr>
          <w:rFonts w:cs="Times New Roman"/>
          <w:szCs w:val="24"/>
        </w:rPr>
        <w:t xml:space="preserve"> с Заказчиком, ОТиТБ (О)</w:t>
      </w:r>
      <w:r w:rsidR="00053D3A"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выполняет проверку наличия необходимых базовых обучений у работников, задействованных на проекте, и выявляет необходимость прохождения работниками обучений.</w:t>
      </w:r>
    </w:p>
    <w:p w14:paraId="35D98F39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осуществления проверки наличия необходимых базовых обучений у работников. РП осуществляет контроль наличия необходимых базовых обучений у работников, задействованных на соответствующем проекте.</w:t>
      </w:r>
    </w:p>
    <w:p w14:paraId="76583D65" w14:textId="172F7D6B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отсутствии необходимых базовых обучений у работников, ранее принятых в Компанию и для всех вновь принятых работников ОТиТБ (О)</w:t>
      </w:r>
      <w:r w:rsidR="00053D3A">
        <w:rPr>
          <w:rFonts w:cs="Times New Roman"/>
          <w:szCs w:val="24"/>
        </w:rPr>
        <w:t xml:space="preserve"> совместно с </w:t>
      </w:r>
      <w:r w:rsidR="007F5C88">
        <w:rPr>
          <w:rFonts w:cs="Times New Roman"/>
          <w:szCs w:val="24"/>
        </w:rPr>
        <w:t>ОТиТБ</w:t>
      </w:r>
      <w:r w:rsidR="00053D3A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формирует заявки в учебные центры на обучение для каждого работника:</w:t>
      </w:r>
    </w:p>
    <w:p w14:paraId="323834AB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использованию (применению) СИЗ;</w:t>
      </w:r>
    </w:p>
    <w:p w14:paraId="31494A08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оказание первой помощи пострадавшим;</w:t>
      </w:r>
    </w:p>
    <w:p w14:paraId="63A9DA7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по проведению противопожарного инструктажа;</w:t>
      </w:r>
    </w:p>
    <w:p w14:paraId="062DEA1C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за обеспечение пожарной безопасности;</w:t>
      </w:r>
    </w:p>
    <w:p w14:paraId="2A7AEB78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на высоте;</w:t>
      </w:r>
    </w:p>
    <w:p w14:paraId="48A83661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на высоте для работников 3 группы;</w:t>
      </w:r>
    </w:p>
    <w:p w14:paraId="783B14A1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общим вопросам охраны труда и функционирования системы управления охраной труда;</w:t>
      </w:r>
    </w:p>
    <w:p w14:paraId="0D936C3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СОУТ и оценки профессиональных рисков.</w:t>
      </w:r>
    </w:p>
    <w:p w14:paraId="6BAA1F1D" w14:textId="199F42E3" w:rsidR="006F4B22" w:rsidRPr="00BC470C" w:rsidRDefault="00053D3A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</w:t>
      </w:r>
      <w:r w:rsidR="006F4B22" w:rsidRPr="00BC470C">
        <w:rPr>
          <w:rFonts w:cs="Times New Roman"/>
          <w:szCs w:val="24"/>
        </w:rPr>
        <w:t xml:space="preserve">и ОТиТБ (П) осуществляют проверку условий Договора с Заказчиком и </w:t>
      </w:r>
      <w:r w:rsidR="006F4B22">
        <w:rPr>
          <w:rFonts w:cs="Times New Roman"/>
          <w:szCs w:val="24"/>
        </w:rPr>
        <w:t>Проекта организации строительства</w:t>
      </w:r>
      <w:r w:rsidR="006F4B22" w:rsidRPr="00BC470C">
        <w:rPr>
          <w:rFonts w:cs="Times New Roman"/>
          <w:szCs w:val="24"/>
        </w:rPr>
        <w:t xml:space="preserve"> на предмет необходимости направления работников, задействованных на проекте на обучение, не входящее в перечень базового обучения.</w:t>
      </w:r>
    </w:p>
    <w:p w14:paraId="787885C8" w14:textId="5E42AC3E" w:rsidR="006F4B22" w:rsidRPr="00BC470C" w:rsidRDefault="00CA385F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6F4B22" w:rsidRPr="00BC470C">
        <w:rPr>
          <w:rFonts w:cs="Times New Roman"/>
          <w:szCs w:val="24"/>
        </w:rPr>
        <w:t xml:space="preserve"> случае производственной необходимости в дополнительном обучении, </w:t>
      </w:r>
      <w:r w:rsidR="00053D3A" w:rsidRPr="00BC470C">
        <w:rPr>
          <w:rFonts w:cs="Times New Roman"/>
          <w:szCs w:val="24"/>
        </w:rPr>
        <w:t>ОТиТБ (О)</w:t>
      </w:r>
      <w:r w:rsidR="00053D3A">
        <w:rPr>
          <w:rFonts w:cs="Times New Roman"/>
          <w:szCs w:val="24"/>
        </w:rPr>
        <w:t xml:space="preserve"> </w:t>
      </w:r>
      <w:r w:rsidR="00053D3A" w:rsidRPr="00BC470C">
        <w:rPr>
          <w:rFonts w:cs="Times New Roman"/>
          <w:szCs w:val="24"/>
        </w:rPr>
        <w:t>и ОТиТБ (П)</w:t>
      </w:r>
      <w:r w:rsidR="006F4B22" w:rsidRPr="00BC470C">
        <w:rPr>
          <w:rFonts w:cs="Times New Roman"/>
          <w:szCs w:val="24"/>
        </w:rPr>
        <w:t xml:space="preserve"> направля</w:t>
      </w:r>
      <w:r w:rsidR="00053D3A">
        <w:rPr>
          <w:rFonts w:cs="Times New Roman"/>
          <w:szCs w:val="24"/>
        </w:rPr>
        <w:t>ю</w:t>
      </w:r>
      <w:r w:rsidR="006F4B22" w:rsidRPr="00BC470C">
        <w:rPr>
          <w:rFonts w:cs="Times New Roman"/>
          <w:szCs w:val="24"/>
        </w:rPr>
        <w:t>т РД запрос на согласовывание направления работников на следующие обучения:</w:t>
      </w:r>
    </w:p>
    <w:p w14:paraId="42B13960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при работах по обращению с опасными отходами (4  класс опасности);</w:t>
      </w:r>
    </w:p>
    <w:p w14:paraId="23F2EB1F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экологической безопасности руководителей, специалистов общественных систем управления;</w:t>
      </w:r>
    </w:p>
    <w:p w14:paraId="3932D689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проверке знаний норм правил работы в электроустановках (4 группа по ЭБ до и выше 1000В);</w:t>
      </w:r>
    </w:p>
    <w:p w14:paraId="6E5D0A2D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промышленной безопасности (с указанием групп).</w:t>
      </w:r>
    </w:p>
    <w:p w14:paraId="025C5A56" w14:textId="5FAC755A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запроса от </w:t>
      </w:r>
      <w:r w:rsidR="00053D3A" w:rsidRPr="00BC470C">
        <w:rPr>
          <w:rFonts w:cs="Times New Roman"/>
          <w:szCs w:val="24"/>
        </w:rPr>
        <w:t>ОТиТБ (О)</w:t>
      </w:r>
      <w:r w:rsidR="00053D3A">
        <w:rPr>
          <w:rFonts w:cs="Times New Roman"/>
          <w:szCs w:val="24"/>
        </w:rPr>
        <w:t xml:space="preserve"> </w:t>
      </w:r>
      <w:r w:rsidR="00053D3A" w:rsidRPr="00BC470C">
        <w:rPr>
          <w:rFonts w:cs="Times New Roman"/>
          <w:szCs w:val="24"/>
        </w:rPr>
        <w:t>и ОТиТБ (П)</w:t>
      </w:r>
      <w:r w:rsidRPr="00BC470C">
        <w:rPr>
          <w:rFonts w:cs="Times New Roman"/>
          <w:szCs w:val="24"/>
        </w:rPr>
        <w:t>, РД осуществляет рассмотрение запроса и согласовывает обучение, либо направляет РП отказ.</w:t>
      </w:r>
    </w:p>
    <w:p w14:paraId="6D031FA8" w14:textId="37CA1514" w:rsidR="006F4B22" w:rsidRPr="00053D3A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053D3A">
        <w:rPr>
          <w:rFonts w:cs="Times New Roman"/>
          <w:szCs w:val="24"/>
        </w:rPr>
        <w:t xml:space="preserve">В случае получения согласования РД дополнительных обучений работников,  </w:t>
      </w:r>
      <w:r w:rsidR="00053D3A">
        <w:rPr>
          <w:rFonts w:cs="Times New Roman"/>
          <w:szCs w:val="24"/>
        </w:rPr>
        <w:t>О</w:t>
      </w:r>
      <w:r w:rsidRPr="00053D3A">
        <w:rPr>
          <w:rFonts w:cs="Times New Roman"/>
          <w:szCs w:val="24"/>
        </w:rPr>
        <w:t>ТиТБ (О) формирует заявку в Учебный центр на дополнительные обучения в со</w:t>
      </w:r>
      <w:r w:rsidR="00053D3A">
        <w:rPr>
          <w:rFonts w:cs="Times New Roman"/>
          <w:szCs w:val="24"/>
        </w:rPr>
        <w:t>ответствии с запросом</w:t>
      </w:r>
      <w:r w:rsidRPr="00053D3A">
        <w:rPr>
          <w:rFonts w:cs="Times New Roman"/>
          <w:szCs w:val="24"/>
        </w:rPr>
        <w:t>.</w:t>
      </w:r>
    </w:p>
    <w:p w14:paraId="2BE25C87" w14:textId="13E20D7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на обучение в Учебный центр по </w:t>
      </w:r>
      <w:proofErr w:type="spellStart"/>
      <w:r w:rsidRPr="00BC470C">
        <w:rPr>
          <w:rFonts w:cs="Times New Roman"/>
          <w:szCs w:val="24"/>
        </w:rPr>
        <w:t>пп</w:t>
      </w:r>
      <w:proofErr w:type="spellEnd"/>
      <w:r w:rsidRPr="00BC470C">
        <w:rPr>
          <w:rFonts w:cs="Times New Roman"/>
          <w:szCs w:val="24"/>
        </w:rPr>
        <w:t xml:space="preserve">. </w:t>
      </w:r>
      <w:r w:rsidR="00CA385F">
        <w:rPr>
          <w:rFonts w:cs="Times New Roman"/>
          <w:szCs w:val="24"/>
        </w:rPr>
        <w:t>6.5</w:t>
      </w:r>
      <w:r w:rsidRPr="00BC470C">
        <w:rPr>
          <w:rFonts w:cs="Times New Roman"/>
          <w:szCs w:val="24"/>
        </w:rPr>
        <w:t xml:space="preserve">.2.3 или </w:t>
      </w:r>
      <w:r w:rsidR="00CA385F">
        <w:rPr>
          <w:rFonts w:cs="Times New Roman"/>
          <w:szCs w:val="24"/>
        </w:rPr>
        <w:t>6.5.</w:t>
      </w:r>
      <w:r w:rsidRPr="00BC470C">
        <w:rPr>
          <w:rFonts w:cs="Times New Roman"/>
          <w:szCs w:val="24"/>
        </w:rPr>
        <w:t>2.5, ОТиТБ (О) получает счета на оплату от учебного центра и загружает их в 1С на согласование РД и ГД последовательно.</w:t>
      </w:r>
    </w:p>
    <w:p w14:paraId="2604817C" w14:textId="17EE7B0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 на оплату.</w:t>
      </w:r>
    </w:p>
    <w:p w14:paraId="15E82EB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0755E773" w14:textId="32F337C1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Учебным центром по вопросу внесения корректировок и направляет Счет на оплату на повторное согласование РД и ГД последовательно.</w:t>
      </w:r>
    </w:p>
    <w:p w14:paraId="059CD1A4" w14:textId="42BD89E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</w:t>
      </w:r>
      <w:r w:rsidR="00BB2827"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Счет на оплату попадает в Бухгалтерию для последующей оплаты.</w:t>
      </w:r>
    </w:p>
    <w:p w14:paraId="6C233028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Организация и прохождение работниками медицинских осмотров.</w:t>
      </w:r>
    </w:p>
    <w:p w14:paraId="1CFB557C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Медицинские осмотры (предварительные и периодические) проходят все работники, задействованные при выполнении задач, связанных с</w:t>
      </w:r>
      <w:proofErr w:type="gramStart"/>
      <w:r w:rsidRPr="00BC470C">
        <w:rPr>
          <w:rFonts w:cs="Times New Roman"/>
          <w:szCs w:val="24"/>
        </w:rPr>
        <w:t xml:space="preserve"> </w:t>
      </w:r>
      <w:commentRangeStart w:id="24"/>
      <w:r w:rsidRPr="00BC470C">
        <w:rPr>
          <w:rFonts w:cs="Times New Roman"/>
          <w:szCs w:val="24"/>
        </w:rPr>
        <w:t>….</w:t>
      </w:r>
      <w:proofErr w:type="gramEnd"/>
      <w:r w:rsidRPr="00BC470C">
        <w:rPr>
          <w:rFonts w:cs="Times New Roman"/>
          <w:szCs w:val="24"/>
        </w:rPr>
        <w:t>.</w:t>
      </w:r>
      <w:commentRangeEnd w:id="24"/>
      <w:r w:rsidRPr="00BC470C">
        <w:rPr>
          <w:rStyle w:val="a4"/>
          <w:rFonts w:cs="Times New Roman"/>
          <w:sz w:val="24"/>
          <w:szCs w:val="24"/>
        </w:rPr>
        <w:commentReference w:id="24"/>
      </w:r>
    </w:p>
    <w:p w14:paraId="710B3FB3" w14:textId="665DB892" w:rsidR="006F4B22" w:rsidRPr="00635587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Предварительный медицинский осмотр работник проходит </w:t>
      </w:r>
      <w:r w:rsidRPr="00635587">
        <w:rPr>
          <w:rFonts w:cs="Times New Roman"/>
          <w:szCs w:val="24"/>
        </w:rPr>
        <w:t xml:space="preserve">самостоятельно </w:t>
      </w:r>
      <w:r>
        <w:rPr>
          <w:rFonts w:cs="Times New Roman"/>
          <w:szCs w:val="24"/>
        </w:rPr>
        <w:t xml:space="preserve">до трудоустройства на работу </w:t>
      </w:r>
      <w:r w:rsidRPr="00635587">
        <w:rPr>
          <w:rFonts w:cs="Times New Roman"/>
          <w:szCs w:val="24"/>
        </w:rPr>
        <w:t xml:space="preserve">и предоставляет </w:t>
      </w:r>
      <w:r w:rsidR="00BB2827"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</w:t>
      </w:r>
      <w:r w:rsidRPr="00635587">
        <w:rPr>
          <w:rFonts w:cs="Times New Roman"/>
          <w:szCs w:val="24"/>
        </w:rPr>
        <w:t>заключение в день трудоустройства</w:t>
      </w:r>
      <w:r w:rsidRPr="00BC470C">
        <w:rPr>
          <w:rFonts w:cs="Times New Roman"/>
          <w:szCs w:val="24"/>
        </w:rPr>
        <w:t xml:space="preserve"> на работу в Компанию</w:t>
      </w:r>
      <w:r w:rsidRPr="00635587">
        <w:rPr>
          <w:rFonts w:cs="Times New Roman"/>
          <w:szCs w:val="24"/>
        </w:rPr>
        <w:t xml:space="preserve">. </w:t>
      </w:r>
      <w:r w:rsidRPr="00BC470C">
        <w:rPr>
          <w:rFonts w:cs="Times New Roman"/>
          <w:szCs w:val="24"/>
        </w:rPr>
        <w:t>ОТиТБ (О)</w:t>
      </w:r>
      <w:r w:rsidRPr="00635587">
        <w:rPr>
          <w:rFonts w:cs="Times New Roman"/>
          <w:szCs w:val="24"/>
        </w:rPr>
        <w:t xml:space="preserve"> контролиру</w:t>
      </w:r>
      <w:r>
        <w:rPr>
          <w:rFonts w:cs="Times New Roman"/>
          <w:szCs w:val="24"/>
        </w:rPr>
        <w:t>ю</w:t>
      </w:r>
      <w:r w:rsidRPr="00635587">
        <w:rPr>
          <w:rFonts w:cs="Times New Roman"/>
          <w:szCs w:val="24"/>
        </w:rPr>
        <w:t>т наличие заключени</w:t>
      </w:r>
      <w:r>
        <w:rPr>
          <w:rFonts w:cs="Times New Roman"/>
          <w:szCs w:val="24"/>
        </w:rPr>
        <w:t>я</w:t>
      </w:r>
      <w:r w:rsidRPr="00635587">
        <w:rPr>
          <w:rFonts w:cs="Times New Roman"/>
          <w:szCs w:val="24"/>
        </w:rPr>
        <w:t xml:space="preserve"> предварительного медицинского осмотра при оформлении работника.</w:t>
      </w:r>
    </w:p>
    <w:p w14:paraId="5797A51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осуществляет проверку сроков действия медицинский заключений и направляет работников на прохождение периодических медицинских осмотров 1 раз в год.</w:t>
      </w:r>
    </w:p>
    <w:p w14:paraId="6FA484D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информирует РП о результатах проверки сроков действия медицинских заключений. РП осуществляет контроль наличия актуальных медицинских заключений работников, задействованных на соответствующем проекте.</w:t>
      </w:r>
    </w:p>
    <w:p w14:paraId="158A36F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ОТиТБ (О) формирует заявку в Медицинский центр на проведение периодического медицинского осмотра.</w:t>
      </w:r>
    </w:p>
    <w:p w14:paraId="726BF83F" w14:textId="0D0DE66C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передачи заявки в Медицинский центр, ОТиТБ (О) получает счета на оплату от Медицинский центр и загружает его в 1С на согласование РД и ГД последовательно.</w:t>
      </w:r>
    </w:p>
    <w:p w14:paraId="331F8A84" w14:textId="5A686D9B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5C11A6B8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 на оплату, РД и ГД отклоняют его в 1С с указанием конкретных замечаний.</w:t>
      </w:r>
    </w:p>
    <w:p w14:paraId="2C35C699" w14:textId="3E568608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Медицинский центр по вопросу внесения корректировок и направляет Счету на оплату на повторное согласование РД и ГД последовательно.</w:t>
      </w:r>
    </w:p>
    <w:p w14:paraId="2610A8AF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682417E4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Результаты обучений и медицинских осмотров.</w:t>
      </w:r>
    </w:p>
    <w:p w14:paraId="4BB56942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5"/>
      <w:r w:rsidRPr="00BC470C">
        <w:rPr>
          <w:rFonts w:cs="Times New Roman"/>
          <w:szCs w:val="24"/>
        </w:rPr>
        <w:t>По результату прохождения работником обучения</w:t>
      </w:r>
      <w:commentRangeEnd w:id="25"/>
      <w:r w:rsidRPr="00BC470C">
        <w:rPr>
          <w:rStyle w:val="a4"/>
          <w:rFonts w:cs="Times New Roman"/>
          <w:sz w:val="24"/>
          <w:szCs w:val="24"/>
        </w:rPr>
        <w:commentReference w:id="25"/>
      </w:r>
      <w:r w:rsidRPr="00BC470C">
        <w:rPr>
          <w:rFonts w:cs="Times New Roman"/>
          <w:szCs w:val="24"/>
        </w:rPr>
        <w:t xml:space="preserve"> или медицинского осмотра, ОТиТБ (О) получает протоколы и удостоверения от Учебного центра  и медицинские заключения от Медицинского центра и осуществляет проверку их оформления.</w:t>
      </w:r>
    </w:p>
    <w:p w14:paraId="0993E43E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протоколам, удостоверениям или медицинским заключениям, ОТиТБ (О) осуществляет взаимодействие с Учебным центром или Медицинским центром по вопросу внесения корректировок в документы.</w:t>
      </w:r>
    </w:p>
    <w:p w14:paraId="09A7DB25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commentRangeStart w:id="26"/>
      <w:r w:rsidRPr="00BC470C">
        <w:rPr>
          <w:rFonts w:cs="Times New Roman"/>
          <w:szCs w:val="24"/>
        </w:rPr>
        <w:t xml:space="preserve">При отсутствии замечаний к протоколам,  удостоверениям или медицинским заключениям ОТиТБ (О) </w:t>
      </w:r>
      <w:r>
        <w:rPr>
          <w:rFonts w:cs="Times New Roman"/>
          <w:szCs w:val="24"/>
        </w:rPr>
        <w:t>передает документы в ОП</w:t>
      </w:r>
      <w:r w:rsidRPr="00BC470C">
        <w:rPr>
          <w:rFonts w:cs="Times New Roman"/>
          <w:szCs w:val="24"/>
        </w:rPr>
        <w:t>.</w:t>
      </w:r>
      <w:commentRangeEnd w:id="26"/>
      <w:r w:rsidRPr="00BC470C">
        <w:rPr>
          <w:rStyle w:val="a4"/>
          <w:rFonts w:cs="Times New Roman"/>
          <w:sz w:val="24"/>
          <w:szCs w:val="24"/>
        </w:rPr>
        <w:commentReference w:id="26"/>
      </w:r>
    </w:p>
    <w:p w14:paraId="078ECBE6" w14:textId="509D8035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РП осуществляет ознакомление работников </w:t>
      </w:r>
      <w:r w:rsidR="00BB2827">
        <w:rPr>
          <w:rFonts w:cs="Times New Roman"/>
          <w:szCs w:val="24"/>
        </w:rPr>
        <w:t xml:space="preserve">с </w:t>
      </w:r>
      <w:r w:rsidR="00BB2827" w:rsidRPr="00BC470C">
        <w:rPr>
          <w:rFonts w:cs="Times New Roman"/>
          <w:szCs w:val="24"/>
        </w:rPr>
        <w:t>протоколами</w:t>
      </w:r>
      <w:r w:rsidRPr="00BC470C">
        <w:rPr>
          <w:rFonts w:cs="Times New Roman"/>
          <w:szCs w:val="24"/>
        </w:rPr>
        <w:t>,  удостоверениям или медицинским заключениям</w:t>
      </w:r>
      <w:r>
        <w:rPr>
          <w:rFonts w:cs="Times New Roman"/>
          <w:szCs w:val="24"/>
        </w:rPr>
        <w:t>.</w:t>
      </w:r>
    </w:p>
    <w:p w14:paraId="0C30E58A" w14:textId="639B4008" w:rsidR="006F4B22" w:rsidRPr="00BC470C" w:rsidRDefault="00BB2827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</w:t>
      </w:r>
      <w:r w:rsidR="006F4B22" w:rsidRPr="00BC470C">
        <w:rPr>
          <w:rFonts w:cs="Times New Roman"/>
          <w:szCs w:val="24"/>
        </w:rPr>
        <w:t xml:space="preserve"> осуществляет сканирование протоколов,  удостоверений и медицинских заключений, ведет архив документов в электронном виде и передает в архив ДП данные документы в бумажном виде.</w:t>
      </w:r>
    </w:p>
    <w:p w14:paraId="4AE28E5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вносит информацию о пройденных обучениях и медицинских осмотрах работников в файл «СВОД».</w:t>
      </w:r>
    </w:p>
    <w:p w14:paraId="707B63B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3 месяца и отдельно по запросу, ОТиТБ (О) направляет РП информацию о пройденных обучениях и медицинских осмотров работников, задействованными на соответствующем проекте.</w:t>
      </w:r>
    </w:p>
    <w:p w14:paraId="48AD4197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выполняет проверку сроков действия протоколов и удостоверений и направляет сотрудников на повторное обучение при необходимости.</w:t>
      </w:r>
    </w:p>
    <w:p w14:paraId="39BA1D17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Регулярно 1 раз в квартал ОТиТБ (О) формирует сводный отчет о проведении обучений по проектам для ФД.</w:t>
      </w:r>
    </w:p>
    <w:p w14:paraId="33FAD007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Вакцинация.</w:t>
      </w:r>
    </w:p>
    <w:p w14:paraId="380B59C3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  ОТиТБ (О) осуществляет</w:t>
      </w:r>
      <w:r>
        <w:rPr>
          <w:rFonts w:cs="Times New Roman"/>
          <w:szCs w:val="24"/>
        </w:rPr>
        <w:t xml:space="preserve"> проверку необходимости проведения обязательной вакцинации в том регионе (области), в котором планируется нахождение работников для выполнения своих трудовых обязанностей.</w:t>
      </w:r>
    </w:p>
    <w:p w14:paraId="267F50AE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выявлении необходимости в вакцинации работников, </w:t>
      </w:r>
      <w:r w:rsidRPr="00BC470C">
        <w:rPr>
          <w:rFonts w:cs="Times New Roman"/>
          <w:szCs w:val="24"/>
        </w:rPr>
        <w:t>ОТиТБ (О)</w:t>
      </w:r>
      <w:r>
        <w:rPr>
          <w:rFonts w:cs="Times New Roman"/>
          <w:szCs w:val="24"/>
        </w:rPr>
        <w:t xml:space="preserve"> осуществляет подбор Медицинского центра, предоставляющего данные услуги в соответствующем регионе (области).</w:t>
      </w:r>
    </w:p>
    <w:p w14:paraId="7D46D795" w14:textId="77777777" w:rsidR="006F4B22" w:rsidRPr="00F44485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согласовывает направление работников на обязательные вакцинации с РП и РД.</w:t>
      </w:r>
    </w:p>
    <w:p w14:paraId="21C96E0F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организовывает согласование и подписание Договора на вакцинацию работников в порядке аналогичном п. 4.1.</w:t>
      </w:r>
    </w:p>
    <w:p w14:paraId="479003E6" w14:textId="50901294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</w:t>
      </w:r>
      <w:r>
        <w:rPr>
          <w:rFonts w:cs="Times New Roman"/>
          <w:szCs w:val="24"/>
        </w:rPr>
        <w:t xml:space="preserve">подписания Договора на вакцинацию, </w:t>
      </w:r>
      <w:r w:rsidRPr="00BC470C">
        <w:rPr>
          <w:rFonts w:cs="Times New Roman"/>
          <w:szCs w:val="24"/>
        </w:rPr>
        <w:t xml:space="preserve">ОТиТБ (О) получает счета на оплату от </w:t>
      </w:r>
      <w:r>
        <w:rPr>
          <w:rFonts w:cs="Times New Roman"/>
          <w:szCs w:val="24"/>
        </w:rPr>
        <w:t>Медицинского</w:t>
      </w:r>
      <w:r w:rsidRPr="00BC470C">
        <w:rPr>
          <w:rFonts w:cs="Times New Roman"/>
          <w:szCs w:val="24"/>
        </w:rPr>
        <w:t xml:space="preserve"> центра и загружает их в 1С на согласование РД и ГД последовательно.</w:t>
      </w:r>
    </w:p>
    <w:p w14:paraId="7AF26F35" w14:textId="359D810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Счета на оплату на согласование, РД и ГД осуществляют рассмотрение последовательно, и, в случае отсутствия замечаний, согласовывают Счета на оплату.</w:t>
      </w:r>
    </w:p>
    <w:p w14:paraId="41A15098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При наличии замечаний к Счету на оплату, РД и ГД отклоняют его в 1С с указанием конкретных замечаний.</w:t>
      </w:r>
    </w:p>
    <w:p w14:paraId="649DB94C" w14:textId="74EFBF0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отклонения Счета на оплату, ОТиТБ (О) осуществляет взаимодействие с </w:t>
      </w:r>
      <w:r>
        <w:rPr>
          <w:rFonts w:cs="Times New Roman"/>
          <w:szCs w:val="24"/>
        </w:rPr>
        <w:t>Медицинский</w:t>
      </w:r>
      <w:r w:rsidRPr="00BC470C">
        <w:rPr>
          <w:rFonts w:cs="Times New Roman"/>
          <w:szCs w:val="24"/>
        </w:rPr>
        <w:t xml:space="preserve"> центром по вопросу внесения корректировок и направляет Счет на оплату на повторное согласование РД и ГД последовательно.</w:t>
      </w:r>
    </w:p>
    <w:p w14:paraId="11DA8FE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согласования РД и ГД Счета на оплату попадает в Бухгалтерию для последующей оплаты.</w:t>
      </w:r>
    </w:p>
    <w:p w14:paraId="08CF24A1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направляет работников на обязательное вакцинирование.</w:t>
      </w:r>
    </w:p>
    <w:p w14:paraId="0DBCDF33" w14:textId="77777777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ОТиТБ (О) осуществляет отслеживание сроков действия прививок и направление работников на повторное вакцинирование при необходимости. </w:t>
      </w:r>
    </w:p>
    <w:p w14:paraId="21CB6F89" w14:textId="77777777" w:rsidR="006F4B22" w:rsidRPr="002F7A6F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F44485">
        <w:rPr>
          <w:rFonts w:cs="Times New Roman"/>
          <w:szCs w:val="24"/>
        </w:rPr>
        <w:t xml:space="preserve">РП и РД осуществляют контроль </w:t>
      </w:r>
      <w:r>
        <w:rPr>
          <w:rFonts w:cs="Times New Roman"/>
          <w:szCs w:val="24"/>
        </w:rPr>
        <w:t>направления сотрудников на обязательные вакцинирования, отслеживание сроков прививок и направление работников на повторное вакцинирование</w:t>
      </w:r>
      <w:r w:rsidRPr="00F44485">
        <w:rPr>
          <w:rFonts w:cs="Times New Roman"/>
          <w:szCs w:val="24"/>
        </w:rPr>
        <w:t xml:space="preserve"> и информиру</w:t>
      </w:r>
      <w:r>
        <w:rPr>
          <w:rFonts w:cs="Times New Roman"/>
          <w:szCs w:val="24"/>
        </w:rPr>
        <w:t>ю</w:t>
      </w:r>
      <w:r w:rsidRPr="00F44485">
        <w:rPr>
          <w:rFonts w:cs="Times New Roman"/>
          <w:szCs w:val="24"/>
        </w:rPr>
        <w:t>тся на всех этапах процесса.</w:t>
      </w:r>
    </w:p>
    <w:p w14:paraId="1482A39A" w14:textId="77777777" w:rsidR="006F4B22" w:rsidRPr="00BC470C" w:rsidRDefault="006F4B22" w:rsidP="00735495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  <w:szCs w:val="24"/>
          <w:u w:val="single"/>
        </w:rPr>
      </w:pPr>
      <w:r w:rsidRPr="00BC470C">
        <w:rPr>
          <w:rFonts w:cs="Times New Roman"/>
          <w:szCs w:val="24"/>
          <w:lang w:val="en-US"/>
        </w:rPr>
        <w:t>HRD</w:t>
      </w:r>
      <w:r w:rsidRPr="00BC470C">
        <w:rPr>
          <w:rFonts w:cs="Times New Roman"/>
          <w:szCs w:val="24"/>
        </w:rPr>
        <w:t xml:space="preserve"> осуществляет контроль выполнения всех этапов раздела 4 и информируется на всех этапах процесса.</w:t>
      </w:r>
    </w:p>
    <w:p w14:paraId="72CB13B3" w14:textId="77777777" w:rsidR="006F4B22" w:rsidRPr="00BC470C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 w:rsidRPr="00BC470C">
        <w:rPr>
          <w:rFonts w:cs="Times New Roman"/>
        </w:rPr>
        <w:t xml:space="preserve">Инструктажи. </w:t>
      </w:r>
    </w:p>
    <w:p w14:paraId="73BFA22D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Приказ о назначении ответственных (далее – Приказы (для ОП)).</w:t>
      </w:r>
    </w:p>
    <w:p w14:paraId="19BD84C6" w14:textId="7AAD211D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 ОТиТБ (О) формирует и направляет РД на согласование</w:t>
      </w:r>
      <w:r>
        <w:rPr>
          <w:rFonts w:cs="Times New Roman"/>
          <w:szCs w:val="24"/>
        </w:rPr>
        <w:t xml:space="preserve"> следующие Приказы </w:t>
      </w:r>
      <w:r w:rsidRPr="00C72346">
        <w:rPr>
          <w:rFonts w:cs="Times New Roman"/>
          <w:szCs w:val="24"/>
        </w:rPr>
        <w:t>(для ОП)</w:t>
      </w:r>
      <w:r>
        <w:rPr>
          <w:rFonts w:cs="Times New Roman"/>
          <w:szCs w:val="24"/>
        </w:rPr>
        <w:t>:</w:t>
      </w:r>
    </w:p>
    <w:p w14:paraId="5EEA1951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лица, ответственного за соблюдение требований охраны труда</w:t>
      </w:r>
      <w:r>
        <w:rPr>
          <w:rFonts w:cs="Times New Roman"/>
          <w:szCs w:val="24"/>
        </w:rPr>
        <w:t>;</w:t>
      </w:r>
    </w:p>
    <w:p w14:paraId="55DA12B7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лиц, ответственных за контроль и организацию мероприятий по охране труда при осуществлении работ на высоте</w:t>
      </w:r>
      <w:r>
        <w:rPr>
          <w:rFonts w:cs="Times New Roman"/>
          <w:szCs w:val="24"/>
        </w:rPr>
        <w:t>;</w:t>
      </w:r>
    </w:p>
    <w:p w14:paraId="2A0CCB9A" w14:textId="77777777" w:rsidR="006F4B22" w:rsidRPr="00C72346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за соблюдение требований пожарной безопасности</w:t>
      </w:r>
      <w:r>
        <w:rPr>
          <w:rFonts w:cs="Times New Roman"/>
          <w:szCs w:val="24"/>
        </w:rPr>
        <w:t>;</w:t>
      </w:r>
    </w:p>
    <w:p w14:paraId="47EB939C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72346">
        <w:rPr>
          <w:rFonts w:cs="Times New Roman"/>
          <w:szCs w:val="24"/>
        </w:rPr>
        <w:t>- о назначении ответственных лиц в области обращения с отходами</w:t>
      </w:r>
      <w:r>
        <w:rPr>
          <w:rFonts w:cs="Times New Roman"/>
          <w:szCs w:val="24"/>
        </w:rPr>
        <w:t>;</w:t>
      </w:r>
    </w:p>
    <w:p w14:paraId="216FFA8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лиц, ответственных за проведение инструктажа и присвоение неэлектротехническому персоналу группы I по электробезопасности</w:t>
      </w:r>
    </w:p>
    <w:p w14:paraId="5FEAC6A9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ответственных лиц за проведение инструктажей по пожарной безопасности</w:t>
      </w:r>
    </w:p>
    <w:p w14:paraId="4CD43562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ответственных лиц за проведение инструктажей по охране труда (вводного инструктажа, инструктажа на рабочем месте)</w:t>
      </w:r>
    </w:p>
    <w:p w14:paraId="0410D15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ответственных лиц за проведение инструктажа по ГОиЧС</w:t>
      </w:r>
    </w:p>
    <w:p w14:paraId="143B96D4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лица, ответственного за соблюдение требований промышленной безопасности</w:t>
      </w:r>
    </w:p>
    <w:p w14:paraId="4D15FA89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осуществление производственного контроля при эксплуатации подъемных сооружений</w:t>
      </w:r>
    </w:p>
    <w:p w14:paraId="5F394A76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безопасное производство работ с применением подъемных сооружений и за содержание подъемных сооружений в работоспособном состоянии</w:t>
      </w:r>
    </w:p>
    <w:p w14:paraId="33EA71E6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лица, ответственного за выдачу наряд-допусков</w:t>
      </w:r>
    </w:p>
    <w:p w14:paraId="44206703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об организации работ повышенной опасности</w:t>
      </w:r>
    </w:p>
    <w:p w14:paraId="78D4B685" w14:textId="28EBCC9A" w:rsidR="006F4B22" w:rsidRPr="00C7234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о назначении ответственного за осмотр съемных грузозахватных приспособлений</w:t>
      </w:r>
      <w:r>
        <w:rPr>
          <w:rFonts w:cs="Times New Roman"/>
          <w:szCs w:val="24"/>
        </w:rPr>
        <w:t>.</w:t>
      </w:r>
    </w:p>
    <w:p w14:paraId="136B03FB" w14:textId="78D36976" w:rsidR="006F4B22" w:rsidRPr="00C72346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Приказ</w:t>
      </w:r>
      <w:r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на согласование, РД осуществляет рассмотрение, и, в случае отсутствия замечаний, согласовывает Приказ</w:t>
      </w:r>
      <w:r>
        <w:rPr>
          <w:rFonts w:cs="Times New Roman"/>
          <w:szCs w:val="24"/>
        </w:rPr>
        <w:t>ы</w:t>
      </w:r>
      <w:r w:rsidRPr="00C72346">
        <w:rPr>
          <w:rFonts w:cs="Times New Roman"/>
          <w:szCs w:val="24"/>
        </w:rPr>
        <w:t>.</w:t>
      </w:r>
    </w:p>
    <w:p w14:paraId="0B846ACF" w14:textId="76BC5402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При наличии замечаний к Приказ</w:t>
      </w:r>
      <w:r>
        <w:rPr>
          <w:rFonts w:cs="Times New Roman"/>
          <w:szCs w:val="24"/>
        </w:rPr>
        <w:t>ам</w:t>
      </w:r>
      <w:r w:rsidRPr="00BC470C">
        <w:rPr>
          <w:rFonts w:cs="Times New Roman"/>
          <w:szCs w:val="24"/>
        </w:rPr>
        <w:t>, РД направля</w:t>
      </w:r>
      <w:r w:rsidR="00D27958">
        <w:rPr>
          <w:rFonts w:cs="Times New Roman"/>
          <w:szCs w:val="24"/>
        </w:rPr>
        <w:t>е</w:t>
      </w:r>
      <w:r w:rsidRPr="00BC470C">
        <w:rPr>
          <w:rFonts w:cs="Times New Roman"/>
          <w:szCs w:val="24"/>
        </w:rPr>
        <w:t>т Приказ</w:t>
      </w:r>
      <w:r w:rsidR="00D27958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на доработку ОТиТБ (О) с указанием конкретных корректировок. </w:t>
      </w:r>
    </w:p>
    <w:p w14:paraId="72024AA2" w14:textId="0C94CD8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 даты получения </w:t>
      </w:r>
      <w:r w:rsidRPr="00C72346">
        <w:rPr>
          <w:rFonts w:cs="Times New Roman"/>
          <w:szCs w:val="24"/>
        </w:rPr>
        <w:t>(для ОП)</w:t>
      </w:r>
      <w:r w:rsidRPr="00BC470C">
        <w:rPr>
          <w:rFonts w:cs="Times New Roman"/>
          <w:szCs w:val="24"/>
        </w:rPr>
        <w:t xml:space="preserve"> на доработку, ОТиТБ (О) вносит корректировки и направляет Приказ</w:t>
      </w:r>
      <w:r w:rsidR="00D27958"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 xml:space="preserve"> на повторное согласование РД.</w:t>
      </w:r>
    </w:p>
    <w:p w14:paraId="5CF614F9" w14:textId="56127BD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получение согласования РД, ОТиТБ (О) оформляет Приказ</w:t>
      </w:r>
      <w:r w:rsidR="00D27958">
        <w:rPr>
          <w:rFonts w:cs="Times New Roman"/>
          <w:szCs w:val="24"/>
        </w:rPr>
        <w:t xml:space="preserve">ы </w:t>
      </w:r>
      <w:r w:rsidRPr="00BC470C">
        <w:rPr>
          <w:rFonts w:cs="Times New Roman"/>
          <w:szCs w:val="24"/>
        </w:rPr>
        <w:t>в бумажном виде и передает на утверждение ГД.</w:t>
      </w:r>
    </w:p>
    <w:p w14:paraId="678F727D" w14:textId="60A4F609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После утверждения и подписания Приказ</w:t>
      </w:r>
      <w:r w:rsidR="00D27958">
        <w:rPr>
          <w:rFonts w:cs="Times New Roman"/>
          <w:szCs w:val="24"/>
        </w:rPr>
        <w:t>ов</w:t>
      </w:r>
      <w:r w:rsidRPr="00BC470C">
        <w:rPr>
          <w:rFonts w:cs="Times New Roman"/>
          <w:szCs w:val="24"/>
        </w:rPr>
        <w:t xml:space="preserve"> ГД, ОТиТБ (О) осуществляет передачу Приказа на площадку строительства.</w:t>
      </w:r>
    </w:p>
    <w:p w14:paraId="0528240B" w14:textId="24CBE1A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 осуществляет контроль формирования, согласования и подписания Приказ</w:t>
      </w:r>
      <w:r w:rsidR="00D27958">
        <w:rPr>
          <w:rFonts w:cs="Times New Roman"/>
          <w:szCs w:val="24"/>
        </w:rPr>
        <w:t xml:space="preserve">ов </w:t>
      </w:r>
      <w:r w:rsidRPr="00BC470C">
        <w:rPr>
          <w:rFonts w:cs="Times New Roman"/>
          <w:szCs w:val="24"/>
        </w:rPr>
        <w:t>и информируется на всех этапах процесса.</w:t>
      </w:r>
    </w:p>
    <w:p w14:paraId="6FFB6C6C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Журналы для проведения инструктажей.</w:t>
      </w:r>
    </w:p>
    <w:p w14:paraId="1B7B4E71" w14:textId="203046D3" w:rsidR="006F4B22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подписания Договора, ОТиТБ (О) осуществляет закупка, прошивку, нумерацию страниц (в офисе) и передачи на площадку журналов для</w:t>
      </w:r>
      <w:r>
        <w:rPr>
          <w:rFonts w:cs="Times New Roman"/>
          <w:szCs w:val="24"/>
        </w:rPr>
        <w:t>:</w:t>
      </w:r>
    </w:p>
    <w:p w14:paraId="647D0B68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вводного инструктажа по охране труда</w:t>
      </w:r>
    </w:p>
    <w:p w14:paraId="2C2B8420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проведения инструктажа по охране труда на рабочем месте</w:t>
      </w:r>
    </w:p>
    <w:p w14:paraId="1C789652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присвоения группы 1 по электробезопасности неэлектротехническому персоналу</w:t>
      </w:r>
    </w:p>
    <w:p w14:paraId="592B8155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противопожарных инструктажей</w:t>
      </w:r>
    </w:p>
    <w:p w14:paraId="750D86E6" w14:textId="77777777" w:rsidR="006F4B22" w:rsidRPr="0024357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учета инструктажей по охране окружающей среды и экологической безопасности</w:t>
      </w:r>
    </w:p>
    <w:p w14:paraId="22FD0A69" w14:textId="0660CDBA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24357C">
        <w:rPr>
          <w:rFonts w:cs="Times New Roman"/>
          <w:szCs w:val="24"/>
        </w:rPr>
        <w:t>- регистрации вводного инструктажа по ГО и ЧС</w:t>
      </w:r>
      <w:r w:rsidR="00C22BD6">
        <w:rPr>
          <w:rFonts w:cs="Times New Roman"/>
          <w:szCs w:val="24"/>
        </w:rPr>
        <w:t>;</w:t>
      </w:r>
    </w:p>
    <w:p w14:paraId="7F3D5F3E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регистрации инструктажа по охране для лиц сторонних организаций</w:t>
      </w:r>
    </w:p>
    <w:p w14:paraId="707BC16F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 выдачи наряд-допусков на выполнение работ повышенной опасности</w:t>
      </w:r>
    </w:p>
    <w:p w14:paraId="56B8BF87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учета, проверки и испытаний электроинструмента и вспомогательного оборудования к нему</w:t>
      </w:r>
    </w:p>
    <w:p w14:paraId="08986FCB" w14:textId="77777777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учета и осмотра такелажных средств, механизмов и приспособлений</w:t>
      </w:r>
    </w:p>
    <w:p w14:paraId="4AC1109E" w14:textId="7BF5DB20" w:rsidR="00C22BD6" w:rsidRPr="00C22BD6" w:rsidRDefault="00C22BD6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C22BD6">
        <w:rPr>
          <w:rFonts w:cs="Times New Roman"/>
          <w:szCs w:val="24"/>
        </w:rPr>
        <w:t>- вахтенный журнал крановщика автомобильного крана</w:t>
      </w:r>
      <w:r>
        <w:rPr>
          <w:rFonts w:cs="Times New Roman"/>
          <w:szCs w:val="24"/>
        </w:rPr>
        <w:t>.</w:t>
      </w:r>
    </w:p>
    <w:p w14:paraId="60852480" w14:textId="4268B1F3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>
        <w:rPr>
          <w:rFonts w:cs="Times New Roman"/>
          <w:szCs w:val="24"/>
        </w:rPr>
        <w:t>РП</w:t>
      </w:r>
      <w:r w:rsidR="00C22BD6">
        <w:rPr>
          <w:rFonts w:cs="Times New Roman"/>
          <w:szCs w:val="24"/>
        </w:rPr>
        <w:t xml:space="preserve"> совместно с </w:t>
      </w:r>
      <w:r w:rsidR="007F5C88">
        <w:rPr>
          <w:rFonts w:cs="Times New Roman"/>
          <w:szCs w:val="24"/>
        </w:rPr>
        <w:t>ОТиТБ</w:t>
      </w:r>
      <w:r w:rsidR="00C22BD6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6ED631D7" w14:textId="7422F03D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случае наличия, замечаний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передает журналы в офис ОТиТБ (О) с перечнем </w:t>
      </w:r>
      <w:r w:rsidR="00691CE2">
        <w:rPr>
          <w:rFonts w:cs="Times New Roman"/>
          <w:szCs w:val="24"/>
        </w:rPr>
        <w:t>конкретных корректировок</w:t>
      </w:r>
      <w:r w:rsidRPr="00BC470C">
        <w:rPr>
          <w:rFonts w:cs="Times New Roman"/>
          <w:szCs w:val="24"/>
        </w:rPr>
        <w:t>.</w:t>
      </w:r>
    </w:p>
    <w:p w14:paraId="2A43022A" w14:textId="684F676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замечаний от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>, ОТиТБ (О) устраняет замечания или осуществляет повторную закупку, прошивку, нумерацию страниц (в офисе) и передает журналы повторно на площадку.</w:t>
      </w:r>
    </w:p>
    <w:p w14:paraId="67B6BEE0" w14:textId="61F833D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течение </w:t>
      </w:r>
      <w:r w:rsidR="007C4439">
        <w:rPr>
          <w:rFonts w:cs="Times New Roman"/>
          <w:szCs w:val="24"/>
        </w:rPr>
        <w:t>3 (Трех) рабочих дней</w:t>
      </w:r>
      <w:r w:rsidRPr="00BC470C">
        <w:rPr>
          <w:rFonts w:cs="Times New Roman"/>
          <w:szCs w:val="24"/>
        </w:rPr>
        <w:t xml:space="preserve"> со дня получения журналов, </w:t>
      </w:r>
      <w:r>
        <w:rPr>
          <w:rFonts w:cs="Times New Roman"/>
          <w:szCs w:val="24"/>
        </w:rPr>
        <w:t>РП</w:t>
      </w:r>
      <w:r w:rsidRPr="00BC470C">
        <w:rPr>
          <w:rFonts w:cs="Times New Roman"/>
          <w:szCs w:val="24"/>
        </w:rPr>
        <w:t xml:space="preserve"> осуществляют их проверку и в случае отсутствия замечаний </w:t>
      </w:r>
      <w:r>
        <w:rPr>
          <w:rFonts w:cs="Times New Roman"/>
          <w:szCs w:val="24"/>
        </w:rPr>
        <w:t>использует</w:t>
      </w:r>
      <w:r w:rsidRPr="00BC470C">
        <w:rPr>
          <w:rFonts w:cs="Times New Roman"/>
          <w:szCs w:val="24"/>
        </w:rPr>
        <w:t xml:space="preserve"> для дальнейше</w:t>
      </w:r>
      <w:r>
        <w:rPr>
          <w:rFonts w:cs="Times New Roman"/>
          <w:szCs w:val="24"/>
        </w:rPr>
        <w:t>й</w:t>
      </w:r>
      <w:r w:rsidRPr="00BC470C">
        <w:rPr>
          <w:rFonts w:cs="Times New Roman"/>
          <w:szCs w:val="24"/>
        </w:rPr>
        <w:t xml:space="preserve"> работ</w:t>
      </w:r>
      <w:r>
        <w:rPr>
          <w:rFonts w:cs="Times New Roman"/>
          <w:szCs w:val="24"/>
        </w:rPr>
        <w:t>ы</w:t>
      </w:r>
      <w:r w:rsidRPr="00BC470C">
        <w:rPr>
          <w:rFonts w:cs="Times New Roman"/>
          <w:szCs w:val="24"/>
        </w:rPr>
        <w:t>.</w:t>
      </w:r>
    </w:p>
    <w:p w14:paraId="68C58B5D" w14:textId="65C4D390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РП</w:t>
      </w:r>
      <w:r w:rsidR="00C22BD6">
        <w:rPr>
          <w:rFonts w:cs="Times New Roman"/>
          <w:szCs w:val="24"/>
        </w:rPr>
        <w:t xml:space="preserve"> и </w:t>
      </w:r>
      <w:r w:rsidR="00C22BD6" w:rsidRPr="005F1EE5">
        <w:rPr>
          <w:rFonts w:cs="Times New Roman"/>
          <w:szCs w:val="24"/>
        </w:rPr>
        <w:t>ОТиТБ (П)</w:t>
      </w:r>
      <w:r w:rsidRPr="00BC470C">
        <w:rPr>
          <w:rFonts w:cs="Times New Roman"/>
          <w:szCs w:val="24"/>
        </w:rPr>
        <w:t xml:space="preserve"> осуществляют контроль закупки, прошивки, нумерации страниц (в офисе) и передачи на площадку журналов и информируется на всех этапах процесса.</w:t>
      </w:r>
    </w:p>
    <w:p w14:paraId="7D804F84" w14:textId="77777777" w:rsidR="006F4B22" w:rsidRPr="005F1EE5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5F1EE5">
        <w:rPr>
          <w:rFonts w:cs="Times New Roman"/>
          <w:szCs w:val="24"/>
        </w:rPr>
        <w:t>ОТиТБ (П) осуществляет проверку правильности и своевременности ведения журналов инструктажей.</w:t>
      </w:r>
    </w:p>
    <w:p w14:paraId="3E7767E6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ОТиТБ (О) и РД осуществляют контроль проведения проверок правильности и своевременности ведения журналов инструктажей.</w:t>
      </w:r>
    </w:p>
    <w:p w14:paraId="05D9C098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lastRenderedPageBreak/>
        <w:t>Проведение регулярных инструктажей.</w:t>
      </w:r>
    </w:p>
    <w:p w14:paraId="55A2330D" w14:textId="47541B93" w:rsidR="006F4B22" w:rsidRDefault="006F4B22" w:rsidP="00D2795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</w:t>
      </w:r>
      <w:r w:rsidR="00D27958">
        <w:rPr>
          <w:rFonts w:cs="Times New Roman"/>
          <w:szCs w:val="24"/>
        </w:rPr>
        <w:t xml:space="preserve">всех </w:t>
      </w:r>
      <w:r w:rsidRPr="00BC470C">
        <w:rPr>
          <w:rFonts w:cs="Times New Roman"/>
          <w:szCs w:val="24"/>
        </w:rPr>
        <w:t xml:space="preserve">сотрудников в </w:t>
      </w:r>
      <w:r w:rsidR="007F5C88">
        <w:rPr>
          <w:rFonts w:cs="Times New Roman"/>
          <w:szCs w:val="24"/>
        </w:rPr>
        <w:t>ОТиТБ</w:t>
      </w:r>
      <w:r w:rsidR="00D27958">
        <w:rPr>
          <w:rFonts w:cs="Times New Roman"/>
          <w:szCs w:val="24"/>
        </w:rPr>
        <w:t xml:space="preserve"> (П)</w:t>
      </w:r>
      <w:r w:rsidRPr="00BC470C">
        <w:rPr>
          <w:rFonts w:cs="Times New Roman"/>
          <w:szCs w:val="24"/>
        </w:rPr>
        <w:t xml:space="preserve"> проводит:</w:t>
      </w:r>
    </w:p>
    <w:p w14:paraId="2C32DCD2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труда);</w:t>
      </w:r>
    </w:p>
    <w:p w14:paraId="364E2D45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</w:t>
      </w:r>
      <w:r>
        <w:rPr>
          <w:rFonts w:cs="Times New Roman"/>
          <w:szCs w:val="24"/>
        </w:rPr>
        <w:t>ый</w:t>
      </w:r>
      <w:r w:rsidRPr="00BC470C">
        <w:rPr>
          <w:rFonts w:cs="Times New Roman"/>
          <w:szCs w:val="24"/>
        </w:rPr>
        <w:t xml:space="preserve"> инструктаж по охране труда (с подписью в журнале регистрации проведения вводного инструктажа по охране труда</w:t>
      </w:r>
      <w:r>
        <w:rPr>
          <w:rFonts w:cs="Times New Roman"/>
          <w:szCs w:val="24"/>
        </w:rPr>
        <w:t xml:space="preserve"> на рабочем месте</w:t>
      </w:r>
      <w:r w:rsidRPr="00BC470C">
        <w:rPr>
          <w:rFonts w:cs="Times New Roman"/>
          <w:szCs w:val="24"/>
        </w:rPr>
        <w:t>);</w:t>
      </w:r>
    </w:p>
    <w:p w14:paraId="702B86C1" w14:textId="77777777" w:rsidR="006F4B22" w:rsidRPr="005F1EE5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5F1EE5">
        <w:rPr>
          <w:rFonts w:cs="Times New Roman"/>
          <w:szCs w:val="24"/>
        </w:rPr>
        <w:t>инструктаж по охране окружающей среды и экологической безопасности (с подписью в журнале)</w:t>
      </w:r>
      <w:r>
        <w:rPr>
          <w:rFonts w:cs="Times New Roman"/>
          <w:szCs w:val="24"/>
        </w:rPr>
        <w:t>;</w:t>
      </w:r>
    </w:p>
    <w:p w14:paraId="50DDA062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электробезопасности (1 группа)  (с подписью в журнале учета присвоения группы 1 по электробезопасности неэлектротехническому персоналу);</w:t>
      </w:r>
    </w:p>
    <w:p w14:paraId="615EBC9F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инструктажа по пожарной безопасности  (с подписью в журнале учета противопожарных инструктажей);</w:t>
      </w:r>
    </w:p>
    <w:p w14:paraId="0A77049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вводного инструктажа по ГО и ЧС  (с подписью в журнале регистрации вводного инструктажа по ГО и ЧС);</w:t>
      </w:r>
    </w:p>
    <w:p w14:paraId="12F8E79C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идентифицированных опасностей (с подписью в листе ознакомления);</w:t>
      </w:r>
    </w:p>
    <w:p w14:paraId="71DA06B6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реестром оцененных рисков (с подписью в листе ознакомления);</w:t>
      </w:r>
    </w:p>
    <w:p w14:paraId="5440796A" w14:textId="77777777" w:rsidR="006F4B22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ознакомление с планом мероприятий по исключению или снижению уровней профессиональных рисков</w:t>
      </w:r>
      <w:r>
        <w:rPr>
          <w:rFonts w:cs="Times New Roman"/>
          <w:szCs w:val="24"/>
        </w:rPr>
        <w:t>;</w:t>
      </w:r>
    </w:p>
    <w:p w14:paraId="487EB6B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>- ознакомление с картой СОУТ.</w:t>
      </w:r>
    </w:p>
    <w:p w14:paraId="3C716DC4" w14:textId="215005B3" w:rsidR="00D27958" w:rsidRDefault="00D2795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лиц сторонних организаций </w:t>
      </w:r>
      <w:r w:rsidR="007F5C88">
        <w:rPr>
          <w:rFonts w:cs="Times New Roman"/>
          <w:szCs w:val="24"/>
        </w:rPr>
        <w:t>ОТиТБ</w:t>
      </w:r>
      <w:r>
        <w:rPr>
          <w:rFonts w:cs="Times New Roman"/>
          <w:szCs w:val="24"/>
        </w:rPr>
        <w:t xml:space="preserve"> (П) </w:t>
      </w:r>
      <w:r w:rsidR="007F5C88">
        <w:rPr>
          <w:rFonts w:cs="Times New Roman"/>
          <w:szCs w:val="24"/>
        </w:rPr>
        <w:t>проводит:</w:t>
      </w:r>
    </w:p>
    <w:p w14:paraId="5F3C1A11" w14:textId="0403BB4F" w:rsidR="007F5C88" w:rsidRPr="007F5C88" w:rsidRDefault="007F5C88" w:rsidP="007F5C88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7F5C88">
        <w:rPr>
          <w:rFonts w:cs="Times New Roman"/>
          <w:szCs w:val="24"/>
        </w:rPr>
        <w:t>вводный инструктаж по охране труда (с подписью в журнале регистрации проведения вводного инструктажа по охране труда)</w:t>
      </w:r>
      <w:r>
        <w:rPr>
          <w:rFonts w:cs="Times New Roman"/>
          <w:szCs w:val="24"/>
        </w:rPr>
        <w:t>.</w:t>
      </w:r>
    </w:p>
    <w:p w14:paraId="03853125" w14:textId="2398BDDE" w:rsidR="007F5C88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(О) и РП</w:t>
      </w:r>
      <w:r w:rsidRPr="00BC470C">
        <w:rPr>
          <w:rFonts w:cs="Times New Roman"/>
          <w:szCs w:val="24"/>
        </w:rPr>
        <w:t xml:space="preserve"> контролирует проведение мероприятий</w:t>
      </w:r>
      <w:r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указанных в</w:t>
      </w:r>
      <w:r w:rsidRPr="00BC470C">
        <w:rPr>
          <w:rFonts w:cs="Times New Roman"/>
          <w:szCs w:val="24"/>
        </w:rPr>
        <w:t xml:space="preserve"> п. </w:t>
      </w:r>
      <w:r>
        <w:rPr>
          <w:rFonts w:cs="Times New Roman"/>
          <w:szCs w:val="24"/>
        </w:rPr>
        <w:t>6.6.3.1</w:t>
      </w:r>
      <w:r>
        <w:rPr>
          <w:rFonts w:cs="Times New Roman"/>
          <w:szCs w:val="24"/>
        </w:rPr>
        <w:t xml:space="preserve"> и 6.6.3.2</w:t>
      </w:r>
      <w:r w:rsidRPr="00BC470C">
        <w:rPr>
          <w:rFonts w:cs="Times New Roman"/>
          <w:szCs w:val="24"/>
        </w:rPr>
        <w:t xml:space="preserve"> и информируется о проведении инструктажей и ознакомлении с реестрами и планом мероприятий.</w:t>
      </w:r>
    </w:p>
    <w:p w14:paraId="35B8B9B4" w14:textId="33C79CC3" w:rsidR="007F5C88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РП проводит следующие инструктажи:</w:t>
      </w:r>
    </w:p>
    <w:p w14:paraId="0BD5C0E5" w14:textId="24E04CC3" w:rsidR="007F5C88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 по учету выдачи наряд-допусков на выполнение работ повышенной опасности (с подписью в журнале)</w:t>
      </w:r>
      <w:r>
        <w:rPr>
          <w:rFonts w:cs="Times New Roman"/>
          <w:szCs w:val="24"/>
        </w:rPr>
        <w:t>;</w:t>
      </w:r>
    </w:p>
    <w:p w14:paraId="43C02B5A" w14:textId="4BED89F7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по учету, проверке и испытанию электроинструмента и вспомогательного оборудования к нему (с подписью в журнале)</w:t>
      </w:r>
      <w:r>
        <w:rPr>
          <w:rFonts w:cs="Times New Roman"/>
          <w:szCs w:val="24"/>
        </w:rPr>
        <w:t>;</w:t>
      </w:r>
    </w:p>
    <w:p w14:paraId="52C05DBF" w14:textId="72D29A40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по учету и осмотру такелажных средств, механизмов и приспособлений (с подписью в журнале)</w:t>
      </w:r>
      <w:r>
        <w:rPr>
          <w:rFonts w:cs="Times New Roman"/>
          <w:szCs w:val="24"/>
        </w:rPr>
        <w:t>;</w:t>
      </w:r>
    </w:p>
    <w:p w14:paraId="76EA6E49" w14:textId="2BC032EF" w:rsidR="009920BE" w:rsidRDefault="009920BE" w:rsidP="009920BE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9920BE">
        <w:rPr>
          <w:rFonts w:cs="Times New Roman"/>
          <w:szCs w:val="24"/>
        </w:rPr>
        <w:t>инструктажа с подписью в вахтенном журнале крановщика автомобильного крана</w:t>
      </w:r>
      <w:r>
        <w:rPr>
          <w:rFonts w:cs="Times New Roman"/>
          <w:szCs w:val="24"/>
        </w:rPr>
        <w:t>.</w:t>
      </w:r>
    </w:p>
    <w:p w14:paraId="40857F14" w14:textId="107B9592" w:rsidR="009920BE" w:rsidRDefault="009920BE" w:rsidP="009920BE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ОТиТБ (</w:t>
      </w:r>
      <w:r>
        <w:rPr>
          <w:rFonts w:cs="Times New Roman"/>
          <w:szCs w:val="24"/>
        </w:rPr>
        <w:t>П</w:t>
      </w:r>
      <w:r>
        <w:rPr>
          <w:rFonts w:cs="Times New Roman"/>
          <w:szCs w:val="24"/>
        </w:rPr>
        <w:t>) и ОТиТБ (</w:t>
      </w:r>
      <w:r>
        <w:rPr>
          <w:rFonts w:cs="Times New Roman"/>
          <w:szCs w:val="24"/>
        </w:rPr>
        <w:t>О</w:t>
      </w:r>
      <w:r>
        <w:rPr>
          <w:rFonts w:cs="Times New Roman"/>
          <w:szCs w:val="24"/>
        </w:rPr>
        <w:t>)</w:t>
      </w:r>
      <w:r w:rsidRPr="00BC470C">
        <w:rPr>
          <w:rFonts w:cs="Times New Roman"/>
          <w:szCs w:val="24"/>
        </w:rPr>
        <w:t xml:space="preserve"> контролирует проведение мероприятий</w:t>
      </w:r>
      <w:r>
        <w:rPr>
          <w:rFonts w:cs="Times New Roman"/>
          <w:szCs w:val="24"/>
        </w:rPr>
        <w:t>,</w:t>
      </w:r>
      <w:r w:rsidRPr="00BC47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указанных в</w:t>
      </w:r>
      <w:r w:rsidRPr="00BC470C">
        <w:rPr>
          <w:rFonts w:cs="Times New Roman"/>
          <w:szCs w:val="24"/>
        </w:rPr>
        <w:t xml:space="preserve"> п. </w:t>
      </w:r>
      <w:r>
        <w:rPr>
          <w:rFonts w:cs="Times New Roman"/>
          <w:szCs w:val="24"/>
        </w:rPr>
        <w:t>6.6.3.</w:t>
      </w:r>
      <w:r>
        <w:rPr>
          <w:rFonts w:cs="Times New Roman"/>
          <w:szCs w:val="24"/>
        </w:rPr>
        <w:t>4</w:t>
      </w:r>
      <w:r>
        <w:rPr>
          <w:rFonts w:cs="Times New Roman"/>
          <w:szCs w:val="24"/>
        </w:rPr>
        <w:t xml:space="preserve"> </w:t>
      </w:r>
      <w:r w:rsidRPr="00BC470C">
        <w:rPr>
          <w:rFonts w:cs="Times New Roman"/>
          <w:szCs w:val="24"/>
        </w:rPr>
        <w:t>и информируется о проведении инструктажей.</w:t>
      </w:r>
    </w:p>
    <w:p w14:paraId="245616ED" w14:textId="77777777" w:rsidR="006F4B22" w:rsidRPr="00F9198B" w:rsidRDefault="006F4B22" w:rsidP="00735495">
      <w:pPr>
        <w:pStyle w:val="4"/>
        <w:numPr>
          <w:ilvl w:val="2"/>
          <w:numId w:val="8"/>
        </w:numPr>
        <w:spacing w:line="276" w:lineRule="auto"/>
        <w:contextualSpacing/>
        <w:rPr>
          <w:u w:val="single"/>
        </w:rPr>
      </w:pPr>
      <w:r w:rsidRPr="00F9198B">
        <w:rPr>
          <w:u w:val="single"/>
        </w:rPr>
        <w:t>Внеплановые инструктажи</w:t>
      </w:r>
    </w:p>
    <w:p w14:paraId="15BA4ADB" w14:textId="77777777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Внеплановые инструктажи по охране труда на рабочем месте проводятся на основании соответствующего приказа ГД в случае возникновения происшествий, при изменении трудовых функций работников (изменение должности), при изменении ЛНА Компании.</w:t>
      </w:r>
    </w:p>
    <w:p w14:paraId="26D67559" w14:textId="1B1F985E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Для всех сотрудников, привлеченных к работе на объекте с посещением строительной площадки, </w:t>
      </w:r>
      <w:r w:rsidR="007F5C88">
        <w:rPr>
          <w:rFonts w:cs="Times New Roman"/>
          <w:szCs w:val="24"/>
        </w:rPr>
        <w:t xml:space="preserve">ОТ и ТБ (П) </w:t>
      </w:r>
      <w:r w:rsidRPr="00BC470C">
        <w:rPr>
          <w:rFonts w:cs="Times New Roman"/>
          <w:szCs w:val="24"/>
        </w:rPr>
        <w:t xml:space="preserve"> проводит: </w:t>
      </w:r>
    </w:p>
    <w:p w14:paraId="0C609D3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lastRenderedPageBreak/>
        <w:t>- внепланового инструктажа на рабочем месте по охране труда (с подписью в журнале регистрации проведения инструктажа по охране труда на рабочем месте);</w:t>
      </w:r>
    </w:p>
    <w:p w14:paraId="717D190E" w14:textId="77777777" w:rsidR="006F4B22" w:rsidRPr="00BC470C" w:rsidRDefault="006F4B22" w:rsidP="00F9198B">
      <w:pPr>
        <w:pStyle w:val="a3"/>
        <w:spacing w:after="120" w:line="276" w:lineRule="auto"/>
        <w:ind w:left="0" w:firstLine="851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>- внепланового инструктажа на рабочем месте по охране труда для РП (с подписью в журнале регистрации проведения инструктажа по охране труда на рабочем месте).</w:t>
      </w:r>
    </w:p>
    <w:p w14:paraId="67371D81" w14:textId="10F53B3D" w:rsidR="006F4B22" w:rsidRPr="00BC470C" w:rsidRDefault="006F4B22" w:rsidP="00735495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ОТиТБ (О) контролирует проведение инструктажей  в соответствии с п. </w:t>
      </w:r>
      <w:r w:rsidR="007F5C88">
        <w:rPr>
          <w:rFonts w:cs="Times New Roman"/>
          <w:szCs w:val="24"/>
        </w:rPr>
        <w:t>6.6.4.2.</w:t>
      </w:r>
    </w:p>
    <w:p w14:paraId="29241C79" w14:textId="77777777" w:rsidR="007F5C88" w:rsidRPr="00C02B64" w:rsidRDefault="007F5C88" w:rsidP="007F5C88">
      <w:pPr>
        <w:pStyle w:val="a3"/>
        <w:numPr>
          <w:ilvl w:val="3"/>
          <w:numId w:val="8"/>
        </w:numPr>
        <w:spacing w:after="120" w:line="276" w:lineRule="auto"/>
        <w:rPr>
          <w:rFonts w:cs="Times New Roman"/>
          <w:szCs w:val="24"/>
        </w:rPr>
      </w:pPr>
      <w:r w:rsidRPr="00BC470C">
        <w:rPr>
          <w:rFonts w:cs="Times New Roman"/>
          <w:szCs w:val="24"/>
        </w:rPr>
        <w:t xml:space="preserve">В день проведения внепланового инструктажа, РП </w:t>
      </w:r>
      <w:commentRangeStart w:id="27"/>
      <w:r w:rsidRPr="00BC470C">
        <w:rPr>
          <w:rFonts w:cs="Times New Roman"/>
          <w:szCs w:val="24"/>
        </w:rPr>
        <w:t xml:space="preserve">направляет скан журнала для </w:t>
      </w:r>
      <w:r>
        <w:rPr>
          <w:rFonts w:cs="Times New Roman"/>
          <w:szCs w:val="24"/>
        </w:rPr>
        <w:t>проверки</w:t>
      </w:r>
      <w:commentRangeEnd w:id="27"/>
      <w:r>
        <w:rPr>
          <w:rStyle w:val="a4"/>
        </w:rPr>
        <w:commentReference w:id="27"/>
      </w:r>
      <w:r>
        <w:rPr>
          <w:rFonts w:cs="Times New Roman"/>
          <w:szCs w:val="24"/>
        </w:rPr>
        <w:t>.</w:t>
      </w:r>
    </w:p>
    <w:p w14:paraId="2CD0BCA9" w14:textId="77777777" w:rsidR="006F4B22" w:rsidRDefault="006F4B22" w:rsidP="00735495">
      <w:pPr>
        <w:pStyle w:val="3"/>
        <w:numPr>
          <w:ilvl w:val="1"/>
          <w:numId w:val="8"/>
        </w:numPr>
        <w:spacing w:line="276" w:lineRule="auto"/>
        <w:contextualSpacing/>
        <w:rPr>
          <w:rFonts w:cs="Times New Roman"/>
        </w:rPr>
      </w:pPr>
      <w:r>
        <w:rPr>
          <w:rFonts w:cs="Times New Roman"/>
        </w:rPr>
        <w:t>Внешняя операционная деятельность</w:t>
      </w:r>
      <w:r w:rsidRPr="00BC470C">
        <w:rPr>
          <w:rFonts w:cs="Times New Roman"/>
        </w:rPr>
        <w:t>.</w:t>
      </w:r>
    </w:p>
    <w:p w14:paraId="6E4DEB2C" w14:textId="476A49A9" w:rsidR="006F4B22" w:rsidRPr="009D221F" w:rsidRDefault="007F5C88" w:rsidP="00735495">
      <w:pPr>
        <w:pStyle w:val="a3"/>
        <w:numPr>
          <w:ilvl w:val="2"/>
          <w:numId w:val="8"/>
        </w:numPr>
        <w:spacing w:after="120" w:line="276" w:lineRule="auto"/>
        <w:rPr>
          <w:rFonts w:cs="Times New Roman"/>
        </w:rPr>
      </w:pPr>
      <w:r>
        <w:rPr>
          <w:rFonts w:cs="Times New Roman"/>
        </w:rPr>
        <w:t>В соответствии с требованиями Договора и законодательства РФ.</w:t>
      </w:r>
    </w:p>
    <w:p w14:paraId="21798CBB" w14:textId="77777777" w:rsidR="00592585" w:rsidRPr="00592585" w:rsidRDefault="00592585" w:rsidP="00F9198B">
      <w:pPr>
        <w:spacing w:line="276" w:lineRule="auto"/>
        <w:ind w:firstLine="851"/>
        <w:contextualSpacing/>
      </w:pPr>
    </w:p>
    <w:sectPr w:rsidR="00592585" w:rsidRPr="00592585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Леонова Полина" w:date="2025-06-03T10:06:00Z" w:initials="ЛП">
    <w:p w14:paraId="259CC8D9" w14:textId="7F074C0F" w:rsidR="00D24B91" w:rsidRDefault="00D24B91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4" w:author="Леонова Полина" w:date="2025-06-03T15:10:00Z" w:initials="ЛП">
    <w:p w14:paraId="76F683BE" w14:textId="778768A8" w:rsidR="00FA142D" w:rsidRDefault="00FA142D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5" w:author="Леонова Полина" w:date="2025-06-03T11:27:00Z" w:initials="ЛП">
    <w:p w14:paraId="37C9DC66" w14:textId="022229B7" w:rsidR="00EF2146" w:rsidRDefault="00EF2146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6" w:author="Леонова Полина" w:date="2025-06-03T11:39:00Z" w:initials="ЛП">
    <w:p w14:paraId="3334A8FF" w14:textId="161E938A" w:rsidR="00DE3C1E" w:rsidRDefault="00DE3C1E">
      <w:pPr>
        <w:pStyle w:val="a5"/>
      </w:pPr>
      <w:r>
        <w:rPr>
          <w:rStyle w:val="a4"/>
        </w:rPr>
        <w:annotationRef/>
      </w:r>
      <w:r w:rsidR="00F239A5">
        <w:t>Каким образом осуществляется ознакомление, передача на площадку или вызов сотрудника в офис?</w:t>
      </w:r>
    </w:p>
  </w:comment>
  <w:comment w:id="8" w:author="Леонова Полина" w:date="2025-06-02T18:10:00Z" w:initials="ЛП">
    <w:p w14:paraId="26F7EF7B" w14:textId="7677569A" w:rsidR="00AF0F2A" w:rsidRDefault="00AF0F2A">
      <w:pPr>
        <w:pStyle w:val="a5"/>
      </w:pPr>
      <w:r>
        <w:rPr>
          <w:rStyle w:val="a4"/>
        </w:rPr>
        <w:annotationRef/>
      </w:r>
      <w:r>
        <w:t>Как ЛНА попали на строительную площадку</w:t>
      </w:r>
    </w:p>
  </w:comment>
  <w:comment w:id="9" w:author="Леонова Полина" w:date="2025-06-30T20:30:00Z" w:initials="ЛП">
    <w:p w14:paraId="46735FAD" w14:textId="34918180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0" w:author="Леонова Полина" w:date="2025-06-30T20:31:00Z" w:initials="ЛП">
    <w:p w14:paraId="28633E35" w14:textId="07491C77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1" w:author="Леонова Полина" w:date="2025-06-30T20:31:00Z" w:initials="ЛП">
    <w:p w14:paraId="0601E9F8" w14:textId="40925B4A" w:rsidR="000870FB" w:rsidRDefault="000870FB">
      <w:pPr>
        <w:pStyle w:val="a5"/>
      </w:pPr>
      <w:r>
        <w:rPr>
          <w:rStyle w:val="a4"/>
        </w:rPr>
        <w:annotationRef/>
      </w:r>
      <w:r>
        <w:t>По логике тут должны быть пункты касательно процесса проверки журналов и согласования, либо передачи замечаний.</w:t>
      </w:r>
    </w:p>
  </w:comment>
  <w:comment w:id="12" w:author="Леонова Полина" w:date="2025-06-30T20:34:00Z" w:initials="ЛП">
    <w:p w14:paraId="53481CE6" w14:textId="797B403E" w:rsidR="000870FB" w:rsidRDefault="000870FB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15" w:author="Леонова Полина" w:date="2025-06-30T22:42:00Z" w:initials="ЛП">
    <w:p w14:paraId="1BF954C0" w14:textId="58DA751C" w:rsidR="00E75D3E" w:rsidRDefault="00E75D3E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16" w:author="Леонова Полина" w:date="2025-06-03T15:10:00Z" w:initials="ЛП">
    <w:p w14:paraId="6040623F" w14:textId="77777777" w:rsidR="00A3762A" w:rsidRDefault="00A3762A" w:rsidP="00A3762A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17" w:author="Леонова Полина" w:date="2025-06-03T11:27:00Z" w:initials="ЛП">
    <w:p w14:paraId="2105EE2B" w14:textId="77777777" w:rsidR="00A3762A" w:rsidRDefault="00A3762A" w:rsidP="00A3762A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18" w:author="Леонова Полина" w:date="2025-06-03T11:39:00Z" w:initials="ЛП">
    <w:p w14:paraId="7B8EB4F2" w14:textId="04B187D2" w:rsidR="00A3762A" w:rsidRDefault="00A3762A" w:rsidP="00A3762A">
      <w:pPr>
        <w:pStyle w:val="a5"/>
      </w:pPr>
      <w:r>
        <w:rPr>
          <w:rStyle w:val="a4"/>
        </w:rPr>
        <w:annotationRef/>
      </w:r>
      <w:r>
        <w:t xml:space="preserve">Каким образом осуществляется </w:t>
      </w:r>
      <w:r w:rsidR="003C0D0F">
        <w:t xml:space="preserve">передача документов для </w:t>
      </w:r>
      <w:proofErr w:type="spellStart"/>
      <w:r w:rsidR="003C0D0F">
        <w:t>ознакомленя</w:t>
      </w:r>
      <w:proofErr w:type="spellEnd"/>
    </w:p>
  </w:comment>
  <w:comment w:id="19" w:author="Леонова Полина" w:date="2025-06-30T20:30:00Z" w:initials="ЛП">
    <w:p w14:paraId="0AC17507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0" w:author="Леонова Полина" w:date="2025-06-30T20:31:00Z" w:initials="ЛП">
    <w:p w14:paraId="3AB35699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1" w:author="Леонова Полина" w:date="2025-06-30T20:31:00Z" w:initials="ЛП">
    <w:p w14:paraId="0D0E093F" w14:textId="77777777" w:rsidR="000E2442" w:rsidRDefault="000E2442" w:rsidP="000E2442">
      <w:pPr>
        <w:pStyle w:val="a5"/>
      </w:pPr>
      <w:r>
        <w:rPr>
          <w:rStyle w:val="a4"/>
        </w:rPr>
        <w:annotationRef/>
      </w:r>
      <w:r>
        <w:t>По логике тут должны быть пункты касательно процесса проверки журналов и согласования, либо передачи замечаний.</w:t>
      </w:r>
    </w:p>
  </w:comment>
  <w:comment w:id="22" w:author="Леонова Полина" w:date="2025-06-30T20:34:00Z" w:initials="ЛП">
    <w:p w14:paraId="25ABAE03" w14:textId="77777777" w:rsidR="00C02B64" w:rsidRDefault="00C02B64" w:rsidP="00C02B64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  <w:comment w:id="23" w:author="Леонова Полина" w:date="2025-06-03T10:06:00Z" w:initials="ЛП">
    <w:p w14:paraId="3E43DA1D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Или Приказа на команду?</w:t>
      </w:r>
    </w:p>
  </w:comment>
  <w:comment w:id="24" w:author="Леонова Полина" w:date="2025-06-03T15:10:00Z" w:initials="ЛП">
    <w:p w14:paraId="4C13705D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Какие категории работников</w:t>
      </w:r>
    </w:p>
  </w:comment>
  <w:comment w:id="25" w:author="Леонова Полина" w:date="2025-06-03T11:27:00Z" w:initials="ЛП">
    <w:p w14:paraId="20CA73DB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Работники не проходят обучение. Нужно ли внести корректировку?</w:t>
      </w:r>
    </w:p>
  </w:comment>
  <w:comment w:id="26" w:author="Леонова Полина" w:date="2025-06-03T11:39:00Z" w:initials="ЛП">
    <w:p w14:paraId="11CB6AC2" w14:textId="77777777" w:rsidR="006F4B22" w:rsidRDefault="006F4B22" w:rsidP="006F4B22">
      <w:pPr>
        <w:pStyle w:val="a5"/>
      </w:pPr>
      <w:r>
        <w:rPr>
          <w:rStyle w:val="a4"/>
        </w:rPr>
        <w:annotationRef/>
      </w:r>
      <w:r>
        <w:t>Каким образом осуществляется ознакомление, передача на площадку или вызов сотрудника в офис?</w:t>
      </w:r>
    </w:p>
  </w:comment>
  <w:comment w:id="27" w:author="Леонова Полина" w:date="2025-06-30T20:34:00Z" w:initials="ЛП">
    <w:p w14:paraId="696510A4" w14:textId="77777777" w:rsidR="007F5C88" w:rsidRDefault="007F5C88" w:rsidP="007F5C88">
      <w:pPr>
        <w:pStyle w:val="a5"/>
      </w:pPr>
      <w:r>
        <w:rPr>
          <w:rStyle w:val="a4"/>
        </w:rPr>
        <w:annotationRef/>
      </w:r>
      <w:r>
        <w:t>Кому направляет? Кто осуществляет проверку?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9CC8D9" w15:done="0"/>
  <w15:commentEx w15:paraId="76F683BE" w15:done="0"/>
  <w15:commentEx w15:paraId="37C9DC66" w15:done="0"/>
  <w15:commentEx w15:paraId="3334A8FF" w15:done="0"/>
  <w15:commentEx w15:paraId="26F7EF7B" w15:done="0"/>
  <w15:commentEx w15:paraId="46735FAD" w15:done="0"/>
  <w15:commentEx w15:paraId="28633E35" w15:done="0"/>
  <w15:commentEx w15:paraId="0601E9F8" w15:done="0"/>
  <w15:commentEx w15:paraId="53481CE6" w15:done="0"/>
  <w15:commentEx w15:paraId="1BF954C0" w15:done="0"/>
  <w15:commentEx w15:paraId="6040623F" w15:done="0"/>
  <w15:commentEx w15:paraId="2105EE2B" w15:done="0"/>
  <w15:commentEx w15:paraId="7B8EB4F2" w15:done="0"/>
  <w15:commentEx w15:paraId="0AC17507" w15:done="0"/>
  <w15:commentEx w15:paraId="3AB35699" w15:done="0"/>
  <w15:commentEx w15:paraId="0D0E093F" w15:done="0"/>
  <w15:commentEx w15:paraId="25ABAE03" w15:done="0"/>
  <w15:commentEx w15:paraId="3E43DA1D" w15:done="0"/>
  <w15:commentEx w15:paraId="4C13705D" w15:done="0"/>
  <w15:commentEx w15:paraId="20CA73DB" w15:done="0"/>
  <w15:commentEx w15:paraId="11CB6AC2" w15:done="0"/>
  <w15:commentEx w15:paraId="696510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E947A4" w16cex:dateUtc="2025-06-03T07:06:00Z"/>
  <w16cex:commentExtensible w16cex:durableId="2BE98EFC" w16cex:dateUtc="2025-06-03T12:10:00Z"/>
  <w16cex:commentExtensible w16cex:durableId="2BE95AAF" w16cex:dateUtc="2025-06-03T08:27:00Z"/>
  <w16cex:commentExtensible w16cex:durableId="2BE95D8E" w16cex:dateUtc="2025-06-03T08:39:00Z"/>
  <w16cex:commentExtensible w16cex:durableId="2BE86786" w16cex:dateUtc="2025-06-02T15:10:00Z"/>
  <w16cex:commentExtensible w16cex:durableId="2C0D727E" w16cex:dateUtc="2025-06-30T17:30:00Z"/>
  <w16cex:commentExtensible w16cex:durableId="2C0D72A1" w16cex:dateUtc="2025-06-30T17:31:00Z"/>
  <w16cex:commentExtensible w16cex:durableId="2C0D72B5" w16cex:dateUtc="2025-06-30T17:31:00Z"/>
  <w16cex:commentExtensible w16cex:durableId="2C0D7346" w16cex:dateUtc="2025-06-30T17:34:00Z"/>
  <w16cex:commentExtensible w16cex:durableId="2C0D9147" w16cex:dateUtc="2025-06-30T19:42:00Z"/>
  <w16cex:commentExtensible w16cex:durableId="2C0CDD80" w16cex:dateUtc="2025-06-03T12:10:00Z"/>
  <w16cex:commentExtensible w16cex:durableId="2C0CDD7F" w16cex:dateUtc="2025-06-03T08:27:00Z"/>
  <w16cex:commentExtensible w16cex:durableId="2C0CDD7E" w16cex:dateUtc="2025-06-03T08:39:00Z"/>
  <w16cex:commentExtensible w16cex:durableId="2C0E46B4" w16cex:dateUtc="2025-06-30T17:30:00Z"/>
  <w16cex:commentExtensible w16cex:durableId="2C0E46B3" w16cex:dateUtc="2025-06-30T17:31:00Z"/>
  <w16cex:commentExtensible w16cex:durableId="2C0E46B2" w16cex:dateUtc="2025-06-30T17:31:00Z"/>
  <w16cex:commentExtensible w16cex:durableId="2C0E4825" w16cex:dateUtc="2025-06-30T17:34:00Z"/>
  <w16cex:commentExtensible w16cex:durableId="2C0D1BDD" w16cex:dateUtc="2025-06-03T07:06:00Z"/>
  <w16cex:commentExtensible w16cex:durableId="2C0D1BDC" w16cex:dateUtc="2025-06-03T12:10:00Z"/>
  <w16cex:commentExtensible w16cex:durableId="2C0D1BDB" w16cex:dateUtc="2025-06-03T08:27:00Z"/>
  <w16cex:commentExtensible w16cex:durableId="2C0D1BDA" w16cex:dateUtc="2025-06-03T08:39:00Z"/>
  <w16cex:commentExtensible w16cex:durableId="2C0E8294" w16cex:dateUtc="2025-06-30T1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9CC8D9" w16cid:durableId="2BE947A4"/>
  <w16cid:commentId w16cid:paraId="76F683BE" w16cid:durableId="2BE98EFC"/>
  <w16cid:commentId w16cid:paraId="37C9DC66" w16cid:durableId="2BE95AAF"/>
  <w16cid:commentId w16cid:paraId="3334A8FF" w16cid:durableId="2BE95D8E"/>
  <w16cid:commentId w16cid:paraId="26F7EF7B" w16cid:durableId="2BE86786"/>
  <w16cid:commentId w16cid:paraId="46735FAD" w16cid:durableId="2C0D727E"/>
  <w16cid:commentId w16cid:paraId="28633E35" w16cid:durableId="2C0D72A1"/>
  <w16cid:commentId w16cid:paraId="0601E9F8" w16cid:durableId="2C0D72B5"/>
  <w16cid:commentId w16cid:paraId="53481CE6" w16cid:durableId="2C0D7346"/>
  <w16cid:commentId w16cid:paraId="1BF954C0" w16cid:durableId="2C0D9147"/>
  <w16cid:commentId w16cid:paraId="6040623F" w16cid:durableId="2C0CDD80"/>
  <w16cid:commentId w16cid:paraId="2105EE2B" w16cid:durableId="2C0CDD7F"/>
  <w16cid:commentId w16cid:paraId="7B8EB4F2" w16cid:durableId="2C0CDD7E"/>
  <w16cid:commentId w16cid:paraId="0AC17507" w16cid:durableId="2C0E46B4"/>
  <w16cid:commentId w16cid:paraId="3AB35699" w16cid:durableId="2C0E46B3"/>
  <w16cid:commentId w16cid:paraId="0D0E093F" w16cid:durableId="2C0E46B2"/>
  <w16cid:commentId w16cid:paraId="25ABAE03" w16cid:durableId="2C0E4825"/>
  <w16cid:commentId w16cid:paraId="3E43DA1D" w16cid:durableId="2C0D1BDD"/>
  <w16cid:commentId w16cid:paraId="4C13705D" w16cid:durableId="2C0D1BDC"/>
  <w16cid:commentId w16cid:paraId="20CA73DB" w16cid:durableId="2C0D1BDB"/>
  <w16cid:commentId w16cid:paraId="11CB6AC2" w16cid:durableId="2C0D1BDA"/>
  <w16cid:commentId w16cid:paraId="696510A4" w16cid:durableId="2C0E82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A05D5" w14:textId="77777777" w:rsidR="00D10D74" w:rsidRDefault="00D10D74" w:rsidP="007310D6">
      <w:pPr>
        <w:spacing w:after="0"/>
      </w:pPr>
      <w:r>
        <w:separator/>
      </w:r>
    </w:p>
  </w:endnote>
  <w:endnote w:type="continuationSeparator" w:id="0">
    <w:p w14:paraId="5D60A090" w14:textId="77777777" w:rsidR="00D10D74" w:rsidRDefault="00D10D74" w:rsidP="007310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67274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8A691A" w14:textId="1C2412CF" w:rsidR="007310D6" w:rsidRDefault="007310D6">
            <w:pPr>
              <w:pStyle w:val="ab"/>
              <w:jc w:val="right"/>
            </w:pP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9BB8B30" w14:textId="77777777" w:rsidR="007310D6" w:rsidRDefault="007310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B5659" w14:textId="77777777" w:rsidR="00D10D74" w:rsidRDefault="00D10D74" w:rsidP="007310D6">
      <w:pPr>
        <w:spacing w:after="0"/>
      </w:pPr>
      <w:r>
        <w:separator/>
      </w:r>
    </w:p>
  </w:footnote>
  <w:footnote w:type="continuationSeparator" w:id="0">
    <w:p w14:paraId="708647CD" w14:textId="77777777" w:rsidR="00D10D74" w:rsidRDefault="00D10D74" w:rsidP="00731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C35"/>
    <w:multiLevelType w:val="multilevel"/>
    <w:tmpl w:val="DFD6B72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" w15:restartNumberingAfterBreak="0">
    <w:nsid w:val="03480C3D"/>
    <w:multiLevelType w:val="multilevel"/>
    <w:tmpl w:val="FD8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25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017784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5B359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5" w15:restartNumberingAfterBreak="0">
    <w:nsid w:val="14390EFE"/>
    <w:multiLevelType w:val="multilevel"/>
    <w:tmpl w:val="7BA041D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6" w15:restartNumberingAfterBreak="0">
    <w:nsid w:val="2DB77569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7" w15:restartNumberingAfterBreak="0">
    <w:nsid w:val="2ED61395"/>
    <w:multiLevelType w:val="multilevel"/>
    <w:tmpl w:val="C9E886E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30F14DB8"/>
    <w:multiLevelType w:val="multilevel"/>
    <w:tmpl w:val="DA5E070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9" w15:restartNumberingAfterBreak="0">
    <w:nsid w:val="31D5710E"/>
    <w:multiLevelType w:val="hybridMultilevel"/>
    <w:tmpl w:val="5FD4BE82"/>
    <w:lvl w:ilvl="0" w:tplc="09E61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1447CC"/>
    <w:multiLevelType w:val="multilevel"/>
    <w:tmpl w:val="C310B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1355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1F2752"/>
    <w:multiLevelType w:val="hybridMultilevel"/>
    <w:tmpl w:val="50068D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4E1C5A7E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FED7E57"/>
    <w:multiLevelType w:val="multilevel"/>
    <w:tmpl w:val="2B6E76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5E8967FE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5" w15:restartNumberingAfterBreak="0">
    <w:nsid w:val="626E50E2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4986D8A"/>
    <w:multiLevelType w:val="multilevel"/>
    <w:tmpl w:val="016E39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AE233E3"/>
    <w:multiLevelType w:val="multilevel"/>
    <w:tmpl w:val="AC92F982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8" w15:restartNumberingAfterBreak="0">
    <w:nsid w:val="78EC463F"/>
    <w:multiLevelType w:val="hybridMultilevel"/>
    <w:tmpl w:val="2A3A3A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90A36CE"/>
    <w:multiLevelType w:val="hybridMultilevel"/>
    <w:tmpl w:val="BCAA3978"/>
    <w:lvl w:ilvl="0" w:tplc="3DC2C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10"/>
  </w:num>
  <w:num w:numId="5">
    <w:abstractNumId w:val="19"/>
  </w:num>
  <w:num w:numId="6">
    <w:abstractNumId w:val="4"/>
  </w:num>
  <w:num w:numId="7">
    <w:abstractNumId w:val="4"/>
  </w:num>
  <w:num w:numId="8">
    <w:abstractNumId w:val="8"/>
  </w:num>
  <w:num w:numId="9">
    <w:abstractNumId w:val="2"/>
  </w:num>
  <w:num w:numId="10">
    <w:abstractNumId w:val="16"/>
  </w:num>
  <w:num w:numId="11">
    <w:abstractNumId w:val="12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"/>
  </w:num>
  <w:num w:numId="18">
    <w:abstractNumId w:val="18"/>
  </w:num>
  <w:num w:numId="19">
    <w:abstractNumId w:val="14"/>
  </w:num>
  <w:num w:numId="20">
    <w:abstractNumId w:val="13"/>
  </w:num>
  <w:num w:numId="21">
    <w:abstractNumId w:val="6"/>
  </w:num>
  <w:num w:numId="22">
    <w:abstractNumId w:val="17"/>
  </w:num>
  <w:num w:numId="23">
    <w:abstractNumId w:val="7"/>
  </w:num>
  <w:num w:numId="24">
    <w:abstractNumId w:val="0"/>
  </w:num>
  <w:num w:numId="2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Леонова Полина">
    <w15:presenceInfo w15:providerId="AD" w15:userId="S-1-5-21-1469739189-3752325435-3476397490-6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9B"/>
    <w:rsid w:val="000077BA"/>
    <w:rsid w:val="00027B22"/>
    <w:rsid w:val="00037A4E"/>
    <w:rsid w:val="00040077"/>
    <w:rsid w:val="00053D3A"/>
    <w:rsid w:val="000870FB"/>
    <w:rsid w:val="000949CC"/>
    <w:rsid w:val="000965FD"/>
    <w:rsid w:val="000B2433"/>
    <w:rsid w:val="000C09D8"/>
    <w:rsid w:val="000E2442"/>
    <w:rsid w:val="000E2704"/>
    <w:rsid w:val="000F0E5C"/>
    <w:rsid w:val="00145949"/>
    <w:rsid w:val="0016328A"/>
    <w:rsid w:val="00167916"/>
    <w:rsid w:val="001763D7"/>
    <w:rsid w:val="00192DCA"/>
    <w:rsid w:val="001A7731"/>
    <w:rsid w:val="001E0401"/>
    <w:rsid w:val="001F6BE1"/>
    <w:rsid w:val="00204A14"/>
    <w:rsid w:val="00205333"/>
    <w:rsid w:val="00215F37"/>
    <w:rsid w:val="0024357C"/>
    <w:rsid w:val="00264EC6"/>
    <w:rsid w:val="00265D32"/>
    <w:rsid w:val="0028404D"/>
    <w:rsid w:val="002F3260"/>
    <w:rsid w:val="002F7A6F"/>
    <w:rsid w:val="003025C2"/>
    <w:rsid w:val="0031537E"/>
    <w:rsid w:val="00332887"/>
    <w:rsid w:val="00344956"/>
    <w:rsid w:val="00355CCB"/>
    <w:rsid w:val="003757E3"/>
    <w:rsid w:val="003921A0"/>
    <w:rsid w:val="00395D80"/>
    <w:rsid w:val="003A4EDF"/>
    <w:rsid w:val="003C0D0F"/>
    <w:rsid w:val="003D7DEA"/>
    <w:rsid w:val="003F1C14"/>
    <w:rsid w:val="003F5536"/>
    <w:rsid w:val="00424DCE"/>
    <w:rsid w:val="00435F77"/>
    <w:rsid w:val="00481245"/>
    <w:rsid w:val="004D6A56"/>
    <w:rsid w:val="004E363A"/>
    <w:rsid w:val="0052282A"/>
    <w:rsid w:val="00577D16"/>
    <w:rsid w:val="00592585"/>
    <w:rsid w:val="005A611F"/>
    <w:rsid w:val="005B1362"/>
    <w:rsid w:val="005B5136"/>
    <w:rsid w:val="005D3C3F"/>
    <w:rsid w:val="005F1EE5"/>
    <w:rsid w:val="00635587"/>
    <w:rsid w:val="00641B60"/>
    <w:rsid w:val="00646FE7"/>
    <w:rsid w:val="00677F96"/>
    <w:rsid w:val="00691CE2"/>
    <w:rsid w:val="0069438D"/>
    <w:rsid w:val="006C0B77"/>
    <w:rsid w:val="006E02FE"/>
    <w:rsid w:val="006E18BE"/>
    <w:rsid w:val="006F4B22"/>
    <w:rsid w:val="00726823"/>
    <w:rsid w:val="007310D6"/>
    <w:rsid w:val="00732E86"/>
    <w:rsid w:val="00735495"/>
    <w:rsid w:val="00744B12"/>
    <w:rsid w:val="00756FD3"/>
    <w:rsid w:val="00762697"/>
    <w:rsid w:val="00767BA5"/>
    <w:rsid w:val="007C0DD4"/>
    <w:rsid w:val="007C4439"/>
    <w:rsid w:val="007D6509"/>
    <w:rsid w:val="007F5C88"/>
    <w:rsid w:val="0080247B"/>
    <w:rsid w:val="008242FF"/>
    <w:rsid w:val="008519EE"/>
    <w:rsid w:val="00861BF3"/>
    <w:rsid w:val="0086236A"/>
    <w:rsid w:val="00866702"/>
    <w:rsid w:val="00866C87"/>
    <w:rsid w:val="00870751"/>
    <w:rsid w:val="008725CE"/>
    <w:rsid w:val="008A190B"/>
    <w:rsid w:val="008B0F90"/>
    <w:rsid w:val="008C0B89"/>
    <w:rsid w:val="00922C48"/>
    <w:rsid w:val="00932C6E"/>
    <w:rsid w:val="00947811"/>
    <w:rsid w:val="009915F4"/>
    <w:rsid w:val="009920BE"/>
    <w:rsid w:val="009B1DBE"/>
    <w:rsid w:val="009D221F"/>
    <w:rsid w:val="009E5AF3"/>
    <w:rsid w:val="009E5E70"/>
    <w:rsid w:val="00A05726"/>
    <w:rsid w:val="00A06917"/>
    <w:rsid w:val="00A170F0"/>
    <w:rsid w:val="00A21FF1"/>
    <w:rsid w:val="00A3762A"/>
    <w:rsid w:val="00A60800"/>
    <w:rsid w:val="00A96CDB"/>
    <w:rsid w:val="00AB1F91"/>
    <w:rsid w:val="00AF0F2A"/>
    <w:rsid w:val="00B02AA8"/>
    <w:rsid w:val="00B06ADB"/>
    <w:rsid w:val="00B22BED"/>
    <w:rsid w:val="00B25BC0"/>
    <w:rsid w:val="00B2680F"/>
    <w:rsid w:val="00B41410"/>
    <w:rsid w:val="00B70A60"/>
    <w:rsid w:val="00B915B7"/>
    <w:rsid w:val="00BB2827"/>
    <w:rsid w:val="00BC470C"/>
    <w:rsid w:val="00BD2861"/>
    <w:rsid w:val="00C02B64"/>
    <w:rsid w:val="00C22BD6"/>
    <w:rsid w:val="00C27EE6"/>
    <w:rsid w:val="00C6341C"/>
    <w:rsid w:val="00C72346"/>
    <w:rsid w:val="00C80B90"/>
    <w:rsid w:val="00C843E7"/>
    <w:rsid w:val="00C86070"/>
    <w:rsid w:val="00C86A1F"/>
    <w:rsid w:val="00CA127C"/>
    <w:rsid w:val="00CA385F"/>
    <w:rsid w:val="00CA4269"/>
    <w:rsid w:val="00CB549B"/>
    <w:rsid w:val="00CD4D87"/>
    <w:rsid w:val="00CF3573"/>
    <w:rsid w:val="00CF799B"/>
    <w:rsid w:val="00D07646"/>
    <w:rsid w:val="00D10D74"/>
    <w:rsid w:val="00D24B91"/>
    <w:rsid w:val="00D27958"/>
    <w:rsid w:val="00D65EA0"/>
    <w:rsid w:val="00D743FD"/>
    <w:rsid w:val="00DE3C1E"/>
    <w:rsid w:val="00E10E9D"/>
    <w:rsid w:val="00E249B4"/>
    <w:rsid w:val="00E70959"/>
    <w:rsid w:val="00E71B68"/>
    <w:rsid w:val="00E75D3E"/>
    <w:rsid w:val="00E94294"/>
    <w:rsid w:val="00EA59DF"/>
    <w:rsid w:val="00EA74DB"/>
    <w:rsid w:val="00EE4070"/>
    <w:rsid w:val="00EF2146"/>
    <w:rsid w:val="00F12C76"/>
    <w:rsid w:val="00F239A5"/>
    <w:rsid w:val="00F2632C"/>
    <w:rsid w:val="00F378DE"/>
    <w:rsid w:val="00F44485"/>
    <w:rsid w:val="00F9198B"/>
    <w:rsid w:val="00F93013"/>
    <w:rsid w:val="00FA0A16"/>
    <w:rsid w:val="00FA142D"/>
    <w:rsid w:val="00FB28CB"/>
    <w:rsid w:val="00FB3F73"/>
    <w:rsid w:val="00FC1CE1"/>
    <w:rsid w:val="00FC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E11C"/>
  <w15:chartTrackingRefBased/>
  <w15:docId w15:val="{A7B81B5C-6ED7-443A-85A4-5EC3B4F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22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B28CB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2887"/>
    <w:pPr>
      <w:keepNext/>
      <w:keepLines/>
      <w:spacing w:before="40" w:after="2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866C87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A127C"/>
    <w:pPr>
      <w:keepNext/>
      <w:keepLines/>
      <w:spacing w:after="40"/>
      <w:ind w:firstLine="851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49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F0F2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F0F2A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F0F2A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F0F2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F0F2A"/>
    <w:rPr>
      <w:rFonts w:ascii="Times New Roman" w:hAnsi="Times New Roman"/>
      <w:b/>
      <w:bCs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7310D6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7310D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7310D6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FB28C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288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FB28CB"/>
    <w:rPr>
      <w:rFonts w:ascii="Times New Roman" w:eastAsiaTheme="majorEastAsia" w:hAnsi="Times New Roman" w:cstheme="majorBidi"/>
      <w:b/>
      <w:sz w:val="24"/>
      <w:szCs w:val="24"/>
    </w:rPr>
  </w:style>
  <w:style w:type="paragraph" w:styleId="ad">
    <w:name w:val="Title"/>
    <w:aliases w:val="Заголовок 4_"/>
    <w:basedOn w:val="a"/>
    <w:next w:val="a"/>
    <w:link w:val="ae"/>
    <w:uiPriority w:val="10"/>
    <w:qFormat/>
    <w:rsid w:val="00FB28CB"/>
    <w:pPr>
      <w:spacing w:after="0"/>
      <w:ind w:firstLine="851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e">
    <w:name w:val="Заголовок Знак"/>
    <w:aliases w:val="Заголовок 4_ Знак"/>
    <w:basedOn w:val="a0"/>
    <w:link w:val="ad"/>
    <w:uiPriority w:val="10"/>
    <w:rsid w:val="00FB28CB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character" w:customStyle="1" w:styleId="40">
    <w:name w:val="Заголовок 4 Знак"/>
    <w:basedOn w:val="a0"/>
    <w:link w:val="4"/>
    <w:uiPriority w:val="9"/>
    <w:rsid w:val="00CA127C"/>
    <w:rPr>
      <w:rFonts w:ascii="Times New Roman" w:eastAsiaTheme="majorEastAsia" w:hAnsi="Times New Roman" w:cstheme="majorBidi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FED14-82E6-46B9-91D0-A7CF7AF93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2228</TotalTime>
  <Pages>32</Pages>
  <Words>11516</Words>
  <Characters>65647</Characters>
  <Application>Microsoft Office Word</Application>
  <DocSecurity>0</DocSecurity>
  <Lines>547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Леонова Полина</dc:creator>
  <cp:keywords/>
  <dc:description/>
  <cp:lastModifiedBy>Леонова Полина</cp:lastModifiedBy>
  <cp:revision>64</cp:revision>
  <cp:lastPrinted>2025-06-02T11:02:00Z</cp:lastPrinted>
  <dcterms:created xsi:type="dcterms:W3CDTF">2025-06-02T10:25:00Z</dcterms:created>
  <dcterms:modified xsi:type="dcterms:W3CDTF">2025-07-01T12:59:00Z</dcterms:modified>
</cp:coreProperties>
</file>