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每日 AI 动态与 GitHub 热榜（2026-09-25）</w:t>
      </w:r>
    </w:p>
    <w:p>
      <w:r>
        <w:t>数据统计：GitHub 热榜 5 项 · AI 动态 4 条 · 中文介绍由 DeepSeek 生成</w:t>
      </w:r>
    </w:p>
    <w:p>
      <w:pPr>
        <w:pStyle w:val="Heading1"/>
      </w:pPr>
      <w:r>
        <w:t>一、GitHub 开源项目热度榜 TOP5</w:t>
      </w:r>
    </w:p>
    <w:p>
      <w:pPr>
        <w:pStyle w:val="Heading2"/>
      </w:pPr>
      <w:r>
        <w:t>1. zai-org/ZCode  ⭐ 6,726</w:t>
      </w:r>
    </w:p>
    <w:p>
      <w:r>
        <w:t>语言：TypeScript ｜ Stars：6,726 ｜ Forks：2,008</w:t>
        <w:br/>
      </w:r>
      <w:r>
        <w:t>这是什么：这是一个由 Z.ai 开发的编程助手工具，它像一个智能的编程伙伴，能帮助开发者更高效地写代码、找错误和优化程序。</w:t>
        <w:br/>
      </w:r>
      <w:r>
        <w:t>能用来做什么：你可以用它来辅助日常编程，比如自动补全代码、解释代码含义，或者快速生成一段功能代码。</w:t>
        <w:br/>
      </w:r>
      <w:r>
        <w:t>适用领域：软件开发、编程学习、代码审查</w:t>
        <w:br/>
      </w:r>
      <w:r>
        <w:t>对新手有什么帮助：适合编程新手用来学习代码写法，也能帮有经验的开发者节省时间，提高写代码的效率。</w:t>
        <w:br/>
      </w:r>
      <w:r>
        <w:t>链接：https://github.com/zai-org/ZCode</w:t>
      </w:r>
    </w:p>
    <w:p>
      <w:pPr>
        <w:pStyle w:val="Heading2"/>
      </w:pPr>
      <w:r>
        <w:t>2. jev-chat/jev-chat-jarvis  ⭐ 6,253</w:t>
      </w:r>
    </w:p>
    <w:p>
      <w:r>
        <w:t>语言：Kotlin ｜ Stars：6,253 ｜ Forks：1,111</w:t>
        <w:br/>
      </w:r>
      <w:r>
        <w:t>这是什么：这是一个装在手机上的聊天助手，它能在 QQ、X（原推特）、飞书等聊天软件里，帮你分析对方发来的消息，并给出几个可能的回复建议，你只需要点一下就能把回复填到输入框里，发不发由你决定。它不会修改聊天软件，只是读取屏幕上的内容。</w:t>
        <w:br/>
      </w:r>
      <w:r>
        <w:t>能用来做什么：当你不知道该怎么回复别人时，它可以给你提供参考回复，比如在社交聊天、工作沟通中快速应对。</w:t>
        <w:br/>
      </w:r>
      <w:r>
        <w:t>适用领域：社交聊天、即时通讯、辅助沟通</w:t>
        <w:br/>
      </w:r>
      <w:r>
        <w:t>对新手有什么帮助：对于不擅长聊天或者需要快速回复的人来说，这个工具能帮你组织语言，减少沟通压力，同时你仍然完全掌控发送与否。</w:t>
        <w:br/>
      </w:r>
      <w:r>
        <w:t>链接：https://github.com/jev-chat/jev-chat-jarvis</w:t>
      </w:r>
    </w:p>
    <w:p>
      <w:pPr>
        <w:pStyle w:val="Heading2"/>
      </w:pPr>
      <w:r>
        <w:t>3. mizorewww/laya-mlx  ⭐ 6,250</w:t>
      </w:r>
    </w:p>
    <w:p>
      <w:r>
        <w:t>语言：Python ｜ Stars：6,250 ｜ Forks：483</w:t>
        <w:br/>
      </w:r>
      <w:r>
        <w:t>这是什么：这是一个专门为 Laya 类型决策模型设计的本地运行工具，它能在苹果 M3 Max 芯片上快速做出短决策（只需 7 到 14 毫秒），不需要生成文本、不依赖 PyTorch 或云 API。</w:t>
        <w:br/>
      </w:r>
      <w:r>
        <w:t>能用来做什么：适合需要快速本地决策的场景，比如游戏 AI、实时推荐或自动化控制，要求低延迟且不联网。</w:t>
        <w:br/>
      </w:r>
      <w:r>
        <w:t>适用领域：游戏开发、实时决策系统、边缘计算</w:t>
        <w:br/>
      </w:r>
      <w:r>
        <w:t>对新手有什么帮助：如果你对 AI 决策模型感兴趣，这个项目可以让你在苹果电脑上体验高效的本地推理，学习如何优化模型速度。</w:t>
        <w:br/>
      </w:r>
      <w:r>
        <w:t>链接：https://github.com/mizorewww/laya-mlx</w:t>
      </w:r>
    </w:p>
    <w:p>
      <w:pPr>
        <w:pStyle w:val="Heading2"/>
      </w:pPr>
      <w:r>
        <w:t>4. unreallabsai/unreal-agent  ⭐ 1,885</w:t>
      </w:r>
    </w:p>
    <w:p>
      <w:r>
        <w:t>语言：Go ｜ Stars：1,885 ｜ Forks：98</w:t>
        <w:br/>
      </w:r>
      <w:r>
        <w:t>这是什么：这是一个用 Go 语言编写的异步优先的智能体框架，它可以帮助你构建能同时处理多个任务的 AI 代理程序，提高程序的响应速度和效率。</w:t>
        <w:br/>
      </w:r>
      <w:r>
        <w:t>能用来做什么：适合开发聊天机器人、自动化工作流或任何需要异步处理多个请求的 AI 应用。</w:t>
        <w:br/>
      </w:r>
      <w:r>
        <w:t>适用领域：AI 代理开发、后端服务、自动化任务</w:t>
        <w:br/>
      </w:r>
      <w:r>
        <w:t>对新手有什么帮助：对于想学习 AI 代理和异步编程的开发者，这个项目提供了现成的框架，能帮你快速搭建自己的智能体应用。</w:t>
        <w:br/>
      </w:r>
      <w:r>
        <w:t>链接：https://github.com/unreallabsai/unreal-agent</w:t>
      </w:r>
    </w:p>
    <w:p>
      <w:pPr>
        <w:pStyle w:val="Heading2"/>
      </w:pPr>
      <w:r>
        <w:t>5. mizorewww/laya-coreml  ⭐ 1,442</w:t>
      </w:r>
    </w:p>
    <w:p>
      <w:r>
        <w:t>语言：Python ｜ Stars：1,442 ｜ Forks：121</w:t>
        <w:br/>
      </w:r>
      <w:r>
        <w:t>这是什么：这是一个在苹果 Core ML 和神经引擎上本地运行 Laya 类型决策的工具，经过验证的移植版本，在 M3 Max 上短决策只需约 5 毫秒，并且提供了可复现的速度和能耗基准测试。</w:t>
        <w:br/>
      </w:r>
      <w:r>
        <w:t>能用来做什么：适用于需要在苹果设备上快速、低功耗地运行决策模型的场景，比如手机 App 内的实时 AI 功能。</w:t>
        <w:br/>
      </w:r>
      <w:r>
        <w:t>适用领域：移动应用开发、边缘 AI、性能优化</w:t>
        <w:br/>
      </w:r>
      <w:r>
        <w:t>对新手有什么帮助：如果你想了解如何在苹果设备上高效运行 AI 模型，这个项目提供了详细的基准和代码，适合学习本地 AI 部署和优化。</w:t>
        <w:br/>
      </w:r>
      <w:r>
        <w:t>链接：https://github.com/mizorewww/laya-coreml</w:t>
      </w:r>
    </w:p>
    <w:p>
      <w:pPr>
        <w:pStyle w:val="Heading1"/>
      </w:pPr>
      <w:r>
        <w:t>二、昨日 AI 领域动态</w:t>
      </w:r>
    </w:p>
    <w:p>
      <w:pPr>
        <w:pStyle w:val="Heading2"/>
      </w:pPr>
      <w:r>
        <w:t>Hacker News</w:t>
      </w:r>
    </w:p>
    <w:p>
      <w:r>
        <w:rPr>
          <w:b/>
        </w:rPr>
        <w:t>Best LLM for every budget, updated daily</w:t>
      </w:r>
      <w:r>
        <w:t>（👍 169）</w:t>
      </w:r>
      <w:r>
        <w:br/>
        <w:t>https://bestmodelforyourbudget.terrydjony.com/</w:t>
      </w:r>
      <w:r>
        <w:br/>
        <w:t>摘要：该帖子按预算区间整理了当前可用的主流大语言模型，并承诺每日更新，方便开发者和企业在成本与性能之间快速选型。</w:t>
      </w:r>
    </w:p>
    <w:p>
      <w:r>
        <w:rPr>
          <w:b/>
        </w:rPr>
        <w:t>Using LLMs to trace alchemical knowledge and decode 17th century letters</w:t>
      </w:r>
      <w:r>
        <w:t>（👍 103）</w:t>
      </w:r>
      <w:r>
        <w:br/>
        <w:t>https://resobscura.substack.com/p/ai-labs-need-to-start-funding-historical</w:t>
      </w:r>
      <w:r>
        <w:br/>
        <w:t>摘要：研究者利用大语言模型辅助解读17世纪炼金术文献中的隐晦符号与古英语书信，展示了LLM在历史文献考据和跨学科人文研究中的新用途。</w:t>
      </w:r>
    </w:p>
    <w:p>
      <w:pPr>
        <w:pStyle w:val="Heading2"/>
      </w:pPr>
      <w:r>
        <w:t>量子位</w:t>
      </w:r>
    </w:p>
    <w:p>
      <w:r>
        <w:rPr>
          <w:b/>
        </w:rPr>
        <w:t>出海Agent“小元AI”入驻腾讯WorkBuddy：找买家写开发信谈生意</w:t>
      </w:r>
      <w:r>
        <w:br/>
        <w:t>https://www.qbitai.com/2026/09/496961.html</w:t>
      </w:r>
      <w:r>
        <w:br/>
        <w:t>摘要：出海AI Agent“小元AI”接入腾讯WorkBuddy，可自动寻找潜在买家、撰写开发信并推进商务谈判，反映AI Agent正加速落地外贸获客场景。</w:t>
      </w:r>
    </w:p>
    <w:p>
      <w:pPr>
        <w:pStyle w:val="Heading2"/>
      </w:pPr>
      <w:r>
        <w:t>新智元</w:t>
      </w:r>
    </w:p>
    <w:p>
      <w:r>
        <w:rPr>
          <w:b/>
        </w:rPr>
        <w:t>斑马智能发布端模型AutoOmni2.0，让元神AI更懂“我的世界”</w:t>
      </w:r>
      <w:r>
        <w:br/>
        <w:t>https://aiera.com.cn/2026/09/24/other/admin/115290/%e6%96%91%e9%a9%ac%e6%99%ba%e8%83%bd%e5%8f%91%e5%b8%83%e7%ab%af%e6%a8%a1%e5%9e%8bautoomni2-0%ef%bc%8c%e8%ae%a9%e5%85%83%e7%a5%9eai%e6%9b%b4%e6%87%82%e6%88%91%e7%9a%84%e4%b8%96%e7%95%8c/</w:t>
      </w:r>
      <w:r>
        <w:br/>
        <w:t>摘要：斑马智能发布端侧模型AutoOmni2.0，提升“元神AI”对《我的世界》类开放世界的理解与交互能力，体现端侧模型在游戏与具身智能方向的探索。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