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2DD37" w14:textId="0CBAE5BA" w:rsidR="008711F2" w:rsidRPr="004E6FD5" w:rsidRDefault="00087126" w:rsidP="00087126">
      <w:pPr>
        <w:pStyle w:val="ListParagraph"/>
        <w:ind w:left="1440"/>
        <w:jc w:val="center"/>
        <w:rPr>
          <w:b/>
          <w:bCs/>
          <w:sz w:val="32"/>
          <w:szCs w:val="32"/>
        </w:rPr>
      </w:pPr>
      <w:r w:rsidRPr="004E6FD5">
        <w:rPr>
          <w:b/>
          <w:bCs/>
          <w:sz w:val="32"/>
          <w:szCs w:val="32"/>
        </w:rPr>
        <w:t>Medical Transformer</w:t>
      </w:r>
    </w:p>
    <w:p w14:paraId="790BB6EE" w14:textId="778EC24B" w:rsidR="00087126" w:rsidRPr="004E6FD5" w:rsidRDefault="00087126" w:rsidP="00087126">
      <w:pPr>
        <w:pStyle w:val="ListParagraph"/>
        <w:ind w:left="1440"/>
        <w:rPr>
          <w:sz w:val="28"/>
          <w:szCs w:val="28"/>
        </w:rPr>
      </w:pPr>
      <w:r w:rsidRPr="004E6FD5">
        <w:rPr>
          <w:sz w:val="28"/>
          <w:szCs w:val="28"/>
        </w:rPr>
        <w:t>Q).  What is Medical Transformer?</w:t>
      </w:r>
    </w:p>
    <w:p w14:paraId="108FD395" w14:textId="77777777" w:rsidR="00087126" w:rsidRPr="004E6FD5" w:rsidRDefault="00087126" w:rsidP="0008712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E6FD5">
        <w:rPr>
          <w:sz w:val="28"/>
          <w:szCs w:val="28"/>
        </w:rPr>
        <w:t xml:space="preserve">Transfer learning has gained attention in medical image analysis due to limited annotated 3D medical datasets for training data-driven deep learning models in the real world. Existing 3D-based methods have transferred the pre-trained models to downstream tasks, which achieved promising results with only a small number of training samples. </w:t>
      </w:r>
    </w:p>
    <w:p w14:paraId="01F59977" w14:textId="77777777" w:rsidR="00087126" w:rsidRPr="004E6FD5" w:rsidRDefault="00087126" w:rsidP="0008712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E6FD5">
        <w:rPr>
          <w:sz w:val="28"/>
          <w:szCs w:val="28"/>
        </w:rPr>
        <w:t>However, they demand a massive amount of parameters to train the model for 3D medical imaging. In this work, we propose a novel transfer learning framework, called Medical Transformer.</w:t>
      </w:r>
    </w:p>
    <w:p w14:paraId="2F682D95" w14:textId="77777777" w:rsidR="00087126" w:rsidRPr="004E6FD5" w:rsidRDefault="00087126" w:rsidP="0008712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E6FD5">
        <w:rPr>
          <w:sz w:val="28"/>
          <w:szCs w:val="28"/>
        </w:rPr>
        <w:t xml:space="preserve">That effectively models 3D volumetric images in the form of a sequence of 2D image slices. To make a high-level representation in 3D-form empowering spatial relations better, we take a multi-view approach that leverages plenty of information from the three planes of 3D volume, while providing parameter-efficient training. For building a source model generally applicable to various tasks, we pre-train the model in a self-supervised learning manner for masked encoding vector prediction as a proxy task, using a large-scale normal, healthy brain magnetic resonance imaging (MRI) dataset. </w:t>
      </w:r>
    </w:p>
    <w:p w14:paraId="7B367189" w14:textId="0FFAE17D" w:rsidR="004E6FD5" w:rsidRDefault="004E6FD5" w:rsidP="00087126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4E6FD5">
        <w:rPr>
          <w:sz w:val="28"/>
          <w:szCs w:val="28"/>
          <w:u w:val="single"/>
        </w:rPr>
        <w:t xml:space="preserve">Important to note that this has same approach as </w:t>
      </w:r>
      <w:proofErr w:type="gramStart"/>
      <w:r w:rsidRPr="004E6FD5">
        <w:rPr>
          <w:sz w:val="28"/>
          <w:szCs w:val="28"/>
          <w:u w:val="single"/>
        </w:rPr>
        <w:t>ViT(</w:t>
      </w:r>
      <w:proofErr w:type="gramEnd"/>
      <w:r w:rsidRPr="004E6FD5">
        <w:rPr>
          <w:sz w:val="28"/>
          <w:szCs w:val="28"/>
          <w:u w:val="single"/>
        </w:rPr>
        <w:t>vision transformer).</w:t>
      </w:r>
    </w:p>
    <w:p w14:paraId="26A925BE" w14:textId="76722894" w:rsidR="004E6FD5" w:rsidRDefault="004E6FD5" w:rsidP="004E6FD5">
      <w:pPr>
        <w:pStyle w:val="ListParagraph"/>
        <w:ind w:left="1440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036BBE69" wp14:editId="044F205C">
            <wp:extent cx="5533390" cy="1851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475" cy="185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B9A9F" w14:textId="58BB05A9" w:rsidR="004E6FD5" w:rsidRPr="004E6FD5" w:rsidRDefault="004E6FD5" w:rsidP="00087126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4E6FD5">
        <w:rPr>
          <w:b/>
          <w:bCs/>
          <w:sz w:val="32"/>
          <w:szCs w:val="32"/>
        </w:rPr>
        <w:t>Schematic diagram of the proposed Medical Transformer</w:t>
      </w:r>
    </w:p>
    <w:p w14:paraId="19D4FACA" w14:textId="099A3235" w:rsidR="004E6FD5" w:rsidRDefault="004E6FD5" w:rsidP="0008712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E6FD5">
        <w:rPr>
          <w:sz w:val="28"/>
          <w:szCs w:val="28"/>
        </w:rPr>
        <w:t>Medical Transformer: that effectively models 3D volumetric images in the form of a sequence of 2D image slices.</w:t>
      </w:r>
    </w:p>
    <w:p w14:paraId="7B84DEB0" w14:textId="77777777" w:rsidR="004E6FD5" w:rsidRDefault="004E6FD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3E8F175" w14:textId="7AE8CB36" w:rsidR="004E35A3" w:rsidRPr="006731E8" w:rsidRDefault="004E35A3" w:rsidP="004E35A3">
      <w:pPr>
        <w:pStyle w:val="ListParagraph"/>
        <w:ind w:left="1440"/>
        <w:rPr>
          <w:b/>
          <w:bCs/>
          <w:sz w:val="28"/>
          <w:szCs w:val="28"/>
          <w:u w:val="single"/>
        </w:rPr>
      </w:pPr>
    </w:p>
    <w:sectPr w:rsidR="004E35A3" w:rsidRPr="006731E8" w:rsidSect="00762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B59E7"/>
    <w:multiLevelType w:val="hybridMultilevel"/>
    <w:tmpl w:val="A1163A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D2A5473"/>
    <w:multiLevelType w:val="hybridMultilevel"/>
    <w:tmpl w:val="F2B23E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7939626">
    <w:abstractNumId w:val="1"/>
  </w:num>
  <w:num w:numId="2" w16cid:durableId="1897735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E03"/>
    <w:rsid w:val="00087126"/>
    <w:rsid w:val="003406ED"/>
    <w:rsid w:val="003D21D2"/>
    <w:rsid w:val="004E35A3"/>
    <w:rsid w:val="004E6FD5"/>
    <w:rsid w:val="006731E8"/>
    <w:rsid w:val="006D5E39"/>
    <w:rsid w:val="00762F2E"/>
    <w:rsid w:val="00851C71"/>
    <w:rsid w:val="008711F2"/>
    <w:rsid w:val="00937E03"/>
    <w:rsid w:val="00B00DE6"/>
    <w:rsid w:val="00E70EEB"/>
    <w:rsid w:val="00EA5DF0"/>
    <w:rsid w:val="00ED7C67"/>
    <w:rsid w:val="00F5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C51C1"/>
  <w15:chartTrackingRefBased/>
  <w15:docId w15:val="{44ACD714-5822-41D5-BA13-56D9CB84D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CHIKKON</dc:creator>
  <cp:keywords/>
  <dc:description/>
  <cp:lastModifiedBy>Amit CHIKKON</cp:lastModifiedBy>
  <cp:revision>7</cp:revision>
  <dcterms:created xsi:type="dcterms:W3CDTF">2022-11-25T08:46:00Z</dcterms:created>
  <dcterms:modified xsi:type="dcterms:W3CDTF">2023-03-11T07:40:00Z</dcterms:modified>
</cp:coreProperties>
</file>