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2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42,486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NF13662103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ONEYSINF8862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