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FDC6" w14:textId="77A214B3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El misteri de la casa encantada</w:t>
      </w:r>
      <w:r w:rsidR="009632F8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 xml:space="preserve"> </w:t>
      </w:r>
      <w:r w:rsidR="009632F8"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  <w:t>id_adventure(10)</w:t>
      </w:r>
    </w:p>
    <w:p w14:paraId="5F0337C0" w14:textId="3E0E4436" w:rsidR="000F214A" w:rsidRDefault="00503CE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101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: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>Torna a ser estiu, temps de vacances. Vas a casa del teu oncle. Et porta a fer un recorregut per la ciutat. Hi ha molts edificis antics, però el més antic de tots es troba al carrer Major. Diu que està embruixat, però no se'l creu.</w:t>
      </w:r>
    </w:p>
    <w:p w14:paraId="4A3CD3E2" w14:textId="77777777" w:rsidR="00503CEA" w:rsidRPr="000F214A" w:rsidRDefault="00503CE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197EB950" w14:textId="2FDE4F9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</w:t>
      </w:r>
      <w:r w:rsidR="00503CE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tion_101</w:t>
      </w: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: entres a dins?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(</w:t>
      </w:r>
      <w:r w:rsidR="00E8651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E86514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2)</w:t>
      </w:r>
      <w:r w:rsidR="00503CEA">
        <w:rPr>
          <w:rFonts w:ascii="inherit" w:eastAsia="Times New Roman" w:hAnsi="inherit" w:cs="Courier New"/>
          <w:sz w:val="24"/>
          <w:szCs w:val="24"/>
          <w:lang w:eastAsia="es-ES"/>
        </w:rPr>
        <w:t xml:space="preserve"> go_step(</w:t>
      </w:r>
      <w:r w:rsidR="00503CEA"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 w:rsid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2</w:t>
      </w:r>
      <w:r w:rsidR="00503CEA"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3457CD2A" w14:textId="77DF3F70" w:rsidR="00503CEA" w:rsidRPr="000F214A" w:rsidRDefault="00503CEA" w:rsidP="0050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</w:t>
      </w: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tion_102</w:t>
      </w:r>
      <w:r w:rsidR="000F214A"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: Et quedes allà?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(</w:t>
      </w:r>
      <w:r w:rsidR="00E8651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E86514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>3)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 xml:space="preserve"> go_step(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3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2D97EF81" w14:textId="27669B6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38CBFF9B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0519ABB0" w14:textId="3A7A0FBE" w:rsidR="000F214A" w:rsidRPr="000F214A" w:rsidRDefault="00503CE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2:</w:t>
      </w:r>
    </w:p>
    <w:p w14:paraId="44DC3243" w14:textId="08838D1F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Comenceu a pujar els graons de pedra de l'antiga casa embruixada. Obriu la porta i entres i, de sobte, una fletxa afilada s'enfila davant teu! Però et troba a faltar.</w:t>
      </w:r>
    </w:p>
    <w:p w14:paraId="4E811E70" w14:textId="24D5353F" w:rsidR="000F214A" w:rsidRPr="000F214A" w:rsidRDefault="00503CE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</w:t>
      </w: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tion_103</w:t>
      </w:r>
      <w:r w:rsidR="000F214A"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: Puges l'escala?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(</w:t>
      </w:r>
      <w:r w:rsidR="00E8651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E86514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>4)</w:t>
      </w:r>
      <w:r w:rsidRPr="00503CE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go_step(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4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4A799052" w14:textId="1E9D1D91" w:rsidR="000F214A" w:rsidRPr="000F214A" w:rsidRDefault="00503CE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</w:t>
      </w: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tion_104</w:t>
      </w: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: </w:t>
      </w:r>
      <w:r w:rsidR="000F214A"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Passes per les portes batents?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(</w:t>
      </w:r>
      <w:r w:rsidR="00E8651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E86514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>5)</w:t>
      </w:r>
      <w:r w:rsidRPr="00503CE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go_step(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5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34A26744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0103B589" w14:textId="77777777" w:rsidR="006E1008" w:rsidRDefault="006E1008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sz w:val="24"/>
          <w:szCs w:val="24"/>
          <w:lang w:eastAsia="es-ES"/>
        </w:rPr>
        <w:t>(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3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6F7BF352" w14:textId="0A051BAF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Tu et quedes allà. Aleshores decideixes anar a casa, prendre un gelat i anar al llit.</w:t>
      </w:r>
    </w:p>
    <w:p w14:paraId="0132944B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0C6FAC55" w14:textId="7639ED76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EL FINAL</w:t>
      </w:r>
      <w:r w:rsidR="006E1008">
        <w:rPr>
          <w:rFonts w:ascii="inherit" w:eastAsia="Times New Roman" w:hAnsi="inherit" w:cs="Courier New"/>
          <w:sz w:val="24"/>
          <w:szCs w:val="24"/>
          <w:lang w:eastAsia="es-ES"/>
        </w:rPr>
        <w:t xml:space="preserve"> (1)</w:t>
      </w:r>
    </w:p>
    <w:p w14:paraId="3332FD5E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7F98D634" w14:textId="77777777" w:rsidR="006E1008" w:rsidRDefault="006E1008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sz w:val="24"/>
          <w:szCs w:val="24"/>
          <w:lang w:eastAsia="es-ES"/>
        </w:rPr>
        <w:t>(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4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0A5D70A8" w14:textId="36D7605E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Puges les escales. Et recolzes a la barana i es trenca. Caus i això és el teu final.</w:t>
      </w:r>
    </w:p>
    <w:p w14:paraId="3DB78D96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5EE8DB35" w14:textId="125124C5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EL FINAL</w:t>
      </w:r>
      <w:r w:rsidR="006E1008">
        <w:rPr>
          <w:rFonts w:ascii="inherit" w:eastAsia="Times New Roman" w:hAnsi="inherit" w:cs="Courier New"/>
          <w:sz w:val="24"/>
          <w:szCs w:val="24"/>
          <w:lang w:eastAsia="es-ES"/>
        </w:rPr>
        <w:t xml:space="preserve"> (1)</w:t>
      </w:r>
    </w:p>
    <w:p w14:paraId="231E68A5" w14:textId="77777777" w:rsidR="00E27E08" w:rsidRDefault="00E27E08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257F450B" w14:textId="77777777" w:rsidR="00E27E08" w:rsidRDefault="00E27E08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66A28377" w14:textId="77777777" w:rsidR="006E1008" w:rsidRDefault="006E1008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sz w:val="24"/>
          <w:szCs w:val="24"/>
          <w:lang w:eastAsia="es-ES"/>
        </w:rPr>
        <w:t>(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5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77E9EDC9" w14:textId="77777777" w:rsidR="006E1008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Passeu per les portes batents. Camines per l'habitació.</w:t>
      </w:r>
    </w:p>
    <w:p w14:paraId="5428152A" w14:textId="573300F9" w:rsidR="006E1008" w:rsidRPr="000F214A" w:rsidRDefault="000F214A" w:rsidP="006E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="006E1008"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</w:t>
      </w:r>
      <w:r w:rsidR="006E1008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tion_10</w:t>
      </w:r>
      <w:r w:rsidR="00B90BB9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5</w:t>
      </w:r>
      <w:r w:rsidR="006E1008"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 </w:t>
      </w:r>
      <w:r w:rsidR="006E1008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:</w:t>
      </w: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Elecció: entres a l'armari?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="006E1008">
        <w:rPr>
          <w:rFonts w:ascii="inherit" w:eastAsia="Times New Roman" w:hAnsi="inherit" w:cs="Courier New"/>
          <w:sz w:val="24"/>
          <w:szCs w:val="24"/>
          <w:lang w:eastAsia="es-ES"/>
        </w:rPr>
        <w:t>go_step(</w:t>
      </w:r>
      <w:r w:rsidR="006E1008"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 w:rsidR="006E1008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6</w:t>
      </w:r>
      <w:r w:rsidR="006E1008"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5D14C770" w14:textId="20C0C905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0507609B" w14:textId="0D16F198" w:rsidR="006E1008" w:rsidRPr="000F214A" w:rsidRDefault="000F214A" w:rsidP="006E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 </w:t>
      </w:r>
      <w:r w:rsidR="006E1008"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</w:t>
      </w:r>
      <w:r w:rsidR="006E1008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tion_10</w:t>
      </w:r>
      <w:r w:rsidR="00B90BB9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6</w:t>
      </w:r>
      <w:r w:rsidR="006E1008"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 </w:t>
      </w:r>
      <w:r w:rsidR="006E1008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:</w:t>
      </w: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entres a un passadís sota la casa?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="006E1008">
        <w:rPr>
          <w:rFonts w:ascii="inherit" w:eastAsia="Times New Roman" w:hAnsi="inherit" w:cs="Courier New"/>
          <w:sz w:val="24"/>
          <w:szCs w:val="24"/>
          <w:lang w:eastAsia="es-ES"/>
        </w:rPr>
        <w:t>go_step(</w:t>
      </w:r>
      <w:r w:rsidR="006E1008"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 w:rsidR="006E1008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7</w:t>
      </w:r>
      <w:r w:rsidR="006E1008"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01340402" w14:textId="0711CCAA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438A7EEB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09812CB1" w14:textId="5B50144D" w:rsidR="009632F8" w:rsidRPr="000F214A" w:rsidRDefault="009632F8" w:rsidP="009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sz w:val="24"/>
          <w:szCs w:val="24"/>
          <w:lang w:eastAsia="es-ES"/>
        </w:rPr>
        <w:t>(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6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65755F87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Vas a l'armari. Caus per una trampa i et trenques la cama. Les parets són massa llises per pujar. No hi ha una altra manera de pujar.</w:t>
      </w:r>
    </w:p>
    <w:p w14:paraId="62DEB9D3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158BB031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EL FINAL</w:t>
      </w:r>
    </w:p>
    <w:p w14:paraId="2AF307CB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6E26125F" w14:textId="625B6168" w:rsidR="009632F8" w:rsidRPr="000F214A" w:rsidRDefault="009632F8" w:rsidP="009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sz w:val="24"/>
          <w:szCs w:val="24"/>
          <w:lang w:eastAsia="es-ES"/>
        </w:rPr>
        <w:t xml:space="preserve"> (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10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7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3F07565C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Entres a un passadís sota la casa. Vas fent camí i et porta a una trampa que et porta de tornada al lloc on vas començar. Trobeu un policia al cim i et diu: "Vas tenir sort de sortir d'allà. No hi tornis a entrar mai més!" Vas a casa i prens un gelat.</w:t>
      </w:r>
    </w:p>
    <w:p w14:paraId="1788EDDA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7B198348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EL FINAL</w:t>
      </w:r>
    </w:p>
    <w:p w14:paraId="1CCE5F1D" w14:textId="469C43CF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3C26FC65" w14:textId="73C03772" w:rsidR="00B179C6" w:rsidRDefault="008B0EFB">
      <w:r>
        <w:t>Resumen: La historia tracta d’un personatge que es fica en una casa abandonada, li han dit que aquesta casa esta encantada, veurem com es resol la aventura.</w:t>
      </w:r>
    </w:p>
    <w:p w14:paraId="5F496FEB" w14:textId="1F5784BB" w:rsidR="00D23254" w:rsidRDefault="00D23254"/>
    <w:p w14:paraId="7B8BC529" w14:textId="3C179DD2" w:rsidR="00D23254" w:rsidRDefault="00D23254"/>
    <w:p w14:paraId="710E58BA" w14:textId="4E6ED6CC" w:rsidR="00D23254" w:rsidRDefault="00D23254"/>
    <w:p w14:paraId="0D333A70" w14:textId="01558480" w:rsidR="00D23254" w:rsidRDefault="00D23254"/>
    <w:p w14:paraId="50743017" w14:textId="56743A8F" w:rsidR="00D23254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</w:pPr>
      <w:r w:rsidRPr="00E03F13"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  <w:lastRenderedPageBreak/>
        <w:t xml:space="preserve">Historia </w:t>
      </w:r>
      <w:r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  <w:t>2</w:t>
      </w:r>
      <w:r w:rsidRPr="00E03F13"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  <w:t>:</w:t>
      </w:r>
      <w:r w:rsidR="009632F8"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  <w:t xml:space="preserve"> id_adventure(11)</w:t>
      </w:r>
    </w:p>
    <w:p w14:paraId="1465BA8D" w14:textId="468B4C8A" w:rsidR="00D23254" w:rsidRDefault="00E8651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</w:pPr>
      <w:r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  <w:t>Un dia qualsevol:</w:t>
      </w:r>
    </w:p>
    <w:p w14:paraId="1DB25EAF" w14:textId="738D16D6" w:rsidR="00D23254" w:rsidRPr="00C054F5" w:rsidRDefault="009632F8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11</w:t>
      </w:r>
      <w:r w:rsidR="00D23254"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Finalitza estiu, tornes a l’institut. Aquell mati et despertes  per començar en un nou institut.  Tens por de començar en  un nou institut i </w:t>
      </w:r>
      <w:r w:rsidR="00C054F5" w:rsidRPr="00C054F5">
        <w:rPr>
          <w:rFonts w:ascii="inherit" w:eastAsia="Times New Roman" w:hAnsi="inherit" w:cs="Courier New"/>
          <w:sz w:val="24"/>
          <w:szCs w:val="24"/>
          <w:lang w:eastAsia="es-ES"/>
        </w:rPr>
        <w:t>t’estàs</w:t>
      </w:r>
      <w:r w:rsidR="00D23254"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 plantejant si:</w:t>
      </w:r>
    </w:p>
    <w:p w14:paraId="5EE72089" w14:textId="1109737B" w:rsidR="00D23254" w:rsidRPr="00C054F5" w:rsidRDefault="009632F8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sz w:val="24"/>
          <w:szCs w:val="24"/>
          <w:lang w:eastAsia="es-ES"/>
        </w:rPr>
        <w:t>Option</w:t>
      </w:r>
      <w:r w:rsidR="00A329B7"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</w:t>
      </w:r>
      <w:r w:rsidR="00A329B7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11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_</w:t>
      </w:r>
      <w:r w:rsidR="00D2325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anar </w:t>
      </w:r>
      <w:r w:rsidR="00A329B7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?: g</w:t>
      </w:r>
      <w:r w:rsidR="00A329B7">
        <w:rPr>
          <w:rFonts w:ascii="inherit" w:eastAsia="Times New Roman" w:hAnsi="inherit" w:cs="Courier New"/>
          <w:sz w:val="24"/>
          <w:szCs w:val="24"/>
          <w:lang w:eastAsia="es-ES"/>
        </w:rPr>
        <w:t>o_step(</w:t>
      </w:r>
      <w:r w:rsidR="00A329B7"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 w:rsidR="00A329B7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12</w:t>
      </w:r>
      <w:r w:rsidR="00A329B7"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63D8141D" w14:textId="7B1BAA73" w:rsidR="00D23254" w:rsidRPr="00A329B7" w:rsidRDefault="00A329B7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r>
        <w:rPr>
          <w:rFonts w:ascii="inherit" w:eastAsia="Times New Roman" w:hAnsi="inherit" w:cs="Courier New"/>
          <w:sz w:val="24"/>
          <w:szCs w:val="24"/>
          <w:lang w:eastAsia="es-ES"/>
        </w:rPr>
        <w:t>Option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12</w:t>
      </w:r>
      <w:r w:rsidR="00006B34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 xml:space="preserve">  </w:t>
      </w:r>
      <w:r w:rsidR="00D2325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no anar</w:t>
      </w: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: </w:t>
      </w:r>
      <w:r w:rsidRPr="00A329B7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go_step(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13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73888F66" w14:textId="77777777" w:rsidR="00D23254" w:rsidRPr="00C054F5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543447B4" w14:textId="5B8234E0" w:rsidR="00A329B7" w:rsidRDefault="00A329B7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</w:pP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12</w:t>
      </w:r>
    </w:p>
    <w:p w14:paraId="5CDC85BB" w14:textId="27C88F75" w:rsidR="00D23254" w:rsidRPr="00C054F5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>Has decidit agafar la motxilla i marxar cap a l’institut.</w:t>
      </w:r>
    </w:p>
    <w:p w14:paraId="13032F34" w14:textId="59E23BDD" w:rsidR="00D23254" w:rsidRPr="00C054F5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>De camí a l’institut et trobes amb un accident</w:t>
      </w:r>
      <w:r w:rsidR="00A85D48"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 del qual tu no estàs involucrat</w:t>
      </w: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, </w:t>
      </w:r>
      <w:r w:rsidR="00584708" w:rsidRPr="00C054F5">
        <w:rPr>
          <w:rFonts w:ascii="inherit" w:eastAsia="Times New Roman" w:hAnsi="inherit" w:cs="Courier New"/>
          <w:sz w:val="24"/>
          <w:szCs w:val="24"/>
          <w:lang w:eastAsia="es-ES"/>
        </w:rPr>
        <w:t>tens l’opció d’ajudar o deixar-ho passar:</w:t>
      </w:r>
    </w:p>
    <w:p w14:paraId="571F7A74" w14:textId="6DA9A6EE" w:rsidR="00584708" w:rsidRPr="00C054F5" w:rsidRDefault="00584708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2075DCCB" w14:textId="463CD46D" w:rsidR="00584708" w:rsidRPr="00C054F5" w:rsidRDefault="00A329B7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sz w:val="24"/>
          <w:szCs w:val="24"/>
          <w:lang w:eastAsia="es-ES"/>
        </w:rPr>
        <w:t>Option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13:</w:t>
      </w:r>
      <w:r w:rsidR="00006B34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 xml:space="preserve"> </w:t>
      </w:r>
      <w:r w:rsidR="00584708"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ajudar </w:t>
      </w:r>
      <w:r w:rsidR="00584708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(opció 3)</w:t>
      </w: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 g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o_step(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14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192374A2" w14:textId="1A8D4D12" w:rsidR="00584708" w:rsidRPr="00C054F5" w:rsidRDefault="00A329B7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sz w:val="24"/>
          <w:szCs w:val="24"/>
          <w:lang w:eastAsia="es-ES"/>
        </w:rPr>
        <w:t>Option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14</w:t>
      </w:r>
      <w:r w:rsidR="00584708"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 no ajudar </w:t>
      </w: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g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o_step(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15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41672928" w14:textId="77777777" w:rsidR="00584708" w:rsidRPr="00C054F5" w:rsidRDefault="00584708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44CEB40C" w14:textId="48DE1C2E" w:rsidR="00D23254" w:rsidRPr="00C054F5" w:rsidRDefault="00D23254">
      <w:pPr>
        <w:rPr>
          <w:sz w:val="24"/>
          <w:szCs w:val="24"/>
        </w:rPr>
      </w:pPr>
    </w:p>
    <w:p w14:paraId="329A10C5" w14:textId="77777777" w:rsidR="00A329B7" w:rsidRDefault="00A329B7">
      <w:pP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</w:pP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13</w:t>
      </w:r>
    </w:p>
    <w:p w14:paraId="05BE9C4D" w14:textId="639051AC" w:rsidR="00D23254" w:rsidRPr="00C054F5" w:rsidRDefault="00D23254">
      <w:pPr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Decideixes </w:t>
      </w:r>
      <w:r w:rsidR="00A85D48" w:rsidRPr="00C054F5">
        <w:rPr>
          <w:rFonts w:ascii="inherit" w:eastAsia="Times New Roman" w:hAnsi="inherit" w:cs="Courier New"/>
          <w:sz w:val="24"/>
          <w:szCs w:val="24"/>
          <w:lang w:eastAsia="es-ES"/>
        </w:rPr>
        <w:t>quedar-te</w:t>
      </w: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 en casa</w:t>
      </w:r>
      <w:r w:rsidR="00A85D48"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, a la tarda els teus pares et foten la bronca </w:t>
      </w: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>i aquí finalitza la teva historia</w:t>
      </w:r>
      <w:r w:rsidR="00584708" w:rsidRPr="00C054F5">
        <w:rPr>
          <w:rFonts w:ascii="inherit" w:eastAsia="Times New Roman" w:hAnsi="inherit" w:cs="Courier New"/>
          <w:sz w:val="24"/>
          <w:szCs w:val="24"/>
          <w:lang w:eastAsia="es-ES"/>
        </w:rPr>
        <w:t>.</w:t>
      </w:r>
    </w:p>
    <w:p w14:paraId="125C2491" w14:textId="73F377A9" w:rsidR="00584708" w:rsidRPr="00C054F5" w:rsidRDefault="00584708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5E4275F2" w14:textId="34C45DC3" w:rsidR="00584708" w:rsidRPr="00C054F5" w:rsidRDefault="00584708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FIN</w:t>
      </w:r>
      <w:r w:rsidR="00A329B7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 (1)</w:t>
      </w:r>
    </w:p>
    <w:p w14:paraId="0BE0AD76" w14:textId="77777777" w:rsidR="00A329B7" w:rsidRDefault="00A329B7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</w:pP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14</w:t>
      </w:r>
    </w:p>
    <w:p w14:paraId="2AB1F581" w14:textId="0BA9CB15" w:rsidR="00135E4D" w:rsidRDefault="00135E4D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135E4D">
        <w:rPr>
          <w:rFonts w:ascii="inherit" w:eastAsia="Times New Roman" w:hAnsi="inherit" w:cs="Courier New"/>
          <w:sz w:val="24"/>
          <w:szCs w:val="24"/>
          <w:lang w:eastAsia="es-ES"/>
        </w:rPr>
        <w:t>Decideixes ajudar i et demores molta estona en l’accident, quan acabes d’ajudar marxes a l’institut però es massa tard i has perdut tota la presentació i encara que expliques la situació et foten la bronca. Aquí finalitza la teva historia.</w:t>
      </w:r>
    </w:p>
    <w:p w14:paraId="5888179F" w14:textId="77777777" w:rsidR="00A329B7" w:rsidRDefault="00A329B7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68EB7F46" w14:textId="7609C98D" w:rsidR="00135E4D" w:rsidRPr="00135E4D" w:rsidRDefault="00135E4D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135E4D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FIN</w:t>
      </w:r>
    </w:p>
    <w:p w14:paraId="6146CBB6" w14:textId="7401DEF4" w:rsidR="00F06AD1" w:rsidRPr="00C054F5" w:rsidRDefault="00F06AD1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2C7009CA" w14:textId="77777777" w:rsidR="00A329B7" w:rsidRDefault="00A329B7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</w:pP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15:</w:t>
      </w:r>
    </w:p>
    <w:p w14:paraId="658D7F66" w14:textId="13407FB5" w:rsidR="00F06AD1" w:rsidRPr="00C054F5" w:rsidRDefault="00F06AD1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>Penses que ja haurà suficient gent per ajudar i marxes a l’institut perquè arribes tard.</w:t>
      </w:r>
    </w:p>
    <w:p w14:paraId="32F0ECBC" w14:textId="77777777" w:rsidR="00C054F5" w:rsidRPr="00C054F5" w:rsidRDefault="00F06AD1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Arribes a l’institut, </w:t>
      </w:r>
      <w:r w:rsidR="00C054F5"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entres, vas a la sala d’actes i et seus sol en una cantonada. </w:t>
      </w:r>
    </w:p>
    <w:p w14:paraId="1E6AE813" w14:textId="7104B86D" w:rsidR="00C054F5" w:rsidRDefault="00C054F5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>Un noi s’apropa a tu i es presenta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 xml:space="preserve"> molt educadament, et demana el numero per estar en contacte i tenir un nou possible amic, s</w:t>
      </w:r>
      <w:r w:rsidR="00135E4D">
        <w:rPr>
          <w:rFonts w:ascii="inherit" w:eastAsia="Times New Roman" w:hAnsi="inherit" w:cs="Courier New"/>
          <w:sz w:val="24"/>
          <w:szCs w:val="24"/>
          <w:lang w:eastAsia="es-ES"/>
        </w:rPr>
        <w:t>e’l dones?</w:t>
      </w:r>
    </w:p>
    <w:p w14:paraId="5D24123A" w14:textId="0E456C6E" w:rsidR="00135E4D" w:rsidRDefault="00A329B7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sz w:val="24"/>
          <w:szCs w:val="24"/>
          <w:lang w:eastAsia="es-ES"/>
        </w:rPr>
        <w:t>Option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15</w:t>
      </w: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="00135E4D">
        <w:rPr>
          <w:rFonts w:ascii="inherit" w:eastAsia="Times New Roman" w:hAnsi="inherit" w:cs="Courier New"/>
          <w:sz w:val="24"/>
          <w:szCs w:val="24"/>
          <w:lang w:eastAsia="es-ES"/>
        </w:rPr>
        <w:t>-</w:t>
      </w:r>
      <w:r w:rsidR="00135E4D" w:rsidRPr="00135E4D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donar</w:t>
      </w:r>
      <w:r w:rsidR="0079088C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: g</w:t>
      </w:r>
      <w:r w:rsidR="0079088C">
        <w:rPr>
          <w:rFonts w:ascii="inherit" w:eastAsia="Times New Roman" w:hAnsi="inherit" w:cs="Courier New"/>
          <w:sz w:val="24"/>
          <w:szCs w:val="24"/>
          <w:lang w:eastAsia="es-ES"/>
        </w:rPr>
        <w:t>o_step(</w:t>
      </w:r>
      <w:r w:rsidR="0079088C"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 w:rsidR="0079088C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16</w:t>
      </w:r>
      <w:r w:rsidR="0079088C"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5FA4C890" w14:textId="7797834C" w:rsidR="00135E4D" w:rsidRDefault="00A329B7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sz w:val="24"/>
          <w:szCs w:val="24"/>
          <w:lang w:eastAsia="es-ES"/>
        </w:rPr>
        <w:t>Option</w:t>
      </w: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16</w:t>
      </w: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="00135E4D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-no donar </w:t>
      </w:r>
      <w:r w:rsidR="0079088C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: g</w:t>
      </w:r>
      <w:r w:rsidR="0079088C">
        <w:rPr>
          <w:rFonts w:ascii="inherit" w:eastAsia="Times New Roman" w:hAnsi="inherit" w:cs="Courier New"/>
          <w:sz w:val="24"/>
          <w:szCs w:val="24"/>
          <w:lang w:eastAsia="es-ES"/>
        </w:rPr>
        <w:t>o_step(</w:t>
      </w:r>
      <w:r w:rsidR="0079088C"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 w:rsidR="0079088C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17</w:t>
      </w:r>
      <w:r w:rsidR="0079088C">
        <w:rPr>
          <w:rFonts w:ascii="inherit" w:eastAsia="Times New Roman" w:hAnsi="inherit" w:cs="Courier New"/>
          <w:sz w:val="24"/>
          <w:szCs w:val="24"/>
          <w:lang w:eastAsia="es-ES"/>
        </w:rPr>
        <w:t>)</w:t>
      </w:r>
    </w:p>
    <w:p w14:paraId="3DC0F9E0" w14:textId="49175028" w:rsidR="00F06AD1" w:rsidRPr="00C054F5" w:rsidRDefault="00C054F5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</w:p>
    <w:p w14:paraId="06D32EAE" w14:textId="77777777" w:rsidR="00F06AD1" w:rsidRDefault="00F06AD1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8"/>
          <w:szCs w:val="32"/>
          <w:lang w:eastAsia="es-ES"/>
        </w:rPr>
      </w:pPr>
    </w:p>
    <w:p w14:paraId="2BF46F7D" w14:textId="77E0FB85" w:rsidR="00F06AD1" w:rsidRDefault="0079088C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16</w:t>
      </w:r>
      <w:r w:rsidR="00045912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:</w:t>
      </w:r>
    </w:p>
    <w:p w14:paraId="22B58605" w14:textId="4F3B4B04" w:rsidR="00045912" w:rsidRPr="005921A7" w:rsidRDefault="00045912">
      <w:pPr>
        <w:rPr>
          <w:rFonts w:ascii="inherit" w:eastAsia="Times New Roman" w:hAnsi="inherit" w:cs="Courier New"/>
          <w:sz w:val="24"/>
          <w:szCs w:val="24"/>
          <w:lang w:eastAsia="es-ES"/>
        </w:rPr>
      </w:pPr>
      <w:r w:rsidRPr="005921A7">
        <w:rPr>
          <w:rFonts w:ascii="inherit" w:eastAsia="Times New Roman" w:hAnsi="inherit" w:cs="Courier New"/>
          <w:sz w:val="24"/>
          <w:szCs w:val="24"/>
          <w:lang w:eastAsia="es-ES"/>
        </w:rPr>
        <w:t xml:space="preserve">Li dones el teu telèfon mòbil  </w:t>
      </w:r>
      <w:r w:rsidR="00EF3019">
        <w:rPr>
          <w:rFonts w:ascii="inherit" w:eastAsia="Times New Roman" w:hAnsi="inherit" w:cs="Courier New"/>
          <w:sz w:val="24"/>
          <w:szCs w:val="24"/>
          <w:lang w:eastAsia="es-ES"/>
        </w:rPr>
        <w:t xml:space="preserve">i a conseqüència de tenir moltes coses en comú </w:t>
      </w:r>
      <w:r w:rsidRPr="005921A7">
        <w:rPr>
          <w:rFonts w:ascii="inherit" w:eastAsia="Times New Roman" w:hAnsi="inherit" w:cs="Courier New"/>
          <w:sz w:val="24"/>
          <w:szCs w:val="24"/>
          <w:lang w:eastAsia="es-ES"/>
        </w:rPr>
        <w:t xml:space="preserve"> sereu bons amics durant el curs. Aquí finalitza la teva historia.</w:t>
      </w:r>
    </w:p>
    <w:p w14:paraId="4A6BEF32" w14:textId="29C436B2" w:rsidR="00045912" w:rsidRDefault="00045912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677302DC" w14:textId="296C0F14" w:rsidR="00045912" w:rsidRDefault="00045912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FIN</w:t>
      </w:r>
    </w:p>
    <w:p w14:paraId="10232421" w14:textId="2F2DCB86" w:rsidR="00045912" w:rsidRDefault="00045912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32C943E8" w14:textId="6E3EEBAD" w:rsidR="0079088C" w:rsidRDefault="0079088C">
      <w:pPr>
        <w:rPr>
          <w:rFonts w:ascii="inherit" w:eastAsia="Times New Roman" w:hAnsi="inherit" w:cs="Courier New"/>
          <w:sz w:val="24"/>
          <w:szCs w:val="24"/>
          <w:lang w:eastAsia="es-ES"/>
        </w:rPr>
      </w:pP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Step 1</w:t>
      </w:r>
      <w:r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17:</w:t>
      </w:r>
    </w:p>
    <w:p w14:paraId="771A8BEF" w14:textId="450A2F66" w:rsidR="00045912" w:rsidRPr="005921A7" w:rsidRDefault="005921A7">
      <w:pPr>
        <w:rPr>
          <w:rFonts w:ascii="inherit" w:eastAsia="Times New Roman" w:hAnsi="inherit" w:cs="Courier New"/>
          <w:sz w:val="24"/>
          <w:szCs w:val="24"/>
          <w:lang w:eastAsia="es-ES"/>
        </w:rPr>
      </w:pPr>
      <w:r w:rsidRPr="005921A7">
        <w:rPr>
          <w:rFonts w:ascii="inherit" w:eastAsia="Times New Roman" w:hAnsi="inherit" w:cs="Courier New"/>
          <w:sz w:val="24"/>
          <w:szCs w:val="24"/>
          <w:lang w:eastAsia="es-ES"/>
        </w:rPr>
        <w:t>N</w:t>
      </w:r>
      <w:r w:rsidR="00045912" w:rsidRPr="005921A7">
        <w:rPr>
          <w:rFonts w:ascii="inherit" w:eastAsia="Times New Roman" w:hAnsi="inherit" w:cs="Courier New"/>
          <w:sz w:val="24"/>
          <w:szCs w:val="24"/>
          <w:lang w:eastAsia="es-ES"/>
        </w:rPr>
        <w:t>o li dones el teu numero de telèfon perquè ets molt desconfiat</w:t>
      </w:r>
      <w:r w:rsidRPr="005921A7">
        <w:rPr>
          <w:rFonts w:ascii="inherit" w:eastAsia="Times New Roman" w:hAnsi="inherit" w:cs="Courier New"/>
          <w:sz w:val="24"/>
          <w:szCs w:val="24"/>
          <w:lang w:eastAsia="es-ES"/>
        </w:rPr>
        <w:t>, aquest noi s’ho pren malament i durant tot el curs no parlareu. Aquí finalitza la teva historia</w:t>
      </w:r>
    </w:p>
    <w:p w14:paraId="45BB51AE" w14:textId="3E396930" w:rsidR="005921A7" w:rsidRDefault="005921A7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3B851C45" w14:textId="4C5AC22F" w:rsidR="005921A7" w:rsidRDefault="005921A7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FIN</w:t>
      </w:r>
    </w:p>
    <w:p w14:paraId="50D85519" w14:textId="164579A0" w:rsidR="00E86514" w:rsidRDefault="00E8651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0257A4ED" w14:textId="1A4979DA" w:rsidR="00E86514" w:rsidRDefault="008B0EFB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El personatge comença un nou dia de escola y tu escolliràs el seu camí al mateix, anirà o no anirà?</w:t>
      </w:r>
    </w:p>
    <w:p w14:paraId="0D1BBC67" w14:textId="7C1785F8" w:rsidR="00E86514" w:rsidRDefault="00E8651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2D7B7108" w14:textId="73AC1625" w:rsidR="00E86514" w:rsidRDefault="00E8651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2BDA8C45" w14:textId="7A43EC3C" w:rsidR="00E86514" w:rsidRDefault="00E8651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1ACAAA57" w14:textId="6BF59ED9" w:rsidR="00E86514" w:rsidRDefault="00E8651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7AB0AEF7" w14:textId="77777777" w:rsidR="00E27E08" w:rsidRDefault="00E27E08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>
        <w:rPr>
          <w:rStyle w:val="y2iqfc"/>
          <w:rFonts w:ascii="inherit" w:hAnsi="inherit"/>
          <w:sz w:val="24"/>
          <w:szCs w:val="16"/>
          <w:lang w:val="ca-ES"/>
        </w:rPr>
        <w:lastRenderedPageBreak/>
        <w:t>HISTORIA 3:</w:t>
      </w:r>
    </w:p>
    <w:p w14:paraId="5E4DEA95" w14:textId="0AEBEF9C" w:rsidR="006B252E" w:rsidRPr="00E27E08" w:rsidRDefault="00E27E08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6"/>
          <w:szCs w:val="18"/>
          <w:lang w:val="ca-ES"/>
        </w:rPr>
      </w:pPr>
      <w:r w:rsidRPr="00E27E08">
        <w:rPr>
          <w:rStyle w:val="y2iqfc"/>
          <w:rFonts w:ascii="inherit" w:hAnsi="inherit"/>
          <w:b/>
          <w:bCs/>
          <w:sz w:val="26"/>
          <w:szCs w:val="18"/>
          <w:lang w:val="ca-ES"/>
        </w:rPr>
        <w:t>D</w:t>
      </w:r>
      <w:r w:rsidR="008B0EFB" w:rsidRPr="00E27E08">
        <w:rPr>
          <w:rStyle w:val="y2iqfc"/>
          <w:rFonts w:ascii="inherit" w:hAnsi="inherit"/>
          <w:b/>
          <w:bCs/>
          <w:sz w:val="26"/>
          <w:szCs w:val="18"/>
          <w:lang w:val="ca-ES"/>
        </w:rPr>
        <w:t>ia perill</w:t>
      </w:r>
      <w:r w:rsidR="008B0EFB">
        <w:rPr>
          <w:rStyle w:val="y2iqfc"/>
          <w:rFonts w:ascii="inherit" w:hAnsi="inherit"/>
          <w:b/>
          <w:bCs/>
          <w:sz w:val="26"/>
          <w:szCs w:val="18"/>
          <w:lang w:val="ca-ES"/>
        </w:rPr>
        <w:t>ó</w:t>
      </w:r>
      <w:r w:rsidR="008B0EFB" w:rsidRPr="00E27E08">
        <w:rPr>
          <w:rStyle w:val="y2iqfc"/>
          <w:rFonts w:ascii="inherit" w:hAnsi="inherit"/>
          <w:b/>
          <w:bCs/>
          <w:sz w:val="26"/>
          <w:szCs w:val="18"/>
          <w:lang w:val="ca-ES"/>
        </w:rPr>
        <w:t>s</w:t>
      </w:r>
      <w:r w:rsidR="008B0EFB">
        <w:rPr>
          <w:rStyle w:val="y2iqfc"/>
          <w:rFonts w:ascii="inherit" w:hAnsi="inherit"/>
          <w:b/>
          <w:bCs/>
          <w:sz w:val="26"/>
          <w:szCs w:val="18"/>
          <w:lang w:val="ca-ES"/>
        </w:rPr>
        <w:t xml:space="preserve"> </w:t>
      </w:r>
      <w:r w:rsidR="0079088C">
        <w:rPr>
          <w:rStyle w:val="y2iqfc"/>
          <w:rFonts w:ascii="inherit" w:hAnsi="inherit"/>
          <w:b/>
          <w:bCs/>
          <w:sz w:val="26"/>
          <w:szCs w:val="18"/>
          <w:lang w:val="ca-ES"/>
        </w:rPr>
        <w:t>(id_history:12)</w:t>
      </w:r>
    </w:p>
    <w:p w14:paraId="01E370EF" w14:textId="77777777" w:rsidR="00E27E08" w:rsidRDefault="00E27E08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</w:p>
    <w:p w14:paraId="31C9A6F3" w14:textId="2DA674AA" w:rsidR="00325798" w:rsidRDefault="0079088C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 w:rsidRPr="0079088C">
        <w:rPr>
          <w:rStyle w:val="y2iqfc"/>
          <w:rFonts w:ascii="inherit" w:hAnsi="inherit"/>
          <w:sz w:val="30"/>
          <w:szCs w:val="22"/>
          <w:lang w:val="ca-ES"/>
        </w:rPr>
        <w:t>Step</w:t>
      </w:r>
      <w:r>
        <w:rPr>
          <w:rStyle w:val="y2iqfc"/>
          <w:rFonts w:ascii="inherit" w:hAnsi="inherit"/>
          <w:b/>
          <w:bCs/>
          <w:sz w:val="26"/>
          <w:szCs w:val="18"/>
          <w:lang w:val="ca-ES"/>
        </w:rPr>
        <w:t>121</w:t>
      </w:r>
      <w:r>
        <w:rPr>
          <w:rStyle w:val="y2iqfc"/>
          <w:rFonts w:ascii="inherit" w:hAnsi="inherit"/>
          <w:sz w:val="24"/>
          <w:szCs w:val="16"/>
          <w:lang w:val="ca-ES"/>
        </w:rPr>
        <w:t>:</w:t>
      </w:r>
      <w:r w:rsidR="00325798" w:rsidRPr="00325798">
        <w:rPr>
          <w:rStyle w:val="y2iqfc"/>
          <w:rFonts w:ascii="inherit" w:hAnsi="inherit"/>
          <w:sz w:val="24"/>
          <w:szCs w:val="16"/>
          <w:lang w:val="ca-ES"/>
        </w:rPr>
        <w:t xml:space="preserve">Una família, composta per dos </w:t>
      </w:r>
      <w:r w:rsidR="00325798">
        <w:rPr>
          <w:rStyle w:val="y2iqfc"/>
          <w:rFonts w:ascii="inherit" w:hAnsi="inherit"/>
          <w:sz w:val="24"/>
          <w:szCs w:val="16"/>
          <w:lang w:val="ca-ES"/>
        </w:rPr>
        <w:t>nens del qual tu ets un dels nens</w:t>
      </w:r>
      <w:r w:rsidR="00325798" w:rsidRPr="00325798">
        <w:rPr>
          <w:rStyle w:val="y2iqfc"/>
          <w:rFonts w:ascii="inherit" w:hAnsi="inherit"/>
          <w:sz w:val="24"/>
          <w:szCs w:val="16"/>
          <w:lang w:val="ca-ES"/>
        </w:rPr>
        <w:t xml:space="preserve"> i els seus pares, viatjaven per carretera cap a </w:t>
      </w:r>
      <w:r w:rsidR="00325798">
        <w:rPr>
          <w:rStyle w:val="y2iqfc"/>
          <w:rFonts w:ascii="inherit" w:hAnsi="inherit"/>
          <w:sz w:val="24"/>
          <w:szCs w:val="16"/>
          <w:lang w:val="ca-ES"/>
        </w:rPr>
        <w:t xml:space="preserve">la platja </w:t>
      </w:r>
      <w:r w:rsidR="00325798" w:rsidRPr="00325798">
        <w:rPr>
          <w:rStyle w:val="y2iqfc"/>
          <w:rFonts w:ascii="inherit" w:hAnsi="inherit"/>
          <w:sz w:val="24"/>
          <w:szCs w:val="16"/>
          <w:lang w:val="ca-ES"/>
        </w:rPr>
        <w:t xml:space="preserve"> quan el cotxe </w:t>
      </w:r>
      <w:r w:rsidR="003C0D36">
        <w:rPr>
          <w:rStyle w:val="y2iqfc"/>
          <w:rFonts w:ascii="inherit" w:hAnsi="inherit"/>
          <w:sz w:val="24"/>
          <w:szCs w:val="16"/>
          <w:lang w:val="ca-ES"/>
        </w:rPr>
        <w:t>es</w:t>
      </w:r>
      <w:r w:rsidR="00325798" w:rsidRPr="00325798">
        <w:rPr>
          <w:rStyle w:val="y2iqfc"/>
          <w:rFonts w:ascii="inherit" w:hAnsi="inherit"/>
          <w:sz w:val="24"/>
          <w:szCs w:val="16"/>
          <w:lang w:val="ca-ES"/>
        </w:rPr>
        <w:t xml:space="preserve"> va avariar. Els pares van sortir a buscar ajuda i, perquè els nens no s’avorrissin, els van deixar amb la ràdio encesa. Va caure la nit i els pares seguien sense tornar quan van sentir una inquietant notícia a la ràdio: un assassí molt perillós havia escapat d'un centre penitenciari proper a </w:t>
      </w:r>
      <w:r w:rsidR="00325798">
        <w:rPr>
          <w:rStyle w:val="y2iqfc"/>
          <w:rFonts w:ascii="inherit" w:hAnsi="inherit"/>
          <w:sz w:val="24"/>
          <w:szCs w:val="16"/>
          <w:lang w:val="ca-ES"/>
        </w:rPr>
        <w:t>la seva localització</w:t>
      </w:r>
      <w:r w:rsidR="00325798" w:rsidRPr="00325798">
        <w:rPr>
          <w:rStyle w:val="y2iqfc"/>
          <w:rFonts w:ascii="inherit" w:hAnsi="inherit"/>
          <w:sz w:val="24"/>
          <w:szCs w:val="16"/>
          <w:lang w:val="ca-ES"/>
        </w:rPr>
        <w:t xml:space="preserve"> i demanaven que s'extremessin les precaucions.</w:t>
      </w:r>
      <w:r w:rsidR="00325798">
        <w:rPr>
          <w:rStyle w:val="y2iqfc"/>
          <w:rFonts w:ascii="inherit" w:hAnsi="inherit"/>
          <w:sz w:val="24"/>
          <w:szCs w:val="16"/>
          <w:lang w:val="ca-ES"/>
        </w:rPr>
        <w:t xml:space="preserve"> </w:t>
      </w:r>
    </w:p>
    <w:p w14:paraId="33395299" w14:textId="1C4FAAE8" w:rsidR="00325798" w:rsidRDefault="00325798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>
        <w:rPr>
          <w:rStyle w:val="y2iqfc"/>
          <w:rFonts w:ascii="inherit" w:hAnsi="inherit"/>
          <w:sz w:val="24"/>
          <w:szCs w:val="16"/>
          <w:lang w:val="ca-ES"/>
        </w:rPr>
        <w:t>Tu ets el major</w:t>
      </w:r>
      <w:r w:rsidR="00A17CEE">
        <w:rPr>
          <w:rStyle w:val="y2iqfc"/>
          <w:rFonts w:ascii="inherit" w:hAnsi="inherit"/>
          <w:sz w:val="24"/>
          <w:szCs w:val="16"/>
          <w:lang w:val="ca-ES"/>
        </w:rPr>
        <w:t>,</w:t>
      </w:r>
      <w:r>
        <w:rPr>
          <w:rStyle w:val="y2iqfc"/>
          <w:rFonts w:ascii="inherit" w:hAnsi="inherit"/>
          <w:sz w:val="24"/>
          <w:szCs w:val="16"/>
          <w:lang w:val="ca-ES"/>
        </w:rPr>
        <w:t xml:space="preserve"> </w:t>
      </w:r>
      <w:r w:rsidR="00A17CEE">
        <w:rPr>
          <w:rStyle w:val="y2iqfc"/>
          <w:rFonts w:ascii="inherit" w:hAnsi="inherit"/>
          <w:sz w:val="24"/>
          <w:szCs w:val="16"/>
          <w:lang w:val="ca-ES"/>
        </w:rPr>
        <w:t>penses l’opció de anar a buscar els teus pares però després de escoltar la noticia aniràs o no</w:t>
      </w:r>
    </w:p>
    <w:p w14:paraId="53C0B4B9" w14:textId="22E205BC" w:rsidR="00A17CEE" w:rsidRDefault="00A17CEE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</w:p>
    <w:p w14:paraId="5402BFAF" w14:textId="3C6C8600" w:rsidR="00A17CEE" w:rsidRDefault="007F1719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>
        <w:rPr>
          <w:rFonts w:ascii="inherit" w:hAnsi="inherit"/>
          <w:sz w:val="24"/>
          <w:szCs w:val="24"/>
        </w:rPr>
        <w:t>Option</w:t>
      </w:r>
      <w:r w:rsidRPr="00503CEA">
        <w:rPr>
          <w:rFonts w:ascii="inherit" w:hAnsi="inherit"/>
          <w:b/>
          <w:bCs/>
          <w:sz w:val="24"/>
          <w:szCs w:val="24"/>
          <w:u w:val="single"/>
        </w:rPr>
        <w:t>1</w:t>
      </w:r>
      <w:r>
        <w:rPr>
          <w:rFonts w:ascii="inherit" w:hAnsi="inherit"/>
          <w:b/>
          <w:bCs/>
          <w:sz w:val="24"/>
          <w:szCs w:val="24"/>
          <w:u w:val="single"/>
        </w:rPr>
        <w:t>21:</w:t>
      </w:r>
      <w:r w:rsidR="00A17CEE" w:rsidRPr="00A17CEE">
        <w:rPr>
          <w:rStyle w:val="y2iqfc"/>
          <w:rFonts w:ascii="inherit" w:hAnsi="inherit"/>
          <w:b/>
          <w:bCs/>
          <w:sz w:val="24"/>
          <w:szCs w:val="16"/>
          <w:lang w:val="ca-ES"/>
        </w:rPr>
        <w:t xml:space="preserve">Anar </w:t>
      </w:r>
      <w:r>
        <w:rPr>
          <w:rFonts w:ascii="inherit" w:hAnsi="inherit"/>
          <w:b/>
          <w:bCs/>
          <w:sz w:val="24"/>
          <w:szCs w:val="24"/>
        </w:rPr>
        <w:t>g</w:t>
      </w:r>
      <w:r>
        <w:rPr>
          <w:rFonts w:ascii="inherit" w:hAnsi="inherit"/>
          <w:sz w:val="24"/>
          <w:szCs w:val="24"/>
        </w:rPr>
        <w:t>o_step(</w:t>
      </w:r>
      <w:r w:rsidRPr="00503CEA">
        <w:rPr>
          <w:rFonts w:ascii="inherit" w:hAnsi="inherit"/>
          <w:b/>
          <w:bCs/>
          <w:sz w:val="24"/>
          <w:szCs w:val="24"/>
          <w:u w:val="single"/>
        </w:rPr>
        <w:t>Step 1</w:t>
      </w:r>
      <w:r>
        <w:rPr>
          <w:rFonts w:ascii="inherit" w:hAnsi="inherit"/>
          <w:b/>
          <w:bCs/>
          <w:sz w:val="24"/>
          <w:szCs w:val="24"/>
          <w:u w:val="single"/>
        </w:rPr>
        <w:t>22</w:t>
      </w:r>
      <w:r>
        <w:rPr>
          <w:rFonts w:ascii="inherit" w:hAnsi="inherit"/>
          <w:sz w:val="24"/>
          <w:szCs w:val="24"/>
        </w:rPr>
        <w:t>)</w:t>
      </w:r>
    </w:p>
    <w:p w14:paraId="4C539BF6" w14:textId="62170A6E" w:rsidR="00A17CEE" w:rsidRDefault="007F1719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4"/>
          <w:szCs w:val="16"/>
          <w:lang w:val="ca-ES"/>
        </w:rPr>
      </w:pPr>
      <w:r>
        <w:rPr>
          <w:rFonts w:ascii="inherit" w:hAnsi="inherit"/>
          <w:sz w:val="24"/>
          <w:szCs w:val="24"/>
        </w:rPr>
        <w:t>Option</w:t>
      </w:r>
      <w:r w:rsidRPr="00503CEA">
        <w:rPr>
          <w:rFonts w:ascii="inherit" w:hAnsi="inherit"/>
          <w:b/>
          <w:bCs/>
          <w:sz w:val="24"/>
          <w:szCs w:val="24"/>
          <w:u w:val="single"/>
        </w:rPr>
        <w:t>1</w:t>
      </w:r>
      <w:r>
        <w:rPr>
          <w:rFonts w:ascii="inherit" w:hAnsi="inherit"/>
          <w:b/>
          <w:bCs/>
          <w:sz w:val="24"/>
          <w:szCs w:val="24"/>
          <w:u w:val="single"/>
        </w:rPr>
        <w:t>22:</w:t>
      </w:r>
      <w:r w:rsidR="00A17CEE" w:rsidRPr="00A17CEE">
        <w:rPr>
          <w:rStyle w:val="y2iqfc"/>
          <w:rFonts w:ascii="inherit" w:hAnsi="inherit"/>
          <w:b/>
          <w:bCs/>
          <w:sz w:val="24"/>
          <w:szCs w:val="16"/>
          <w:lang w:val="ca-ES"/>
        </w:rPr>
        <w:t>no anar</w:t>
      </w:r>
      <w:r w:rsidR="00A17CEE">
        <w:rPr>
          <w:rStyle w:val="y2iqfc"/>
          <w:rFonts w:ascii="inherit" w:hAnsi="inherit"/>
          <w:sz w:val="24"/>
          <w:szCs w:val="16"/>
          <w:lang w:val="ca-ES"/>
        </w:rPr>
        <w:t xml:space="preserve"> </w:t>
      </w:r>
      <w:r>
        <w:rPr>
          <w:rFonts w:ascii="inherit" w:hAnsi="inherit"/>
          <w:b/>
          <w:bCs/>
          <w:sz w:val="24"/>
          <w:szCs w:val="24"/>
        </w:rPr>
        <w:t>g</w:t>
      </w:r>
      <w:r>
        <w:rPr>
          <w:rFonts w:ascii="inherit" w:hAnsi="inherit"/>
          <w:sz w:val="24"/>
          <w:szCs w:val="24"/>
        </w:rPr>
        <w:t>o_step(</w:t>
      </w:r>
      <w:r w:rsidRPr="00503CEA">
        <w:rPr>
          <w:rFonts w:ascii="inherit" w:hAnsi="inherit"/>
          <w:b/>
          <w:bCs/>
          <w:sz w:val="24"/>
          <w:szCs w:val="24"/>
          <w:u w:val="single"/>
        </w:rPr>
        <w:t xml:space="preserve">Step </w:t>
      </w:r>
      <w:r>
        <w:rPr>
          <w:rFonts w:ascii="inherit" w:hAnsi="inherit"/>
          <w:b/>
          <w:bCs/>
          <w:sz w:val="24"/>
          <w:szCs w:val="24"/>
          <w:u w:val="single"/>
        </w:rPr>
        <w:t>123</w:t>
      </w:r>
      <w:r>
        <w:rPr>
          <w:rFonts w:ascii="inherit" w:hAnsi="inherit"/>
          <w:sz w:val="24"/>
          <w:szCs w:val="24"/>
        </w:rPr>
        <w:t>)</w:t>
      </w:r>
    </w:p>
    <w:p w14:paraId="1CD1B0A1" w14:textId="1060E5ED" w:rsidR="00A17CEE" w:rsidRDefault="00A17CEE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4"/>
          <w:szCs w:val="16"/>
          <w:lang w:val="ca-ES"/>
        </w:rPr>
      </w:pPr>
    </w:p>
    <w:p w14:paraId="39CE3E3F" w14:textId="77777777" w:rsidR="007F1719" w:rsidRDefault="007F1719" w:rsidP="00325798">
      <w:pPr>
        <w:pStyle w:val="HTMLconformatoprevio"/>
        <w:spacing w:line="540" w:lineRule="atLeast"/>
        <w:rPr>
          <w:rFonts w:ascii="inherit" w:hAnsi="inherit"/>
          <w:b/>
          <w:bCs/>
          <w:sz w:val="24"/>
          <w:szCs w:val="24"/>
          <w:u w:val="single"/>
        </w:rPr>
      </w:pPr>
      <w:r w:rsidRPr="00503CEA">
        <w:rPr>
          <w:rFonts w:ascii="inherit" w:hAnsi="inherit"/>
          <w:b/>
          <w:bCs/>
          <w:sz w:val="24"/>
          <w:szCs w:val="24"/>
          <w:u w:val="single"/>
        </w:rPr>
        <w:t>Step 1</w:t>
      </w:r>
      <w:r>
        <w:rPr>
          <w:rFonts w:ascii="inherit" w:hAnsi="inherit"/>
          <w:b/>
          <w:bCs/>
          <w:sz w:val="24"/>
          <w:szCs w:val="24"/>
          <w:u w:val="single"/>
        </w:rPr>
        <w:t>22</w:t>
      </w:r>
    </w:p>
    <w:p w14:paraId="5EB11A6F" w14:textId="7FF374A1" w:rsidR="00A17CEE" w:rsidRDefault="001018BD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 w:rsidRPr="009C4C27">
        <w:rPr>
          <w:rStyle w:val="y2iqfc"/>
          <w:rFonts w:ascii="inherit" w:hAnsi="inherit"/>
          <w:sz w:val="24"/>
          <w:szCs w:val="16"/>
          <w:lang w:val="ca-ES"/>
        </w:rPr>
        <w:t>S</w:t>
      </w:r>
      <w:r w:rsidR="00A17CEE" w:rsidRPr="009C4C27">
        <w:rPr>
          <w:rStyle w:val="y2iqfc"/>
          <w:rFonts w:ascii="inherit" w:hAnsi="inherit"/>
          <w:sz w:val="24"/>
          <w:szCs w:val="16"/>
          <w:lang w:val="ca-ES"/>
        </w:rPr>
        <w:t>urt del cotxe i li demanes al teu germà que no surti del cotxe que pot ser molt perillós</w:t>
      </w:r>
      <w:r w:rsidRPr="009C4C27">
        <w:rPr>
          <w:rStyle w:val="y2iqfc"/>
          <w:rFonts w:ascii="inherit" w:hAnsi="inherit"/>
          <w:sz w:val="24"/>
          <w:szCs w:val="16"/>
          <w:lang w:val="ca-ES"/>
        </w:rPr>
        <w:t>.</w:t>
      </w:r>
    </w:p>
    <w:p w14:paraId="6C4A4DD2" w14:textId="7AB40209" w:rsidR="00642D9A" w:rsidRDefault="00642D9A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>
        <w:rPr>
          <w:rStyle w:val="y2iqfc"/>
          <w:rFonts w:ascii="inherit" w:hAnsi="inherit"/>
          <w:sz w:val="24"/>
          <w:szCs w:val="16"/>
          <w:lang w:val="ca-ES"/>
        </w:rPr>
        <w:t xml:space="preserve">Comences a caminar </w:t>
      </w:r>
      <w:r w:rsidR="000E619B">
        <w:rPr>
          <w:rStyle w:val="y2iqfc"/>
          <w:rFonts w:ascii="inherit" w:hAnsi="inherit"/>
          <w:sz w:val="24"/>
          <w:szCs w:val="16"/>
          <w:lang w:val="ca-ES"/>
        </w:rPr>
        <w:t>i entres en un bosc, de sobtes escoltes un soroll i et dones la volta, et sorprèn un home</w:t>
      </w:r>
      <w:r w:rsidR="00131EF5">
        <w:rPr>
          <w:rStyle w:val="y2iqfc"/>
          <w:rFonts w:ascii="inherit" w:hAnsi="inherit"/>
          <w:sz w:val="24"/>
          <w:szCs w:val="16"/>
          <w:lang w:val="ca-ES"/>
        </w:rPr>
        <w:t>. Comences ha córrer per poder amagar-te tens dos opcions:</w:t>
      </w:r>
    </w:p>
    <w:p w14:paraId="69A3B0B5" w14:textId="0DD632B2" w:rsidR="00131EF5" w:rsidRDefault="002502EF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6"/>
          <w:szCs w:val="18"/>
          <w:lang w:val="ca-ES"/>
        </w:rPr>
      </w:pPr>
      <w:r>
        <w:rPr>
          <w:rFonts w:ascii="inherit" w:hAnsi="inherit"/>
          <w:sz w:val="24"/>
          <w:szCs w:val="24"/>
        </w:rPr>
        <w:t>Option</w:t>
      </w:r>
      <w:r w:rsidRPr="00503CEA">
        <w:rPr>
          <w:rFonts w:ascii="inherit" w:hAnsi="inherit"/>
          <w:b/>
          <w:bCs/>
          <w:sz w:val="24"/>
          <w:szCs w:val="24"/>
          <w:u w:val="single"/>
        </w:rPr>
        <w:t>1</w:t>
      </w:r>
      <w:r>
        <w:rPr>
          <w:rFonts w:ascii="inherit" w:hAnsi="inherit"/>
          <w:b/>
          <w:bCs/>
          <w:sz w:val="24"/>
          <w:szCs w:val="24"/>
          <w:u w:val="single"/>
        </w:rPr>
        <w:t xml:space="preserve">23: </w:t>
      </w:r>
      <w:r w:rsid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Una casa abandonada (</w:t>
      </w:r>
      <w:r w:rsidR="00131EF5" w:rsidRP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Opci</w:t>
      </w:r>
      <w:r w:rsid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ó</w:t>
      </w:r>
      <w:r w:rsidR="00131EF5" w:rsidRP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 xml:space="preserve"> 3</w:t>
      </w:r>
      <w:r w:rsid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):</w:t>
      </w:r>
      <w:r w:rsidRPr="002502EF">
        <w:rPr>
          <w:rFonts w:ascii="inherit" w:hAnsi="inherit"/>
          <w:b/>
          <w:bCs/>
          <w:sz w:val="24"/>
          <w:szCs w:val="24"/>
        </w:rPr>
        <w:t xml:space="preserve"> </w:t>
      </w:r>
      <w:r>
        <w:rPr>
          <w:rFonts w:ascii="inherit" w:hAnsi="inherit"/>
          <w:b/>
          <w:bCs/>
          <w:sz w:val="24"/>
          <w:szCs w:val="24"/>
        </w:rPr>
        <w:t>g</w:t>
      </w:r>
      <w:r>
        <w:rPr>
          <w:rFonts w:ascii="inherit" w:hAnsi="inherit"/>
          <w:sz w:val="24"/>
          <w:szCs w:val="24"/>
        </w:rPr>
        <w:t>o_step(</w:t>
      </w:r>
      <w:r w:rsidRPr="00503CEA">
        <w:rPr>
          <w:rFonts w:ascii="inherit" w:hAnsi="inherit"/>
          <w:b/>
          <w:bCs/>
          <w:sz w:val="24"/>
          <w:szCs w:val="24"/>
          <w:u w:val="single"/>
        </w:rPr>
        <w:t xml:space="preserve">Step </w:t>
      </w:r>
      <w:r>
        <w:rPr>
          <w:rFonts w:ascii="inherit" w:hAnsi="inherit"/>
          <w:b/>
          <w:bCs/>
          <w:sz w:val="24"/>
          <w:szCs w:val="24"/>
          <w:u w:val="single"/>
        </w:rPr>
        <w:t>124</w:t>
      </w:r>
      <w:r>
        <w:rPr>
          <w:rFonts w:ascii="inherit" w:hAnsi="inherit"/>
          <w:sz w:val="24"/>
          <w:szCs w:val="24"/>
        </w:rPr>
        <w:t>)</w:t>
      </w:r>
    </w:p>
    <w:p w14:paraId="3B864B00" w14:textId="77777777" w:rsidR="00131EF5" w:rsidRPr="00131EF5" w:rsidRDefault="00131EF5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6"/>
          <w:szCs w:val="18"/>
          <w:lang w:val="ca-ES"/>
        </w:rPr>
      </w:pPr>
    </w:p>
    <w:p w14:paraId="7998F936" w14:textId="61B3A730" w:rsidR="00131EF5" w:rsidRPr="00131EF5" w:rsidRDefault="002502EF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6"/>
          <w:szCs w:val="18"/>
          <w:lang w:val="ca-ES"/>
        </w:rPr>
      </w:pPr>
      <w:r>
        <w:rPr>
          <w:rFonts w:ascii="inherit" w:hAnsi="inherit"/>
          <w:sz w:val="24"/>
          <w:szCs w:val="24"/>
        </w:rPr>
        <w:t>Option</w:t>
      </w:r>
      <w:r w:rsidRPr="00503CEA">
        <w:rPr>
          <w:rFonts w:ascii="inherit" w:hAnsi="inherit"/>
          <w:b/>
          <w:bCs/>
          <w:sz w:val="24"/>
          <w:szCs w:val="24"/>
          <w:u w:val="single"/>
        </w:rPr>
        <w:t>1</w:t>
      </w:r>
      <w:r>
        <w:rPr>
          <w:rFonts w:ascii="inherit" w:hAnsi="inherit"/>
          <w:b/>
          <w:bCs/>
          <w:sz w:val="24"/>
          <w:szCs w:val="24"/>
          <w:u w:val="single"/>
        </w:rPr>
        <w:t xml:space="preserve">24 </w:t>
      </w:r>
      <w:r w:rsidR="004B2E0E">
        <w:rPr>
          <w:rStyle w:val="y2iqfc"/>
          <w:rFonts w:ascii="inherit" w:hAnsi="inherit"/>
          <w:b/>
          <w:bCs/>
          <w:sz w:val="26"/>
          <w:szCs w:val="18"/>
          <w:lang w:val="ca-ES"/>
        </w:rPr>
        <w:t xml:space="preserve">Continuar corrent </w:t>
      </w:r>
      <w:r w:rsid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(</w:t>
      </w:r>
      <w:r w:rsidR="00131EF5" w:rsidRP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Opci</w:t>
      </w:r>
      <w:r w:rsid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ó</w:t>
      </w:r>
      <w:r w:rsidR="00131EF5" w:rsidRP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 xml:space="preserve"> 4</w:t>
      </w:r>
      <w:r w:rsid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):</w:t>
      </w:r>
      <w:r w:rsidRPr="002502EF">
        <w:rPr>
          <w:rFonts w:ascii="inherit" w:hAnsi="inherit"/>
          <w:b/>
          <w:bCs/>
          <w:sz w:val="24"/>
          <w:szCs w:val="24"/>
        </w:rPr>
        <w:t xml:space="preserve"> </w:t>
      </w:r>
      <w:r>
        <w:rPr>
          <w:rFonts w:ascii="inherit" w:hAnsi="inherit"/>
          <w:b/>
          <w:bCs/>
          <w:sz w:val="24"/>
          <w:szCs w:val="24"/>
        </w:rPr>
        <w:t>g</w:t>
      </w:r>
      <w:r>
        <w:rPr>
          <w:rFonts w:ascii="inherit" w:hAnsi="inherit"/>
          <w:sz w:val="24"/>
          <w:szCs w:val="24"/>
        </w:rPr>
        <w:t>o_step(</w:t>
      </w:r>
      <w:r w:rsidRPr="00503CEA">
        <w:rPr>
          <w:rFonts w:ascii="inherit" w:hAnsi="inherit"/>
          <w:b/>
          <w:bCs/>
          <w:sz w:val="24"/>
          <w:szCs w:val="24"/>
          <w:u w:val="single"/>
        </w:rPr>
        <w:t xml:space="preserve">Step </w:t>
      </w:r>
      <w:r>
        <w:rPr>
          <w:rFonts w:ascii="inherit" w:hAnsi="inherit"/>
          <w:b/>
          <w:bCs/>
          <w:sz w:val="24"/>
          <w:szCs w:val="24"/>
          <w:u w:val="single"/>
        </w:rPr>
        <w:t>125</w:t>
      </w:r>
      <w:r>
        <w:rPr>
          <w:rFonts w:ascii="inherit" w:hAnsi="inherit"/>
          <w:sz w:val="24"/>
          <w:szCs w:val="24"/>
        </w:rPr>
        <w:t>)</w:t>
      </w:r>
    </w:p>
    <w:p w14:paraId="4999F0C7" w14:textId="77777777" w:rsidR="001018BD" w:rsidRPr="00131EF5" w:rsidRDefault="001018BD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6"/>
          <w:szCs w:val="18"/>
          <w:lang w:val="ca-ES"/>
        </w:rPr>
      </w:pPr>
    </w:p>
    <w:p w14:paraId="306EB5C6" w14:textId="4023737A" w:rsidR="00A17CEE" w:rsidRDefault="00A17CEE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</w:p>
    <w:p w14:paraId="38904749" w14:textId="77777777" w:rsidR="00131EF5" w:rsidRDefault="00131EF5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4"/>
          <w:szCs w:val="16"/>
          <w:lang w:val="ca-ES"/>
        </w:rPr>
      </w:pPr>
    </w:p>
    <w:p w14:paraId="48A00E30" w14:textId="142A4328" w:rsidR="00325798" w:rsidRDefault="007F1719" w:rsidP="00325798">
      <w:pPr>
        <w:pStyle w:val="HTMLconformatoprevio"/>
        <w:spacing w:line="540" w:lineRule="atLeast"/>
        <w:rPr>
          <w:rFonts w:ascii="inherit" w:hAnsi="inherit"/>
          <w:sz w:val="24"/>
          <w:szCs w:val="24"/>
        </w:rPr>
      </w:pPr>
      <w:r w:rsidRPr="00503CEA">
        <w:rPr>
          <w:rFonts w:ascii="inherit" w:hAnsi="inherit"/>
          <w:b/>
          <w:bCs/>
          <w:sz w:val="24"/>
          <w:szCs w:val="24"/>
          <w:u w:val="single"/>
        </w:rPr>
        <w:t xml:space="preserve">Step </w:t>
      </w:r>
      <w:r>
        <w:rPr>
          <w:rFonts w:ascii="inherit" w:hAnsi="inherit"/>
          <w:b/>
          <w:bCs/>
          <w:sz w:val="24"/>
          <w:szCs w:val="24"/>
          <w:u w:val="single"/>
        </w:rPr>
        <w:t>123</w:t>
      </w:r>
      <w:r>
        <w:rPr>
          <w:rFonts w:ascii="inherit" w:hAnsi="inherit"/>
          <w:sz w:val="24"/>
          <w:szCs w:val="24"/>
        </w:rPr>
        <w:t>)</w:t>
      </w:r>
    </w:p>
    <w:p w14:paraId="345F17B2" w14:textId="77777777" w:rsidR="007F1719" w:rsidRPr="00325798" w:rsidRDefault="007F1719" w:rsidP="00325798">
      <w:pPr>
        <w:pStyle w:val="HTMLconformatoprevio"/>
        <w:spacing w:line="540" w:lineRule="atLeast"/>
        <w:rPr>
          <w:rFonts w:ascii="inherit" w:hAnsi="inherit"/>
          <w:sz w:val="24"/>
          <w:szCs w:val="16"/>
        </w:rPr>
      </w:pPr>
    </w:p>
    <w:p w14:paraId="7C8C41FA" w14:textId="54FA7A18" w:rsidR="009C4C27" w:rsidRDefault="009C4C27" w:rsidP="00325798">
      <w:r>
        <w:t>D</w:t>
      </w:r>
      <w:r w:rsidR="001018BD">
        <w:t xml:space="preserve">ecideixes no sortir perquè pot ser perillós al cap d’una estona apareixen els teus pares amb ajuda i aconseguiu </w:t>
      </w:r>
      <w:r>
        <w:t>marxar a casa. Finalitza la teva historia</w:t>
      </w:r>
    </w:p>
    <w:p w14:paraId="282ACDB3" w14:textId="0D2223D9" w:rsidR="009C4C27" w:rsidRDefault="009C4C27" w:rsidP="00325798"/>
    <w:p w14:paraId="71C5EACF" w14:textId="52AB7729" w:rsidR="009C4C27" w:rsidRDefault="009C4C27" w:rsidP="00325798">
      <w:pPr>
        <w:rPr>
          <w:b/>
          <w:bCs/>
        </w:rPr>
      </w:pPr>
      <w:r w:rsidRPr="009C4C27">
        <w:rPr>
          <w:b/>
          <w:bCs/>
        </w:rPr>
        <w:t xml:space="preserve">FIN </w:t>
      </w:r>
    </w:p>
    <w:p w14:paraId="17073C6F" w14:textId="0BA62E51" w:rsidR="009C4C27" w:rsidRDefault="009C4C27" w:rsidP="00325798">
      <w:pPr>
        <w:rPr>
          <w:b/>
          <w:bCs/>
        </w:rPr>
      </w:pPr>
    </w:p>
    <w:p w14:paraId="259007F6" w14:textId="77777777" w:rsidR="002502EF" w:rsidRDefault="002502EF" w:rsidP="00325798">
      <w:pPr>
        <w:rPr>
          <w:rFonts w:ascii="inherit" w:hAnsi="inherit"/>
          <w:b/>
          <w:bCs/>
          <w:sz w:val="24"/>
          <w:szCs w:val="24"/>
          <w:u w:val="single"/>
        </w:rPr>
      </w:pP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 xml:space="preserve">Step </w:t>
      </w:r>
      <w:r>
        <w:rPr>
          <w:rFonts w:ascii="inherit" w:hAnsi="inherit"/>
          <w:b/>
          <w:bCs/>
          <w:sz w:val="24"/>
          <w:szCs w:val="24"/>
          <w:u w:val="single"/>
        </w:rPr>
        <w:t>124</w:t>
      </w:r>
    </w:p>
    <w:p w14:paraId="1C90143A" w14:textId="34E08D0D" w:rsidR="004A5B52" w:rsidRPr="004A5B52" w:rsidRDefault="004A5B52" w:rsidP="00325798">
      <w:pPr>
        <w:rPr>
          <w:rStyle w:val="y2iqfc"/>
          <w:rFonts w:ascii="inherit" w:hAnsi="inherit"/>
          <w:sz w:val="26"/>
          <w:szCs w:val="18"/>
        </w:rPr>
      </w:pPr>
      <w:r w:rsidRPr="004A5B52">
        <w:rPr>
          <w:rStyle w:val="y2iqfc"/>
          <w:rFonts w:ascii="inherit" w:hAnsi="inherit"/>
          <w:sz w:val="26"/>
          <w:szCs w:val="18"/>
        </w:rPr>
        <w:t>Veus una casa abandonada i intentes amagar-te dintre e intentar que l’home no et trobi.</w:t>
      </w:r>
    </w:p>
    <w:p w14:paraId="3875CD54" w14:textId="77777777" w:rsidR="006B252E" w:rsidRDefault="004A5B52" w:rsidP="00325798">
      <w:pPr>
        <w:rPr>
          <w:rStyle w:val="y2iqfc"/>
          <w:rFonts w:ascii="inherit" w:hAnsi="inherit"/>
          <w:sz w:val="26"/>
          <w:szCs w:val="18"/>
        </w:rPr>
      </w:pPr>
      <w:r w:rsidRPr="004A5B52">
        <w:rPr>
          <w:rStyle w:val="y2iqfc"/>
          <w:rFonts w:ascii="inherit" w:hAnsi="inherit"/>
          <w:sz w:val="26"/>
          <w:szCs w:val="18"/>
        </w:rPr>
        <w:t>Sembla que l’home</w:t>
      </w:r>
      <w:r>
        <w:rPr>
          <w:rStyle w:val="y2iqfc"/>
          <w:rFonts w:ascii="inherit" w:hAnsi="inherit"/>
          <w:sz w:val="26"/>
          <w:szCs w:val="18"/>
        </w:rPr>
        <w:t xml:space="preserve"> no et segueix esperes una estona i surts corrent en direcció al cotxe on es troba el teu germà i en </w:t>
      </w:r>
      <w:r w:rsidR="006B252E">
        <w:rPr>
          <w:rStyle w:val="y2iqfc"/>
          <w:rFonts w:ascii="inherit" w:hAnsi="inherit"/>
          <w:sz w:val="26"/>
          <w:szCs w:val="18"/>
        </w:rPr>
        <w:t>poca estona apareixen els teus pares i marxeu cap a casa. Aquí finalitza la teva historia.</w:t>
      </w:r>
    </w:p>
    <w:p w14:paraId="79D1F999" w14:textId="77777777" w:rsidR="006B252E" w:rsidRDefault="006B252E" w:rsidP="00325798">
      <w:pPr>
        <w:rPr>
          <w:rStyle w:val="y2iqfc"/>
          <w:rFonts w:ascii="inherit" w:hAnsi="inherit"/>
          <w:sz w:val="26"/>
          <w:szCs w:val="18"/>
        </w:rPr>
      </w:pPr>
    </w:p>
    <w:p w14:paraId="513D404E" w14:textId="7B49E8EF" w:rsidR="004A5B52" w:rsidRPr="004A5B52" w:rsidRDefault="006B252E" w:rsidP="00325798">
      <w:r>
        <w:rPr>
          <w:rStyle w:val="y2iqfc"/>
          <w:rFonts w:ascii="inherit" w:hAnsi="inherit"/>
          <w:sz w:val="26"/>
          <w:szCs w:val="18"/>
        </w:rPr>
        <w:t xml:space="preserve">FIN </w:t>
      </w:r>
      <w:r w:rsidR="004A5B52" w:rsidRPr="004A5B52">
        <w:rPr>
          <w:rStyle w:val="y2iqfc"/>
          <w:rFonts w:ascii="inherit" w:hAnsi="inherit"/>
          <w:sz w:val="26"/>
          <w:szCs w:val="18"/>
        </w:rPr>
        <w:t xml:space="preserve"> </w:t>
      </w:r>
    </w:p>
    <w:p w14:paraId="79935E77" w14:textId="259BEC26" w:rsidR="009C4C27" w:rsidRDefault="009C4C27" w:rsidP="00325798">
      <w:pPr>
        <w:rPr>
          <w:b/>
          <w:bCs/>
        </w:rPr>
      </w:pPr>
    </w:p>
    <w:p w14:paraId="3191C288" w14:textId="4C6F3853" w:rsidR="006B252E" w:rsidRDefault="002502EF" w:rsidP="00325798">
      <w:pPr>
        <w:rPr>
          <w:rStyle w:val="y2iqfc"/>
          <w:rFonts w:ascii="inherit" w:hAnsi="inherit"/>
          <w:b/>
          <w:bCs/>
          <w:sz w:val="26"/>
          <w:szCs w:val="18"/>
        </w:rPr>
      </w:pPr>
      <w:r w:rsidRPr="00503CE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 xml:space="preserve">Step </w:t>
      </w:r>
      <w:r>
        <w:rPr>
          <w:rFonts w:ascii="inherit" w:hAnsi="inherit"/>
          <w:b/>
          <w:bCs/>
          <w:sz w:val="24"/>
          <w:szCs w:val="24"/>
          <w:u w:val="single"/>
        </w:rPr>
        <w:t>125</w:t>
      </w:r>
    </w:p>
    <w:p w14:paraId="2B569AE5" w14:textId="15E161EE" w:rsidR="006B252E" w:rsidRDefault="006B252E" w:rsidP="00325798">
      <w:pPr>
        <w:rPr>
          <w:rStyle w:val="y2iqfc"/>
          <w:rFonts w:ascii="inherit" w:hAnsi="inherit"/>
          <w:sz w:val="26"/>
          <w:szCs w:val="18"/>
        </w:rPr>
      </w:pPr>
      <w:r>
        <w:rPr>
          <w:rStyle w:val="y2iqfc"/>
          <w:rFonts w:ascii="inherit" w:hAnsi="inherit"/>
          <w:b/>
          <w:bCs/>
          <w:sz w:val="26"/>
          <w:szCs w:val="18"/>
        </w:rPr>
        <w:t>C</w:t>
      </w:r>
      <w:r>
        <w:rPr>
          <w:rStyle w:val="y2iqfc"/>
          <w:rFonts w:ascii="inherit" w:hAnsi="inherit"/>
          <w:sz w:val="26"/>
          <w:szCs w:val="18"/>
        </w:rPr>
        <w:t xml:space="preserve">ontinues corrent, </w:t>
      </w:r>
      <w:r w:rsidR="00CB33B2">
        <w:rPr>
          <w:rStyle w:val="y2iqfc"/>
          <w:rFonts w:ascii="inherit" w:hAnsi="inherit"/>
          <w:sz w:val="26"/>
          <w:szCs w:val="18"/>
        </w:rPr>
        <w:t>et trobes amb una benzinera, trobes que hi ha un cadàver a terra del que sembla el noi de la benzinera. De sobte apareix l’assass</w:t>
      </w:r>
      <w:r w:rsidR="00CB33B2">
        <w:rPr>
          <w:rStyle w:val="y2iqfc"/>
          <w:rFonts w:ascii="inherit" w:hAnsi="inherit" w:hint="eastAsia"/>
          <w:sz w:val="26"/>
          <w:szCs w:val="18"/>
        </w:rPr>
        <w:t>í</w:t>
      </w:r>
      <w:r w:rsidR="00CB33B2">
        <w:rPr>
          <w:rStyle w:val="y2iqfc"/>
          <w:rFonts w:ascii="inherit" w:hAnsi="inherit"/>
          <w:sz w:val="26"/>
          <w:szCs w:val="18"/>
        </w:rPr>
        <w:t>. Aqui finalitza la teva historia.</w:t>
      </w:r>
    </w:p>
    <w:p w14:paraId="02769D57" w14:textId="1B7EB6B9" w:rsidR="00CB33B2" w:rsidRDefault="00CB33B2" w:rsidP="00325798">
      <w:pPr>
        <w:rPr>
          <w:rStyle w:val="y2iqfc"/>
          <w:rFonts w:ascii="inherit" w:hAnsi="inherit"/>
          <w:sz w:val="26"/>
          <w:szCs w:val="18"/>
        </w:rPr>
      </w:pPr>
    </w:p>
    <w:p w14:paraId="67349FD0" w14:textId="1D69158F" w:rsidR="00CB33B2" w:rsidRDefault="00CB33B2" w:rsidP="00325798">
      <w:pPr>
        <w:rPr>
          <w:rStyle w:val="y2iqfc"/>
          <w:rFonts w:ascii="inherit" w:hAnsi="inherit"/>
          <w:sz w:val="26"/>
          <w:szCs w:val="18"/>
        </w:rPr>
      </w:pPr>
      <w:r>
        <w:rPr>
          <w:rStyle w:val="y2iqfc"/>
          <w:rFonts w:ascii="inherit" w:hAnsi="inherit"/>
          <w:sz w:val="26"/>
          <w:szCs w:val="18"/>
        </w:rPr>
        <w:t>FIN</w:t>
      </w:r>
    </w:p>
    <w:p w14:paraId="636CC5A5" w14:textId="5EE73BB5" w:rsidR="008B1390" w:rsidRDefault="008B1390" w:rsidP="00325798">
      <w:pPr>
        <w:rPr>
          <w:rStyle w:val="y2iqfc"/>
          <w:rFonts w:ascii="inherit" w:hAnsi="inherit"/>
          <w:sz w:val="26"/>
          <w:szCs w:val="18"/>
        </w:rPr>
      </w:pPr>
    </w:p>
    <w:p w14:paraId="67EA76C1" w14:textId="060EA818" w:rsidR="008B1390" w:rsidRPr="006B252E" w:rsidRDefault="008B1390" w:rsidP="00325798">
      <w:r>
        <w:rPr>
          <w:rStyle w:val="y2iqfc"/>
          <w:rFonts w:ascii="inherit" w:hAnsi="inherit"/>
          <w:sz w:val="26"/>
          <w:szCs w:val="18"/>
        </w:rPr>
        <w:t>Historia terrorífica que podrà passar el nostre personatge, un assass</w:t>
      </w:r>
      <w:r>
        <w:rPr>
          <w:rStyle w:val="y2iqfc"/>
          <w:rFonts w:ascii="inherit" w:hAnsi="inherit" w:hint="eastAsia"/>
          <w:sz w:val="26"/>
          <w:szCs w:val="18"/>
        </w:rPr>
        <w:t>í</w:t>
      </w:r>
      <w:r>
        <w:rPr>
          <w:rStyle w:val="y2iqfc"/>
          <w:rFonts w:ascii="inherit" w:hAnsi="inherit"/>
          <w:sz w:val="26"/>
          <w:szCs w:val="18"/>
        </w:rPr>
        <w:t xml:space="preserve"> escapat y uns pares desapareguts y tu amb el teu germà petit en mitat de no res. Que passarà?</w:t>
      </w:r>
    </w:p>
    <w:sectPr w:rsidR="008B1390" w:rsidRPr="006B2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4A"/>
    <w:rsid w:val="00006B34"/>
    <w:rsid w:val="00045912"/>
    <w:rsid w:val="000E619B"/>
    <w:rsid w:val="000F214A"/>
    <w:rsid w:val="001018BD"/>
    <w:rsid w:val="00131EF5"/>
    <w:rsid w:val="00135E4D"/>
    <w:rsid w:val="002502EF"/>
    <w:rsid w:val="00325798"/>
    <w:rsid w:val="003C0D36"/>
    <w:rsid w:val="004A5B52"/>
    <w:rsid w:val="004B2E0E"/>
    <w:rsid w:val="0050274A"/>
    <w:rsid w:val="00503CEA"/>
    <w:rsid w:val="00506479"/>
    <w:rsid w:val="00584708"/>
    <w:rsid w:val="005921A7"/>
    <w:rsid w:val="00642D9A"/>
    <w:rsid w:val="006B252E"/>
    <w:rsid w:val="006E1008"/>
    <w:rsid w:val="00771093"/>
    <w:rsid w:val="0079088C"/>
    <w:rsid w:val="007F1719"/>
    <w:rsid w:val="00877973"/>
    <w:rsid w:val="008B0EFB"/>
    <w:rsid w:val="008B1390"/>
    <w:rsid w:val="009632F8"/>
    <w:rsid w:val="009C4C27"/>
    <w:rsid w:val="00A17CEE"/>
    <w:rsid w:val="00A329B7"/>
    <w:rsid w:val="00A85D48"/>
    <w:rsid w:val="00B179C6"/>
    <w:rsid w:val="00B90BB9"/>
    <w:rsid w:val="00C054F5"/>
    <w:rsid w:val="00CB33B2"/>
    <w:rsid w:val="00D23254"/>
    <w:rsid w:val="00E03F13"/>
    <w:rsid w:val="00E27E08"/>
    <w:rsid w:val="00E86514"/>
    <w:rsid w:val="00E87733"/>
    <w:rsid w:val="00EF3019"/>
    <w:rsid w:val="00F0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98F4"/>
  <w15:chartTrackingRefBased/>
  <w15:docId w15:val="{99F2BCBB-DE77-4CBD-A358-2711AD03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2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214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0F214A"/>
  </w:style>
  <w:style w:type="character" w:styleId="Refdecomentario">
    <w:name w:val="annotation reference"/>
    <w:basedOn w:val="Fuentedeprrafopredeter"/>
    <w:uiPriority w:val="99"/>
    <w:semiHidden/>
    <w:unhideWhenUsed/>
    <w:rsid w:val="001018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18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18BD"/>
    <w:rPr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18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18BD"/>
    <w:rPr>
      <w:b/>
      <w:bCs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00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Pozas</dc:creator>
  <cp:keywords/>
  <dc:description/>
  <cp:lastModifiedBy>Alex Pozas</cp:lastModifiedBy>
  <cp:revision>10</cp:revision>
  <dcterms:created xsi:type="dcterms:W3CDTF">2022-01-10T07:22:00Z</dcterms:created>
  <dcterms:modified xsi:type="dcterms:W3CDTF">2022-01-18T08:53:00Z</dcterms:modified>
</cp:coreProperties>
</file>