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4D68" w14:textId="04F5733E" w:rsidR="00E22AED" w:rsidRDefault="00A6612D">
      <w:proofErr w:type="spellStart"/>
      <w:r>
        <w:t>TTUgasuacua</w:t>
      </w:r>
      <w:proofErr w:type="spellEnd"/>
    </w:p>
    <w:sectPr w:rsidR="00E2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2D"/>
    <w:rsid w:val="00182227"/>
    <w:rsid w:val="00473F84"/>
    <w:rsid w:val="006060FF"/>
    <w:rsid w:val="00A6612D"/>
    <w:rsid w:val="00D35EC6"/>
    <w:rsid w:val="00E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B66C"/>
  <w15:chartTrackingRefBased/>
  <w15:docId w15:val="{83C791A2-BCCD-4E20-9375-D066EB1F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12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12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1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1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12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1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61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6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Pruetikorn Chirattitikarn (พฤทธิกร จิรัฐิติกานต์)</dc:creator>
  <cp:keywords/>
  <dc:description/>
  <cp:lastModifiedBy>Pruetikorn Chirattitikarn (พฤทธิกร จิรัฐิติกานต์)</cp:lastModifiedBy>
  <cp:revision>2</cp:revision>
  <dcterms:created xsi:type="dcterms:W3CDTF">2025-07-18T03:48:00Z</dcterms:created>
  <dcterms:modified xsi:type="dcterms:W3CDTF">2025-07-18T07:50:00Z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83560c-94dd-4fdf-b30a-f45f0bbc3fb2_Enabled">
    <vt:lpwstr>true</vt:lpwstr>
  </property>
  <property fmtid="{D5CDD505-2E9C-101B-9397-08002B2CF9AE}" pid="3" name="MSIP_Label_f183560c-94dd-4fdf-b30a-f45f0bbc3fb2_SetDate">
    <vt:lpwstr>2025-07-18T07:50:08Z</vt:lpwstr>
  </property>
  <property fmtid="{D5CDD505-2E9C-101B-9397-08002B2CF9AE}" pid="4" name="MSIP_Label_f183560c-94dd-4fdf-b30a-f45f0bbc3fb2_Method">
    <vt:lpwstr>Privileged</vt:lpwstr>
  </property>
  <property fmtid="{D5CDD505-2E9C-101B-9397-08002B2CF9AE}" pid="5" name="MSIP_Label_f183560c-94dd-4fdf-b30a-f45f0bbc3fb2_Name">
    <vt:lpwstr>Confidential</vt:lpwstr>
  </property>
  <property fmtid="{D5CDD505-2E9C-101B-9397-08002B2CF9AE}" pid="6" name="MSIP_Label_f183560c-94dd-4fdf-b30a-f45f0bbc3fb2_SiteId">
    <vt:lpwstr>db27cba9-535b-4797-bd0b-1b1d889f3898</vt:lpwstr>
  </property>
  <property fmtid="{D5CDD505-2E9C-101B-9397-08002B2CF9AE}" pid="7" name="MSIP_Label_f183560c-94dd-4fdf-b30a-f45f0bbc3fb2_ActionId">
    <vt:lpwstr>dce5b193-6b72-44e7-8487-15e4a5a46cba</vt:lpwstr>
  </property>
  <property fmtid="{D5CDD505-2E9C-101B-9397-08002B2CF9AE}" pid="8" name="MSIP_Label_f183560c-94dd-4fdf-b30a-f45f0bbc3fb2_ContentBits">
    <vt:lpwstr>0</vt:lpwstr>
  </property>
  <property fmtid="{D5CDD505-2E9C-101B-9397-08002B2CF9AE}" pid="9" name="MSIP_Label_f183560c-94dd-4fdf-b30a-f45f0bbc3fb2_Tag">
    <vt:lpwstr>10, 0, 1, 1</vt:lpwstr>
  </property>
</Properties>
</file>