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06" w:rsidRDefault="003A0A05">
      <w:pPr>
        <w:rPr>
          <w:b/>
        </w:rPr>
      </w:pPr>
      <w:r w:rsidRPr="008E5C85">
        <w:rPr>
          <w:b/>
          <w:lang w:val="en-US"/>
        </w:rPr>
        <w:t xml:space="preserve">Database: </w:t>
      </w:r>
      <w:proofErr w:type="spellStart"/>
      <w:r w:rsidRPr="008E5C85">
        <w:rPr>
          <w:b/>
          <w:lang w:val="en-US"/>
        </w:rPr>
        <w:t>ServerEquipmentStatistic</w:t>
      </w:r>
      <w:proofErr w:type="spellEnd"/>
    </w:p>
    <w:p w:rsidR="008E5C85" w:rsidRPr="008E5C85" w:rsidRDefault="008E5C8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50C80EE" wp14:editId="2BA81C60">
            <wp:extent cx="5940425" cy="420225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 xml:space="preserve"> SERVERS.INFO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Pr="00AB6DFE" w:rsidRDefault="008E5C85">
      <w:pPr>
        <w:rPr>
          <w:lang w:val="en-US"/>
        </w:rPr>
      </w:pPr>
      <w:r>
        <w:rPr>
          <w:lang w:val="en-US"/>
        </w:rPr>
        <w:t>Columns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1874"/>
        <w:gridCol w:w="1560"/>
        <w:gridCol w:w="2981"/>
        <w:gridCol w:w="2654"/>
      </w:tblGrid>
      <w:tr w:rsidR="00A853F6" w:rsidTr="0017006B">
        <w:tc>
          <w:tcPr>
            <w:tcW w:w="502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187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8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5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72242" w:rsidTr="0017006B">
        <w:tc>
          <w:tcPr>
            <w:tcW w:w="502" w:type="dxa"/>
          </w:tcPr>
          <w:p w:rsidR="00272242" w:rsidRPr="008E5C85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4" w:type="dxa"/>
          </w:tcPr>
          <w:p w:rsidR="00272242" w:rsidRPr="00A853F6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 w:rsidR="00272242">
              <w:t xml:space="preserve"> (</w:t>
            </w:r>
            <w:r w:rsidR="00272242">
              <w:rPr>
                <w:lang w:val="en-US"/>
              </w:rPr>
              <w:t>PK)</w:t>
            </w:r>
          </w:p>
        </w:tc>
        <w:tc>
          <w:tcPr>
            <w:tcW w:w="1560" w:type="dxa"/>
          </w:tcPr>
          <w:p w:rsidR="00272242" w:rsidRDefault="00272242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81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654" w:type="dxa"/>
            <w:vMerge w:val="restart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17006B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4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560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1" w:type="dxa"/>
          </w:tcPr>
          <w:p w:rsidR="00272242" w:rsidRPr="008E5C85" w:rsidRDefault="00272242" w:rsidP="001E06A1">
            <w:r>
              <w:rPr>
                <w:lang w:val="en-US"/>
              </w:rPr>
              <w:t>Task description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17006B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4" w:type="dxa"/>
          </w:tcPr>
          <w:p w:rsidR="00272242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1560" w:type="dxa"/>
          </w:tcPr>
          <w:p w:rsidR="00272242" w:rsidRDefault="00272242" w:rsidP="00917A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2981" w:type="dxa"/>
          </w:tcPr>
          <w:p w:rsidR="00272242" w:rsidRPr="00DE2E35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 of socket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</w:tbl>
    <w:p w:rsidR="008E5C85" w:rsidRDefault="008E5C85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Pr="00191683" w:rsidRDefault="00580342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SERVERS.STATISTIC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626"/>
        <w:gridCol w:w="1383"/>
        <w:gridCol w:w="2665"/>
        <w:gridCol w:w="2396"/>
      </w:tblGrid>
      <w:tr w:rsidR="00A853F6" w:rsidTr="0017006B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9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6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</w:t>
            </w:r>
            <w:r w:rsidR="00A853F6">
              <w:rPr>
                <w:lang w:val="en-US"/>
              </w:rPr>
              <w:t>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399" w:type="dxa"/>
          </w:tcPr>
          <w:p w:rsidR="00A853F6" w:rsidRPr="00A853F6" w:rsidRDefault="00A853F6" w:rsidP="001E06A1">
            <w:proofErr w:type="spellStart"/>
            <w:r w:rsidRPr="00A853F6">
              <w:t>surrogate</w:t>
            </w:r>
            <w:proofErr w:type="spellEnd"/>
          </w:p>
        </w:tc>
      </w:tr>
      <w:tr w:rsidR="0017006B" w:rsidTr="0017006B">
        <w:tc>
          <w:tcPr>
            <w:tcW w:w="501" w:type="dxa"/>
          </w:tcPr>
          <w:p w:rsidR="0017006B" w:rsidRPr="008E5C8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76" w:type="dxa"/>
          </w:tcPr>
          <w:p w:rsidR="0017006B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39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39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A853F6" w:rsidTr="0017006B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workload_percentage</w:t>
            </w:r>
            <w:proofErr w:type="spellEnd"/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Workload</w:t>
            </w:r>
          </w:p>
        </w:tc>
        <w:tc>
          <w:tcPr>
            <w:tcW w:w="2399" w:type="dxa"/>
          </w:tcPr>
          <w:p w:rsidR="00A853F6" w:rsidRPr="00A853F6" w:rsidRDefault="00A853F6" w:rsidP="00A853F6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  <w:r w:rsidR="0017006B">
              <w:rPr>
                <w:lang w:val="en-US"/>
              </w:rPr>
              <w:t>, NOT NULL</w:t>
            </w:r>
          </w:p>
        </w:tc>
      </w:tr>
      <w:tr w:rsidR="00A853F6" w:rsidTr="0017006B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temperature</w:t>
            </w:r>
          </w:p>
        </w:tc>
        <w:tc>
          <w:tcPr>
            <w:tcW w:w="239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ram_used</w:t>
            </w:r>
            <w:proofErr w:type="spellEnd"/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69" w:type="dxa"/>
          </w:tcPr>
          <w:p w:rsidR="0017006B" w:rsidRPr="00DE2E3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Used RAM (bytes)</w:t>
            </w:r>
          </w:p>
        </w:tc>
        <w:tc>
          <w:tcPr>
            <w:tcW w:w="239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  <w:r>
              <w:rPr>
                <w:lang w:val="en-US"/>
              </w:rPr>
              <w:t>, NOT NULL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disk_used</w:t>
            </w:r>
            <w:proofErr w:type="spellEnd"/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Used disk memory (bytes)</w:t>
            </w:r>
          </w:p>
        </w:tc>
        <w:tc>
          <w:tcPr>
            <w:tcW w:w="239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8E5C85" w:rsidRDefault="008E5C85" w:rsidP="008E5C85">
      <w:pPr>
        <w:rPr>
          <w:lang w:val="en-US"/>
        </w:rPr>
      </w:pPr>
    </w:p>
    <w:p w:rsidR="00B26D71" w:rsidRDefault="008E5C85" w:rsidP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TASKS.UPDATE_INFO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Statistic of tasks updating</w:t>
      </w:r>
    </w:p>
    <w:p w:rsidR="00725EFA" w:rsidRDefault="00725EFA" w:rsidP="008E5C85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448"/>
        <w:gridCol w:w="1412"/>
        <w:gridCol w:w="2761"/>
        <w:gridCol w:w="2449"/>
      </w:tblGrid>
      <w:tr w:rsidR="00A853F6" w:rsidTr="0017006B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8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 w:rsidRPr="0017006B">
              <w:rPr>
                <w:lang w:val="en-US"/>
              </w:rPr>
              <w:t>record_id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41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2" w:type="dxa"/>
          </w:tcPr>
          <w:p w:rsidR="00A853F6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8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412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6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44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task_configuration</w:t>
            </w:r>
            <w:proofErr w:type="spellEnd"/>
          </w:p>
        </w:tc>
        <w:tc>
          <w:tcPr>
            <w:tcW w:w="1412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276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Task configuration</w:t>
            </w:r>
          </w:p>
        </w:tc>
        <w:tc>
          <w:tcPr>
            <w:tcW w:w="244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7F7E58" w:rsidRDefault="007F7E58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TASKS.STATISTIC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tasks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(8)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5"/>
        <w:gridCol w:w="2013"/>
        <w:gridCol w:w="1418"/>
        <w:gridCol w:w="3260"/>
        <w:gridCol w:w="2375"/>
      </w:tblGrid>
      <w:tr w:rsidR="00A853F6" w:rsidTr="004956AE">
        <w:tc>
          <w:tcPr>
            <w:tcW w:w="505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4956AE">
        <w:tc>
          <w:tcPr>
            <w:tcW w:w="505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 w:rsidRPr="0017006B">
              <w:rPr>
                <w:lang w:val="en-US"/>
              </w:rPr>
              <w:t>record_id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4956AE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:rsidR="00A853F6" w:rsidRDefault="004956AE" w:rsidP="0017006B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4956AE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375" w:type="dxa"/>
          </w:tcPr>
          <w:p w:rsidR="00A853F6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006B" w:rsidRPr="00725EFA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speed_in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receiving (bytes/sec)</w:t>
            </w:r>
          </w:p>
        </w:tc>
        <w:tc>
          <w:tcPr>
            <w:tcW w:w="2375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DE0981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speed_out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Pr="008E5C8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sending (bytes/sec)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DE0981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total_in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received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DE0981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total_out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sending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DE0981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total_dropped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dropped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725EFA" w:rsidRDefault="00725EFA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MODULES.INFO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tasks modules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Pr="00DE0981" w:rsidRDefault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2153"/>
        <w:gridCol w:w="992"/>
        <w:gridCol w:w="2883"/>
        <w:gridCol w:w="3036"/>
      </w:tblGrid>
      <w:tr w:rsidR="00A853F6" w:rsidTr="00A02649">
        <w:tc>
          <w:tcPr>
            <w:tcW w:w="507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02649">
        <w:tc>
          <w:tcPr>
            <w:tcW w:w="507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3" w:type="dxa"/>
          </w:tcPr>
          <w:p w:rsidR="00A853F6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module_id</w:t>
            </w:r>
            <w:proofErr w:type="spellEnd"/>
            <w:r w:rsidR="00C94DED">
              <w:rPr>
                <w:lang w:val="en-US"/>
              </w:rPr>
              <w:t xml:space="preserve"> (PK)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 w:rsidR="00C94DED">
              <w:rPr>
                <w:lang w:val="en-US"/>
              </w:rPr>
              <w:t xml:space="preserve"> (FK)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3036" w:type="dxa"/>
          </w:tcPr>
          <w:p w:rsidR="00A853F6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position in task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 of module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7F7E58" w:rsidRDefault="00BC19FF" w:rsidP="000246E8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 xml:space="preserve">, type,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>-type</w:t>
      </w:r>
      <w:r w:rsidR="000246E8">
        <w:rPr>
          <w:lang w:val="en-US"/>
        </w:rPr>
        <w:t xml:space="preserve"> – User needs data about servers modules. There are many modules for each server, and amount of reading operation is expected to be less than writing.</w:t>
      </w:r>
    </w:p>
    <w:p w:rsidR="00A02649" w:rsidRDefault="00A02649" w:rsidP="000246E8">
      <w:pPr>
        <w:spacing w:before="240"/>
        <w:rPr>
          <w:lang w:val="en-US"/>
        </w:rPr>
      </w:pPr>
    </w:p>
    <w:p w:rsidR="00A02649" w:rsidRDefault="00A02649" w:rsidP="000246E8">
      <w:pPr>
        <w:spacing w:before="240"/>
        <w:rPr>
          <w:lang w:val="en-US"/>
        </w:rPr>
      </w:pPr>
    </w:p>
    <w:p w:rsidR="00A02649" w:rsidRPr="000246E8" w:rsidRDefault="00A02649" w:rsidP="000246E8">
      <w:pPr>
        <w:spacing w:before="240"/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MODULES.STATISTIC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Modules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056"/>
        <w:gridCol w:w="1383"/>
        <w:gridCol w:w="3065"/>
        <w:gridCol w:w="2566"/>
      </w:tblGrid>
      <w:tr w:rsidR="00C94DED" w:rsidTr="00867229">
        <w:tc>
          <w:tcPr>
            <w:tcW w:w="501" w:type="dxa"/>
          </w:tcPr>
          <w:p w:rsidR="00C94DED" w:rsidRPr="000246E8" w:rsidRDefault="00C94DED" w:rsidP="001E06A1">
            <w:pPr>
              <w:rPr>
                <w:lang w:val="en-US"/>
              </w:rPr>
            </w:pPr>
            <w:r w:rsidRPr="000246E8">
              <w:rPr>
                <w:lang w:val="en-US"/>
              </w:rPr>
              <w:t>№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C94DED" w:rsidTr="00867229">
        <w:tc>
          <w:tcPr>
            <w:tcW w:w="501" w:type="dxa"/>
          </w:tcPr>
          <w:p w:rsidR="00C94DED" w:rsidRPr="008E5C85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6" w:type="dxa"/>
          </w:tcPr>
          <w:p w:rsidR="00C94DED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</w:t>
            </w:r>
            <w:r w:rsidR="00C94DED">
              <w:rPr>
                <w:lang w:val="en-US"/>
              </w:rPr>
              <w:t>id</w:t>
            </w:r>
            <w:proofErr w:type="spellEnd"/>
            <w:r w:rsidR="00C94DED">
              <w:rPr>
                <w:lang w:val="en-US"/>
              </w:rPr>
              <w:t xml:space="preserve"> (PK)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867229" w:rsidTr="00867229">
        <w:tc>
          <w:tcPr>
            <w:tcW w:w="501" w:type="dxa"/>
          </w:tcPr>
          <w:p w:rsidR="00867229" w:rsidRPr="008E5C85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83" w:type="dxa"/>
          </w:tcPr>
          <w:p w:rsidR="00867229" w:rsidRDefault="00867229" w:rsidP="00A02649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566" w:type="dxa"/>
            <w:vMerge w:val="restart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867229" w:rsidRDefault="00867229" w:rsidP="001E06A1">
            <w:pPr>
              <w:rPr>
                <w:lang w:val="en-US"/>
              </w:rPr>
            </w:pPr>
          </w:p>
        </w:tc>
      </w:tr>
      <w:tr w:rsidR="00867229" w:rsidTr="00867229">
        <w:tc>
          <w:tcPr>
            <w:tcW w:w="501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383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566" w:type="dxa"/>
            <w:vMerge/>
          </w:tcPr>
          <w:p w:rsidR="00867229" w:rsidRDefault="00867229" w:rsidP="001E06A1">
            <w:pPr>
              <w:rPr>
                <w:lang w:val="en-US"/>
              </w:rPr>
            </w:pPr>
          </w:p>
        </w:tc>
      </w:tr>
      <w:tr w:rsidR="00867229" w:rsidTr="00867229">
        <w:tc>
          <w:tcPr>
            <w:tcW w:w="501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83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status</w:t>
            </w:r>
          </w:p>
        </w:tc>
        <w:tc>
          <w:tcPr>
            <w:tcW w:w="2566" w:type="dxa"/>
            <w:vMerge/>
          </w:tcPr>
          <w:p w:rsidR="00867229" w:rsidRDefault="00867229" w:rsidP="001E06A1">
            <w:pPr>
              <w:rPr>
                <w:lang w:val="en-US"/>
              </w:rPr>
            </w:pPr>
          </w:p>
        </w:tc>
      </w:tr>
      <w:tr w:rsidR="00C94DED" w:rsidTr="00867229">
        <w:tc>
          <w:tcPr>
            <w:tcW w:w="501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 from module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  <w:tr w:rsidR="00C94DED" w:rsidTr="00867229">
        <w:tc>
          <w:tcPr>
            <w:tcW w:w="501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jsonb</w:t>
            </w:r>
            <w:proofErr w:type="spellEnd"/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statistic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</w:tbl>
    <w:p w:rsidR="000E5BE6" w:rsidRPr="000E5BE6" w:rsidRDefault="000E5BE6">
      <w:pPr>
        <w:rPr>
          <w:lang w:val="en-US"/>
        </w:rPr>
      </w:pPr>
    </w:p>
    <w:p w:rsidR="00DE2E35" w:rsidRDefault="00DE2E3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SOCKETS.INFO</w:t>
      </w:r>
    </w:p>
    <w:p w:rsidR="008E5C85" w:rsidRPr="00954B6A" w:rsidRDefault="008E5C85">
      <w:r>
        <w:rPr>
          <w:lang w:val="en-US"/>
        </w:rPr>
        <w:t>Information about sockets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DE2E35" w:rsidRDefault="00DE2E35">
      <w:pPr>
        <w:rPr>
          <w:lang w:val="en-US"/>
        </w:rPr>
      </w:pPr>
      <w:r>
        <w:rPr>
          <w:lang w:val="en-US"/>
        </w:rPr>
        <w:t>Columns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"/>
        <w:gridCol w:w="2014"/>
        <w:gridCol w:w="1559"/>
        <w:gridCol w:w="2778"/>
        <w:gridCol w:w="2716"/>
      </w:tblGrid>
      <w:tr w:rsidR="00A47648" w:rsidTr="00A47648">
        <w:tc>
          <w:tcPr>
            <w:tcW w:w="504" w:type="dxa"/>
          </w:tcPr>
          <w:p w:rsidR="00A47648" w:rsidRPr="00DE2E35" w:rsidRDefault="00A47648" w:rsidP="00DE2E35">
            <w:r>
              <w:t>№</w:t>
            </w:r>
          </w:p>
        </w:tc>
        <w:tc>
          <w:tcPr>
            <w:tcW w:w="2014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78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16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47648" w:rsidTr="00A47648">
        <w:tc>
          <w:tcPr>
            <w:tcW w:w="504" w:type="dxa"/>
          </w:tcPr>
          <w:p w:rsidR="00A47648" w:rsidRPr="008E5C85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4" w:type="dxa"/>
          </w:tcPr>
          <w:p w:rsidR="00A47648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socket_id</w:t>
            </w:r>
            <w:proofErr w:type="spellEnd"/>
            <w:r w:rsidR="00A47648">
              <w:rPr>
                <w:lang w:val="en-US"/>
              </w:rPr>
              <w:t xml:space="preserve"> (PK)</w:t>
            </w:r>
          </w:p>
        </w:tc>
        <w:tc>
          <w:tcPr>
            <w:tcW w:w="1559" w:type="dxa"/>
          </w:tcPr>
          <w:p w:rsidR="00A47648" w:rsidRDefault="00A47648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47648" w:rsidRDefault="00A47648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716" w:type="dxa"/>
          </w:tcPr>
          <w:p w:rsidR="00A47648" w:rsidRDefault="00954B6A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4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559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716" w:type="dxa"/>
            <w:vMerge w:val="restart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Name of socket</w:t>
            </w:r>
          </w:p>
        </w:tc>
        <w:tc>
          <w:tcPr>
            <w:tcW w:w="2716" w:type="dxa"/>
            <w:vMerge/>
          </w:tcPr>
          <w:p w:rsidR="00A02649" w:rsidRDefault="00A02649" w:rsidP="00DE2E35">
            <w:pPr>
              <w:rPr>
                <w:lang w:val="en-US"/>
              </w:rPr>
            </w:pPr>
          </w:p>
        </w:tc>
      </w:tr>
      <w:tr w:rsidR="00A02649" w:rsidRPr="00A47648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Port of socket</w:t>
            </w:r>
          </w:p>
        </w:tc>
        <w:tc>
          <w:tcPr>
            <w:tcW w:w="2716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&gt;=0, NOT NULL</w:t>
            </w:r>
          </w:p>
        </w:tc>
      </w:tr>
      <w:tr w:rsidR="00A02649" w:rsidRPr="00A47648" w:rsidTr="00A47648">
        <w:tc>
          <w:tcPr>
            <w:tcW w:w="50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Type of socket</w:t>
            </w:r>
          </w:p>
        </w:tc>
        <w:tc>
          <w:tcPr>
            <w:tcW w:w="2716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0E5BE6" w:rsidRDefault="000E5BE6" w:rsidP="00BC19FF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</w:p>
    <w:p w:rsidR="00DE2E35" w:rsidRDefault="000E5BE6" w:rsidP="000E5BE6">
      <w:pPr>
        <w:pStyle w:val="a6"/>
        <w:numPr>
          <w:ilvl w:val="0"/>
          <w:numId w:val="3"/>
        </w:numPr>
        <w:spacing w:before="240"/>
        <w:rPr>
          <w:lang w:val="en-US"/>
        </w:rPr>
      </w:pPr>
      <w:proofErr w:type="spellStart"/>
      <w:r w:rsidRPr="000E5BE6">
        <w:rPr>
          <w:lang w:val="en-US"/>
        </w:rPr>
        <w:t>server_id</w:t>
      </w:r>
      <w:proofErr w:type="spellEnd"/>
      <w:r w:rsidRPr="000E5BE6">
        <w:rPr>
          <w:lang w:val="en-US"/>
        </w:rPr>
        <w:t xml:space="preserve"> – User needs data about sockets, which is used by each server. Amount of reading operation is expected to be less than writing.</w:t>
      </w:r>
    </w:p>
    <w:p w:rsidR="00625BF5" w:rsidRDefault="000E5BE6" w:rsidP="00625BF5">
      <w:pPr>
        <w:pStyle w:val="a6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Type – It will be helpful, if it needs get ports by type.</w:t>
      </w: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Pr="00A02649" w:rsidRDefault="00A02649" w:rsidP="00A02649">
      <w:pPr>
        <w:spacing w:before="240"/>
        <w:rPr>
          <w:lang w:val="en-US"/>
        </w:rPr>
      </w:pPr>
    </w:p>
    <w:p w:rsidR="00DE2E35" w:rsidRPr="0017006B" w:rsidRDefault="00DE2E3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SOCKET.STATISTIC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Sockets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2937"/>
        <w:gridCol w:w="1383"/>
        <w:gridCol w:w="2732"/>
        <w:gridCol w:w="2013"/>
      </w:tblGrid>
      <w:tr w:rsidR="00B45321" w:rsidTr="00B45321">
        <w:tc>
          <w:tcPr>
            <w:tcW w:w="507" w:type="dxa"/>
          </w:tcPr>
          <w:p w:rsidR="00B45321" w:rsidRPr="00DE2E35" w:rsidRDefault="00B45321" w:rsidP="001E06A1">
            <w:r>
              <w:t>№</w:t>
            </w:r>
          </w:p>
        </w:tc>
        <w:tc>
          <w:tcPr>
            <w:tcW w:w="293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B45321" w:rsidTr="00B45321">
        <w:tc>
          <w:tcPr>
            <w:tcW w:w="507" w:type="dxa"/>
          </w:tcPr>
          <w:p w:rsidR="00B45321" w:rsidRPr="008E5C85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7" w:type="dxa"/>
          </w:tcPr>
          <w:p w:rsidR="00B45321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record_id</w:t>
            </w:r>
            <w:proofErr w:type="spellEnd"/>
            <w:r w:rsidR="00B45321">
              <w:rPr>
                <w:lang w:val="en-US"/>
              </w:rPr>
              <w:t xml:space="preserve"> (PK)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095" w:type="dxa"/>
            <w:vMerge w:val="restart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150" w:type="dxa"/>
          </w:tcPr>
          <w:p w:rsidR="00A02649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Port status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0 – in / 1 – out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37" w:type="dxa"/>
          </w:tcPr>
          <w:p w:rsidR="00625BF5" w:rsidRPr="0026017B" w:rsidRDefault="0026017B" w:rsidP="001E06A1">
            <w:proofErr w:type="spellStart"/>
            <w:r>
              <w:rPr>
                <w:lang w:val="en-US"/>
              </w:rPr>
              <w:t>bytes_per_sec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per second</w:t>
            </w:r>
          </w:p>
        </w:tc>
        <w:tc>
          <w:tcPr>
            <w:tcW w:w="2095" w:type="dxa"/>
            <w:vMerge w:val="restart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37" w:type="dxa"/>
          </w:tcPr>
          <w:p w:rsidR="00625BF5" w:rsidRDefault="0026017B" w:rsidP="00260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</w:t>
            </w:r>
            <w:r w:rsidR="00625BF5">
              <w:rPr>
                <w:lang w:val="en-US"/>
              </w:rPr>
              <w:t>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DE0981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DE0981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bytes_total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DE0981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packets_total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DE0981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37" w:type="dxa"/>
          </w:tcPr>
          <w:p w:rsidR="00625BF5" w:rsidRDefault="0026017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</w:t>
            </w:r>
            <w:r w:rsidR="00625BF5">
              <w:rPr>
                <w:lang w:val="en-US"/>
              </w:rPr>
              <w:t>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</w:tbl>
    <w:p w:rsidR="00DE2E35" w:rsidRPr="00A02649" w:rsidRDefault="008E5C85" w:rsidP="0026017B">
      <w:pPr>
        <w:spacing w:before="240"/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SOCKETS.ALARM</w:t>
      </w:r>
    </w:p>
    <w:p w:rsidR="00725EFA" w:rsidRDefault="00725EFA">
      <w:pPr>
        <w:rPr>
          <w:lang w:val="en-US"/>
        </w:rPr>
      </w:pPr>
      <w:r>
        <w:rPr>
          <w:lang w:val="en-US"/>
        </w:rPr>
        <w:t xml:space="preserve">Cardinality: </w:t>
      </w:r>
      <w:bookmarkStart w:id="0" w:name="_GoBack"/>
      <w:bookmarkEnd w:id="0"/>
      <w:r>
        <w:rPr>
          <w:lang w:val="en-US"/>
        </w:rPr>
        <w:t>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socket alarms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2061"/>
        <w:gridCol w:w="1383"/>
        <w:gridCol w:w="2795"/>
        <w:gridCol w:w="2829"/>
      </w:tblGrid>
      <w:tr w:rsidR="0026017B" w:rsidTr="0026017B">
        <w:tc>
          <w:tcPr>
            <w:tcW w:w="506" w:type="dxa"/>
          </w:tcPr>
          <w:p w:rsidR="0026017B" w:rsidRPr="00DE2E35" w:rsidRDefault="0026017B" w:rsidP="001E06A1">
            <w:r>
              <w:t>№</w:t>
            </w:r>
          </w:p>
        </w:tc>
        <w:tc>
          <w:tcPr>
            <w:tcW w:w="215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6017B" w:rsidTr="0026017B">
        <w:tc>
          <w:tcPr>
            <w:tcW w:w="506" w:type="dxa"/>
          </w:tcPr>
          <w:p w:rsidR="0026017B" w:rsidRPr="008E5C85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:rsidR="0026017B" w:rsidRPr="0026017B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</w:t>
            </w:r>
            <w:r w:rsidR="00DE0981">
              <w:rPr>
                <w:lang w:val="en-US"/>
              </w:rPr>
              <w:t>id</w:t>
            </w:r>
            <w:proofErr w:type="spellEnd"/>
            <w:r w:rsidR="0026017B">
              <w:t xml:space="preserve"> (</w:t>
            </w:r>
            <w:r w:rsidR="0026017B">
              <w:rPr>
                <w:lang w:val="en-US"/>
              </w:rPr>
              <w:t>PK)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:rsidR="00A02649" w:rsidRPr="0026017B" w:rsidRDefault="00A02649" w:rsidP="001E06A1"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0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3064" w:type="dxa"/>
            <w:vMerge w:val="restart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4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0" w:type="dxa"/>
          </w:tcPr>
          <w:p w:rsidR="00A02649" w:rsidRPr="001E7DC5" w:rsidRDefault="004956AE" w:rsidP="004956AE">
            <w:pPr>
              <w:rPr>
                <w:lang w:val="en-US"/>
              </w:rPr>
            </w:pPr>
            <w:proofErr w:type="spellStart"/>
            <w:r w:rsidRPr="004956AE">
              <w:t>timestamp</w:t>
            </w:r>
            <w:proofErr w:type="spellEnd"/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3064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4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Alarm name</w:t>
            </w:r>
          </w:p>
        </w:tc>
        <w:tc>
          <w:tcPr>
            <w:tcW w:w="3064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4" w:type="dxa"/>
          </w:tcPr>
          <w:p w:rsidR="00A02649" w:rsidRDefault="00DE0981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alarm_</w:t>
            </w:r>
            <w:r w:rsidR="00A02649">
              <w:rPr>
                <w:lang w:val="en-US"/>
              </w:rPr>
              <w:t>type</w:t>
            </w:r>
            <w:proofErr w:type="spellEnd"/>
          </w:p>
        </w:tc>
        <w:tc>
          <w:tcPr>
            <w:tcW w:w="8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Alarm type</w:t>
            </w:r>
          </w:p>
        </w:tc>
        <w:tc>
          <w:tcPr>
            <w:tcW w:w="3064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26017B" w:rsidTr="0026017B">
        <w:tc>
          <w:tcPr>
            <w:tcW w:w="506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5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Alarm text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</w:p>
        </w:tc>
      </w:tr>
    </w:tbl>
    <w:p w:rsidR="00BC19FF" w:rsidRPr="0026017B" w:rsidRDefault="00BC19FF" w:rsidP="00BC19FF">
      <w:pPr>
        <w:spacing w:before="240"/>
        <w:rPr>
          <w:lang w:val="en-US"/>
        </w:rPr>
      </w:pPr>
      <w:r>
        <w:rPr>
          <w:lang w:val="en-US"/>
        </w:rPr>
        <w:t>Indexes:</w:t>
      </w:r>
      <w:r w:rsidR="000E5BE6">
        <w:rPr>
          <w:lang w:val="en-US"/>
        </w:rPr>
        <w:t xml:space="preserve"> </w:t>
      </w:r>
      <w:proofErr w:type="spellStart"/>
      <w:r w:rsidR="00DE0981">
        <w:rPr>
          <w:lang w:val="en-US"/>
        </w:rPr>
        <w:t>alarm_type</w:t>
      </w:r>
      <w:proofErr w:type="spellEnd"/>
      <w:r w:rsidR="000E5BE6">
        <w:rPr>
          <w:lang w:val="en-US"/>
        </w:rPr>
        <w:t xml:space="preserve"> – This table stories data about alarms from all sockets. It need</w:t>
      </w:r>
      <w:r w:rsidR="00DE0981">
        <w:rPr>
          <w:lang w:val="en-US"/>
        </w:rPr>
        <w:t>s</w:t>
      </w:r>
      <w:r w:rsidR="000E5BE6">
        <w:rPr>
          <w:lang w:val="en-US"/>
        </w:rPr>
        <w:t xml:space="preserve"> to get information about </w:t>
      </w:r>
      <w:r w:rsidR="00DE0981">
        <w:rPr>
          <w:lang w:val="en-US"/>
        </w:rPr>
        <w:t>types</w:t>
      </w:r>
      <w:r w:rsidR="000E5BE6">
        <w:rPr>
          <w:lang w:val="en-US"/>
        </w:rPr>
        <w:t>. Amount of reading operation is expected to be less than writing.</w:t>
      </w:r>
    </w:p>
    <w:sectPr w:rsidR="00BC19FF" w:rsidRPr="0026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5BD"/>
    <w:multiLevelType w:val="hybridMultilevel"/>
    <w:tmpl w:val="4A96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F5141"/>
    <w:multiLevelType w:val="hybridMultilevel"/>
    <w:tmpl w:val="6E729C8E"/>
    <w:lvl w:ilvl="0" w:tplc="246A3D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C4AD3"/>
    <w:multiLevelType w:val="hybridMultilevel"/>
    <w:tmpl w:val="7F9C2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95A80"/>
    <w:multiLevelType w:val="hybridMultilevel"/>
    <w:tmpl w:val="76869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414EE"/>
    <w:multiLevelType w:val="hybridMultilevel"/>
    <w:tmpl w:val="6F6CFAD8"/>
    <w:lvl w:ilvl="0" w:tplc="709695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05"/>
    <w:rsid w:val="000246E8"/>
    <w:rsid w:val="000E5BE6"/>
    <w:rsid w:val="0017006B"/>
    <w:rsid w:val="00191683"/>
    <w:rsid w:val="001E7DC5"/>
    <w:rsid w:val="0026017B"/>
    <w:rsid w:val="00272242"/>
    <w:rsid w:val="002E3B43"/>
    <w:rsid w:val="003A0A05"/>
    <w:rsid w:val="004956AE"/>
    <w:rsid w:val="004C41D2"/>
    <w:rsid w:val="00580342"/>
    <w:rsid w:val="00625BF5"/>
    <w:rsid w:val="00725EFA"/>
    <w:rsid w:val="007F7E58"/>
    <w:rsid w:val="00867229"/>
    <w:rsid w:val="00880971"/>
    <w:rsid w:val="008E5C85"/>
    <w:rsid w:val="00954B6A"/>
    <w:rsid w:val="00A02649"/>
    <w:rsid w:val="00A47648"/>
    <w:rsid w:val="00A853F6"/>
    <w:rsid w:val="00A91290"/>
    <w:rsid w:val="00AA6D06"/>
    <w:rsid w:val="00AB6DFE"/>
    <w:rsid w:val="00B26D71"/>
    <w:rsid w:val="00B45321"/>
    <w:rsid w:val="00BC19FF"/>
    <w:rsid w:val="00C94DED"/>
    <w:rsid w:val="00DE0981"/>
    <w:rsid w:val="00DE2E35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 КОМП!!!</dc:creator>
  <cp:lastModifiedBy>НИКИТИН КОМП!!!</cp:lastModifiedBy>
  <cp:revision>10</cp:revision>
  <cp:lastPrinted>2022-03-31T11:19:00Z</cp:lastPrinted>
  <dcterms:created xsi:type="dcterms:W3CDTF">2022-03-15T13:47:00Z</dcterms:created>
  <dcterms:modified xsi:type="dcterms:W3CDTF">2022-03-31T14:11:00Z</dcterms:modified>
</cp:coreProperties>
</file>