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915FD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915FD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15FD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2915FD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915FD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915FD" w:rsidRDefault="002915FD">
      <w:pPr>
        <w:spacing w:before="240" w:after="240"/>
        <w:rPr>
          <w:b/>
          <w:sz w:val="46"/>
          <w:szCs w:val="46"/>
        </w:rPr>
      </w:pPr>
    </w:p>
    <w:p w14:paraId="00000007" w14:textId="77777777" w:rsidR="002915FD" w:rsidRDefault="002915FD">
      <w:pPr>
        <w:spacing w:before="240" w:after="240"/>
        <w:rPr>
          <w:b/>
        </w:rPr>
      </w:pPr>
    </w:p>
    <w:p w14:paraId="00000008" w14:textId="77777777" w:rsidR="002915FD" w:rsidRDefault="002915FD">
      <w:pPr>
        <w:spacing w:before="240" w:after="240"/>
        <w:rPr>
          <w:b/>
        </w:rPr>
      </w:pPr>
    </w:p>
    <w:p w14:paraId="00000009" w14:textId="77777777" w:rsidR="002915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2915FD" w:rsidRDefault="002915FD">
      <w:pPr>
        <w:spacing w:before="240"/>
      </w:pPr>
    </w:p>
    <w:p w14:paraId="0000000C" w14:textId="77777777" w:rsidR="002915FD" w:rsidRDefault="002915FD">
      <w:pPr>
        <w:spacing w:before="240" w:after="240"/>
        <w:rPr>
          <w:b/>
        </w:rPr>
      </w:pPr>
    </w:p>
    <w:p w14:paraId="0000000D" w14:textId="77777777" w:rsidR="002915FD" w:rsidRDefault="002915FD">
      <w:pPr>
        <w:spacing w:before="240" w:after="240"/>
        <w:rPr>
          <w:b/>
        </w:rPr>
      </w:pPr>
    </w:p>
    <w:p w14:paraId="0000000E" w14:textId="77777777" w:rsidR="002915FD" w:rsidRDefault="002915FD">
      <w:pPr>
        <w:spacing w:before="240" w:after="240"/>
        <w:rPr>
          <w:b/>
        </w:rPr>
      </w:pPr>
    </w:p>
    <w:p w14:paraId="0000000F" w14:textId="77777777" w:rsidR="002915FD" w:rsidRDefault="002915FD">
      <w:pPr>
        <w:spacing w:before="240"/>
      </w:pPr>
    </w:p>
    <w:p w14:paraId="00000010" w14:textId="77777777" w:rsidR="002915FD" w:rsidRDefault="002915FD">
      <w:pPr>
        <w:spacing w:before="240"/>
      </w:pPr>
    </w:p>
    <w:p w14:paraId="00000011" w14:textId="77777777" w:rsidR="002915FD" w:rsidRDefault="002915FD">
      <w:pPr>
        <w:spacing w:before="240"/>
      </w:pPr>
    </w:p>
    <w:p w14:paraId="00000012" w14:textId="77777777" w:rsidR="002915FD" w:rsidRDefault="002915FD">
      <w:pPr>
        <w:spacing w:before="240"/>
      </w:pPr>
    </w:p>
    <w:p w14:paraId="00000013" w14:textId="77777777" w:rsidR="002915FD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4" w14:textId="77777777" w:rsidR="002915FD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2915FD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2915FD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24B0BED2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The function must be</w:t>
      </w:r>
      <w:r>
        <w:t xml:space="preserve"> define or imported</w:t>
      </w:r>
      <w:r w:rsidRPr="00621CF3">
        <w:t xml:space="preserve"> before it can be used.</w:t>
      </w:r>
    </w:p>
    <w:p w14:paraId="0000001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915F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6692CB0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math.sin(value)</w:t>
      </w:r>
    </w:p>
    <w:p w14:paraId="00000020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915FD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39462FB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sqrt(value)</w:t>
      </w:r>
    </w:p>
    <w:p w14:paraId="00000026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915FD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164EB61E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The Standard Library</w:t>
      </w:r>
    </w:p>
    <w:p w14:paraId="0000002B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2915FD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09039894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def</w:t>
      </w:r>
    </w:p>
    <w:p w14:paraId="00000030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915FD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print_header(msg)</w:t>
      </w:r>
      <w:r>
        <w:t>. This should output the value provided by the ‘</w:t>
      </w:r>
      <w:r>
        <w:rPr>
          <w:rFonts w:ascii="Courier New" w:eastAsia="Courier New" w:hAnsi="Courier New" w:cs="Courier New"/>
        </w:rPr>
        <w:t>msg</w:t>
      </w:r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44CCEF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print_header(msg):</w:t>
      </w:r>
    </w:p>
    <w:p w14:paraId="00000034" w14:textId="74769B21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print(f"*****{msg}")</w:t>
      </w:r>
    </w:p>
    <w:p w14:paraId="00000035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915FD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r>
        <w:rPr>
          <w:rFonts w:ascii="Courier New" w:eastAsia="Courier New" w:hAnsi="Courier New" w:cs="Courier New"/>
        </w:rPr>
        <w:t>print_header(msg)</w:t>
      </w:r>
      <w:r>
        <w:t xml:space="preserve"> function.</w:t>
      </w:r>
    </w:p>
    <w:p w14:paraId="0000003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43D33CDE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19D2F3DB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Prints a message prefixed with five asterisks.</w:t>
      </w:r>
    </w:p>
    <w:p w14:paraId="4CE1DEEA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31A65B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Args:</w:t>
      </w:r>
    </w:p>
    <w:p w14:paraId="5BC7A163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msg (str): The message to print.</w:t>
      </w:r>
    </w:p>
    <w:p w14:paraId="00000039" w14:textId="148732E0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"""</w:t>
      </w:r>
    </w:p>
    <w:p w14:paraId="0000003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915FD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0C177083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Directly beneath the function signature, inside triple quotes.</w:t>
      </w:r>
    </w:p>
    <w:p w14:paraId="0000003F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2915FD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4" w14:textId="4391E739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return value</w:t>
      </w:r>
    </w:p>
    <w:p w14:paraId="00000045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2915FD" w:rsidRDefault="00000000">
      <w:pPr>
        <w:spacing w:before="240" w:after="240"/>
      </w:pPr>
      <w:r>
        <w:t xml:space="preserve">Write some Python code that defines a function called </w:t>
      </w:r>
      <w:r>
        <w:rPr>
          <w:rFonts w:ascii="Courier New" w:eastAsia="Courier New" w:hAnsi="Courier New" w:cs="Courier New"/>
        </w:rPr>
        <w:t>find_min(a,b)</w:t>
      </w:r>
      <w:r>
        <w:t xml:space="preserve"> that returns the smallest of the two given parameter values.</w:t>
      </w:r>
    </w:p>
    <w:p w14:paraId="00000047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17FBCFDE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 find_min(a, b):</w:t>
      </w:r>
    </w:p>
    <w:p w14:paraId="00000048" w14:textId="326233BE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 if a &lt; b else b</w:t>
      </w:r>
    </w:p>
    <w:p w14:paraId="00000049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B" w14:textId="77777777" w:rsidR="002915FD" w:rsidRDefault="00000000">
      <w:pPr>
        <w:spacing w:before="240" w:after="240"/>
      </w:pPr>
      <w:r>
        <w:br w:type="page"/>
      </w:r>
    </w:p>
    <w:p w14:paraId="0000004C" w14:textId="77777777" w:rsidR="002915FD" w:rsidRDefault="00000000">
      <w:pPr>
        <w:spacing w:before="240" w:after="240"/>
      </w:pPr>
      <w:r>
        <w:lastRenderedPageBreak/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shouldContinue(prompt, answer=False):</w:t>
      </w:r>
    </w:p>
    <w:p w14:paraId="0000004E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5B6E122D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answer</w:t>
      </w:r>
    </w:p>
    <w:p w14:paraId="0000005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77777777" w:rsidR="002915FD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F752043" w14:textId="77777777" w:rsidR="00621CF3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shouldContinue("Do you want to proceed?")</w:t>
      </w:r>
    </w:p>
    <w:p w14:paraId="00000055" w14:textId="4B639902" w:rsidR="002915FD" w:rsidRDefault="00621CF3" w:rsidP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shouldContinue("Do you want to proceed?", answer=True)</w:t>
      </w:r>
    </w:p>
    <w:p w14:paraId="00000056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915FD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do_something(prefix="Message", prompt, answer=False):</w:t>
      </w:r>
    </w:p>
    <w:p w14:paraId="00000059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6908C1CE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Default arguments must appear after non-default arguments</w:t>
      </w:r>
    </w:p>
    <w:p w14:paraId="0000005C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2915FD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208AD604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*</w:t>
      </w:r>
    </w:p>
    <w:p w14:paraId="0000006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2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2915FD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96D71F4" w:rsidR="002915FD" w:rsidRDefault="00000000">
      <w:pPr>
        <w:spacing w:before="240"/>
        <w:rPr>
          <w:i/>
        </w:rPr>
      </w:pPr>
      <w:r>
        <w:rPr>
          <w:i/>
        </w:rPr>
        <w:t>Answer</w:t>
      </w:r>
    </w:p>
    <w:p w14:paraId="00000065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0D51ED03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915FD" w:rsidRDefault="00000000">
      <w:pPr>
        <w:spacing w:before="240" w:after="240"/>
      </w:pPr>
      <w:r>
        <w:lastRenderedPageBreak/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def send_output(**details):</w:t>
      </w:r>
    </w:p>
    <w:p w14:paraId="0000006A" w14:textId="77777777" w:rsidR="002915FD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AA49D7C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2915FD" w:rsidRDefault="00000000">
      <w:pPr>
        <w:spacing w:before="240" w:after="240"/>
      </w:pPr>
      <w:r>
        <w:t>If present, what does this prefix indicate?</w:t>
      </w:r>
    </w:p>
    <w:p w14:paraId="0000006F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326CE845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It collects additional keyword arguments into a dictionary</w:t>
      </w:r>
    </w:p>
    <w:p w14:paraId="00000071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915FD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6DAC05B8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lambda</w:t>
      </w:r>
    </w:p>
    <w:p w14:paraId="00000076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2915FD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915FD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4C0979A5" w:rsidR="002915FD" w:rsidRDefault="00621C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21CF3">
        <w:t>cube = lambda x: x ** 3</w:t>
      </w:r>
    </w:p>
    <w:p w14:paraId="0000007A" w14:textId="77777777" w:rsidR="002915FD" w:rsidRDefault="002915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2915FD" w:rsidRDefault="002915FD">
      <w:pPr>
        <w:spacing w:before="240" w:after="240"/>
        <w:rPr>
          <w:b/>
        </w:rPr>
      </w:pPr>
    </w:p>
    <w:p w14:paraId="0000007C" w14:textId="77777777" w:rsidR="002915FD" w:rsidRDefault="002915FD">
      <w:pPr>
        <w:spacing w:before="240" w:after="240"/>
        <w:rPr>
          <w:b/>
        </w:rPr>
      </w:pPr>
    </w:p>
    <w:p w14:paraId="0000007D" w14:textId="77777777" w:rsidR="002915FD" w:rsidRDefault="002915FD">
      <w:pPr>
        <w:spacing w:before="240" w:after="240"/>
        <w:rPr>
          <w:b/>
        </w:rPr>
      </w:pPr>
    </w:p>
    <w:p w14:paraId="0000007E" w14:textId="77777777" w:rsidR="002915FD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2915FD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80" w14:textId="77777777" w:rsidR="002915FD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2915FD" w:rsidRDefault="002915FD"/>
    <w:p w14:paraId="00000082" w14:textId="77777777" w:rsidR="002915FD" w:rsidRDefault="002915FD"/>
    <w:p w14:paraId="00000083" w14:textId="77777777" w:rsidR="002915FD" w:rsidRDefault="002915FD"/>
    <w:sectPr w:rsidR="002915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FD"/>
    <w:rsid w:val="002915FD"/>
    <w:rsid w:val="00621CF3"/>
    <w:rsid w:val="00E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5CF2"/>
  <w15:docId w15:val="{C4409ED0-DF8F-465C-8F56-DDDFE883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776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Paudel, Sanskar (Student)</cp:lastModifiedBy>
  <cp:revision>2</cp:revision>
  <dcterms:created xsi:type="dcterms:W3CDTF">2024-12-08T06:52:00Z</dcterms:created>
  <dcterms:modified xsi:type="dcterms:W3CDTF">2024-12-08T06:59:00Z</dcterms:modified>
</cp:coreProperties>
</file>