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9DEF" w14:textId="6D040FFA" w:rsidR="002115B9" w:rsidRPr="00A055C6" w:rsidRDefault="00A055C6" w:rsidP="00A055C6">
      <w:pPr>
        <w:jc w:val="center"/>
        <w:rPr>
          <w:b/>
          <w:bCs/>
          <w:sz w:val="100"/>
          <w:szCs w:val="100"/>
        </w:rPr>
      </w:pPr>
      <w:r w:rsidRPr="00A055C6">
        <w:rPr>
          <w:b/>
          <w:bCs/>
          <w:sz w:val="100"/>
          <w:szCs w:val="100"/>
        </w:rPr>
        <w:t>AWS Instances</w:t>
      </w:r>
    </w:p>
    <w:p w14:paraId="4FE5D498" w14:textId="77777777" w:rsidR="00A055C6" w:rsidRPr="00A055C6" w:rsidRDefault="00A055C6" w:rsidP="00A055C6">
      <w:pPr>
        <w:jc w:val="center"/>
        <w:rPr>
          <w:b/>
          <w:bCs/>
          <w:sz w:val="60"/>
          <w:szCs w:val="60"/>
        </w:rPr>
      </w:pPr>
    </w:p>
    <w:p w14:paraId="699E674D" w14:textId="7C291437" w:rsidR="00A055C6" w:rsidRDefault="00A055C6" w:rsidP="00A055C6">
      <w:pPr>
        <w:jc w:val="center"/>
        <w:rPr>
          <w:b/>
          <w:bCs/>
          <w:sz w:val="100"/>
          <w:szCs w:val="100"/>
        </w:rPr>
      </w:pPr>
      <w:r>
        <w:rPr>
          <w:b/>
          <w:bCs/>
          <w:noProof/>
          <w:sz w:val="100"/>
          <w:szCs w:val="100"/>
        </w:rPr>
        <w:drawing>
          <wp:inline distT="0" distB="0" distL="0" distR="0" wp14:anchorId="727C692A" wp14:editId="44D3F405">
            <wp:extent cx="5731510" cy="34607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8508" w14:textId="41F4C85E" w:rsidR="00A055C6" w:rsidRDefault="00A055C6" w:rsidP="00A055C6">
      <w:pPr>
        <w:jc w:val="center"/>
        <w:rPr>
          <w:b/>
          <w:bCs/>
          <w:sz w:val="100"/>
          <w:szCs w:val="100"/>
        </w:rPr>
      </w:pPr>
    </w:p>
    <w:p w14:paraId="66B7A433" w14:textId="2E232181" w:rsidR="00A055C6" w:rsidRDefault="00A055C6" w:rsidP="00A055C6">
      <w:pPr>
        <w:jc w:val="center"/>
        <w:rPr>
          <w:b/>
          <w:bCs/>
          <w:sz w:val="100"/>
          <w:szCs w:val="100"/>
        </w:rPr>
      </w:pPr>
    </w:p>
    <w:p w14:paraId="14C917B3" w14:textId="019EEC99" w:rsidR="00A055C6" w:rsidRDefault="00A055C6" w:rsidP="00A055C6">
      <w:pPr>
        <w:jc w:val="center"/>
        <w:rPr>
          <w:b/>
          <w:bCs/>
          <w:sz w:val="100"/>
          <w:szCs w:val="100"/>
        </w:rPr>
      </w:pPr>
    </w:p>
    <w:p w14:paraId="05ABA416" w14:textId="3F199EEA" w:rsidR="00A055C6" w:rsidRDefault="00A055C6" w:rsidP="00A055C6">
      <w:pPr>
        <w:jc w:val="center"/>
        <w:rPr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  <w:lastRenderedPageBreak/>
        <w:t>Auto Scaling group</w:t>
      </w:r>
    </w:p>
    <w:p w14:paraId="54F24CBA" w14:textId="77777777" w:rsidR="00A055C6" w:rsidRDefault="00A055C6" w:rsidP="00A055C6">
      <w:pPr>
        <w:jc w:val="center"/>
        <w:rPr>
          <w:b/>
          <w:bCs/>
          <w:sz w:val="100"/>
          <w:szCs w:val="100"/>
        </w:rPr>
      </w:pPr>
    </w:p>
    <w:p w14:paraId="4CCCFDAD" w14:textId="0146652E" w:rsidR="00A055C6" w:rsidRDefault="00A055C6" w:rsidP="00A055C6">
      <w:pPr>
        <w:jc w:val="center"/>
        <w:rPr>
          <w:b/>
          <w:bCs/>
          <w:sz w:val="100"/>
          <w:szCs w:val="100"/>
        </w:rPr>
      </w:pPr>
      <w:r>
        <w:rPr>
          <w:b/>
          <w:bCs/>
          <w:noProof/>
          <w:sz w:val="100"/>
          <w:szCs w:val="100"/>
        </w:rPr>
        <w:drawing>
          <wp:inline distT="0" distB="0" distL="0" distR="0" wp14:anchorId="5886A019" wp14:editId="7B1F77DD">
            <wp:extent cx="5731510" cy="4273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4DFC" w14:textId="026FC417" w:rsidR="00A055C6" w:rsidRDefault="00A055C6" w:rsidP="00A055C6">
      <w:pPr>
        <w:jc w:val="center"/>
        <w:rPr>
          <w:b/>
          <w:bCs/>
          <w:sz w:val="100"/>
          <w:szCs w:val="100"/>
        </w:rPr>
      </w:pPr>
    </w:p>
    <w:p w14:paraId="14C25EC8" w14:textId="7FBAC984" w:rsidR="00A055C6" w:rsidRDefault="00A055C6" w:rsidP="00A055C6">
      <w:pPr>
        <w:jc w:val="center"/>
        <w:rPr>
          <w:b/>
          <w:bCs/>
          <w:sz w:val="100"/>
          <w:szCs w:val="100"/>
        </w:rPr>
      </w:pPr>
    </w:p>
    <w:p w14:paraId="3BD1B9E6" w14:textId="407C45B6" w:rsidR="00A055C6" w:rsidRDefault="00A055C6" w:rsidP="00A055C6">
      <w:pPr>
        <w:jc w:val="center"/>
        <w:rPr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  <w:lastRenderedPageBreak/>
        <w:t>Target Groups</w:t>
      </w:r>
    </w:p>
    <w:p w14:paraId="7A8B2005" w14:textId="465855E7" w:rsidR="00A055C6" w:rsidRDefault="00A055C6" w:rsidP="00A055C6">
      <w:pPr>
        <w:jc w:val="center"/>
        <w:rPr>
          <w:b/>
          <w:bCs/>
          <w:sz w:val="100"/>
          <w:szCs w:val="100"/>
        </w:rPr>
      </w:pPr>
    </w:p>
    <w:p w14:paraId="45E462F2" w14:textId="7EFCB29E" w:rsidR="00A055C6" w:rsidRDefault="00A055C6" w:rsidP="00A055C6">
      <w:pPr>
        <w:jc w:val="center"/>
        <w:rPr>
          <w:b/>
          <w:bCs/>
          <w:sz w:val="100"/>
          <w:szCs w:val="100"/>
        </w:rPr>
      </w:pPr>
      <w:r>
        <w:rPr>
          <w:b/>
          <w:bCs/>
          <w:noProof/>
          <w:sz w:val="100"/>
          <w:szCs w:val="100"/>
        </w:rPr>
        <w:drawing>
          <wp:inline distT="0" distB="0" distL="0" distR="0" wp14:anchorId="196B22F8" wp14:editId="6B0D798B">
            <wp:extent cx="6004560" cy="4730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519B" w14:textId="0B168BDA" w:rsidR="00A055C6" w:rsidRDefault="00A055C6" w:rsidP="00A055C6">
      <w:pPr>
        <w:jc w:val="center"/>
        <w:rPr>
          <w:b/>
          <w:bCs/>
          <w:sz w:val="100"/>
          <w:szCs w:val="100"/>
        </w:rPr>
      </w:pPr>
    </w:p>
    <w:p w14:paraId="7AFFE935" w14:textId="1C9C6DCC" w:rsidR="00A055C6" w:rsidRDefault="00A055C6" w:rsidP="00A055C6">
      <w:pPr>
        <w:jc w:val="center"/>
        <w:rPr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  <w:lastRenderedPageBreak/>
        <w:t xml:space="preserve">Load Balancer </w:t>
      </w:r>
    </w:p>
    <w:p w14:paraId="382CFF08" w14:textId="77777777" w:rsidR="00A055C6" w:rsidRDefault="00A055C6" w:rsidP="00A055C6">
      <w:pPr>
        <w:jc w:val="center"/>
        <w:rPr>
          <w:b/>
          <w:bCs/>
          <w:sz w:val="100"/>
          <w:szCs w:val="100"/>
        </w:rPr>
      </w:pPr>
    </w:p>
    <w:p w14:paraId="4AD056CB" w14:textId="1FEE035A" w:rsidR="00A055C6" w:rsidRPr="00A055C6" w:rsidRDefault="00A055C6" w:rsidP="00A055C6">
      <w:pPr>
        <w:jc w:val="center"/>
        <w:rPr>
          <w:b/>
          <w:bCs/>
          <w:sz w:val="100"/>
          <w:szCs w:val="100"/>
        </w:rPr>
      </w:pPr>
      <w:r>
        <w:rPr>
          <w:b/>
          <w:bCs/>
          <w:noProof/>
          <w:sz w:val="100"/>
          <w:szCs w:val="100"/>
        </w:rPr>
        <w:drawing>
          <wp:inline distT="0" distB="0" distL="0" distR="0" wp14:anchorId="09035CC1" wp14:editId="608C0F01">
            <wp:extent cx="6000750" cy="374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5C6" w:rsidRPr="00A055C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6F4DF" w14:textId="77777777" w:rsidR="008C175D" w:rsidRDefault="008C175D" w:rsidP="00E03A1F">
      <w:pPr>
        <w:spacing w:after="0" w:line="240" w:lineRule="auto"/>
      </w:pPr>
      <w:r>
        <w:separator/>
      </w:r>
    </w:p>
  </w:endnote>
  <w:endnote w:type="continuationSeparator" w:id="0">
    <w:p w14:paraId="27BED282" w14:textId="77777777" w:rsidR="008C175D" w:rsidRDefault="008C175D" w:rsidP="00E03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CF41B" w14:textId="77777777" w:rsidR="008C175D" w:rsidRDefault="008C175D" w:rsidP="00E03A1F">
      <w:pPr>
        <w:spacing w:after="0" w:line="240" w:lineRule="auto"/>
      </w:pPr>
      <w:r>
        <w:separator/>
      </w:r>
    </w:p>
  </w:footnote>
  <w:footnote w:type="continuationSeparator" w:id="0">
    <w:p w14:paraId="2638643E" w14:textId="77777777" w:rsidR="008C175D" w:rsidRDefault="008C175D" w:rsidP="00E03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8A826" w14:textId="28C11928" w:rsidR="00E03A1F" w:rsidRDefault="00E03A1F">
    <w:pPr>
      <w:pStyle w:val="Header"/>
    </w:pPr>
  </w:p>
  <w:p w14:paraId="12EEEAFA" w14:textId="72B92B52" w:rsidR="00E03A1F" w:rsidRDefault="00E03A1F">
    <w:pPr>
      <w:pStyle w:val="Header"/>
    </w:pPr>
  </w:p>
  <w:p w14:paraId="44BFD2F6" w14:textId="0E0D100C" w:rsidR="00E03A1F" w:rsidRDefault="00E03A1F">
    <w:pPr>
      <w:pStyle w:val="Header"/>
    </w:pPr>
  </w:p>
  <w:p w14:paraId="262D4652" w14:textId="31EF86D7" w:rsidR="00E03A1F" w:rsidRDefault="00E03A1F">
    <w:pPr>
      <w:pStyle w:val="Header"/>
    </w:pPr>
  </w:p>
  <w:p w14:paraId="45835877" w14:textId="40728527" w:rsidR="00E03A1F" w:rsidRPr="00E03A1F" w:rsidRDefault="00E03A1F">
    <w:pPr>
      <w:pStyle w:val="Header"/>
      <w:rPr>
        <w:b/>
        <w:bCs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1F"/>
    <w:rsid w:val="002115B9"/>
    <w:rsid w:val="00360451"/>
    <w:rsid w:val="007A78E4"/>
    <w:rsid w:val="008C175D"/>
    <w:rsid w:val="00A055C6"/>
    <w:rsid w:val="00AF7C42"/>
    <w:rsid w:val="00E0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CA9D"/>
  <w15:chartTrackingRefBased/>
  <w15:docId w15:val="{F255F2BE-8D74-4ED2-9C3D-8763C69E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A1F"/>
  </w:style>
  <w:style w:type="paragraph" w:styleId="Footer">
    <w:name w:val="footer"/>
    <w:basedOn w:val="Normal"/>
    <w:link w:val="FooterChar"/>
    <w:uiPriority w:val="99"/>
    <w:unhideWhenUsed/>
    <w:rsid w:val="00E03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Mishra</dc:creator>
  <cp:keywords/>
  <dc:description/>
  <cp:lastModifiedBy>Sakshi Mishra</cp:lastModifiedBy>
  <cp:revision>2</cp:revision>
  <dcterms:created xsi:type="dcterms:W3CDTF">2021-12-03T06:24:00Z</dcterms:created>
  <dcterms:modified xsi:type="dcterms:W3CDTF">2021-12-03T06:24:00Z</dcterms:modified>
</cp:coreProperties>
</file>