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E8" w:rsidRPr="008872C9" w:rsidRDefault="008872C9">
      <w:pPr>
        <w:rPr>
          <w:lang w:val="en-US"/>
        </w:rPr>
      </w:pPr>
      <w:r>
        <w:rPr>
          <w:lang w:val="en-US"/>
        </w:rPr>
        <w:t xml:space="preserve">Lz lzlz lzll zl </w:t>
      </w:r>
      <w:bookmarkStart w:id="0" w:name="_GoBack"/>
      <w:bookmarkEnd w:id="0"/>
    </w:p>
    <w:sectPr w:rsidR="005163E8" w:rsidRPr="0088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00"/>
    <w:rsid w:val="00461300"/>
    <w:rsid w:val="005163E8"/>
    <w:rsid w:val="0088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71D1"/>
  <w15:chartTrackingRefBased/>
  <w15:docId w15:val="{D9499121-C7C9-4397-AA8D-F2D1D3D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413_9</dc:creator>
  <cp:keywords/>
  <dc:description/>
  <cp:lastModifiedBy>413_9</cp:lastModifiedBy>
  <cp:revision>3</cp:revision>
  <dcterms:created xsi:type="dcterms:W3CDTF">2022-03-18T01:28:00Z</dcterms:created>
  <dcterms:modified xsi:type="dcterms:W3CDTF">2022-03-18T01:28:00Z</dcterms:modified>
</cp:coreProperties>
</file>