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{{НОМЕР_ДКП}}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«{{ДЕНЬ_ДКП}}» {{МЕСЯЦ_ДКП}} {{ГОД_ДКП}}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дата выдачи: {{ПРОДАВЕЦ_ID_ДАТА}},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>Продавец заверяет, что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0F6AF7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>Стоимость указанного транспортного средства согласована Сторонами и составляет {{ЦЕНА_ЦИФРАМИ}} ({{ЦЕНА_ПРОПИСЬЮ}}) {{ВАЛЮТА}}. Валюту расчёта Стороны определяют по своему соглашению; при расчёте в валюте, отличной от валюты цены, сумма определяется по курсу, согласованному Сторонами на дату расчёта.</w:t>
      </w:r>
    </w:p>
    <w:p w14:paraId="3E891737" w14:textId="77777777" w:rsidR="00CE191C" w:rsidRPr="000F6AF7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0F6AF7"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Покупателю транспортное средство и относящиеся к нему документы. Срок и место передачи определяются по соглашению Сторон и не обусловлены моментом оплаты. Отдельный акт приёма-передачи не составляется.</w:t>
      </w:r>
    </w:p>
    <w:p w14:paraId="2C4C6449" w14:textId="3627976F" w:rsidR="00CE191C" w:rsidRPr="000F6AF7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0F6AF7"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ab/>
        <w:t>Оплата производится в срок не позднее 30 (тридцати) календарных дней с даты подписания настоящего Договора. Расчёты по настоящему Договору могут быть произведены через третьих лиц. Факт получения денежных средств подтверждается распиской Продавца с указанием фактических валюты, суммы, курса расчёта и рублёвого эквивалента. Транспортное средство не признаётся находящимся в залоге у Продавца до момента полной оплаты.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>Настоящий Договор составлен в трёх экземплярах, имеющих одинаковую юридическую силу.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FF46F" w14:textId="77777777" w:rsidR="0045120E" w:rsidRDefault="0045120E">
      <w:pPr>
        <w:spacing w:after="0" w:line="240" w:lineRule="auto"/>
      </w:pPr>
      <w:r>
        <w:separator/>
      </w:r>
    </w:p>
  </w:endnote>
  <w:endnote w:type="continuationSeparator" w:id="0">
    <w:p w14:paraId="15011B40" w14:textId="77777777" w:rsidR="0045120E" w:rsidRDefault="00451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90126" w14:textId="77777777" w:rsidR="0045120E" w:rsidRDefault="0045120E">
      <w:pPr>
        <w:spacing w:after="0" w:line="240" w:lineRule="auto"/>
      </w:pPr>
      <w:r>
        <w:separator/>
      </w:r>
    </w:p>
  </w:footnote>
  <w:footnote w:type="continuationSeparator" w:id="0">
    <w:p w14:paraId="48669C2E" w14:textId="77777777" w:rsidR="0045120E" w:rsidRDefault="004512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0F6AF7"/>
    <w:rsid w:val="001464B9"/>
    <w:rsid w:val="001E3C98"/>
    <w:rsid w:val="00435698"/>
    <w:rsid w:val="0045120E"/>
    <w:rsid w:val="005325C0"/>
    <w:rsid w:val="00542447"/>
    <w:rsid w:val="007B75E2"/>
    <w:rsid w:val="009114B0"/>
    <w:rsid w:val="00984211"/>
    <w:rsid w:val="009854E6"/>
    <w:rsid w:val="00B55EBA"/>
    <w:rsid w:val="00CE191C"/>
    <w:rsid w:val="00EB5F4D"/>
    <w:rsid w:val="00F514A6"/>
    <w:rsid w:val="00F87416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428</Words>
  <Characters>2441</Characters>
  <Application>Microsoft Office Word</Application>
  <DocSecurity>0</DocSecurity>
  <Lines>20</Lines>
  <Paragraphs>5</Paragraphs>
  <ScaleCrop>false</ScaleCrop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11</cp:revision>
  <dcterms:created xsi:type="dcterms:W3CDTF">2026-06-14T10:57:00Z</dcterms:created>
  <dcterms:modified xsi:type="dcterms:W3CDTF">2026-08-20T07:26:00Z</dcterms:modified>
</cp:coreProperties>
</file>