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195" w:rsidRPr="00C87C9D" w:rsidRDefault="00C87C9D" w:rsidP="00A2738C">
      <w:pPr>
        <w:jc w:val="center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54.75pt">
            <v:imagedata r:id="rId4" o:title="捕获"/>
          </v:shape>
        </w:pict>
      </w:r>
    </w:p>
    <w:p w:rsidR="0096272A" w:rsidRPr="00C87C9D" w:rsidRDefault="0096272A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sz w:val="24"/>
          <w:szCs w:val="24"/>
        </w:rPr>
        <w:t>Kissy中的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DOM.get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用于获取符合选择器的第一个元素，如果不存在所选择的元素，返回空。K</w:t>
      </w:r>
      <w:r w:rsidRPr="00C87C9D">
        <w:rPr>
          <w:rFonts w:ascii="微软雅黑" w:eastAsia="微软雅黑" w:hAnsi="微软雅黑"/>
          <w:sz w:val="24"/>
          <w:szCs w:val="24"/>
        </w:rPr>
        <w:t>issy中还有名为</w:t>
      </w:r>
      <w:r w:rsidRPr="00C87C9D">
        <w:rPr>
          <w:rFonts w:ascii="微软雅黑" w:eastAsia="微软雅黑" w:hAnsi="微软雅黑" w:hint="eastAsia"/>
          <w:sz w:val="24"/>
          <w:szCs w:val="24"/>
        </w:rPr>
        <w:t>one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的方法也可以用来作为获取选择器的元素。</w:t>
      </w:r>
      <w:r w:rsidR="00A2738C" w:rsidRPr="00C87C9D">
        <w:rPr>
          <w:rFonts w:ascii="微软雅黑" w:eastAsia="微软雅黑" w:hAnsi="微软雅黑"/>
          <w:sz w:val="24"/>
          <w:szCs w:val="24"/>
        </w:rPr>
        <w:t>one隶属于</w:t>
      </w:r>
      <w:r w:rsidR="00A2738C" w:rsidRPr="00C87C9D">
        <w:rPr>
          <w:rFonts w:ascii="微软雅黑" w:eastAsia="微软雅黑" w:hAnsi="微软雅黑" w:hint="eastAsia"/>
          <w:sz w:val="24"/>
          <w:szCs w:val="24"/>
        </w:rPr>
        <w:t>node模块，什么是node模块呢？Node模块提供了对DOM节点的</w:t>
      </w:r>
      <w:proofErr w:type="gramStart"/>
      <w:r w:rsidR="00A2738C" w:rsidRPr="00C87C9D">
        <w:rPr>
          <w:rFonts w:ascii="微软雅黑" w:eastAsia="微软雅黑" w:hAnsi="微软雅黑" w:hint="eastAsia"/>
          <w:sz w:val="24"/>
          <w:szCs w:val="24"/>
        </w:rPr>
        <w:t>最</w:t>
      </w:r>
      <w:proofErr w:type="gramEnd"/>
      <w:r w:rsidR="00A2738C" w:rsidRPr="00C87C9D">
        <w:rPr>
          <w:rFonts w:ascii="微软雅黑" w:eastAsia="微软雅黑" w:hAnsi="微软雅黑" w:hint="eastAsia"/>
          <w:sz w:val="24"/>
          <w:szCs w:val="24"/>
        </w:rPr>
        <w:t>高层的封装，可以创建，操作，遍历，查找DOM节点。封装后的node节点在各个浏览器都具有一致的API，</w:t>
      </w:r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这些API甚至在</w:t>
      </w:r>
      <w:proofErr w:type="spellStart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NodeList</w:t>
      </w:r>
      <w:proofErr w:type="spellEnd"/>
      <w:r w:rsidR="00A2738C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类型上也是可以用的。同时，Node还提供了对CSS、动画、事件的基本的封装。可以让你方便地操作DOM节点。</w:t>
      </w:r>
    </w:p>
    <w:p w:rsidR="00A2738C" w:rsidRPr="00C87C9D" w:rsidRDefault="00A2738C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KISSY.query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KISSY.get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相比较的话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前者用于获取符合选择器的所有元素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不管所选取的元素是几个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返回的都是一个数组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也就是生活即使选取一个元素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但它依然是数组</w:t>
      </w:r>
      <w:r w:rsidR="00B55E01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（当然是数组了就会有包括length在内的属性）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不过是只有一个元素的数组罢了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而后者只能获取一个元素，永远只返回一个</w:t>
      </w:r>
      <w:proofErr w:type="spellStart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</w:t>
      </w:r>
      <w:proofErr w:type="spellEnd"/>
      <w:r w:rsidR="000B2FF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节点。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默认情况下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，Kissy的选择器比较有限，像jQuery中的类似于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after,one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这样的选择器，无法使用，但Kissy有个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sizzle</w:t>
      </w:r>
      <w:proofErr w:type="gram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”</w:t>
      </w:r>
      <w:proofErr w:type="gram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模块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当加载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sizzle模块的时候，Kissy的选择器就可以和jQuery一样强大了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DOM.addClass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DOM.removeClass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中一样顾名思义一个是添加样式，一个是删除样式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与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DOM.removeAttr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添加属性和删除属性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DOM.val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DOM.text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ab/>
        <w:t>对元素value属性和text文本值的处理</w:t>
      </w:r>
    </w:p>
    <w:p w:rsidR="00B55E01" w:rsidRPr="00C87C9D" w:rsidRDefault="00B55E01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DOM.show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DOM.hide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显示/隐藏符合选择器的所有元素</w:t>
      </w:r>
    </w:p>
    <w:p w:rsidR="00B46668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proofErr w:type="spellStart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lastRenderedPageBreak/>
        <w:t>DOM.width</w:t>
      </w:r>
      <w:proofErr w:type="spellEnd"/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和</w:t>
      </w:r>
      <w:proofErr w:type="spellStart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DOM.height</w:t>
      </w:r>
      <w:proofErr w:type="spellEnd"/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获取/设置元素宽度/高度</w:t>
      </w:r>
    </w:p>
    <w:p w:rsidR="00B55E01" w:rsidRPr="00C87C9D" w:rsidRDefault="00B46668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DOM.CSS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ab/>
        <w:t>获取和设置符合选择器的元素的样式值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11月5日</w:t>
      </w:r>
    </w:p>
    <w:p w:rsidR="00601958" w:rsidRPr="00C87C9D" w:rsidRDefault="00021B22" w:rsidP="00D3287F">
      <w:pPr>
        <w:ind w:firstLine="420"/>
        <w:jc w:val="left"/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</w:pP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今天学习kissy犯了一个错误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在引用的时候只引用了一个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kissy.js，</w:t>
      </w:r>
      <w:r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导致添加了事件但没有效果</w:t>
      </w:r>
      <w:r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kissy不像</w:t>
      </w:r>
      <w:proofErr w:type="spellStart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jquery</w:t>
      </w:r>
      <w:proofErr w:type="spellEnd"/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一样引用一个文件就行了，它这要的一个核心是seed.js，当引用seed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.js的时候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，有需要时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它会</w:t>
      </w:r>
      <w:proofErr w:type="gramStart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加载进</w:t>
      </w:r>
      <w:proofErr w:type="gramEnd"/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别的组件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所以要把别的组件也放到文件夹里不然seed.js要加载别的组件的时候找不到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，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就不会有效果了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有点像种子慢慢膨胀的感觉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。</w:t>
      </w:r>
      <w:r w:rsidR="00601958" w:rsidRPr="00C87C9D">
        <w:rPr>
          <w:rFonts w:ascii="微软雅黑" w:eastAsia="微软雅黑" w:hAnsi="微软雅黑"/>
          <w:color w:val="333333"/>
          <w:sz w:val="24"/>
          <w:szCs w:val="24"/>
          <w:shd w:val="clear" w:color="auto" w:fill="FFFFFF"/>
        </w:rPr>
        <w:t>而且看</w:t>
      </w:r>
      <w:r w:rsidR="00601958" w:rsidRPr="00C87C9D">
        <w:rPr>
          <w:rFonts w:ascii="微软雅黑" w:eastAsia="微软雅黑" w:hAnsi="微软雅黑" w:hint="eastAsia"/>
          <w:color w:val="333333"/>
          <w:sz w:val="24"/>
          <w:szCs w:val="24"/>
          <w:shd w:val="clear" w:color="auto" w:fill="FFFFFF"/>
        </w:rPr>
        <w:t>seed.js源码就能看到它有一些对别的组件的引用。</w:t>
      </w:r>
    </w:p>
    <w:p w:rsidR="000B2FF8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87C9D">
        <w:rPr>
          <w:rFonts w:ascii="微软雅黑" w:eastAsia="微软雅黑" w:hAnsi="微软雅黑"/>
          <w:sz w:val="24"/>
          <w:szCs w:val="24"/>
        </w:rPr>
        <w:t>KISSY</w:t>
      </w:r>
      <w:r w:rsidRPr="00C87C9D">
        <w:rPr>
          <w:rFonts w:ascii="微软雅黑" w:eastAsia="微软雅黑" w:hAnsi="微软雅黑" w:hint="eastAsia"/>
          <w:sz w:val="24"/>
          <w:szCs w:val="24"/>
        </w:rPr>
        <w:t>.Event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中最常用的两个方法：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a</w:t>
      </w:r>
      <w:r w:rsidRPr="00C87C9D">
        <w:rPr>
          <w:rFonts w:ascii="微软雅黑" w:eastAsia="微软雅黑" w:hAnsi="微软雅黑" w:hint="eastAsia"/>
          <w:sz w:val="24"/>
          <w:szCs w:val="24"/>
        </w:rPr>
        <w:t>dd(</w:t>
      </w:r>
      <w:r w:rsidRPr="00C87C9D">
        <w:rPr>
          <w:rFonts w:ascii="微软雅黑" w:eastAsia="微软雅黑" w:hAnsi="微软雅黑"/>
          <w:sz w:val="24"/>
          <w:szCs w:val="24"/>
        </w:rPr>
        <w:t>on)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Pr="00C87C9D">
        <w:rPr>
          <w:rFonts w:ascii="微软雅黑" w:eastAsia="微软雅黑" w:hAnsi="微软雅黑"/>
          <w:sz w:val="24"/>
          <w:szCs w:val="24"/>
        </w:rPr>
        <w:t>给目标对象指定类型的事件添加监听函数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多个事件用空格分开</w:t>
      </w:r>
      <w:r w:rsidR="00472B81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472B81" w:rsidRPr="00C87C9D">
        <w:rPr>
          <w:rFonts w:ascii="微软雅黑" w:eastAsia="微软雅黑" w:hAnsi="微软雅黑"/>
          <w:sz w:val="24"/>
          <w:szCs w:val="24"/>
        </w:rPr>
        <w:t>可以同时绑定多个事件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；</w:t>
      </w:r>
      <w:proofErr w:type="spellStart"/>
      <w:r w:rsidR="00D3287F" w:rsidRPr="00C87C9D">
        <w:rPr>
          <w:rFonts w:ascii="微软雅黑" w:eastAsia="微软雅黑" w:hAnsi="微软雅黑"/>
          <w:sz w:val="24"/>
          <w:szCs w:val="24"/>
        </w:rPr>
        <w:t>KISSY.Event.add</w:t>
      </w:r>
      <w:proofErr w:type="spellEnd"/>
      <w:r w:rsidR="00D3287F" w:rsidRPr="00C87C9D">
        <w:rPr>
          <w:rFonts w:ascii="微软雅黑" w:eastAsia="微软雅黑" w:hAnsi="微软雅黑"/>
          <w:sz w:val="24"/>
          <w:szCs w:val="24"/>
        </w:rPr>
        <w:t>()接受四个参数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，</w:t>
      </w:r>
      <w:r w:rsidR="00D3287F" w:rsidRPr="00C87C9D">
        <w:rPr>
          <w:rFonts w:ascii="微软雅黑" w:eastAsia="微软雅黑" w:hAnsi="微软雅黑"/>
          <w:sz w:val="24"/>
          <w:szCs w:val="24"/>
        </w:rPr>
        <w:t>第四个参数为</w:t>
      </w:r>
      <w:r w:rsidR="00D3287F" w:rsidRPr="00C87C9D">
        <w:rPr>
          <w:rFonts w:ascii="微软雅黑" w:eastAsia="微软雅黑" w:hAnsi="微软雅黑" w:hint="eastAsia"/>
          <w:sz w:val="24"/>
          <w:szCs w:val="24"/>
        </w:rPr>
        <w:t>scope监听函数的this</w:t>
      </w:r>
      <w:r w:rsidR="00D3287F" w:rsidRPr="00C87C9D">
        <w:rPr>
          <w:rFonts w:ascii="微软雅黑" w:eastAsia="微软雅黑" w:hAnsi="微软雅黑"/>
          <w:sz w:val="24"/>
          <w:szCs w:val="24"/>
        </w:rPr>
        <w:t xml:space="preserve"> Object默认指向target.</w:t>
      </w:r>
    </w:p>
    <w:p w:rsidR="00021B22" w:rsidRPr="00C87C9D" w:rsidRDefault="00021B22" w:rsidP="00A2738C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C87C9D">
        <w:rPr>
          <w:rFonts w:ascii="微软雅黑" w:eastAsia="微软雅黑" w:hAnsi="微软雅黑"/>
          <w:sz w:val="24"/>
          <w:szCs w:val="24"/>
        </w:rPr>
        <w:t>remove</w:t>
      </w:r>
      <w:r w:rsidRPr="00C87C9D">
        <w:rPr>
          <w:rFonts w:ascii="微软雅黑" w:eastAsia="微软雅黑" w:hAnsi="微软雅黑" w:hint="eastAsia"/>
          <w:sz w:val="24"/>
          <w:szCs w:val="24"/>
        </w:rPr>
        <w:t>：</w:t>
      </w:r>
      <w:r w:rsidR="00C87C9D" w:rsidRPr="00C87C9D">
        <w:rPr>
          <w:rFonts w:ascii="微软雅黑" w:eastAsia="微软雅黑" w:hAnsi="微软雅黑"/>
          <w:sz w:val="24"/>
          <w:szCs w:val="24"/>
        </w:rPr>
        <w:t>从目标对象中移除</w:t>
      </w:r>
      <w:r w:rsidRPr="00C87C9D">
        <w:rPr>
          <w:rFonts w:ascii="微软雅黑" w:eastAsia="微软雅黑" w:hAnsi="微软雅黑"/>
          <w:sz w:val="24"/>
          <w:szCs w:val="24"/>
        </w:rPr>
        <w:t>监听函数</w:t>
      </w:r>
      <w:r w:rsidRPr="00C87C9D">
        <w:rPr>
          <w:rFonts w:ascii="微软雅黑" w:eastAsia="微软雅黑" w:hAnsi="微软雅黑" w:hint="eastAsia"/>
          <w:sz w:val="24"/>
          <w:szCs w:val="24"/>
        </w:rPr>
        <w:t>。</w:t>
      </w:r>
    </w:p>
    <w:p w:rsidR="00C87C9D" w:rsidRPr="00C87C9D" w:rsidRDefault="00C87C9D" w:rsidP="00A2738C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 w:rsidRPr="00C87C9D">
        <w:rPr>
          <w:rFonts w:ascii="微软雅黑" w:eastAsia="微软雅黑" w:hAnsi="微软雅黑" w:hint="eastAsia"/>
          <w:sz w:val="24"/>
          <w:szCs w:val="24"/>
        </w:rPr>
        <w:t>target与</w:t>
      </w:r>
      <w:proofErr w:type="spellStart"/>
      <w:r w:rsidRPr="00C87C9D">
        <w:rPr>
          <w:rFonts w:ascii="微软雅黑" w:eastAsia="微软雅黑" w:hAnsi="微软雅黑" w:hint="eastAsia"/>
          <w:sz w:val="24"/>
          <w:szCs w:val="24"/>
        </w:rPr>
        <w:t>currentTarget</w:t>
      </w:r>
      <w:proofErr w:type="spellEnd"/>
      <w:r w:rsidRPr="00C87C9D">
        <w:rPr>
          <w:rFonts w:ascii="微软雅黑" w:eastAsia="微软雅黑" w:hAnsi="微软雅黑" w:hint="eastAsia"/>
          <w:sz w:val="24"/>
          <w:szCs w:val="24"/>
        </w:rPr>
        <w:t>的区别</w:t>
      </w:r>
      <w:bookmarkStart w:id="0" w:name="_GoBack"/>
      <w:bookmarkEnd w:id="0"/>
    </w:p>
    <w:sectPr w:rsidR="00C87C9D" w:rsidRPr="00C87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B0"/>
    <w:rsid w:val="00021B22"/>
    <w:rsid w:val="00052D79"/>
    <w:rsid w:val="000B2FF8"/>
    <w:rsid w:val="00350195"/>
    <w:rsid w:val="003B2210"/>
    <w:rsid w:val="00472B81"/>
    <w:rsid w:val="004F0D9E"/>
    <w:rsid w:val="00601958"/>
    <w:rsid w:val="007028B0"/>
    <w:rsid w:val="0096272A"/>
    <w:rsid w:val="00A2738C"/>
    <w:rsid w:val="00B46668"/>
    <w:rsid w:val="00B55E01"/>
    <w:rsid w:val="00C87C9D"/>
    <w:rsid w:val="00D3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25A58-81CF-458A-94CE-5AC0F4EC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1B2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21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蒲荣龙</dc:creator>
  <cp:keywords/>
  <dc:description/>
  <cp:lastModifiedBy>蒲荣龙</cp:lastModifiedBy>
  <cp:revision>5</cp:revision>
  <dcterms:created xsi:type="dcterms:W3CDTF">2014-11-04T08:34:00Z</dcterms:created>
  <dcterms:modified xsi:type="dcterms:W3CDTF">2014-11-05T08:16:00Z</dcterms:modified>
</cp:coreProperties>
</file>