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0BCC1D8" w:rsidR="00AC4D77" w:rsidRDefault="0094529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Eduardo Morales Inzulza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75D0140" w:rsidR="00AC4D77" w:rsidRDefault="0094529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A8E36DE" w:rsidR="00AC4D77" w:rsidRDefault="0094529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4529C" w:rsidRPr="00045D87" w14:paraId="67D60187" w14:textId="77777777" w:rsidTr="0094529C">
        <w:trPr>
          <w:trHeight w:val="591"/>
          <w:jc w:val="center"/>
        </w:trPr>
        <w:tc>
          <w:tcPr>
            <w:tcW w:w="1931" w:type="dxa"/>
          </w:tcPr>
          <w:p w14:paraId="53E45F52" w14:textId="13BB65BD" w:rsidR="0094529C" w:rsidRPr="0094529C" w:rsidRDefault="0094529C" w:rsidP="0094529C">
            <w:r w:rsidRPr="00E81DC3">
              <w:t>Levantamiento y análisis de requerimientos</w:t>
            </w:r>
          </w:p>
        </w:tc>
        <w:tc>
          <w:tcPr>
            <w:tcW w:w="1017" w:type="dxa"/>
            <w:vAlign w:val="center"/>
          </w:tcPr>
          <w:p w14:paraId="0AE11E06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64153A05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38F5B06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523387">
              <w:t>Puedo comprender necesidades</w:t>
            </w:r>
            <w:r>
              <w:t xml:space="preserve">, traducirlas </w:t>
            </w:r>
            <w:r w:rsidRPr="00523387">
              <w:t>en requerimientos y proponer soluciones. Debo seguir fortaleciendo la validación directa con usuarios.</w:t>
            </w:r>
          </w:p>
        </w:tc>
      </w:tr>
      <w:tr w:rsidR="0094529C" w:rsidRPr="00045D87" w14:paraId="1FD76F12" w14:textId="77777777" w:rsidTr="0094529C">
        <w:trPr>
          <w:trHeight w:val="576"/>
          <w:jc w:val="center"/>
        </w:trPr>
        <w:tc>
          <w:tcPr>
            <w:tcW w:w="1931" w:type="dxa"/>
          </w:tcPr>
          <w:p w14:paraId="28A60675" w14:textId="173AC886" w:rsidR="0094529C" w:rsidRPr="001A179D" w:rsidRDefault="0094529C" w:rsidP="0094529C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E81DC3">
              <w:t>Desarrollo, adaptación e integración de sistemas computacionales</w:t>
            </w:r>
          </w:p>
        </w:tc>
        <w:tc>
          <w:tcPr>
            <w:tcW w:w="1017" w:type="dxa"/>
            <w:vAlign w:val="center"/>
          </w:tcPr>
          <w:p w14:paraId="6DBA9A2C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1D5FAC55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2B6A2003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15AE810" w14:textId="0C55C658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DF35BB5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523387">
              <w:t>Cuento con bases de programación, bases de datos y desarrollo web, y puedo aprender nuevas herramientas. Aún debo consolidar experiencia en arquitecturas de mayor complejidad.</w:t>
            </w:r>
          </w:p>
        </w:tc>
      </w:tr>
      <w:tr w:rsidR="0094529C" w:rsidRPr="00045D87" w14:paraId="48B14194" w14:textId="77777777" w:rsidTr="0094529C">
        <w:trPr>
          <w:trHeight w:val="591"/>
          <w:jc w:val="center"/>
        </w:trPr>
        <w:tc>
          <w:tcPr>
            <w:tcW w:w="1931" w:type="dxa"/>
          </w:tcPr>
          <w:p w14:paraId="1A55186D" w14:textId="452B6D62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E81DC3">
              <w:t>Integración de tecnologías de información</w:t>
            </w:r>
          </w:p>
        </w:tc>
        <w:tc>
          <w:tcPr>
            <w:tcW w:w="1017" w:type="dxa"/>
            <w:vAlign w:val="center"/>
          </w:tcPr>
          <w:p w14:paraId="2B8826EE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81C69FC" w14:textId="7A62FC89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351AC90E" w14:textId="58931D58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C11F69C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523387">
              <w:t xml:space="preserve">Comprendo los principios de integración y los he trabajado en asignaturas y proyectos. Requiero más práctica implementando </w:t>
            </w:r>
            <w:proofErr w:type="spellStart"/>
            <w:r w:rsidRPr="00523387">
              <w:t>APIs</w:t>
            </w:r>
            <w:proofErr w:type="spellEnd"/>
            <w:r w:rsidRPr="00523387">
              <w:t>, servicios y patrones de integración.</w:t>
            </w:r>
          </w:p>
        </w:tc>
      </w:tr>
      <w:tr w:rsidR="0094529C" w:rsidRPr="00045D87" w14:paraId="24D5593D" w14:textId="77777777" w:rsidTr="0094529C">
        <w:trPr>
          <w:trHeight w:val="591"/>
          <w:jc w:val="center"/>
        </w:trPr>
        <w:tc>
          <w:tcPr>
            <w:tcW w:w="1931" w:type="dxa"/>
          </w:tcPr>
          <w:p w14:paraId="1BB9E155" w14:textId="2E1024FD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E81DC3">
              <w:t>Desarrollo de soluciones tecnológicas</w:t>
            </w:r>
          </w:p>
        </w:tc>
        <w:tc>
          <w:tcPr>
            <w:tcW w:w="1017" w:type="dxa"/>
            <w:vAlign w:val="center"/>
          </w:tcPr>
          <w:p w14:paraId="1C11CAB0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427F14CC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26851D54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82E9FEE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523387">
              <w:t xml:space="preserve">Puedo diseñar y proponer soluciones orientadas a una necesidad real, como </w:t>
            </w:r>
            <w:proofErr w:type="spellStart"/>
            <w:r w:rsidRPr="00523387">
              <w:t>HuellaApp</w:t>
            </w:r>
            <w:proofErr w:type="spellEnd"/>
            <w:r w:rsidRPr="00523387">
              <w:t>. Debo profundizar la definición de arquitectura y decisiones técnicas.</w:t>
            </w:r>
          </w:p>
        </w:tc>
      </w:tr>
      <w:tr w:rsidR="0094529C" w:rsidRPr="00045D87" w14:paraId="458E2370" w14:textId="77777777" w:rsidTr="0094529C">
        <w:trPr>
          <w:trHeight w:val="591"/>
          <w:jc w:val="center"/>
        </w:trPr>
        <w:tc>
          <w:tcPr>
            <w:tcW w:w="1931" w:type="dxa"/>
          </w:tcPr>
          <w:p w14:paraId="054D39DB" w14:textId="3C67D653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E81DC3">
              <w:lastRenderedPageBreak/>
              <w:t>Seguridad de sistemas computacionales</w:t>
            </w:r>
          </w:p>
        </w:tc>
        <w:tc>
          <w:tcPr>
            <w:tcW w:w="1017" w:type="dxa"/>
            <w:vAlign w:val="center"/>
          </w:tcPr>
          <w:p w14:paraId="70C9F467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012133B" w14:textId="204DA7DC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3078B545" w14:textId="365B7ED1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FBA3E75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523387">
              <w:t>Tengo una base conceptual y formación complementaria en seguridad. Necesito aplicarla con mayor profundidad en desarrollo, control de riesgos y protección de datos.</w:t>
            </w:r>
          </w:p>
        </w:tc>
      </w:tr>
      <w:tr w:rsidR="0094529C" w:rsidRPr="00045D87" w14:paraId="2FAC7AC0" w14:textId="77777777" w:rsidTr="0094529C">
        <w:trPr>
          <w:trHeight w:val="576"/>
          <w:jc w:val="center"/>
        </w:trPr>
        <w:tc>
          <w:tcPr>
            <w:tcW w:w="1931" w:type="dxa"/>
          </w:tcPr>
          <w:p w14:paraId="04FF7A9B" w14:textId="769614E0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E81DC3">
              <w:t>Aseguramiento de la calidad del software</w:t>
            </w:r>
          </w:p>
        </w:tc>
        <w:tc>
          <w:tcPr>
            <w:tcW w:w="1017" w:type="dxa"/>
            <w:vAlign w:val="center"/>
          </w:tcPr>
          <w:p w14:paraId="5C878E42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5E2D5CEA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7374964A" w14:textId="364408E5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5B66B5C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523387">
              <w:t>Reconozco la importancia de las pruebas y de los criterios de calidad. Me falta experiencia planificación, ejecución y automatización de pruebas.</w:t>
            </w:r>
          </w:p>
        </w:tc>
      </w:tr>
      <w:tr w:rsidR="0094529C" w:rsidRPr="00045D87" w14:paraId="5D34DA12" w14:textId="77777777" w:rsidTr="0094529C">
        <w:trPr>
          <w:trHeight w:val="591"/>
          <w:jc w:val="center"/>
        </w:trPr>
        <w:tc>
          <w:tcPr>
            <w:tcW w:w="1931" w:type="dxa"/>
          </w:tcPr>
          <w:p w14:paraId="6ECA9D03" w14:textId="76ABD6B3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E81DC3">
              <w:t>Gestión de proyectos informáticos</w:t>
            </w:r>
          </w:p>
        </w:tc>
        <w:tc>
          <w:tcPr>
            <w:tcW w:w="1017" w:type="dxa"/>
            <w:vAlign w:val="center"/>
          </w:tcPr>
          <w:p w14:paraId="210E7D65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3ED5BCA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3E734E5" w14:textId="0D526D7B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57E4E6DE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B83DD3C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523387">
              <w:t xml:space="preserve">He trabajado en planificación y análisis de riesgos; sin embargo, debo reforzar </w:t>
            </w:r>
            <w:r>
              <w:t>evaluación de</w:t>
            </w:r>
            <w:r w:rsidRPr="00523387">
              <w:t xml:space="preserve"> costos, seguimiento y liderazgo para defender decisiones con mayor seguridad.</w:t>
            </w:r>
          </w:p>
        </w:tc>
      </w:tr>
      <w:tr w:rsidR="0094529C" w:rsidRPr="00045D87" w14:paraId="530FBD84" w14:textId="77777777" w:rsidTr="0094529C">
        <w:trPr>
          <w:trHeight w:val="576"/>
          <w:jc w:val="center"/>
        </w:trPr>
        <w:tc>
          <w:tcPr>
            <w:tcW w:w="1931" w:type="dxa"/>
          </w:tcPr>
          <w:p w14:paraId="1CC8A990" w14:textId="39587EA6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E81DC3">
              <w:t>Gestión de la información</w:t>
            </w:r>
          </w:p>
        </w:tc>
        <w:tc>
          <w:tcPr>
            <w:tcW w:w="1017" w:type="dxa"/>
            <w:vAlign w:val="center"/>
          </w:tcPr>
          <w:p w14:paraId="628BD247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90ED4D2" w14:textId="2E3EAD73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9074CC3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94529C" w:rsidRPr="00045D87" w:rsidRDefault="0094529C" w:rsidP="009452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F343756" w:rsidR="0094529C" w:rsidRPr="00045D87" w:rsidRDefault="0094529C" w:rsidP="0094529C">
            <w:pPr>
              <w:rPr>
                <w:b/>
                <w:bCs/>
                <w:sz w:val="18"/>
                <w:szCs w:val="18"/>
              </w:rPr>
            </w:pPr>
            <w:r w:rsidRPr="00523387">
              <w:t xml:space="preserve">Me siento seguro trabajando con datos, consultas, procesamiento e interpretación de información. Debo profundizar </w:t>
            </w:r>
            <w:r>
              <w:t xml:space="preserve">en </w:t>
            </w:r>
            <w:r w:rsidRPr="00523387">
              <w:t>gobierno y seguridad de los datos.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51959" w14:textId="77777777" w:rsidR="00B00B09" w:rsidRDefault="00B00B09" w:rsidP="00DF38AE">
      <w:pPr>
        <w:spacing w:after="0" w:line="240" w:lineRule="auto"/>
      </w:pPr>
      <w:r>
        <w:separator/>
      </w:r>
    </w:p>
  </w:endnote>
  <w:endnote w:type="continuationSeparator" w:id="0">
    <w:p w14:paraId="1DE00CD2" w14:textId="77777777" w:rsidR="00B00B09" w:rsidRDefault="00B00B0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B3415" w14:textId="77777777" w:rsidR="00B00B09" w:rsidRDefault="00B00B09" w:rsidP="00DF38AE">
      <w:pPr>
        <w:spacing w:after="0" w:line="240" w:lineRule="auto"/>
      </w:pPr>
      <w:r>
        <w:separator/>
      </w:r>
    </w:p>
  </w:footnote>
  <w:footnote w:type="continuationSeparator" w:id="0">
    <w:p w14:paraId="3B1EB833" w14:textId="77777777" w:rsidR="00B00B09" w:rsidRDefault="00B00B0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29C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0B09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552</Words>
  <Characters>3038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Matías Eduardo Morales Inzulza</cp:lastModifiedBy>
  <cp:revision>2</cp:revision>
  <cp:lastPrinted>2019-12-16T20:10:00Z</cp:lastPrinted>
  <dcterms:created xsi:type="dcterms:W3CDTF">2026-08-26T20:54:00Z</dcterms:created>
  <dcterms:modified xsi:type="dcterms:W3CDTF">2026-08-26T20:54:00Z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