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2FEC" w14:textId="77777777" w:rsidR="00507790" w:rsidRDefault="00507790" w:rsidP="00507790">
      <w:r>
        <w:t>Q1. Discuss the concept of Networking, advantages, disadvantages and applications.</w:t>
      </w:r>
    </w:p>
    <w:p w14:paraId="213D4614" w14:textId="77777777" w:rsidR="00507790" w:rsidRDefault="00507790" w:rsidP="00507790">
      <w:r>
        <w:t>Q2. Discuss the peer-to-peer connections and multipoint connection.</w:t>
      </w:r>
    </w:p>
    <w:p w14:paraId="46B642D5" w14:textId="77777777" w:rsidR="00507790" w:rsidRDefault="00507790" w:rsidP="00507790">
      <w:r>
        <w:t>Q3. Discuss the components required to make a computer network.</w:t>
      </w:r>
    </w:p>
    <w:p w14:paraId="592ECFDA" w14:textId="77777777" w:rsidR="00507790" w:rsidRDefault="00507790" w:rsidP="00507790">
      <w:r>
        <w:t>Q4. Discuss the types of networks as LAN, WAN and MAN.</w:t>
      </w:r>
    </w:p>
    <w:p w14:paraId="73E8BC4D" w14:textId="77777777" w:rsidR="00507790" w:rsidRDefault="00507790" w:rsidP="00507790">
      <w:r>
        <w:t>Q5. Differentiate between physical and logical topologies.</w:t>
      </w:r>
    </w:p>
    <w:p w14:paraId="428CDB92" w14:textId="77777777" w:rsidR="00507790" w:rsidRDefault="00507790" w:rsidP="00507790">
      <w:r>
        <w:t>Q6. List the different types of networks from surroundings as client-server network, distributed networks,</w:t>
      </w:r>
    </w:p>
    <w:p w14:paraId="30D044C9" w14:textId="77777777" w:rsidR="00507790" w:rsidRDefault="00507790" w:rsidP="00507790">
      <w:r>
        <w:t>peer-to-peer networks and cloud based networks.</w:t>
      </w:r>
    </w:p>
    <w:p w14:paraId="40EB9734" w14:textId="77777777" w:rsidR="00507790" w:rsidRDefault="00507790" w:rsidP="00507790">
      <w:r>
        <w:t>Q7. Discuss the concept of Network Topologies.</w:t>
      </w:r>
    </w:p>
    <w:p w14:paraId="29148AF8" w14:textId="77777777" w:rsidR="00507790" w:rsidRDefault="00507790" w:rsidP="00507790">
      <w:r>
        <w:t>Q8. Protocols and their usage e.g. TCP/IP, http, https, ftp. answer these</w:t>
      </w:r>
    </w:p>
    <w:p w14:paraId="409FA0D7" w14:textId="77777777" w:rsidR="00507790" w:rsidRDefault="00507790" w:rsidP="000D50F7">
      <w:pPr>
        <w:tabs>
          <w:tab w:val="num" w:pos="720"/>
        </w:tabs>
        <w:ind w:left="360" w:hanging="360"/>
      </w:pPr>
    </w:p>
    <w:p w14:paraId="11862423" w14:textId="77777777" w:rsidR="000D50F7" w:rsidRPr="000D50F7" w:rsidRDefault="000D50F7" w:rsidP="000D50F7">
      <w:pPr>
        <w:numPr>
          <w:ilvl w:val="0"/>
          <w:numId w:val="1"/>
        </w:numPr>
        <w:tabs>
          <w:tab w:val="clear" w:pos="360"/>
          <w:tab w:val="num" w:pos="720"/>
        </w:tabs>
      </w:pPr>
      <w:r w:rsidRPr="000D50F7">
        <w:t>Networking:</w:t>
      </w:r>
    </w:p>
    <w:p w14:paraId="62251E04" w14:textId="77777777" w:rsidR="000D50F7" w:rsidRPr="000D50F7" w:rsidRDefault="000D50F7" w:rsidP="000D50F7">
      <w:pPr>
        <w:numPr>
          <w:ilvl w:val="1"/>
          <w:numId w:val="1"/>
        </w:numPr>
        <w:tabs>
          <w:tab w:val="num" w:pos="1440"/>
        </w:tabs>
      </w:pPr>
      <w:r w:rsidRPr="000D50F7">
        <w:t>Concept: The process of connecting devices such as computers, laptops, smartphones, and other devices to enable communication and sharing of resources.</w:t>
      </w:r>
    </w:p>
    <w:p w14:paraId="44FD6E59" w14:textId="77777777" w:rsidR="000D50F7" w:rsidRPr="000D50F7" w:rsidRDefault="000D50F7" w:rsidP="000D50F7">
      <w:pPr>
        <w:numPr>
          <w:ilvl w:val="1"/>
          <w:numId w:val="1"/>
        </w:numPr>
        <w:tabs>
          <w:tab w:val="num" w:pos="1440"/>
        </w:tabs>
      </w:pPr>
      <w:r w:rsidRPr="000D50F7">
        <w:t>Advantages:</w:t>
      </w:r>
    </w:p>
    <w:p w14:paraId="497F1F94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Improved collaboration and communication, allowing users to access and share information and resources with others in real-time.</w:t>
      </w:r>
    </w:p>
    <w:p w14:paraId="2CEB430A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Increased efficiency and cost savings on hardware and software expenses through the sharing of resources.</w:t>
      </w:r>
    </w:p>
    <w:p w14:paraId="58779B0B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Enhanced accessibility, enabling users to access data and applications from anywhere with an internet connection.</w:t>
      </w:r>
    </w:p>
    <w:p w14:paraId="7F83C89D" w14:textId="77777777" w:rsidR="000D50F7" w:rsidRPr="000D50F7" w:rsidRDefault="000D50F7" w:rsidP="000D50F7">
      <w:pPr>
        <w:numPr>
          <w:ilvl w:val="1"/>
          <w:numId w:val="1"/>
        </w:numPr>
        <w:tabs>
          <w:tab w:val="num" w:pos="1440"/>
        </w:tabs>
      </w:pPr>
      <w:r w:rsidRPr="000D50F7">
        <w:t>Disadvantages:</w:t>
      </w:r>
    </w:p>
    <w:p w14:paraId="7DB42425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Increased risk of security breaches and unauthorized access, potentially exposing sensitive information.</w:t>
      </w:r>
    </w:p>
    <w:p w14:paraId="02DB9C0D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Technical difficulties such as network downtime, slow performance, and compatibility issues.</w:t>
      </w:r>
    </w:p>
    <w:p w14:paraId="3DFE54E5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Over-dependence on technology, making users vulnerable to disruptions in the event of network failure.</w:t>
      </w:r>
    </w:p>
    <w:p w14:paraId="610BBB8B" w14:textId="77777777" w:rsidR="000D50F7" w:rsidRPr="000D50F7" w:rsidRDefault="000D50F7" w:rsidP="000D50F7">
      <w:pPr>
        <w:numPr>
          <w:ilvl w:val="1"/>
          <w:numId w:val="1"/>
        </w:numPr>
        <w:tabs>
          <w:tab w:val="num" w:pos="1440"/>
        </w:tabs>
      </w:pPr>
      <w:r w:rsidRPr="000D50F7">
        <w:t>Applications:</w:t>
      </w:r>
    </w:p>
    <w:p w14:paraId="1A26B8FC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File sharing, allowing users to store and access files from multiple devices.</w:t>
      </w:r>
    </w:p>
    <w:p w14:paraId="5A936E31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Remote access to resources, enabling users to access data and applications from remote locations.</w:t>
      </w:r>
    </w:p>
    <w:p w14:paraId="64F7350D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Teleconferencing, allowing users to participate in virtual meetings and presentations.</w:t>
      </w:r>
    </w:p>
    <w:p w14:paraId="7ABB1919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Email, providing a convenient and fast way to communicate with others.</w:t>
      </w:r>
    </w:p>
    <w:p w14:paraId="76BECB11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Online gaming, providing a platform for multiplayer games.</w:t>
      </w:r>
    </w:p>
    <w:p w14:paraId="1081361A" w14:textId="77777777" w:rsidR="000D50F7" w:rsidRPr="000D50F7" w:rsidRDefault="000D50F7" w:rsidP="000D50F7">
      <w:pPr>
        <w:numPr>
          <w:ilvl w:val="0"/>
          <w:numId w:val="1"/>
        </w:numPr>
        <w:tabs>
          <w:tab w:val="clear" w:pos="360"/>
          <w:tab w:val="num" w:pos="720"/>
        </w:tabs>
      </w:pPr>
      <w:r w:rsidRPr="000D50F7">
        <w:t>Peer-to-Peer (P2P) and Multipoint Connections:</w:t>
      </w:r>
    </w:p>
    <w:p w14:paraId="48053EB7" w14:textId="77777777" w:rsidR="000D50F7" w:rsidRPr="000D50F7" w:rsidRDefault="000D50F7" w:rsidP="000D50F7">
      <w:pPr>
        <w:numPr>
          <w:ilvl w:val="1"/>
          <w:numId w:val="1"/>
        </w:numPr>
        <w:tabs>
          <w:tab w:val="num" w:pos="1440"/>
        </w:tabs>
      </w:pPr>
      <w:r w:rsidRPr="000D50F7">
        <w:t>Peer-to-Peer Connections:</w:t>
      </w:r>
    </w:p>
    <w:p w14:paraId="0C43BFF6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Devices communicate directly with each other, bypassing the need for a centralized server.</w:t>
      </w:r>
    </w:p>
    <w:p w14:paraId="1E27ECCD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Used for file sharing and gaming.</w:t>
      </w:r>
    </w:p>
    <w:p w14:paraId="7CB4434B" w14:textId="77777777" w:rsidR="000D50F7" w:rsidRPr="000D50F7" w:rsidRDefault="000D50F7" w:rsidP="000D50F7">
      <w:pPr>
        <w:numPr>
          <w:ilvl w:val="1"/>
          <w:numId w:val="1"/>
        </w:numPr>
        <w:tabs>
          <w:tab w:val="num" w:pos="1440"/>
        </w:tabs>
      </w:pPr>
      <w:r w:rsidRPr="000D50F7">
        <w:lastRenderedPageBreak/>
        <w:t>Multipoint Connections:</w:t>
      </w:r>
    </w:p>
    <w:p w14:paraId="2A8697BF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Devices communicate with each other through a central server.</w:t>
      </w:r>
    </w:p>
    <w:p w14:paraId="08784BD6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Used in larger organizations for more efficient communication and resource sharing.</w:t>
      </w:r>
    </w:p>
    <w:p w14:paraId="0A02153B" w14:textId="77777777" w:rsidR="000D50F7" w:rsidRPr="000D50F7" w:rsidRDefault="000D50F7" w:rsidP="000D50F7">
      <w:pPr>
        <w:numPr>
          <w:ilvl w:val="0"/>
          <w:numId w:val="1"/>
        </w:numPr>
        <w:tabs>
          <w:tab w:val="clear" w:pos="360"/>
          <w:tab w:val="num" w:pos="720"/>
        </w:tabs>
      </w:pPr>
      <w:r w:rsidRPr="000D50F7">
        <w:t>Components of a Computer Network:</w:t>
      </w:r>
    </w:p>
    <w:p w14:paraId="0CF52CA9" w14:textId="77777777" w:rsidR="000D50F7" w:rsidRPr="000D50F7" w:rsidRDefault="000D50F7" w:rsidP="000D50F7">
      <w:pPr>
        <w:numPr>
          <w:ilvl w:val="1"/>
          <w:numId w:val="1"/>
        </w:numPr>
        <w:tabs>
          <w:tab w:val="num" w:pos="1440"/>
        </w:tabs>
      </w:pPr>
      <w:r w:rsidRPr="000D50F7">
        <w:t>Hardware Components:</w:t>
      </w:r>
    </w:p>
    <w:p w14:paraId="34BF1A06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Network interface cards: Physical components that enable devices to connect to the network.</w:t>
      </w:r>
    </w:p>
    <w:p w14:paraId="22562EB9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Switches and routers: Devices that control the flow of data within a network.</w:t>
      </w:r>
    </w:p>
    <w:p w14:paraId="5F4B412D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Hubs: Devices that allow multiple devices to connect to the network.</w:t>
      </w:r>
    </w:p>
    <w:p w14:paraId="6510509C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Cables: Used to connect devices to the network.</w:t>
      </w:r>
    </w:p>
    <w:p w14:paraId="3DF154C7" w14:textId="77777777" w:rsidR="000D50F7" w:rsidRPr="000D50F7" w:rsidRDefault="000D50F7" w:rsidP="000D50F7">
      <w:pPr>
        <w:numPr>
          <w:ilvl w:val="1"/>
          <w:numId w:val="1"/>
        </w:numPr>
        <w:tabs>
          <w:tab w:val="num" w:pos="1440"/>
        </w:tabs>
      </w:pPr>
      <w:r w:rsidRPr="000D50F7">
        <w:t>Software Components:</w:t>
      </w:r>
    </w:p>
    <w:p w14:paraId="6E4E238B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Network operating systems: Operating systems designed specifically for networking, such as Windows Server.</w:t>
      </w:r>
    </w:p>
    <w:p w14:paraId="46B66FC0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Communication protocols: Rules and procedures for transmitting data between devices.</w:t>
      </w:r>
    </w:p>
    <w:p w14:paraId="5FE9F416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Security solutions: Software and hardware solutions designed to protect the network and data.</w:t>
      </w:r>
    </w:p>
    <w:p w14:paraId="2D45D9F1" w14:textId="77777777" w:rsidR="000D50F7" w:rsidRPr="000D50F7" w:rsidRDefault="000D50F7" w:rsidP="000D50F7">
      <w:pPr>
        <w:numPr>
          <w:ilvl w:val="0"/>
          <w:numId w:val="1"/>
        </w:numPr>
        <w:tabs>
          <w:tab w:val="clear" w:pos="360"/>
          <w:tab w:val="num" w:pos="720"/>
        </w:tabs>
      </w:pPr>
      <w:r w:rsidRPr="000D50F7">
        <w:t>Types of Networks:</w:t>
      </w:r>
    </w:p>
    <w:p w14:paraId="6BC6C63E" w14:textId="77777777" w:rsidR="000D50F7" w:rsidRPr="000D50F7" w:rsidRDefault="000D50F7" w:rsidP="000D50F7">
      <w:pPr>
        <w:numPr>
          <w:ilvl w:val="1"/>
          <w:numId w:val="1"/>
        </w:numPr>
        <w:tabs>
          <w:tab w:val="num" w:pos="1440"/>
        </w:tabs>
      </w:pPr>
      <w:r w:rsidRPr="000D50F7">
        <w:t>Local Area Network (LAN):</w:t>
      </w:r>
    </w:p>
    <w:p w14:paraId="43B0349B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Connects devices within a small geographic area, such as a home or office.</w:t>
      </w:r>
    </w:p>
    <w:p w14:paraId="59DEF05B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Uses high-speed communication technologies for fast and reliable communication.</w:t>
      </w:r>
    </w:p>
    <w:p w14:paraId="58B7A8ED" w14:textId="77777777" w:rsidR="000D50F7" w:rsidRPr="000D50F7" w:rsidRDefault="000D50F7" w:rsidP="000D50F7">
      <w:pPr>
        <w:numPr>
          <w:ilvl w:val="1"/>
          <w:numId w:val="1"/>
        </w:numPr>
        <w:tabs>
          <w:tab w:val="num" w:pos="1440"/>
        </w:tabs>
      </w:pPr>
      <w:r w:rsidRPr="000D50F7">
        <w:t>Metropolitan Area Network (MAN):</w:t>
      </w:r>
    </w:p>
    <w:p w14:paraId="18D86C15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Connects devices within a city.</w:t>
      </w:r>
    </w:p>
    <w:p w14:paraId="41B72F41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Often used to provide communication and resource sharing to larger organizations.</w:t>
      </w:r>
    </w:p>
    <w:p w14:paraId="2B9CB159" w14:textId="77777777" w:rsidR="000D50F7" w:rsidRPr="000D50F7" w:rsidRDefault="000D50F7" w:rsidP="000D50F7">
      <w:pPr>
        <w:numPr>
          <w:ilvl w:val="1"/>
          <w:numId w:val="1"/>
        </w:numPr>
        <w:tabs>
          <w:tab w:val="num" w:pos="1440"/>
        </w:tabs>
      </w:pPr>
      <w:r w:rsidRPr="000D50F7">
        <w:t>Wide Area Network (WAN):</w:t>
      </w:r>
    </w:p>
    <w:p w14:paraId="354C69EA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Connects devices over a large geographic area, such as multiple cities or countries.</w:t>
      </w:r>
    </w:p>
    <w:p w14:paraId="4F8813E4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Often uses slower communication technologies such as satellite or dial-up.</w:t>
      </w:r>
    </w:p>
    <w:p w14:paraId="32700285" w14:textId="77777777" w:rsidR="000D50F7" w:rsidRPr="000D50F7" w:rsidRDefault="000D50F7" w:rsidP="000D50F7">
      <w:pPr>
        <w:numPr>
          <w:ilvl w:val="0"/>
          <w:numId w:val="1"/>
        </w:numPr>
        <w:tabs>
          <w:tab w:val="clear" w:pos="360"/>
          <w:tab w:val="num" w:pos="720"/>
        </w:tabs>
      </w:pPr>
      <w:r w:rsidRPr="000D50F7">
        <w:t>Physical vs Logical Topology:</w:t>
      </w:r>
    </w:p>
    <w:p w14:paraId="0E1D895A" w14:textId="77777777" w:rsidR="000D50F7" w:rsidRPr="000D50F7" w:rsidRDefault="000D50F7" w:rsidP="000D50F7">
      <w:pPr>
        <w:numPr>
          <w:ilvl w:val="1"/>
          <w:numId w:val="1"/>
        </w:numPr>
        <w:tabs>
          <w:tab w:val="num" w:pos="1440"/>
        </w:tabs>
      </w:pPr>
      <w:r w:rsidRPr="000D50F7">
        <w:t>Physical Topology:</w:t>
      </w:r>
    </w:p>
    <w:p w14:paraId="1E2AFDCA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Refers to the physical layout or arrangement of devices and cables in a network.</w:t>
      </w:r>
    </w:p>
    <w:p w14:paraId="7256FBC8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Common physical topologies include star, bus, ring, and mesh.</w:t>
      </w:r>
    </w:p>
    <w:p w14:paraId="0E0619DA" w14:textId="77777777" w:rsidR="000D50F7" w:rsidRPr="000D50F7" w:rsidRDefault="000D50F7" w:rsidP="000D50F7">
      <w:pPr>
        <w:numPr>
          <w:ilvl w:val="1"/>
          <w:numId w:val="1"/>
        </w:numPr>
        <w:tabs>
          <w:tab w:val="num" w:pos="1440"/>
        </w:tabs>
      </w:pPr>
      <w:r w:rsidRPr="000D50F7">
        <w:t>Logical Topology:</w:t>
      </w:r>
    </w:p>
    <w:p w14:paraId="1B1A6CC8" w14:textId="77777777" w:rsidR="000D50F7" w:rsidRPr="000D50F7" w:rsidRDefault="000D50F7" w:rsidP="000D50F7">
      <w:pPr>
        <w:numPr>
          <w:ilvl w:val="2"/>
          <w:numId w:val="1"/>
        </w:numPr>
        <w:tabs>
          <w:tab w:val="num" w:pos="2160"/>
        </w:tabs>
      </w:pPr>
      <w:r w:rsidRPr="000D50F7">
        <w:t>Refers to the communication patterns and flow of data between devices in the network.</w:t>
      </w:r>
    </w:p>
    <w:p w14:paraId="7D2CF74A" w14:textId="77777777" w:rsidR="000D50F7" w:rsidRDefault="000D50F7" w:rsidP="000D50F7">
      <w:pPr>
        <w:numPr>
          <w:ilvl w:val="2"/>
          <w:numId w:val="1"/>
        </w:numPr>
      </w:pPr>
      <w:r w:rsidRPr="000D50F7">
        <w:t>Logical topology is not limited by the physical topology and can be changed without affecting the physical layout of the network.</w:t>
      </w:r>
    </w:p>
    <w:p w14:paraId="56B57520" w14:textId="6EFEE7A9" w:rsidR="000D50F7" w:rsidRPr="000D50F7" w:rsidRDefault="000D50F7" w:rsidP="000D50F7">
      <w:pPr>
        <w:pStyle w:val="ListParagraph"/>
        <w:numPr>
          <w:ilvl w:val="0"/>
          <w:numId w:val="1"/>
        </w:numPr>
      </w:pPr>
      <w:r w:rsidRPr="000D50F7">
        <w:t>Different types of networks:</w:t>
      </w:r>
    </w:p>
    <w:p w14:paraId="0A5B3E38" w14:textId="77777777" w:rsidR="000D50F7" w:rsidRPr="000D50F7" w:rsidRDefault="000D50F7" w:rsidP="000D50F7">
      <w:pPr>
        <w:numPr>
          <w:ilvl w:val="0"/>
          <w:numId w:val="5"/>
        </w:numPr>
      </w:pPr>
      <w:r w:rsidRPr="000D50F7">
        <w:t>Client-server network: In this type of network, there is a central server that provides resources and services to clients.</w:t>
      </w:r>
    </w:p>
    <w:p w14:paraId="696EABE7" w14:textId="77777777" w:rsidR="000D50F7" w:rsidRPr="000D50F7" w:rsidRDefault="000D50F7" w:rsidP="000D50F7">
      <w:pPr>
        <w:numPr>
          <w:ilvl w:val="0"/>
          <w:numId w:val="5"/>
        </w:numPr>
      </w:pPr>
      <w:r w:rsidRPr="000D50F7">
        <w:lastRenderedPageBreak/>
        <w:t>Distributed network: This type of network distributes resources and services across multiple computers, reducing dependence on a single central server.</w:t>
      </w:r>
    </w:p>
    <w:p w14:paraId="55C5BAA6" w14:textId="77777777" w:rsidR="000D50F7" w:rsidRPr="000D50F7" w:rsidRDefault="000D50F7" w:rsidP="000D50F7">
      <w:pPr>
        <w:numPr>
          <w:ilvl w:val="0"/>
          <w:numId w:val="5"/>
        </w:numPr>
      </w:pPr>
      <w:r w:rsidRPr="000D50F7">
        <w:t>Peer-to-peer network: In this type of network, each computer acts as both a client and a server, allowing for direct communication between nodes.</w:t>
      </w:r>
    </w:p>
    <w:p w14:paraId="1D964434" w14:textId="77777777" w:rsidR="000D50F7" w:rsidRPr="000D50F7" w:rsidRDefault="000D50F7" w:rsidP="000D50F7">
      <w:pPr>
        <w:numPr>
          <w:ilvl w:val="0"/>
          <w:numId w:val="5"/>
        </w:numPr>
      </w:pPr>
      <w:r w:rsidRPr="000D50F7">
        <w:t>Cloud-based network: In this type of network, resources and services are provided over the internet from remote servers, rather than being stored locally on each user's device.</w:t>
      </w:r>
    </w:p>
    <w:p w14:paraId="28C346D3" w14:textId="34DCB17F" w:rsidR="000D50F7" w:rsidRPr="000D50F7" w:rsidRDefault="000D50F7" w:rsidP="000D50F7">
      <w:pPr>
        <w:pStyle w:val="ListParagraph"/>
        <w:numPr>
          <w:ilvl w:val="0"/>
          <w:numId w:val="1"/>
        </w:numPr>
      </w:pPr>
      <w:r w:rsidRPr="000D50F7">
        <w:t>Network Topologies: A network topology refers to the physical or logical arrangement of devices in a network. Some common network topologies are:</w:t>
      </w:r>
    </w:p>
    <w:p w14:paraId="6680CE83" w14:textId="77777777" w:rsidR="000D50F7" w:rsidRPr="000D50F7" w:rsidRDefault="000D50F7" w:rsidP="000D50F7">
      <w:pPr>
        <w:numPr>
          <w:ilvl w:val="0"/>
          <w:numId w:val="3"/>
        </w:numPr>
      </w:pPr>
      <w:r w:rsidRPr="000D50F7">
        <w:t>Star topology: In this topology, devices are connected to a central hub, which acts as a centralized point of control.</w:t>
      </w:r>
    </w:p>
    <w:p w14:paraId="767F6AD4" w14:textId="77777777" w:rsidR="000D50F7" w:rsidRPr="000D50F7" w:rsidRDefault="000D50F7" w:rsidP="000D50F7">
      <w:pPr>
        <w:numPr>
          <w:ilvl w:val="0"/>
          <w:numId w:val="3"/>
        </w:numPr>
      </w:pPr>
      <w:r w:rsidRPr="000D50F7">
        <w:t>Bus topology: In this topology, devices are connected to a single central cable or bus, with data being transmitted along the cable to reach its destination.</w:t>
      </w:r>
    </w:p>
    <w:p w14:paraId="11322ECB" w14:textId="77777777" w:rsidR="000D50F7" w:rsidRPr="000D50F7" w:rsidRDefault="000D50F7" w:rsidP="000D50F7">
      <w:pPr>
        <w:numPr>
          <w:ilvl w:val="0"/>
          <w:numId w:val="3"/>
        </w:numPr>
      </w:pPr>
      <w:r w:rsidRPr="000D50F7">
        <w:t>Ring topology: In this topology, devices are connected to form a circular loop, with data being transmitted from one device to the next until it reaches its destination.</w:t>
      </w:r>
    </w:p>
    <w:p w14:paraId="4D39EB40" w14:textId="77777777" w:rsidR="000D50F7" w:rsidRPr="000D50F7" w:rsidRDefault="000D50F7" w:rsidP="000D50F7">
      <w:pPr>
        <w:numPr>
          <w:ilvl w:val="0"/>
          <w:numId w:val="3"/>
        </w:numPr>
      </w:pPr>
      <w:r w:rsidRPr="000D50F7">
        <w:t>Mesh topology: In this topology, each device is connected to every other device in the network, allowing for multiple paths for data to travel.</w:t>
      </w:r>
    </w:p>
    <w:p w14:paraId="4202D75B" w14:textId="77777777" w:rsidR="000D50F7" w:rsidRPr="000D50F7" w:rsidRDefault="000D50F7" w:rsidP="000D50F7">
      <w:pPr>
        <w:numPr>
          <w:ilvl w:val="0"/>
          <w:numId w:val="3"/>
        </w:numPr>
      </w:pPr>
      <w:r w:rsidRPr="000D50F7">
        <w:t>Tree topology: In this topology, a central device is connected to multiple other devices, which are connected to still more devices, forming a branching structure.</w:t>
      </w:r>
    </w:p>
    <w:p w14:paraId="020CA77D" w14:textId="7DD7FA3F" w:rsidR="000D50F7" w:rsidRPr="000D50F7" w:rsidRDefault="000D50F7" w:rsidP="000D50F7">
      <w:pPr>
        <w:pStyle w:val="ListParagraph"/>
        <w:numPr>
          <w:ilvl w:val="0"/>
          <w:numId w:val="1"/>
        </w:numPr>
      </w:pPr>
      <w:r w:rsidRPr="000D50F7">
        <w:t xml:space="preserve"> Protocols and their usage:</w:t>
      </w:r>
    </w:p>
    <w:p w14:paraId="3A820954" w14:textId="77777777" w:rsidR="000D50F7" w:rsidRPr="000D50F7" w:rsidRDefault="000D50F7" w:rsidP="000D50F7">
      <w:pPr>
        <w:numPr>
          <w:ilvl w:val="0"/>
          <w:numId w:val="4"/>
        </w:numPr>
      </w:pPr>
      <w:r w:rsidRPr="000D50F7">
        <w:t>TCP/IP: The Transmission Control Protocol/Internet Protocol (TCP/IP) is the standard communication protocol for the internet and most other computer networks. It provides a set of rules for transmitting data over the internet.</w:t>
      </w:r>
    </w:p>
    <w:p w14:paraId="29ACA7B9" w14:textId="77777777" w:rsidR="000D50F7" w:rsidRPr="000D50F7" w:rsidRDefault="000D50F7" w:rsidP="000D50F7">
      <w:pPr>
        <w:numPr>
          <w:ilvl w:val="0"/>
          <w:numId w:val="4"/>
        </w:numPr>
      </w:pPr>
      <w:r w:rsidRPr="000D50F7">
        <w:t xml:space="preserve">HTTP: The </w:t>
      </w:r>
      <w:proofErr w:type="spellStart"/>
      <w:r w:rsidRPr="000D50F7">
        <w:t>HyperText</w:t>
      </w:r>
      <w:proofErr w:type="spellEnd"/>
      <w:r w:rsidRPr="000D50F7">
        <w:t xml:space="preserve"> Transfer Protocol (HTTP) is the standard protocol for transmitting web pages over the internet. It defines the format of requests and responses between a client and a server.</w:t>
      </w:r>
    </w:p>
    <w:p w14:paraId="5FAB2445" w14:textId="77777777" w:rsidR="000D50F7" w:rsidRPr="000D50F7" w:rsidRDefault="000D50F7" w:rsidP="000D50F7">
      <w:pPr>
        <w:numPr>
          <w:ilvl w:val="0"/>
          <w:numId w:val="4"/>
        </w:numPr>
      </w:pPr>
      <w:r w:rsidRPr="000D50F7">
        <w:t xml:space="preserve">HTTPS: The </w:t>
      </w:r>
      <w:proofErr w:type="spellStart"/>
      <w:r w:rsidRPr="000D50F7">
        <w:t>HyperText</w:t>
      </w:r>
      <w:proofErr w:type="spellEnd"/>
      <w:r w:rsidRPr="000D50F7">
        <w:t xml:space="preserve"> Transfer Protocol Secure (HTTPS) is a secure version of HTTP that encrypts data to protect against eavesdropping and tampering.</w:t>
      </w:r>
    </w:p>
    <w:p w14:paraId="439B5085" w14:textId="77777777" w:rsidR="000D50F7" w:rsidRPr="000D50F7" w:rsidRDefault="000D50F7" w:rsidP="000D50F7">
      <w:pPr>
        <w:numPr>
          <w:ilvl w:val="0"/>
          <w:numId w:val="4"/>
        </w:numPr>
      </w:pPr>
      <w:r w:rsidRPr="000D50F7">
        <w:t>FTP: The File Transfer Protocol (FTP) is a standard protocol for transferring files over the internet. It provides a mechanism for transferring files between computers and servers.</w:t>
      </w:r>
    </w:p>
    <w:p w14:paraId="553B382D" w14:textId="77777777" w:rsidR="000D50F7" w:rsidRPr="000D50F7" w:rsidRDefault="000D50F7" w:rsidP="000D50F7"/>
    <w:p w14:paraId="5FE5085B" w14:textId="77777777" w:rsidR="008F768C" w:rsidRDefault="008F768C"/>
    <w:sectPr w:rsidR="008F768C" w:rsidSect="000D50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978B2"/>
    <w:multiLevelType w:val="multilevel"/>
    <w:tmpl w:val="126C26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2DC62FCC"/>
    <w:multiLevelType w:val="multilevel"/>
    <w:tmpl w:val="126C26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2E6F2547"/>
    <w:multiLevelType w:val="multilevel"/>
    <w:tmpl w:val="E1F04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FF445CC"/>
    <w:multiLevelType w:val="multilevel"/>
    <w:tmpl w:val="126C26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56664C86"/>
    <w:multiLevelType w:val="multilevel"/>
    <w:tmpl w:val="E1F0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253094">
    <w:abstractNumId w:val="2"/>
  </w:num>
  <w:num w:numId="2" w16cid:durableId="1675917200">
    <w:abstractNumId w:val="4"/>
  </w:num>
  <w:num w:numId="3" w16cid:durableId="707872662">
    <w:abstractNumId w:val="3"/>
  </w:num>
  <w:num w:numId="4" w16cid:durableId="441850876">
    <w:abstractNumId w:val="1"/>
  </w:num>
  <w:num w:numId="5" w16cid:durableId="35114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F7"/>
    <w:rsid w:val="000D50F7"/>
    <w:rsid w:val="00507790"/>
    <w:rsid w:val="008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71C6"/>
  <w15:chartTrackingRefBased/>
  <w15:docId w15:val="{4E27E40D-D50C-408C-AA8A-01486CAE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sanan</dc:creator>
  <cp:keywords/>
  <dc:description/>
  <cp:lastModifiedBy>pulkit sanan</cp:lastModifiedBy>
  <cp:revision>2</cp:revision>
  <dcterms:created xsi:type="dcterms:W3CDTF">2023-02-06T11:20:00Z</dcterms:created>
  <dcterms:modified xsi:type="dcterms:W3CDTF">2023-02-06T11:29:00Z</dcterms:modified>
</cp:coreProperties>
</file>