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7245A" w14:textId="77777777" w:rsidR="00B0394E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79A65E3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14:paraId="7943A375" w14:textId="77777777" w:rsidR="00B0394E" w:rsidRPr="00B17473" w:rsidRDefault="00B0394E" w:rsidP="00B03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2E2B238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Учреждение образования</w:t>
      </w:r>
    </w:p>
    <w:p w14:paraId="3DDBEBC8" w14:textId="77777777" w:rsidR="00B0394E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0EF0">
        <w:rPr>
          <w:b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Белорусский государственный университет </w:t>
      </w:r>
    </w:p>
    <w:p w14:paraId="38F11E8A" w14:textId="77777777" w:rsidR="00B0394E" w:rsidRPr="00ED0EF0" w:rsidRDefault="00B0394E" w:rsidP="00B0394E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информатики и радиоэлектроники</w:t>
      </w:r>
      <w:r w:rsidRPr="00ED0EF0">
        <w:rPr>
          <w:b/>
          <w:sz w:val="28"/>
          <w:szCs w:val="28"/>
        </w:rPr>
        <w:t>»</w:t>
      </w:r>
    </w:p>
    <w:p w14:paraId="152D6788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9E98641" w14:textId="77777777" w:rsidR="00B0394E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7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ИНФОРМАЦИОННЫХ ТЕХНОЛОГИЙ И УПРАВЛЕНИЯ</w:t>
      </w:r>
    </w:p>
    <w:p w14:paraId="5ED027C7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92F806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интеллектуальных информационных т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ехнологий</w:t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B41EC41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B1126A4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046826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1C5C56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0F239C" w14:textId="77777777" w:rsidR="00B0394E" w:rsidRPr="00B17473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D605BE" w14:textId="77777777" w:rsidR="00B0394E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B1747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Отчет</w:t>
      </w:r>
    </w:p>
    <w:p w14:paraId="13A71D59" w14:textId="31304230" w:rsidR="00B0394E" w:rsidRPr="00B0394E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лабораторной работе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N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3</w:t>
      </w:r>
    </w:p>
    <w:p w14:paraId="0D1D9236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27EE1E8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AD5547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AD5005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3B7BE" w14:textId="77777777" w:rsidR="00B0394E" w:rsidRPr="00B17473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0CCB64" w14:textId="77777777" w:rsidR="00B0394E" w:rsidRPr="00B17473" w:rsidRDefault="00B0394E" w:rsidP="00B0394E">
      <w:pPr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</w:t>
      </w:r>
      <w:proofErr w:type="gramStart"/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Выполнил:   </w:t>
      </w:r>
      <w:proofErr w:type="gramEnd"/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                             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Жолнерчик И. А.</w:t>
      </w:r>
    </w:p>
    <w:p w14:paraId="5BE38D39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            Группа 1</w:t>
      </w:r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2170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</w:p>
    <w:p w14:paraId="43ADB200" w14:textId="77777777" w:rsidR="00B0394E" w:rsidRPr="00B17473" w:rsidRDefault="00B0394E" w:rsidP="00B0394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929239" w14:textId="77777777" w:rsidR="00B0394E" w:rsidRPr="00B17473" w:rsidRDefault="00B0394E" w:rsidP="00B0394E">
      <w:pPr>
        <w:spacing w:after="0" w:line="240" w:lineRule="auto"/>
        <w:ind w:left="3256"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proofErr w:type="gramStart"/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   </w:t>
      </w:r>
      <w:proofErr w:type="gramEnd"/>
      <w:r w:rsidRPr="00B174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                              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Бутрин С. В.</w:t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70087F3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747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6C36D7" w14:textId="77777777" w:rsidR="00B0394E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80AD78" w14:textId="77777777" w:rsidR="00B0394E" w:rsidRPr="00B17473" w:rsidRDefault="00B0394E" w:rsidP="00B039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8BCCDB" w14:textId="77777777" w:rsidR="00B0394E" w:rsidRPr="00B17473" w:rsidRDefault="00B0394E" w:rsidP="00B039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Минск 2023</w:t>
      </w:r>
    </w:p>
    <w:p w14:paraId="093EB57E" w14:textId="77777777" w:rsidR="00B0394E" w:rsidRDefault="00B0394E" w:rsidP="00B03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DDDF85" w14:textId="67B02714" w:rsidR="00CA454A" w:rsidRDefault="00B0394E" w:rsidP="00B039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Задача лабораторной работы – разработать игру </w:t>
      </w:r>
      <w:proofErr w:type="spellStart"/>
      <w:r>
        <w:rPr>
          <w:sz w:val="28"/>
          <w:szCs w:val="28"/>
          <w:lang w:val="en-US"/>
        </w:rPr>
        <w:t>Arkanoid</w:t>
      </w:r>
      <w:proofErr w:type="spellEnd"/>
      <w:r w:rsidRPr="00B03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</w:t>
      </w:r>
      <w:proofErr w:type="spellStart"/>
      <w:r>
        <w:rPr>
          <w:sz w:val="28"/>
          <w:szCs w:val="28"/>
        </w:rPr>
        <w:t>использованиемм</w:t>
      </w:r>
      <w:proofErr w:type="spellEnd"/>
      <w:r>
        <w:rPr>
          <w:sz w:val="28"/>
          <w:szCs w:val="28"/>
        </w:rPr>
        <w:t xml:space="preserve"> библиотеки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B0394E">
        <w:rPr>
          <w:sz w:val="28"/>
          <w:szCs w:val="28"/>
        </w:rPr>
        <w:t>.</w:t>
      </w:r>
    </w:p>
    <w:p w14:paraId="6BD81E1A" w14:textId="77D8097E" w:rsidR="00B0394E" w:rsidRDefault="00B0394E" w:rsidP="00B0394E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состоит из трёх файлов: </w:t>
      </w:r>
      <w:r>
        <w:rPr>
          <w:sz w:val="28"/>
          <w:szCs w:val="28"/>
          <w:lang w:val="en-US"/>
        </w:rPr>
        <w:t>main</w:t>
      </w:r>
      <w:r w:rsidRPr="00B0394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B0394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colors</w:t>
      </w:r>
      <w:r w:rsidRPr="00B0394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Pr="00B0394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utilities</w:t>
      </w:r>
      <w:r w:rsidRPr="00B0394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. Также несколько вспомогательных папок с другими файлами. </w:t>
      </w:r>
      <w:r>
        <w:rPr>
          <w:sz w:val="28"/>
          <w:szCs w:val="28"/>
          <w:lang w:val="en-US"/>
        </w:rPr>
        <w:t>Configs</w:t>
      </w:r>
      <w:r w:rsidRPr="00B03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</w:t>
      </w:r>
      <w:r>
        <w:rPr>
          <w:sz w:val="28"/>
          <w:szCs w:val="28"/>
          <w:lang w:val="en-US"/>
        </w:rPr>
        <w:t>json</w:t>
      </w:r>
      <w:r w:rsidRPr="00B0394E">
        <w:rPr>
          <w:sz w:val="28"/>
          <w:szCs w:val="28"/>
        </w:rPr>
        <w:t>-</w:t>
      </w:r>
      <w:r>
        <w:rPr>
          <w:sz w:val="28"/>
          <w:szCs w:val="28"/>
        </w:rPr>
        <w:t xml:space="preserve">файлы с информацией о каждом уровне. </w:t>
      </w:r>
      <w:r>
        <w:rPr>
          <w:sz w:val="28"/>
          <w:szCs w:val="28"/>
          <w:lang w:val="en-US"/>
        </w:rPr>
        <w:t>Entities</w:t>
      </w:r>
      <w:r w:rsidRPr="00B03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файлы взаимодействия пользователя с игрой. </w:t>
      </w:r>
      <w:r>
        <w:rPr>
          <w:sz w:val="28"/>
          <w:szCs w:val="28"/>
          <w:lang w:val="en-US"/>
        </w:rPr>
        <w:t>Images</w:t>
      </w:r>
      <w:r w:rsidRPr="00B0394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иконки кнопок и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 xml:space="preserve">Sounds </w:t>
      </w:r>
      <w:r>
        <w:rPr>
          <w:sz w:val="28"/>
          <w:szCs w:val="28"/>
        </w:rPr>
        <w:t>– звуковые эффекты.</w:t>
      </w:r>
    </w:p>
    <w:p w14:paraId="35F1154B" w14:textId="70D797B5" w:rsidR="00B0394E" w:rsidRDefault="00B0394E" w:rsidP="00B0394E">
      <w:pPr>
        <w:rPr>
          <w:sz w:val="28"/>
          <w:szCs w:val="28"/>
        </w:rPr>
      </w:pPr>
      <w:r>
        <w:rPr>
          <w:sz w:val="28"/>
          <w:szCs w:val="28"/>
        </w:rPr>
        <w:t>Скрин геймплея:</w:t>
      </w:r>
    </w:p>
    <w:p w14:paraId="19E3FF14" w14:textId="087B43A1" w:rsidR="00B0394E" w:rsidRDefault="00B0394E" w:rsidP="00B0394E">
      <w:pPr>
        <w:rPr>
          <w:sz w:val="28"/>
          <w:szCs w:val="28"/>
        </w:rPr>
      </w:pPr>
      <w:r w:rsidRPr="00B0394E">
        <w:rPr>
          <w:sz w:val="28"/>
          <w:szCs w:val="28"/>
        </w:rPr>
        <w:drawing>
          <wp:inline distT="0" distB="0" distL="0" distR="0" wp14:anchorId="21AB100D" wp14:editId="49DEEEC8">
            <wp:extent cx="5940425" cy="499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A36" w14:textId="108404B2" w:rsidR="00B0394E" w:rsidRDefault="00B0394E" w:rsidP="00B0394E">
      <w:pPr>
        <w:rPr>
          <w:sz w:val="28"/>
          <w:szCs w:val="28"/>
        </w:rPr>
      </w:pPr>
      <w:r>
        <w:rPr>
          <w:sz w:val="28"/>
          <w:szCs w:val="28"/>
        </w:rPr>
        <w:t>Пример реализации уровня:</w:t>
      </w:r>
    </w:p>
    <w:p w14:paraId="33B4CD2C" w14:textId="29CD9E5C" w:rsidR="00B0394E" w:rsidRDefault="00B0394E" w:rsidP="00B0394E">
      <w:pPr>
        <w:rPr>
          <w:sz w:val="28"/>
          <w:szCs w:val="28"/>
        </w:rPr>
      </w:pPr>
      <w:r w:rsidRPr="00B0394E">
        <w:rPr>
          <w:sz w:val="28"/>
          <w:szCs w:val="28"/>
        </w:rPr>
        <w:lastRenderedPageBreak/>
        <w:drawing>
          <wp:inline distT="0" distB="0" distL="0" distR="0" wp14:anchorId="0E53B0C8" wp14:editId="3BB1A9D8">
            <wp:extent cx="5072876" cy="553553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2876" cy="55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179" w14:textId="48BED7F9" w:rsidR="00B0394E" w:rsidRDefault="00B0394E" w:rsidP="00B0394E">
      <w:pPr>
        <w:rPr>
          <w:sz w:val="28"/>
          <w:szCs w:val="28"/>
        </w:rPr>
      </w:pPr>
      <w:r>
        <w:rPr>
          <w:sz w:val="28"/>
          <w:szCs w:val="28"/>
        </w:rPr>
        <w:t>Пример реализации бонуса «Тройной мяч»:</w:t>
      </w:r>
    </w:p>
    <w:p w14:paraId="5C704359" w14:textId="234FD030" w:rsidR="00B0394E" w:rsidRPr="00B0394E" w:rsidRDefault="00B0394E" w:rsidP="00B0394E">
      <w:pPr>
        <w:rPr>
          <w:sz w:val="28"/>
          <w:szCs w:val="28"/>
        </w:rPr>
      </w:pPr>
      <w:r w:rsidRPr="00B0394E">
        <w:rPr>
          <w:sz w:val="28"/>
          <w:szCs w:val="28"/>
        </w:rPr>
        <w:drawing>
          <wp:inline distT="0" distB="0" distL="0" distR="0" wp14:anchorId="47F28AF1" wp14:editId="09473E3A">
            <wp:extent cx="5940425" cy="1362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94E" w:rsidRPr="00B039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629"/>
    <w:rsid w:val="00B0394E"/>
    <w:rsid w:val="00CA454A"/>
    <w:rsid w:val="00D4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8E283"/>
  <w15:chartTrackingRefBased/>
  <w15:docId w15:val="{E4FB4D0D-1643-4961-B14E-42C54D8A4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9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Жолнерчик</dc:creator>
  <cp:keywords/>
  <dc:description/>
  <cp:lastModifiedBy>Илья Жолнерчик</cp:lastModifiedBy>
  <cp:revision>2</cp:revision>
  <dcterms:created xsi:type="dcterms:W3CDTF">2023-06-06T07:51:00Z</dcterms:created>
  <dcterms:modified xsi:type="dcterms:W3CDTF">2023-06-06T07:58:00Z</dcterms:modified>
</cp:coreProperties>
</file>