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A75B" w14:textId="77777777" w:rsidR="00AA54F9" w:rsidRDefault="00AA54F9" w:rsidP="00AA54F9">
      <w:pPr>
        <w:pStyle w:val="NormalWeb"/>
        <w:spacing w:before="0" w:beforeAutospacing="0" w:after="240" w:afterAutospacing="0" w:line="360" w:lineRule="auto"/>
      </w:pPr>
      <w:r>
        <w:rPr>
          <w:i/>
          <w:iCs/>
        </w:rPr>
        <w:t>Bundler: bundle install</w:t>
      </w:r>
      <w:r>
        <w:t xml:space="preserve"> n.d., bundler.io, viewed 9 April 2021, &lt;https://bundler.io/man/bundle-install.1.html&gt;.</w:t>
      </w:r>
    </w:p>
    <w:p w14:paraId="3C894366" w14:textId="77777777" w:rsidR="00AA54F9" w:rsidRDefault="00AA54F9" w:rsidP="00AA54F9">
      <w:pPr>
        <w:pStyle w:val="NormalWeb"/>
        <w:spacing w:before="0" w:beforeAutospacing="0" w:after="240" w:afterAutospacing="0" w:line="360" w:lineRule="auto"/>
      </w:pPr>
      <w:r>
        <w:t xml:space="preserve">He, A 2020, </w:t>
      </w:r>
      <w:r>
        <w:rPr>
          <w:i/>
          <w:iCs/>
        </w:rPr>
        <w:t>Tic Tac Toe with AI that never loses (minimax algorithm)</w:t>
      </w:r>
      <w:r>
        <w:t>, www.youtube.com, viewed 1 April 2021, &lt;https://www.youtube.com/watch?v=wnL7Woqkb44&gt;.</w:t>
      </w:r>
    </w:p>
    <w:p w14:paraId="78EB64C3" w14:textId="77777777" w:rsidR="00AA54F9" w:rsidRDefault="00AA54F9" w:rsidP="00AA54F9">
      <w:pPr>
        <w:pStyle w:val="NormalWeb"/>
        <w:spacing w:before="0" w:beforeAutospacing="0" w:after="240" w:afterAutospacing="0" w:line="360" w:lineRule="auto"/>
      </w:pPr>
      <w:r>
        <w:rPr>
          <w:i/>
          <w:iCs/>
        </w:rPr>
        <w:t>Install Ruby on Windows: Everything You Need to Get Going</w:t>
      </w:r>
      <w:r>
        <w:t xml:space="preserve"> 2019, </w:t>
      </w:r>
      <w:proofErr w:type="spellStart"/>
      <w:r>
        <w:t>Stackify</w:t>
      </w:r>
      <w:proofErr w:type="spellEnd"/>
      <w:r>
        <w:t>, viewed 9 April 2021, &lt;https://stackify.com/install-ruby-on-windows-everything-you-need-to-get-going/&gt;.</w:t>
      </w:r>
    </w:p>
    <w:p w14:paraId="79857C54" w14:textId="77777777" w:rsidR="00AA54F9" w:rsidRDefault="00AA54F9" w:rsidP="00AA54F9">
      <w:pPr>
        <w:pStyle w:val="NormalWeb"/>
        <w:spacing w:before="0" w:beforeAutospacing="0" w:after="240" w:afterAutospacing="0" w:line="360" w:lineRule="auto"/>
      </w:pPr>
      <w:r>
        <w:rPr>
          <w:i/>
          <w:iCs/>
        </w:rPr>
        <w:t>Installing Ruby</w:t>
      </w:r>
      <w:r>
        <w:t xml:space="preserve"> n.d., www.ruby-lang.org, viewed 9 April 2021, &lt;https://www.ruby-lang.org/en/documentation/installation/&gt;.</w:t>
      </w:r>
    </w:p>
    <w:p w14:paraId="10FFAD83" w14:textId="77777777" w:rsidR="00AA54F9" w:rsidRDefault="00AA54F9" w:rsidP="00AA54F9">
      <w:pPr>
        <w:pStyle w:val="NormalWeb"/>
        <w:spacing w:before="0" w:beforeAutospacing="0" w:after="240" w:afterAutospacing="0" w:line="360" w:lineRule="auto"/>
      </w:pPr>
      <w:r>
        <w:t xml:space="preserve">Wikipedia Contributors 2019, </w:t>
      </w:r>
      <w:r>
        <w:rPr>
          <w:i/>
          <w:iCs/>
        </w:rPr>
        <w:t>Minimax</w:t>
      </w:r>
      <w:r>
        <w:t>, Wikipedia, Wikimedia Foundation, viewed 1 April 2021, &lt;https://en.wikipedia.org/wiki/Minimax&gt;.</w:t>
      </w:r>
    </w:p>
    <w:p w14:paraId="3BB02BF8" w14:textId="77777777" w:rsidR="0023312D" w:rsidRDefault="0023312D"/>
    <w:sectPr w:rsidR="0023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9"/>
    <w:rsid w:val="0023312D"/>
    <w:rsid w:val="00A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4DD2"/>
  <w15:chartTrackingRefBased/>
  <w15:docId w15:val="{6792E14B-B655-4EB4-A1DA-322A64A7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Dharmadhikari</dc:creator>
  <cp:keywords/>
  <dc:description/>
  <cp:lastModifiedBy>Punit Dharmadhikari</cp:lastModifiedBy>
  <cp:revision>1</cp:revision>
  <dcterms:created xsi:type="dcterms:W3CDTF">2021-04-09T15:40:00Z</dcterms:created>
  <dcterms:modified xsi:type="dcterms:W3CDTF">2021-04-09T15:41:00Z</dcterms:modified>
</cp:coreProperties>
</file>