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ADE534" w14:textId="513BB072" w:rsidR="005411CA" w:rsidRDefault="00D55BF1">
      <w:r>
        <w:t>Wagatobi – 23/12/2025</w:t>
      </w:r>
    </w:p>
    <w:p w14:paraId="6743EBC5" w14:textId="4F09E3D5" w:rsidR="00D55BF1" w:rsidRDefault="00D55BF1">
      <w:r>
        <w:t>On est en ville et les jours précédents nous avons traversé la douane et l’arret de bus.</w:t>
      </w:r>
    </w:p>
    <w:p w14:paraId="5B077E73" w14:textId="47057821" w:rsidR="00D55BF1" w:rsidRDefault="00D55BF1">
      <w:r>
        <w:t>La nous devons aller au parc et maitriser un peu la grammaire</w:t>
      </w:r>
    </w:p>
    <w:p w14:paraId="11A1D6BE" w14:textId="77777777" w:rsidR="00D55BF1" w:rsidRDefault="00D55BF1"/>
    <w:p w14:paraId="134CFAEF" w14:textId="52E851A0" w:rsidR="00D55BF1" w:rsidRDefault="00D55BF1">
      <w:r w:rsidRPr="00D55BF1">
        <w:drawing>
          <wp:inline distT="0" distB="0" distL="0" distR="0" wp14:anchorId="35904B74" wp14:editId="48B55E56">
            <wp:extent cx="5760720" cy="3230880"/>
            <wp:effectExtent l="0" t="0" r="0" b="7620"/>
            <wp:docPr id="796865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654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E0945" w14:textId="5F4669B6" w:rsidR="000167E1" w:rsidRDefault="000167E1">
      <w:r>
        <w:t>24/12/2025</w:t>
      </w:r>
    </w:p>
    <w:p w14:paraId="6454C9BE" w14:textId="5513EB19" w:rsidR="000167E1" w:rsidRDefault="000167E1">
      <w:r>
        <w:t>Je revise les leçons et je fais des tests</w:t>
      </w:r>
    </w:p>
    <w:p w14:paraId="0DD6008F" w14:textId="38960458" w:rsidR="000167E1" w:rsidRDefault="000167E1">
      <w:r w:rsidRPr="000167E1">
        <w:drawing>
          <wp:inline distT="0" distB="0" distL="0" distR="0" wp14:anchorId="6E31799C" wp14:editId="69C3D92D">
            <wp:extent cx="5760720" cy="3195955"/>
            <wp:effectExtent l="0" t="0" r="0" b="4445"/>
            <wp:docPr id="187425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253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167E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BF1"/>
    <w:rsid w:val="000167E1"/>
    <w:rsid w:val="00023786"/>
    <w:rsid w:val="005411CA"/>
    <w:rsid w:val="006F0984"/>
    <w:rsid w:val="00D55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0AF764"/>
  <w15:chartTrackingRefBased/>
  <w15:docId w15:val="{0C553E42-27FE-40AB-BF1E-E91D29479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5B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5B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5B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5B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5B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5B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5B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5B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5B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5B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5B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5B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5B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5B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5B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5B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5B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5B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5B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5B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5B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5B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5B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5B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5B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5B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5B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5B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5BF1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0167E1"/>
  </w:style>
  <w:style w:type="character" w:customStyle="1" w:styleId="DateChar">
    <w:name w:val="Date Char"/>
    <w:basedOn w:val="DefaultParagraphFont"/>
    <w:link w:val="Date"/>
    <w:uiPriority w:val="99"/>
    <w:semiHidden/>
    <w:rsid w:val="000167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35</Words>
  <Characters>196</Characters>
  <Application>Microsoft Office Word</Application>
  <DocSecurity>0</DocSecurity>
  <Lines>1</Lines>
  <Paragraphs>1</Paragraphs>
  <ScaleCrop>false</ScaleCrop>
  <Company/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 Goitia</dc:creator>
  <cp:keywords/>
  <dc:description/>
  <cp:lastModifiedBy>Emmanuel Goitia</cp:lastModifiedBy>
  <cp:revision>2</cp:revision>
  <dcterms:created xsi:type="dcterms:W3CDTF">2025-12-23T06:39:00Z</dcterms:created>
  <dcterms:modified xsi:type="dcterms:W3CDTF">2025-12-24T21:54:00Z</dcterms:modified>
</cp:coreProperties>
</file>