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D8DD" w14:textId="16F2210B" w:rsidR="006D5690" w:rsidRDefault="00B41327">
      <w:r>
        <w:t xml:space="preserve">Joshua Hamm Mod 8.2 Link </w:t>
      </w:r>
      <w:hyperlink r:id="rId4" w:history="1">
        <w:r w:rsidRPr="006B3B52">
          <w:rPr>
            <w:rStyle w:val="Hyperlink"/>
          </w:rPr>
          <w:t>https://github.com/PurpleTrex94/CSD-310/tree/main</w:t>
        </w:r>
      </w:hyperlink>
      <w:r>
        <w:t xml:space="preserve"> </w:t>
      </w:r>
    </w:p>
    <w:p w14:paraId="36191399" w14:textId="5796D49D" w:rsidR="00B41327" w:rsidRDefault="00B41327">
      <w:r>
        <w:rPr>
          <w:noProof/>
        </w:rPr>
        <w:lastRenderedPageBreak/>
        <w:drawing>
          <wp:inline distT="0" distB="0" distL="0" distR="0" wp14:anchorId="50677FD9" wp14:editId="7B3705B3">
            <wp:extent cx="2691765" cy="8229600"/>
            <wp:effectExtent l="0" t="0" r="0" b="0"/>
            <wp:docPr id="1307510214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0214" name="Picture 2" descr="A white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90"/>
    <w:rsid w:val="006D5690"/>
    <w:rsid w:val="00B4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8E28"/>
  <w15:chartTrackingRefBased/>
  <w15:docId w15:val="{7075FA73-B51D-45A4-B0B8-31AE9D1E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urpleTrex94/CSD-310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</dc:creator>
  <cp:keywords/>
  <dc:description/>
  <cp:lastModifiedBy>Hamm, Joshua (jhamm)</cp:lastModifiedBy>
  <cp:revision>2</cp:revision>
  <dcterms:created xsi:type="dcterms:W3CDTF">2023-11-26T22:20:00Z</dcterms:created>
  <dcterms:modified xsi:type="dcterms:W3CDTF">2023-11-26T22:28:00Z</dcterms:modified>
</cp:coreProperties>
</file>