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C4E" w:rsidRPr="002F4C4E" w:rsidRDefault="002F4C4E" w:rsidP="002F4C4E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4"/>
          <w:szCs w:val="24"/>
          <w:u w:val="single"/>
        </w:rPr>
      </w:pPr>
      <w:r w:rsidRPr="002F4C4E">
        <w:rPr>
          <w:rFonts w:ascii="Arial" w:eastAsia="Times New Roman" w:hAnsi="Arial" w:cs="Arial"/>
          <w:b/>
          <w:bCs/>
          <w:color w:val="0E141E"/>
          <w:kern w:val="36"/>
          <w:sz w:val="24"/>
          <w:szCs w:val="24"/>
          <w:u w:val="single"/>
        </w:rPr>
        <w:t>HackerRank Challenges.</w:t>
      </w:r>
    </w:p>
    <w:p w:rsidR="002F4C4E" w:rsidRDefault="002F4C4E" w:rsidP="009A4AA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</w:rPr>
      </w:pPr>
    </w:p>
    <w:p w:rsidR="002F4C4E" w:rsidRDefault="002F4C4E" w:rsidP="009A4AA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E141E"/>
          <w:kern w:val="36"/>
          <w:sz w:val="24"/>
          <w:szCs w:val="24"/>
        </w:rPr>
        <w:t>Note: You can search for the challenges using the name using the search option in the Hackerrank site.</w:t>
      </w:r>
    </w:p>
    <w:p w:rsidR="002F4C4E" w:rsidRDefault="002F4C4E" w:rsidP="009A4AA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62"/>
        <w:gridCol w:w="1932"/>
        <w:gridCol w:w="7571"/>
      </w:tblGrid>
      <w:tr w:rsidR="001D5897" w:rsidTr="001D5897">
        <w:tc>
          <w:tcPr>
            <w:tcW w:w="662" w:type="dxa"/>
          </w:tcPr>
          <w:p w:rsidR="001D5897" w:rsidRPr="002F4C4E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  <w:t>Day</w:t>
            </w:r>
          </w:p>
        </w:tc>
        <w:tc>
          <w:tcPr>
            <w:tcW w:w="1932" w:type="dxa"/>
          </w:tcPr>
          <w:p w:rsidR="001D5897" w:rsidRPr="002F4C4E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  <w:t>Name of the challenge</w:t>
            </w:r>
          </w:p>
        </w:tc>
        <w:tc>
          <w:tcPr>
            <w:tcW w:w="7571" w:type="dxa"/>
          </w:tcPr>
          <w:p w:rsidR="001D5897" w:rsidRPr="002F4C4E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/>
                <w:bCs/>
                <w:color w:val="0070C0"/>
                <w:kern w:val="36"/>
                <w:sz w:val="24"/>
                <w:szCs w:val="24"/>
              </w:rPr>
              <w:t>Navigation</w:t>
            </w:r>
          </w:p>
        </w:tc>
      </w:tr>
      <w:tr w:rsidR="001D5897" w:rsidTr="001D5897">
        <w:tc>
          <w:tcPr>
            <w:tcW w:w="662" w:type="dxa"/>
          </w:tcPr>
          <w:p w:rsidR="001D5897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1D5897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Arrays – DS</w:t>
            </w:r>
          </w:p>
        </w:tc>
        <w:tc>
          <w:tcPr>
            <w:tcW w:w="7571" w:type="dxa"/>
          </w:tcPr>
          <w:p w:rsidR="001D5897" w:rsidRDefault="001D5897" w:rsidP="009A4AA5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https://www.hackerrank.com/challenges/arrays-ds/problem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2F4C4E">
            <w:r w:rsidRPr="00704C54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2D Array – DS</w:t>
            </w:r>
          </w:p>
        </w:tc>
        <w:tc>
          <w:tcPr>
            <w:tcW w:w="7571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https://www.hackerrank.com/challenges/2d-array/problem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2F4C4E">
            <w:r w:rsidRPr="00704C54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Left Rotation</w:t>
            </w:r>
          </w:p>
        </w:tc>
        <w:tc>
          <w:tcPr>
            <w:tcW w:w="7571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https://www.hackerrank.com/challenges/array-left-rotation/problem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2F4C4E">
            <w:r w:rsidRPr="00704C54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Sparse Arrays</w:t>
            </w:r>
          </w:p>
        </w:tc>
        <w:tc>
          <w:tcPr>
            <w:tcW w:w="7571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https://www.hackerrank.com/challenges/sparse-arrays/problem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2F4C4E">
            <w:r w:rsidRPr="00704C54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2F4C4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 xml:space="preserve">Array Manipulation  </w:t>
            </w:r>
          </w:p>
        </w:tc>
        <w:tc>
          <w:tcPr>
            <w:tcW w:w="7571" w:type="dxa"/>
          </w:tcPr>
          <w:p w:rsidR="001D5897" w:rsidRDefault="001D5897" w:rsidP="002F4C4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https://www.hackerrank.com/challenges/crush/problem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Pr="00704C54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1D5897" w:rsidRPr="003C3B5E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3C3B5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Mini-Max Sum</w:t>
            </w:r>
          </w:p>
          <w:p w:rsidR="001D5897" w:rsidRPr="002F4C4E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https://www.hackerrank.com/challenges/mini-max-sum/problem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Pr="00704C54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1D5897" w:rsidRPr="002F4C4E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Time Conversion</w:t>
            </w: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https://www.hackerrank.com/challenges/time-conversion/problem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1D5897" w:rsidRPr="003C3B5E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 w:rsidRPr="003C3B5E"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Between Two Sets</w:t>
            </w:r>
          </w:p>
          <w:p w:rsidR="001D5897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https://www.hackerrank.com/challenges/between-two-sets/problem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1D5897" w:rsidRPr="00074EB2" w:rsidRDefault="001D5897" w:rsidP="00074EB2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074EB2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Divisible Sum Pairs</w:t>
            </w:r>
          </w:p>
          <w:p w:rsidR="001D5897" w:rsidRPr="003C3B5E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https://www.hackerrank.com/challenges/divisible-sum-pairs/problem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1D5897" w:rsidRPr="00074EB2" w:rsidRDefault="001D5897" w:rsidP="00074EB2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074EB2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Forming a Magic Square</w:t>
            </w: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16" w:history="1">
              <w:r>
                <w:rPr>
                  <w:rStyle w:val="Hyperlink"/>
                </w:rPr>
                <w:t>https://www.hackerrank.com/challenges/magic-square-forming/problem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3</w:t>
            </w:r>
          </w:p>
        </w:tc>
        <w:tc>
          <w:tcPr>
            <w:tcW w:w="1932" w:type="dxa"/>
          </w:tcPr>
          <w:p w:rsidR="001D5897" w:rsidRPr="00862ADD" w:rsidRDefault="001D5897" w:rsidP="00862ADD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862ADD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Delete duplicate-value nodes from a sorted linked list</w:t>
            </w:r>
          </w:p>
          <w:p w:rsidR="001D5897" w:rsidRPr="00074EB2" w:rsidRDefault="001D5897" w:rsidP="00074EB2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17" w:history="1">
              <w:r>
                <w:rPr>
                  <w:rStyle w:val="Hyperlink"/>
                </w:rPr>
                <w:t>https://www.hackerrank.com/challenges/delete-duplicate-value-nodes-from-a-sorted-linked-list/problem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3</w:t>
            </w:r>
          </w:p>
        </w:tc>
        <w:tc>
          <w:tcPr>
            <w:tcW w:w="1932" w:type="dxa"/>
          </w:tcPr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F17346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Queue using Two Stacks</w:t>
            </w:r>
          </w:p>
          <w:p w:rsidR="001D5897" w:rsidRPr="00074EB2" w:rsidRDefault="001D5897" w:rsidP="00074EB2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18" w:history="1">
              <w:r>
                <w:rPr>
                  <w:rStyle w:val="Hyperlink"/>
                </w:rPr>
                <w:t>https://www.hackerrank.com/challenges/queue-using-two-stacks/problem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3</w:t>
            </w:r>
          </w:p>
        </w:tc>
        <w:tc>
          <w:tcPr>
            <w:tcW w:w="1932" w:type="dxa"/>
          </w:tcPr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F17346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Balanced Brackets</w:t>
            </w:r>
          </w:p>
          <w:p w:rsidR="001D5897" w:rsidRPr="00862ADD" w:rsidRDefault="001D5897" w:rsidP="00862ADD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19" w:history="1">
              <w:r>
                <w:rPr>
                  <w:rStyle w:val="Hyperlink"/>
                </w:rPr>
                <w:t>https://www.hackerrank.com/challenges/balanced-brackets/problem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3</w:t>
            </w:r>
          </w:p>
        </w:tc>
        <w:tc>
          <w:tcPr>
            <w:tcW w:w="1932" w:type="dxa"/>
          </w:tcPr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F17346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Components in a graph</w:t>
            </w:r>
          </w:p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20" w:history="1">
              <w:r>
                <w:rPr>
                  <w:rStyle w:val="Hyperlink"/>
                </w:rPr>
                <w:t>https://www.hackerrank.com/challenges/components-in-graph/problem</w:t>
              </w:r>
            </w:hyperlink>
          </w:p>
        </w:tc>
      </w:tr>
      <w:tr w:rsidR="001D5897" w:rsidTr="001D5897">
        <w:tc>
          <w:tcPr>
            <w:tcW w:w="662" w:type="dxa"/>
          </w:tcPr>
          <w:p w:rsidR="001D5897" w:rsidRDefault="001D5897" w:rsidP="003C3B5E">
            <w:pP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E141E"/>
                <w:kern w:val="36"/>
                <w:sz w:val="24"/>
                <w:szCs w:val="24"/>
              </w:rPr>
              <w:t>3</w:t>
            </w:r>
          </w:p>
        </w:tc>
        <w:tc>
          <w:tcPr>
            <w:tcW w:w="1932" w:type="dxa"/>
          </w:tcPr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  <w:r w:rsidRPr="00F17346">
              <w:rPr>
                <w:rFonts w:ascii="Arial" w:hAnsi="Arial" w:cs="Arial"/>
                <w:b w:val="0"/>
                <w:color w:val="0E141E"/>
                <w:sz w:val="24"/>
                <w:szCs w:val="24"/>
              </w:rPr>
              <w:t>Find the Running Median</w:t>
            </w:r>
          </w:p>
          <w:p w:rsidR="001D5897" w:rsidRPr="00F17346" w:rsidRDefault="001D5897" w:rsidP="00F17346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b w:val="0"/>
                <w:color w:val="0E141E"/>
                <w:sz w:val="24"/>
                <w:szCs w:val="24"/>
              </w:rPr>
            </w:pPr>
          </w:p>
        </w:tc>
        <w:tc>
          <w:tcPr>
            <w:tcW w:w="7571" w:type="dxa"/>
          </w:tcPr>
          <w:p w:rsidR="001D5897" w:rsidRDefault="001D5897" w:rsidP="003C3B5E">
            <w:pPr>
              <w:textAlignment w:val="center"/>
              <w:outlineLvl w:val="0"/>
            </w:pPr>
            <w:hyperlink r:id="rId21" w:history="1">
              <w:r>
                <w:rPr>
                  <w:rStyle w:val="Hyperlink"/>
                </w:rPr>
                <w:t>https://www.hackerrank.com/challenges/find-the-running-median/problem</w:t>
              </w:r>
            </w:hyperlink>
          </w:p>
        </w:tc>
      </w:tr>
    </w:tbl>
    <w:p w:rsidR="002F4C4E" w:rsidRDefault="002F4C4E" w:rsidP="009A4AA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</w:rPr>
      </w:pPr>
      <w:bookmarkStart w:id="0" w:name="_GoBack"/>
      <w:bookmarkEnd w:id="0"/>
    </w:p>
    <w:sectPr w:rsidR="002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839" w:rsidRDefault="00577839" w:rsidP="002F4C4E">
      <w:pPr>
        <w:spacing w:after="0" w:line="240" w:lineRule="auto"/>
      </w:pPr>
      <w:r>
        <w:separator/>
      </w:r>
    </w:p>
  </w:endnote>
  <w:endnote w:type="continuationSeparator" w:id="0">
    <w:p w:rsidR="00577839" w:rsidRDefault="00577839" w:rsidP="002F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839" w:rsidRDefault="00577839" w:rsidP="002F4C4E">
      <w:pPr>
        <w:spacing w:after="0" w:line="240" w:lineRule="auto"/>
      </w:pPr>
      <w:r>
        <w:separator/>
      </w:r>
    </w:p>
  </w:footnote>
  <w:footnote w:type="continuationSeparator" w:id="0">
    <w:p w:rsidR="00577839" w:rsidRDefault="00577839" w:rsidP="002F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6C2"/>
    <w:multiLevelType w:val="hybridMultilevel"/>
    <w:tmpl w:val="AE8E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6DB4"/>
    <w:multiLevelType w:val="hybridMultilevel"/>
    <w:tmpl w:val="B67A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1636"/>
    <w:multiLevelType w:val="hybridMultilevel"/>
    <w:tmpl w:val="812E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A5"/>
    <w:rsid w:val="00074EB2"/>
    <w:rsid w:val="001D5897"/>
    <w:rsid w:val="002F4C4E"/>
    <w:rsid w:val="003C3B5E"/>
    <w:rsid w:val="00577839"/>
    <w:rsid w:val="007A38C9"/>
    <w:rsid w:val="00862ADD"/>
    <w:rsid w:val="009A4AA5"/>
    <w:rsid w:val="00A51D61"/>
    <w:rsid w:val="00B33009"/>
    <w:rsid w:val="00F17346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D9C7E-06AE-4B1C-AC51-578D19A1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A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F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74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2d-array/problem" TargetMode="External"/><Relationship Id="rId13" Type="http://schemas.openxmlformats.org/officeDocument/2006/relationships/hyperlink" Target="https://www.hackerrank.com/challenges/time-conversion/problem" TargetMode="External"/><Relationship Id="rId18" Type="http://schemas.openxmlformats.org/officeDocument/2006/relationships/hyperlink" Target="https://www.hackerrank.com/challenges/queue-using-two-stacks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find-the-running-median/problem" TargetMode="External"/><Relationship Id="rId7" Type="http://schemas.openxmlformats.org/officeDocument/2006/relationships/hyperlink" Target="https://www.hackerrank.com/challenges/arrays-ds/problem" TargetMode="External"/><Relationship Id="rId12" Type="http://schemas.openxmlformats.org/officeDocument/2006/relationships/hyperlink" Target="https://www.hackerrank.com/challenges/mini-max-sum/problem" TargetMode="External"/><Relationship Id="rId17" Type="http://schemas.openxmlformats.org/officeDocument/2006/relationships/hyperlink" Target="https://www.hackerrank.com/challenges/delete-duplicate-value-nodes-from-a-sorted-linked-list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magic-square-forming/problem" TargetMode="External"/><Relationship Id="rId20" Type="http://schemas.openxmlformats.org/officeDocument/2006/relationships/hyperlink" Target="https://www.hackerrank.com/challenges/components-in-graph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hallenges/crush/probl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hallenges/divisible-sum-pairs/probl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kerrank.com/challenges/sparse-arrays/problem" TargetMode="External"/><Relationship Id="rId19" Type="http://schemas.openxmlformats.org/officeDocument/2006/relationships/hyperlink" Target="https://www.hackerrank.com/challenges/balanced-bracket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array-left-rotation/problem" TargetMode="External"/><Relationship Id="rId14" Type="http://schemas.openxmlformats.org/officeDocument/2006/relationships/hyperlink" Target="https://www.hackerrank.com/challenges/between-two-sets/probl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CP, Ramesh (Cognizant)</dc:creator>
  <cp:keywords/>
  <dc:description/>
  <cp:lastModifiedBy>Ramasubramanian, Seshadri (Cognizant)</cp:lastModifiedBy>
  <cp:revision>4</cp:revision>
  <dcterms:created xsi:type="dcterms:W3CDTF">2020-03-25T05:50:00Z</dcterms:created>
  <dcterms:modified xsi:type="dcterms:W3CDTF">2020-04-03T13:11:00Z</dcterms:modified>
</cp:coreProperties>
</file>