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5B19" w14:textId="18E51061" w:rsidR="001A0140" w:rsidRDefault="003819C3">
      <w:r>
        <w:t>R</w:t>
      </w:r>
      <w:r>
        <w:rPr>
          <w:rFonts w:hint="eastAsia"/>
        </w:rPr>
        <w:t>F2-</w:t>
      </w:r>
      <w:proofErr w:type="gramStart"/>
      <w:r>
        <w:rPr>
          <w:rFonts w:hint="eastAsia"/>
        </w:rPr>
        <w:t>RFL:Visibility</w:t>
      </w:r>
      <w:proofErr w:type="gramEnd"/>
      <w:r>
        <w:rPr>
          <w:rFonts w:hint="eastAsia"/>
        </w:rPr>
        <w:t>, Distance*AbsoluteHumidity,Distance*RainIntensity,FSO_pred*Temperature</w:t>
      </w:r>
    </w:p>
    <w:p w14:paraId="2171EAA8" w14:textId="4E42C4AC" w:rsidR="003819C3" w:rsidRPr="003819C3" w:rsidRDefault="00746D1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9386BBA" wp14:editId="3211A875">
            <wp:simplePos x="0" y="0"/>
            <wp:positionH relativeFrom="column">
              <wp:posOffset>-69850</wp:posOffset>
            </wp:positionH>
            <wp:positionV relativeFrom="paragraph">
              <wp:posOffset>3676650</wp:posOffset>
            </wp:positionV>
            <wp:extent cx="5272405" cy="3145155"/>
            <wp:effectExtent l="0" t="0" r="4445" b="0"/>
            <wp:wrapNone/>
            <wp:docPr id="144488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5BFA856" wp14:editId="7FAFFA72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272405" cy="3145155"/>
            <wp:effectExtent l="0" t="0" r="4445" b="0"/>
            <wp:wrapNone/>
            <wp:docPr id="1959748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9C3">
        <w:rPr>
          <w:rFonts w:hint="eastAsia"/>
        </w:rPr>
        <w:t>RF2-</w:t>
      </w:r>
      <w:proofErr w:type="gramStart"/>
      <w:r w:rsidR="003819C3">
        <w:rPr>
          <w:rFonts w:hint="eastAsia"/>
        </w:rPr>
        <w:t>FSO:ParticulateMin</w:t>
      </w:r>
      <w:proofErr w:type="gramEnd"/>
      <w:r w:rsidR="003819C3">
        <w:rPr>
          <w:rFonts w:hint="eastAsia"/>
        </w:rPr>
        <w:t>*Distance,Temperature*Distance,Distance,Visibility*Distance</w:t>
      </w:r>
    </w:p>
    <w:sectPr w:rsidR="003819C3" w:rsidRPr="0038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30"/>
    <w:rsid w:val="001A0140"/>
    <w:rsid w:val="003819C3"/>
    <w:rsid w:val="00746D15"/>
    <w:rsid w:val="00BC3A33"/>
    <w:rsid w:val="00DF6B30"/>
    <w:rsid w:val="00F86D6A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6ACA"/>
  <w15:chartTrackingRefBased/>
  <w15:docId w15:val="{B1F15594-9FDB-487E-B93E-3C2D2AE6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B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B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B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B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B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B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B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B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B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6B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B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6B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6B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6B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6B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6B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B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6B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6B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B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B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6B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6B3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46D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4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奕蒙 李</dc:creator>
  <cp:keywords/>
  <dc:description/>
  <cp:lastModifiedBy>奕蒙 李</cp:lastModifiedBy>
  <cp:revision>3</cp:revision>
  <dcterms:created xsi:type="dcterms:W3CDTF">2024-10-15T10:27:00Z</dcterms:created>
  <dcterms:modified xsi:type="dcterms:W3CDTF">2024-10-15T10:31:00Z</dcterms:modified>
</cp:coreProperties>
</file>