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09B0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所有民居雷达图数据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 北京四合院</w:t>
      </w:r>
    </w:p>
    <w:p w14:paraId="5919771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防火：80（木构为主，有防火墙和院落分隔，防火性中等） </w:t>
      </w:r>
    </w:p>
    <w:p w14:paraId="717711D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防盗：90（高墙大门，院落封闭，防盗性好） </w:t>
      </w:r>
    </w:p>
    <w:p w14:paraId="5860FD9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防匪：75（单体建筑，缺乏整体村落防御） </w:t>
      </w:r>
    </w:p>
    <w:p w14:paraId="7FDE2C6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防恶劣天气：85（布局规整，能抵御北方风沙和寒冷） </w:t>
      </w:r>
    </w:p>
    <w:p w14:paraId="7678BFF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防水：70（屋顶坡度平缓，排水一般） </w:t>
      </w:r>
    </w:p>
    <w:p w14:paraId="4EB691D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总分：400/500 </w:t>
      </w:r>
    </w:p>
    <w:p w14:paraId="7E9AB49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徽派民居</w:t>
      </w:r>
    </w:p>
    <w:p w14:paraId="0FEC80E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防火：95（马头墙为核心防火设施，能有效阻断火势蔓延） </w:t>
      </w:r>
    </w:p>
    <w:p w14:paraId="36FE97A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防盗：90（高大封闭的墙体和深巷布局，防盗性强） </w:t>
      </w:r>
    </w:p>
    <w:p w14:paraId="32365E5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防匪：85（高墙窄巷的村落格局，形成一定的整体防御） </w:t>
      </w:r>
    </w:p>
    <w:p w14:paraId="4CECEB8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防恶劣天气：80（适应江南多雨潮湿气候） </w:t>
      </w:r>
    </w:p>
    <w:p w14:paraId="1D8BD82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防水：90（“四水归堂” 设计，排水系统完善） </w:t>
      </w:r>
    </w:p>
    <w:p w14:paraId="06BCCA3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总分：440/500 </w:t>
      </w:r>
    </w:p>
    <w:p w14:paraId="3229C10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苏州民居</w:t>
      </w:r>
    </w:p>
    <w:p w14:paraId="4F0DC5C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防火：90（风火墙、马头墙等防火设施完善） </w:t>
      </w:r>
    </w:p>
    <w:p w14:paraId="277948D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防盗：80（临水而建，部分入口临水，防盗性中等） </w:t>
      </w:r>
    </w:p>
    <w:p w14:paraId="0697374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防匪：70（水乡格局利于疏散，但防御性一般） </w:t>
      </w:r>
    </w:p>
    <w:p w14:paraId="3B7DE32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防恶劣天气：85（适应江南梅雨和湿热） </w:t>
      </w:r>
    </w:p>
    <w:p w14:paraId="51B11F6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防水：95（临水建筑和完善的排水系统） </w:t>
      </w:r>
    </w:p>
    <w:p w14:paraId="0D00E73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总分：420/500 </w:t>
      </w:r>
    </w:p>
    <w:p w14:paraId="71F39DB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客家土楼</w:t>
      </w:r>
    </w:p>
    <w:p w14:paraId="6CDF84A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防火：75（生土、木材结构，防火性一般） </w:t>
      </w:r>
    </w:p>
    <w:p w14:paraId="258BC9C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防盗：100（封闭环形结构，无死角，防盗极佳） </w:t>
      </w:r>
    </w:p>
    <w:p w14:paraId="5D08AFA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防匪：100（巨型堡垒式建筑，群居防御，防匪极强） </w:t>
      </w:r>
    </w:p>
    <w:p w14:paraId="4656959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防恶劣天气：90（厚重墙体抵御台风、暴雨） </w:t>
      </w:r>
    </w:p>
    <w:p w14:paraId="0F78EF1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防水：85（屋顶坡度大，排水良好） </w:t>
      </w:r>
    </w:p>
    <w:p w14:paraId="005EA24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总分：450/500 </w:t>
      </w:r>
    </w:p>
    <w:p w14:paraId="6CF8254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蒙古包</w:t>
      </w:r>
    </w:p>
    <w:p w14:paraId="625F60B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防火：60（毛毡、木架结构，易燃，防火性差） </w:t>
      </w:r>
    </w:p>
    <w:p w14:paraId="58BC354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防盗：50（结构轻便，易拆卸，防盗性弱） </w:t>
      </w:r>
    </w:p>
    <w:p w14:paraId="36BD8B5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防匪：40（无防御能力，遇袭易撤离） </w:t>
      </w:r>
    </w:p>
    <w:p w14:paraId="27CB56E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防恶劣天气：95（结构抗风、保暖，适应草原气候） </w:t>
      </w:r>
    </w:p>
    <w:p w14:paraId="360E4AC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防水：75（毛毡防水性一般） </w:t>
      </w:r>
    </w:p>
    <w:p w14:paraId="6D7537C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总分：320/500 </w:t>
      </w:r>
    </w:p>
    <w:p w14:paraId="0F99A82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窑洞</w:t>
      </w:r>
    </w:p>
    <w:p w14:paraId="6316AA1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防火：90（依托黄土山体，不易燃，防火性好） </w:t>
      </w:r>
    </w:p>
    <w:p w14:paraId="7121A75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防盗：80（入口隐蔽，防盗性中等） </w:t>
      </w:r>
    </w:p>
    <w:p w14:paraId="7E24169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防匪：85（山体依托，易守难攻） </w:t>
      </w:r>
    </w:p>
    <w:p w14:paraId="3D6E05C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防恶劣天气：95（冬暖夏凉，抵御极端气温） </w:t>
      </w:r>
    </w:p>
    <w:p w14:paraId="77CE8C6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防水：60（黄土遇水易坍塌，防水性差） </w:t>
      </w:r>
    </w:p>
    <w:p w14:paraId="4A5B819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总分：410/500 </w:t>
      </w:r>
    </w:p>
    <w:p w14:paraId="02D7167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吊脚楼（苗族、侗族等）</w:t>
      </w:r>
    </w:p>
    <w:p w14:paraId="71A1FF8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防火：70（全木构，易燃，防火性差） </w:t>
      </w:r>
    </w:p>
    <w:p w14:paraId="5E8E453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防盗：85（架空结构，入口少，防盗性中等） </w:t>
      </w:r>
    </w:p>
    <w:p w14:paraId="21BB3C5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防匪：75（依山而建，有一定防御性） </w:t>
      </w:r>
    </w:p>
    <w:p w14:paraId="4F9794F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防恶劣天气：90（架空防潮，适应山区多雨） </w:t>
      </w:r>
    </w:p>
    <w:p w14:paraId="26BBC76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防水：95（高地基和坡度屋顶，防水极佳） </w:t>
      </w:r>
    </w:p>
    <w:p w14:paraId="1FA58B8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总分：415/500 </w:t>
      </w:r>
    </w:p>
    <w:p w14:paraId="73514AF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藏族碉房</w:t>
      </w:r>
    </w:p>
    <w:p w14:paraId="2AFD7DE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防火：95（石砌结构，不易燃，防火性好） </w:t>
      </w:r>
    </w:p>
    <w:p w14:paraId="7E4621F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防盗：95（石墙厚重，窗户小，防盗性强） </w:t>
      </w:r>
    </w:p>
    <w:p w14:paraId="1ACAAC2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防匪：100（堡垒式建筑，易守难攻） </w:t>
      </w:r>
    </w:p>
    <w:p w14:paraId="588DB20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防恶劣天气：95（抵御高原强风、严寒） </w:t>
      </w:r>
    </w:p>
    <w:p w14:paraId="067A8AB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防水：80（平顶设计，排水一般） </w:t>
      </w:r>
    </w:p>
    <w:p w14:paraId="6C4DF84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总分：465/500 </w:t>
      </w:r>
    </w:p>
    <w:p w14:paraId="0631853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山东海草房</w:t>
      </w:r>
    </w:p>
    <w:p w14:paraId="41CFE8D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防火：50（海草屋顶易燃，防火性差） </w:t>
      </w:r>
    </w:p>
    <w:p w14:paraId="5278B2B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防盗：75（石墙厚重，防盗性中等） </w:t>
      </w:r>
    </w:p>
    <w:p w14:paraId="35B8FF1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防匪：70（沿海村落，防御性一般） </w:t>
      </w:r>
    </w:p>
    <w:p w14:paraId="223D8CE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防恶劣天气：95（厚墙厚顶，抵御海风、暴雪） </w:t>
      </w:r>
    </w:p>
    <w:p w14:paraId="062AAFE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防水：90（海草屋顶防水性极佳） </w:t>
      </w:r>
    </w:p>
    <w:p w14:paraId="11A1770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总分：380/500 </w:t>
      </w:r>
    </w:p>
    <w:p w14:paraId="1456AE1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高台民居（新疆喀什）</w:t>
      </w:r>
    </w:p>
    <w:p w14:paraId="121F2BE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防火：80（土木结构，防火性中等） </w:t>
      </w:r>
    </w:p>
    <w:p w14:paraId="0D6BC14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防盗：90（高墙、小窗，防盗性好） </w:t>
      </w:r>
    </w:p>
    <w:p w14:paraId="160D9FA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防匪：85（高台聚居，易守难攻） </w:t>
      </w:r>
    </w:p>
    <w:p w14:paraId="0BEAB5B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防恶劣天气：85（适应干旱、风沙） </w:t>
      </w:r>
    </w:p>
    <w:p w14:paraId="071064E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防水：65（平顶，排水一般） </w:t>
      </w:r>
    </w:p>
    <w:p w14:paraId="0CD230C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总分：405/500 </w:t>
      </w:r>
    </w:p>
    <w:p w14:paraId="7DDDF25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新疆阿以旺</w:t>
      </w:r>
    </w:p>
    <w:p w14:paraId="080346B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防火：85（土木、砖石结构，防火性中等） </w:t>
      </w:r>
    </w:p>
    <w:p w14:paraId="451CC50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防盗：90（封闭庭院，防盗性好） </w:t>
      </w:r>
    </w:p>
    <w:p w14:paraId="5BBEDEB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防匪：80（庭院布局，有一定防御性） </w:t>
      </w:r>
    </w:p>
    <w:p w14:paraId="57F79AB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防恶劣天气：90（厚墙、天窗，适应干旱炎热） </w:t>
      </w:r>
    </w:p>
    <w:p w14:paraId="33F4A35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防水：70（平顶，排水一般） </w:t>
      </w:r>
    </w:p>
    <w:p w14:paraId="26ABF5F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总分：415/500 </w:t>
      </w:r>
    </w:p>
    <w:p w14:paraId="0F2C24E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广东镬耳屋</w:t>
      </w:r>
    </w:p>
    <w:p w14:paraId="4205091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防火：95（镬耳墙为防火墙，防火性极佳） </w:t>
      </w:r>
    </w:p>
    <w:p w14:paraId="52C212E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防盗：85（高墙、窄巷，防盗性好） </w:t>
      </w:r>
    </w:p>
    <w:p w14:paraId="0FBE266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防匪：80（村落布局，有一定防御性） </w:t>
      </w:r>
    </w:p>
    <w:p w14:paraId="3336E18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防恶劣天气：90（适应岭南高温多雨） </w:t>
      </w:r>
    </w:p>
    <w:p w14:paraId="7212999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防水：90（坡度屋顶，排水良好） </w:t>
      </w:r>
    </w:p>
    <w:p w14:paraId="1CD2069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总分：440/500 </w:t>
      </w:r>
    </w:p>
    <w:p w14:paraId="1B7063C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彝族土掌房</w:t>
      </w:r>
    </w:p>
    <w:p w14:paraId="4008C85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防火：90（土、石结构，不易燃，防火性好） </w:t>
      </w:r>
    </w:p>
    <w:p w14:paraId="4D34623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防盗：80（平顶、厚墙，防盗性中等） </w:t>
      </w:r>
    </w:p>
    <w:p w14:paraId="5BABC15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防匪：85（依山而建，易守难攻） </w:t>
      </w:r>
    </w:p>
    <w:p w14:paraId="7A90583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防恶劣天气：85（适应山区温差） </w:t>
      </w:r>
    </w:p>
    <w:p w14:paraId="29C8D55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防水：75（平顶，排水一般） </w:t>
      </w:r>
    </w:p>
    <w:p w14:paraId="6AE9589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总分：415/500 </w:t>
      </w:r>
    </w:p>
    <w:p w14:paraId="31056E3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 竹楼（傣族等）</w:t>
      </w:r>
    </w:p>
    <w:p w14:paraId="4806317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防火：50（全竹木结构，易燃，防火性差） </w:t>
      </w:r>
    </w:p>
    <w:p w14:paraId="4CE6203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防盗：70（架空结构，入口多，防盗性弱） </w:t>
      </w:r>
    </w:p>
    <w:p w14:paraId="06D4AA4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防匪：60（结构轻便，防御性差） </w:t>
      </w:r>
    </w:p>
    <w:p w14:paraId="3DB8B31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防恶劣天气：90（架空防潮，适应热带多雨） </w:t>
      </w:r>
    </w:p>
    <w:p w14:paraId="04B0413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防水：95（高地基和坡度屋顶，防水极佳） </w:t>
      </w:r>
    </w:p>
    <w:p w14:paraId="278A3F1B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总分：365/500</w:t>
      </w:r>
    </w:p>
    <w:p w14:paraId="4E215C76">
      <w:pPr>
        <w:ind w:left="0" w:leftChars="0" w:firstLine="0" w:firstLineChars="0"/>
        <w:rPr>
          <w:rFonts w:hint="eastAsia"/>
          <w:lang w:val="en-US" w:eastAsia="zh-CN"/>
        </w:rPr>
      </w:pPr>
    </w:p>
    <w:p w14:paraId="5BE4C34E">
      <w:pPr>
        <w:ind w:left="0" w:leftChars="0" w:firstLine="0" w:firstLineChars="0"/>
        <w:rPr>
          <w:rFonts w:hint="eastAsia"/>
          <w:lang w:val="en-US" w:eastAsia="zh-CN"/>
        </w:rPr>
      </w:pPr>
    </w:p>
    <w:p w14:paraId="76DED7D8">
      <w:pPr>
        <w:ind w:left="0" w:leftChars="0" w:firstLine="0" w:firstLineChars="0"/>
        <w:rPr>
          <w:rFonts w:hint="eastAsia"/>
          <w:lang w:val="en-US" w:eastAsia="zh-CN"/>
        </w:rPr>
      </w:pPr>
    </w:p>
    <w:p w14:paraId="3683F569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北京四合院</w:t>
      </w:r>
    </w:p>
    <w:p w14:paraId="1A372B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温雨双折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{</w:t>
      </w:r>
    </w:p>
    <w:p w14:paraId="0507043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"status": 0,</w:t>
      </w:r>
    </w:p>
    <w:p w14:paraId="100084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"msg": "",</w:t>
      </w:r>
    </w:p>
    <w:p w14:paraId="004F9F0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"data": {</w:t>
      </w:r>
    </w:p>
    <w:p w14:paraId="441AC41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"series": [</w:t>
      </w:r>
    </w:p>
    <w:p w14:paraId="46272C2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29C57C8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"月降水量(mm)",</w:t>
      </w:r>
    </w:p>
    <w:p w14:paraId="1710B95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"data": [</w:t>
      </w:r>
    </w:p>
    <w:p w14:paraId="2848F76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2.8,</w:t>
      </w:r>
    </w:p>
    <w:p w14:paraId="503D37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5.1,</w:t>
      </w:r>
    </w:p>
    <w:p w14:paraId="4330196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8.5,</w:t>
      </w:r>
    </w:p>
    <w:p w14:paraId="582409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21.4,</w:t>
      </w:r>
    </w:p>
    <w:p w14:paraId="50DC364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36.8,</w:t>
      </w:r>
    </w:p>
    <w:p w14:paraId="6162C7B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78.9,</w:t>
      </w:r>
    </w:p>
    <w:p w14:paraId="193CF14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175.6,</w:t>
      </w:r>
    </w:p>
    <w:p w14:paraId="3A2C41C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156.2,</w:t>
      </w:r>
    </w:p>
    <w:p w14:paraId="042CBB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59.3,</w:t>
      </w:r>
    </w:p>
    <w:p w14:paraId="051BF6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27.5,</w:t>
      </w:r>
    </w:p>
    <w:p w14:paraId="3939EFC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9.7,</w:t>
      </w:r>
    </w:p>
    <w:p w14:paraId="7CD0009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3.2</w:t>
      </w:r>
    </w:p>
    <w:p w14:paraId="0F6A2ED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],</w:t>
      </w:r>
    </w:p>
    <w:p w14:paraId="136D002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"type": "bar",</w:t>
      </w:r>
    </w:p>
    <w:p w14:paraId="5647063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"yAxisIndex": 0</w:t>
      </w:r>
    </w:p>
    <w:p w14:paraId="3BD7675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0379590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5EC30BC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"月均温度(℃)",</w:t>
      </w:r>
    </w:p>
    <w:p w14:paraId="68E5C97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"data": [</w:t>
      </w:r>
    </w:p>
    <w:p w14:paraId="2BF939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-3.5,</w:t>
      </w:r>
    </w:p>
    <w:p w14:paraId="4C28AF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-0.7,</w:t>
      </w:r>
    </w:p>
    <w:p w14:paraId="56002A4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6.4,</w:t>
      </w:r>
    </w:p>
    <w:p w14:paraId="671094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14.2,</w:t>
      </w:r>
    </w:p>
    <w:p w14:paraId="53B2E9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20.2,</w:t>
      </w:r>
    </w:p>
    <w:p w14:paraId="6BCD2D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24.5,</w:t>
      </w:r>
    </w:p>
    <w:p w14:paraId="345BFEB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26.8,</w:t>
      </w:r>
    </w:p>
    <w:p w14:paraId="772C075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25.8,</w:t>
      </w:r>
    </w:p>
    <w:p w14:paraId="32FDAE2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20.6,</w:t>
      </w:r>
    </w:p>
    <w:p w14:paraId="31CDE91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13.2,</w:t>
      </w:r>
    </w:p>
    <w:p w14:paraId="5C09DB7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5,</w:t>
      </w:r>
    </w:p>
    <w:p w14:paraId="38BE744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-1.5</w:t>
      </w:r>
    </w:p>
    <w:p w14:paraId="325EF6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],</w:t>
      </w:r>
    </w:p>
    <w:p w14:paraId="02D7A4E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"type": "line",</w:t>
      </w:r>
    </w:p>
    <w:p w14:paraId="1725594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"yAxisIndex": 1</w:t>
      </w:r>
    </w:p>
    <w:p w14:paraId="612C77C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17FFE0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],</w:t>
      </w:r>
    </w:p>
    <w:p w14:paraId="3213086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"categories": [</w:t>
      </w:r>
    </w:p>
    <w:p w14:paraId="02CE668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"1月",</w:t>
      </w:r>
    </w:p>
    <w:p w14:paraId="29C789D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"2月",</w:t>
      </w:r>
    </w:p>
    <w:p w14:paraId="272B98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"3月",</w:t>
      </w:r>
    </w:p>
    <w:p w14:paraId="4495465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"4月",</w:t>
      </w:r>
    </w:p>
    <w:p w14:paraId="5211D53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"5月",</w:t>
      </w:r>
    </w:p>
    <w:p w14:paraId="23FD34C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"6月",</w:t>
      </w:r>
    </w:p>
    <w:p w14:paraId="5AA3C50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"7月",</w:t>
      </w:r>
    </w:p>
    <w:p w14:paraId="45A23F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"8月",</w:t>
      </w:r>
    </w:p>
    <w:p w14:paraId="76C41E5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"9月",</w:t>
      </w:r>
    </w:p>
    <w:p w14:paraId="69A6A45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"10月",</w:t>
      </w:r>
    </w:p>
    <w:p w14:paraId="27FFBF8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"11月",</w:t>
      </w:r>
    </w:p>
    <w:p w14:paraId="6C46923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"12月"</w:t>
      </w:r>
    </w:p>
    <w:p w14:paraId="2FA88C5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</w:t>
      </w:r>
    </w:p>
    <w:p w14:paraId="36B13E7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}</w:t>
      </w:r>
    </w:p>
    <w:p w14:paraId="7B9C6B5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53CFBA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3C9317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建材</w:t>
      </w:r>
    </w:p>
    <w:p w14:paraId="34DFC42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C88BCB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"status": 0,</w:t>
      </w:r>
    </w:p>
    <w:p w14:paraId="337101B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"msg": "",</w:t>
      </w:r>
    </w:p>
    <w:p w14:paraId="07D4C86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"data": {</w:t>
      </w:r>
    </w:p>
    <w:p w14:paraId="7B2E95A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"series": [</w:t>
      </w:r>
    </w:p>
    <w:p w14:paraId="309AC98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2451B60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"series1",</w:t>
      </w:r>
    </w:p>
    <w:p w14:paraId="3C32172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"data": [</w:t>
      </w:r>
    </w:p>
    <w:p w14:paraId="0CB568F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{</w:t>
      </w:r>
    </w:p>
    <w:p w14:paraId="0FC8A2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"name": "白灰",</w:t>
      </w:r>
    </w:p>
    <w:p w14:paraId="1B3E607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"value": 80</w:t>
      </w:r>
    </w:p>
    <w:p w14:paraId="04F95BB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},</w:t>
      </w:r>
    </w:p>
    <w:p w14:paraId="6CA74AE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{</w:t>
      </w:r>
    </w:p>
    <w:p w14:paraId="2CF29D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"name": "青灰",</w:t>
      </w:r>
    </w:p>
    <w:p w14:paraId="2094A5A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"value": 80</w:t>
      </w:r>
    </w:p>
    <w:p w14:paraId="00610B6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},</w:t>
      </w:r>
    </w:p>
    <w:p w14:paraId="07318F3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{</w:t>
      </w:r>
    </w:p>
    <w:p w14:paraId="106716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"name": "大理石",</w:t>
      </w:r>
    </w:p>
    <w:p w14:paraId="519B346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"value": 60,</w:t>
      </w:r>
    </w:p>
    <w:p w14:paraId="3CCF887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"itemStyle": {</w:t>
      </w:r>
    </w:p>
    <w:p w14:paraId="2A7ACA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"color": "#5470c6",</w:t>
      </w:r>
    </w:p>
    <w:p w14:paraId="73EA644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"opacity": 0.6</w:t>
      </w:r>
    </w:p>
    <w:p w14:paraId="04A78B7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}</w:t>
      </w:r>
    </w:p>
    <w:p w14:paraId="311ADA5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},</w:t>
      </w:r>
    </w:p>
    <w:p w14:paraId="3018050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{</w:t>
      </w:r>
    </w:p>
    <w:p w14:paraId="22C3059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"name": "耐火土",</w:t>
      </w:r>
    </w:p>
    <w:p w14:paraId="2ACE243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"value": 50</w:t>
      </w:r>
    </w:p>
    <w:p w14:paraId="3604CCD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}</w:t>
      </w:r>
    </w:p>
    <w:p w14:paraId="24CDAA2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]</w:t>
      </w:r>
    </w:p>
    <w:p w14:paraId="7A1F03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18C5F03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</w:t>
      </w:r>
    </w:p>
    <w:p w14:paraId="04F747C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}</w:t>
      </w:r>
    </w:p>
    <w:p w14:paraId="66DF45A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EB8B6B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AF5ECA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桑基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{</w:t>
      </w:r>
    </w:p>
    <w:p w14:paraId="6B534E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"status": 0,</w:t>
      </w:r>
    </w:p>
    <w:p w14:paraId="46711A9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"msg": "",</w:t>
      </w:r>
    </w:p>
    <w:p w14:paraId="0A9F5C6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"data": {</w:t>
      </w:r>
    </w:p>
    <w:p w14:paraId="41E91A4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"nodes": [</w:t>
      </w:r>
    </w:p>
    <w:p w14:paraId="0AD6B40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0A03A6F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"冬季寒冷"</w:t>
      </w:r>
    </w:p>
    <w:p w14:paraId="4790DB6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15220C2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28EF4BD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"风速高"</w:t>
      </w:r>
    </w:p>
    <w:p w14:paraId="5E7D1DE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032F857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20AA578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"位于两河之间"</w:t>
      </w:r>
    </w:p>
    <w:p w14:paraId="7C4BD2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5513E86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4B1833D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"烧火炕保暖"</w:t>
      </w:r>
    </w:p>
    <w:p w14:paraId="73AD706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4C0EE1D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2A39480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"台基抬高防潮"</w:t>
      </w:r>
    </w:p>
    <w:p w14:paraId="12EEC30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35EF857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17E5203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"灰土垫层防潮"</w:t>
      </w:r>
    </w:p>
    <w:p w14:paraId="565DCB4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79BAB07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56F4B2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"石板隔水防潮"</w:t>
      </w:r>
    </w:p>
    <w:p w14:paraId="2674138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6A411F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],</w:t>
      </w:r>
    </w:p>
    <w:p w14:paraId="78C8F5A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"links": [</w:t>
      </w:r>
    </w:p>
    <w:p w14:paraId="37A3FB7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394EAE5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"source": "冬季寒冷",</w:t>
      </w:r>
    </w:p>
    <w:p w14:paraId="078BC84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"target": "烧火炕保暖",</w:t>
      </w:r>
    </w:p>
    <w:p w14:paraId="32F904C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"value": 5</w:t>
      </w:r>
    </w:p>
    <w:p w14:paraId="714F2D9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034B6A1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7C3EBC4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"source": "风速高",</w:t>
      </w:r>
    </w:p>
    <w:p w14:paraId="71CE075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"target": "烧火炕保暖",</w:t>
      </w:r>
    </w:p>
    <w:p w14:paraId="35E1D6D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"value": 5</w:t>
      </w:r>
    </w:p>
    <w:p w14:paraId="5881C3A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667CDBD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3D16B3E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"source": "位于两河之间",</w:t>
      </w:r>
    </w:p>
    <w:p w14:paraId="2947267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"target": "台基抬高防潮",</w:t>
      </w:r>
    </w:p>
    <w:p w14:paraId="49CA05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"value": 5</w:t>
      </w:r>
    </w:p>
    <w:p w14:paraId="6ED28C1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71397F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6F6DC65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"source": "位于两河之间",</w:t>
      </w:r>
    </w:p>
    <w:p w14:paraId="7B09739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"target": "灰土垫层防潮",</w:t>
      </w:r>
    </w:p>
    <w:p w14:paraId="49F1A1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"value": 5</w:t>
      </w:r>
    </w:p>
    <w:p w14:paraId="1DE5FAC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7979DAD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735E31E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"source": "位于两河之间",</w:t>
      </w:r>
    </w:p>
    <w:p w14:paraId="2A972F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"target": "石板隔水防潮",</w:t>
      </w:r>
    </w:p>
    <w:p w14:paraId="1C8E278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"value": 5</w:t>
      </w:r>
    </w:p>
    <w:p w14:paraId="3637C51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030CF64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</w:t>
      </w:r>
    </w:p>
    <w:p w14:paraId="7F319C0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}</w:t>
      </w:r>
    </w:p>
    <w:p w14:paraId="0217B55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B8012A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B3633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分布</w:t>
      </w:r>
    </w:p>
    <w:p w14:paraId="6145FBE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B4E494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"status": 0,</w:t>
      </w:r>
    </w:p>
    <w:p w14:paraId="5B5DD2B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"msg": "",</w:t>
      </w:r>
    </w:p>
    <w:p w14:paraId="0DC88F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"data": {</w:t>
      </w:r>
    </w:p>
    <w:p w14:paraId="3D0D161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"mapData": [</w:t>
      </w:r>
    </w:p>
    <w:p w14:paraId="59AD961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6789930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"北京"</w:t>
      </w:r>
    </w:p>
    <w:p w14:paraId="201698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2B9C9B0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</w:t>
      </w:r>
    </w:p>
    <w:p w14:paraId="414A9F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}</w:t>
      </w:r>
    </w:p>
    <w:p w14:paraId="63362F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F2069B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129DE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</w:t>
      </w:r>
    </w:p>
    <w:p w14:paraId="181729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19F94F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"status": 0,</w:t>
      </w:r>
    </w:p>
    <w:p w14:paraId="0506472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"msg": "",</w:t>
      </w:r>
    </w:p>
    <w:p w14:paraId="3A65323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"data": [</w:t>
      </w:r>
    </w:p>
    <w:p w14:paraId="2944134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3FB1EDC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"一进四合院",</w:t>
      </w:r>
    </w:p>
    <w:p w14:paraId="1186FAF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50</w:t>
      </w:r>
    </w:p>
    <w:p w14:paraId="4EF01E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5022362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7F4A9B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"二进四合院",</w:t>
      </w:r>
    </w:p>
    <w:p w14:paraId="4E11984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50</w:t>
      </w:r>
    </w:p>
    <w:p w14:paraId="00BE2FC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281C4AF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7D443AC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"三进四合院",</w:t>
      </w:r>
    </w:p>
    <w:p w14:paraId="1A56305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50</w:t>
      </w:r>
    </w:p>
    <w:p w14:paraId="3FC5ACB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78A591E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549D11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"四进四合院",</w:t>
      </w:r>
    </w:p>
    <w:p w14:paraId="17CC3B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50</w:t>
      </w:r>
    </w:p>
    <w:p w14:paraId="2E4CB62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1E748D5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]</w:t>
      </w:r>
    </w:p>
    <w:p w14:paraId="33601AE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02445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5513D9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历史进程</w:t>
      </w:r>
    </w:p>
    <w:p w14:paraId="5320F49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8F334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"status": 0,</w:t>
      </w:r>
    </w:p>
    <w:p w14:paraId="67F8B0E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"msg": "",</w:t>
      </w:r>
    </w:p>
    <w:p w14:paraId="4D8CA46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"data": {</w:t>
      </w:r>
    </w:p>
    <w:p w14:paraId="4E89095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"date": {</w:t>
      </w:r>
    </w:p>
    <w:p w14:paraId="76FD9F3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"date"</w:t>
      </w:r>
    </w:p>
    <w:p w14:paraId="503CAEA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757C5AA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"x2": [</w:t>
      </w:r>
    </w:p>
    <w:p w14:paraId="41AEBBE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6B934A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"x2"</w:t>
      </w:r>
    </w:p>
    <w:p w14:paraId="6692715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247A097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],</w:t>
      </w:r>
    </w:p>
    <w:p w14:paraId="7F33D51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"y": [</w:t>
      </w:r>
    </w:p>
    <w:p w14:paraId="6F3389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50EDB86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"y"</w:t>
      </w:r>
    </w:p>
    <w:p w14:paraId="58C8A59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37DA335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],</w:t>
      </w:r>
    </w:p>
    <w:p w14:paraId="702B778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"data": [</w:t>
      </w:r>
    </w:p>
    <w:p w14:paraId="032322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17D9AEB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"date": "商周",</w:t>
      </w:r>
    </w:p>
    <w:p w14:paraId="34049A1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"x2": [</w:t>
      </w:r>
    </w:p>
    <w:p w14:paraId="40C2098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"院落雏形",</w:t>
      </w:r>
    </w:p>
    <w:p w14:paraId="63CCAE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"简单围合结构"</w:t>
      </w:r>
    </w:p>
    <w:p w14:paraId="3700590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]</w:t>
      </w:r>
    </w:p>
    <w:p w14:paraId="65C41C2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40FD3D7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4D0780E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"date": "汉唐",</w:t>
      </w:r>
    </w:p>
    <w:p w14:paraId="7B665D6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"x2": [</w:t>
      </w:r>
    </w:p>
    <w:p w14:paraId="457D227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"布局规整",</w:t>
      </w:r>
    </w:p>
    <w:p w14:paraId="4392346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"融入礼制观念"</w:t>
      </w:r>
    </w:p>
    <w:p w14:paraId="5EE5F7F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]</w:t>
      </w:r>
    </w:p>
    <w:p w14:paraId="2A81D33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7AAD1E9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0CF98FD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"date": "明清",</w:t>
      </w:r>
    </w:p>
    <w:p w14:paraId="5156CDD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"x2": [</w:t>
      </w:r>
    </w:p>
    <w:p w14:paraId="075EDF7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"形制多样",</w:t>
      </w:r>
    </w:p>
    <w:p w14:paraId="0049B37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"高墙封闭",</w:t>
      </w:r>
    </w:p>
    <w:p w14:paraId="3947F30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"院落递进布局固定"</w:t>
      </w:r>
    </w:p>
    <w:p w14:paraId="1DF9A6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]</w:t>
      </w:r>
    </w:p>
    <w:p w14:paraId="6D51D53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0055D09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</w:t>
      </w:r>
    </w:p>
    <w:p w14:paraId="74CA5B2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}</w:t>
      </w:r>
    </w:p>
    <w:p w14:paraId="4330E9B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5F85AE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CB4EC4A">
      <w:pPr>
        <w:bidi w:val="0"/>
        <w:ind w:left="0" w:leftChars="0" w:firstLine="0" w:firstLineChars="0"/>
        <w:jc w:val="left"/>
        <w:rPr>
          <w:rFonts w:hint="default" w:ascii="Times New Roman" w:hAnsi="Times New Roman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分布词云</w:t>
      </w:r>
    </w:p>
    <w:p w14:paraId="090EA9B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DDE82E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"status": 0,</w:t>
      </w:r>
    </w:p>
    <w:p w14:paraId="57575F2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"msg": "",</w:t>
      </w:r>
    </w:p>
    <w:p w14:paraId="3F544A6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"data": [</w:t>
      </w:r>
    </w:p>
    <w:p w14:paraId="6779C4C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1A8E6C6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"东城区",</w:t>
      </w:r>
    </w:p>
    <w:p w14:paraId="502375B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10</w:t>
      </w:r>
    </w:p>
    <w:p w14:paraId="68D0B4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623171E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3556264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"西城区",</w:t>
      </w:r>
    </w:p>
    <w:p w14:paraId="3F6E88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9.5</w:t>
      </w:r>
    </w:p>
    <w:p w14:paraId="2C52CB9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73C39F9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7CF215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"崇文门周边",</w:t>
      </w:r>
    </w:p>
    <w:p w14:paraId="265556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5</w:t>
      </w:r>
    </w:p>
    <w:p w14:paraId="4112CB9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674104A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30EFC1B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"宣武门周边",</w:t>
      </w:r>
    </w:p>
    <w:p w14:paraId="723BE76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4.8</w:t>
      </w:r>
    </w:p>
    <w:p w14:paraId="5203D7C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0E56EE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0E8E01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"海淀区",</w:t>
      </w:r>
    </w:p>
    <w:p w14:paraId="6A65F15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3</w:t>
      </w:r>
    </w:p>
    <w:p w14:paraId="3F3C289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2157CF0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6CDBDAA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"丰台区",</w:t>
      </w:r>
    </w:p>
    <w:p w14:paraId="1673E14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2.5</w:t>
      </w:r>
    </w:p>
    <w:p w14:paraId="7385825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03D218D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06F8541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"昌平区",</w:t>
      </w:r>
    </w:p>
    <w:p w14:paraId="607313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1</w:t>
      </w:r>
    </w:p>
    <w:p w14:paraId="035E8DB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2B04C46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74210A4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"顺义区",</w:t>
      </w:r>
    </w:p>
    <w:p w14:paraId="4DA1BA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0.8</w:t>
      </w:r>
    </w:p>
    <w:p w14:paraId="4A7FAA9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02AB885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6484F40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"密云区",</w:t>
      </w:r>
    </w:p>
    <w:p w14:paraId="6E791DF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0.5</w:t>
      </w:r>
    </w:p>
    <w:p w14:paraId="6F4CCBB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1D3707D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6CAFB6A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"天津老城厢",</w:t>
      </w:r>
    </w:p>
    <w:p w14:paraId="7D01083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2</w:t>
      </w:r>
    </w:p>
    <w:p w14:paraId="2A83014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1EA118C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6129869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"河北保定",</w:t>
      </w:r>
    </w:p>
    <w:p w14:paraId="374E04B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1.5</w:t>
      </w:r>
    </w:p>
    <w:p w14:paraId="238790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7431BF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06E80C6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"河北正定",</w:t>
      </w:r>
    </w:p>
    <w:p w14:paraId="7F31C3A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1.2</w:t>
      </w:r>
    </w:p>
    <w:p w14:paraId="3F57373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0CB2DB4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]</w:t>
      </w:r>
    </w:p>
    <w:p w14:paraId="2AE5E10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</w:p>
    <w:p w14:paraId="75B3B99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52745" cy="3281045"/>
            <wp:effectExtent l="0" t="0" r="8255" b="8255"/>
            <wp:docPr id="2" name="图片 2" descr="17e908d519b6d03c7509b4ef03073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e908d519b6d03c7509b4ef03073f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274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23F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8834C9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1DA95D7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徽派民居</w:t>
      </w:r>
    </w:p>
    <w:p w14:paraId="30EA40E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双折</w:t>
      </w:r>
    </w:p>
    <w:p w14:paraId="6919783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3F7C4B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"status": 0,</w:t>
      </w:r>
    </w:p>
    <w:p w14:paraId="4F5C920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"msg": "",</w:t>
      </w:r>
    </w:p>
    <w:p w14:paraId="6741A93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"data": {</w:t>
      </w:r>
    </w:p>
    <w:p w14:paraId="663632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"series": [</w:t>
      </w:r>
    </w:p>
    <w:p w14:paraId="337BD00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7640AE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"name": "月降水量(mm)",</w:t>
      </w:r>
    </w:p>
    <w:p w14:paraId="33C9447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"data": [</w:t>
      </w:r>
    </w:p>
    <w:p w14:paraId="507AED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55.2,</w:t>
      </w:r>
    </w:p>
    <w:p w14:paraId="14341E4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76.2,</w:t>
      </w:r>
    </w:p>
    <w:p w14:paraId="2F59AF9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81.1,</w:t>
      </w:r>
    </w:p>
    <w:p w14:paraId="7C28954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126.1,</w:t>
      </w:r>
    </w:p>
    <w:p w14:paraId="56278CF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263.4,</w:t>
      </w:r>
    </w:p>
    <w:p w14:paraId="1FCBF6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837.5,</w:t>
      </w:r>
    </w:p>
    <w:p w14:paraId="519442E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1158.9,</w:t>
      </w:r>
    </w:p>
    <w:p w14:paraId="09EE93E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608.1,</w:t>
      </w:r>
    </w:p>
    <w:p w14:paraId="4FEFCA2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304.6,</w:t>
      </w:r>
    </w:p>
    <w:p w14:paraId="4CB94AB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189.5,</w:t>
      </w:r>
    </w:p>
    <w:p w14:paraId="2640DC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112.6,</w:t>
      </w:r>
    </w:p>
    <w:p w14:paraId="32F3128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67.9</w:t>
      </w:r>
    </w:p>
    <w:p w14:paraId="3077C12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],</w:t>
      </w:r>
    </w:p>
    <w:p w14:paraId="3744BA9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"type": "bar",</w:t>
      </w:r>
    </w:p>
    <w:p w14:paraId="01FDBA6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"yAxisIndex": 0</w:t>
      </w:r>
    </w:p>
    <w:p w14:paraId="2826AD7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},</w:t>
      </w:r>
    </w:p>
    <w:p w14:paraId="68B89DE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1F2014D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"name": "月均温度(℃)",</w:t>
      </w:r>
    </w:p>
    <w:p w14:paraId="6F78AA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"data": [</w:t>
      </w:r>
    </w:p>
    <w:p w14:paraId="2750FC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6.5,</w:t>
      </w:r>
    </w:p>
    <w:p w14:paraId="5E94C41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5.5,</w:t>
      </w:r>
    </w:p>
    <w:p w14:paraId="7011549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12,</w:t>
      </w:r>
    </w:p>
    <w:p w14:paraId="4BB5040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18.5,</w:t>
      </w:r>
    </w:p>
    <w:p w14:paraId="0AE2F7C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22,</w:t>
      </w:r>
    </w:p>
    <w:p w14:paraId="70CB4B9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25.5,</w:t>
      </w:r>
    </w:p>
    <w:p w14:paraId="79D886E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29,</w:t>
      </w:r>
    </w:p>
    <w:p w14:paraId="298FE33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28,</w:t>
      </w:r>
    </w:p>
    <w:p w14:paraId="43749FE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23,</w:t>
      </w:r>
    </w:p>
    <w:p w14:paraId="3A49DC0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17,</w:t>
      </w:r>
    </w:p>
    <w:p w14:paraId="77A76C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10,</w:t>
      </w:r>
    </w:p>
    <w:p w14:paraId="7CF584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7</w:t>
      </w:r>
    </w:p>
    <w:p w14:paraId="5E42B0A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],</w:t>
      </w:r>
    </w:p>
    <w:p w14:paraId="462681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"type": "line",</w:t>
      </w:r>
    </w:p>
    <w:p w14:paraId="1EBE315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"yAxisIndex": 1</w:t>
      </w:r>
    </w:p>
    <w:p w14:paraId="0801DC9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</w:t>
      </w:r>
    </w:p>
    <w:p w14:paraId="7B2C17F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],</w:t>
      </w:r>
    </w:p>
    <w:p w14:paraId="79BF786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"categories": [</w:t>
      </w:r>
    </w:p>
    <w:p w14:paraId="33C3D71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"1月",</w:t>
      </w:r>
    </w:p>
    <w:p w14:paraId="769ECA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"2月",</w:t>
      </w:r>
    </w:p>
    <w:p w14:paraId="3B3A2ED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"3月",</w:t>
      </w:r>
    </w:p>
    <w:p w14:paraId="106D2C2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"4月",</w:t>
      </w:r>
    </w:p>
    <w:p w14:paraId="41CC471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"5月",</w:t>
      </w:r>
    </w:p>
    <w:p w14:paraId="5FC78A8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"6月",</w:t>
      </w:r>
    </w:p>
    <w:p w14:paraId="0F29ECC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"7月",</w:t>
      </w:r>
    </w:p>
    <w:p w14:paraId="3DC27D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"8月",</w:t>
      </w:r>
    </w:p>
    <w:p w14:paraId="02D81A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"9月",</w:t>
      </w:r>
    </w:p>
    <w:p w14:paraId="1EA760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"10月",</w:t>
      </w:r>
    </w:p>
    <w:p w14:paraId="2837F53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"11月",</w:t>
      </w:r>
    </w:p>
    <w:p w14:paraId="40C8B93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"12月"</w:t>
      </w:r>
    </w:p>
    <w:p w14:paraId="004802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]</w:t>
      </w:r>
    </w:p>
    <w:p w14:paraId="4E82D7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}</w:t>
      </w:r>
    </w:p>
    <w:p w14:paraId="4616E5D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65D36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BEE15B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建材</w:t>
      </w:r>
    </w:p>
    <w:p w14:paraId="6912783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482F30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"status": 0,</w:t>
      </w:r>
    </w:p>
    <w:p w14:paraId="3C4ED4A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"msg": "",</w:t>
      </w:r>
    </w:p>
    <w:p w14:paraId="62E1EA1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"data": {</w:t>
      </w:r>
    </w:p>
    <w:p w14:paraId="0517A03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"series": [</w:t>
      </w:r>
    </w:p>
    <w:p w14:paraId="7DF202E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6B26576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"name": "series1",</w:t>
      </w:r>
    </w:p>
    <w:p w14:paraId="6A138A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"data": [</w:t>
      </w:r>
    </w:p>
    <w:p w14:paraId="5DA0BAC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{</w:t>
      </w:r>
    </w:p>
    <w:p w14:paraId="0D7DD7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"name": "青砖",</w:t>
      </w:r>
    </w:p>
    <w:p w14:paraId="2247775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"value": 90</w:t>
      </w:r>
    </w:p>
    <w:p w14:paraId="2396CEF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},</w:t>
      </w:r>
    </w:p>
    <w:p w14:paraId="647A24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{</w:t>
      </w:r>
    </w:p>
    <w:p w14:paraId="727B0F6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"name": "黛瓦",</w:t>
      </w:r>
    </w:p>
    <w:p w14:paraId="3777807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"value": 85</w:t>
      </w:r>
    </w:p>
    <w:p w14:paraId="047196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},</w:t>
      </w:r>
    </w:p>
    <w:p w14:paraId="4F8FC7F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{</w:t>
      </w:r>
    </w:p>
    <w:p w14:paraId="394B831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"name": "杉木",</w:t>
      </w:r>
    </w:p>
    <w:p w14:paraId="552FB5A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"value": 75</w:t>
      </w:r>
    </w:p>
    <w:p w14:paraId="643887B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},</w:t>
      </w:r>
    </w:p>
    <w:p w14:paraId="2B88F0D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{</w:t>
      </w:r>
    </w:p>
    <w:p w14:paraId="254DFBD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"name": "青石板",</w:t>
      </w:r>
    </w:p>
    <w:p w14:paraId="4BC16C2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"value": 70</w:t>
      </w:r>
    </w:p>
    <w:p w14:paraId="2363CAC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}</w:t>
      </w:r>
    </w:p>
    <w:p w14:paraId="1DA045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]</w:t>
      </w:r>
    </w:p>
    <w:p w14:paraId="3C2E43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</w:t>
      </w:r>
    </w:p>
    <w:p w14:paraId="55A96BF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]</w:t>
      </w:r>
    </w:p>
    <w:p w14:paraId="46D573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}</w:t>
      </w:r>
    </w:p>
    <w:p w14:paraId="3C7D5B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F5F0B6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ED78D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桑基</w:t>
      </w:r>
    </w:p>
    <w:p w14:paraId="658098B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44FC5E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"status": 0,</w:t>
      </w:r>
    </w:p>
    <w:p w14:paraId="7C75F60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"msg": "",</w:t>
      </w:r>
    </w:p>
    <w:p w14:paraId="08F908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"data": {</w:t>
      </w:r>
    </w:p>
    <w:p w14:paraId="30F22E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"nodes": [</w:t>
      </w:r>
    </w:p>
    <w:p w14:paraId="399F8FD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198C9A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"name": "冬季寒冷"</w:t>
      </w:r>
    </w:p>
    <w:p w14:paraId="2B8938A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},</w:t>
      </w:r>
    </w:p>
    <w:p w14:paraId="4D10E01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7F2A024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"name": "多雨易积水"</w:t>
      </w:r>
    </w:p>
    <w:p w14:paraId="0C67C70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},</w:t>
      </w:r>
    </w:p>
    <w:p w14:paraId="7E5F785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4E23AE3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"name": "中低山丘陵地貌"</w:t>
      </w:r>
    </w:p>
    <w:p w14:paraId="0F7647D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},</w:t>
      </w:r>
    </w:p>
    <w:p w14:paraId="723EFA8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6322CAE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"name": "墙体厚实"</w:t>
      </w:r>
    </w:p>
    <w:p w14:paraId="00967A5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},</w:t>
      </w:r>
    </w:p>
    <w:p w14:paraId="55AC22E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2D68AF4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"name": "砖石火塘取暖"</w:t>
      </w:r>
    </w:p>
    <w:p w14:paraId="7B68AF4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},</w:t>
      </w:r>
    </w:p>
    <w:p w14:paraId="78B6F0D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04AC344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"name": "四水归堂天井排水"</w:t>
      </w:r>
    </w:p>
    <w:p w14:paraId="6A5DDDC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},</w:t>
      </w:r>
    </w:p>
    <w:p w14:paraId="2A18F36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0EBE051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"name": "马头墙导排雨水"</w:t>
      </w:r>
    </w:p>
    <w:p w14:paraId="2F672C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</w:t>
      </w:r>
    </w:p>
    <w:p w14:paraId="57BFE4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],</w:t>
      </w:r>
    </w:p>
    <w:p w14:paraId="29EDA8F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"links": [</w:t>
      </w:r>
    </w:p>
    <w:p w14:paraId="2ADA06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7DB21F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"source": "冬季寒冷",</w:t>
      </w:r>
    </w:p>
    <w:p w14:paraId="5075524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"target": "墙体厚实",</w:t>
      </w:r>
    </w:p>
    <w:p w14:paraId="12F11EE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"value": 6</w:t>
      </w:r>
    </w:p>
    <w:p w14:paraId="27D416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},</w:t>
      </w:r>
    </w:p>
    <w:p w14:paraId="16CA1C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743ED6D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"source": "冬季寒冷",</w:t>
      </w:r>
    </w:p>
    <w:p w14:paraId="1CB5E5A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"target": "砖石火塘取暖",</w:t>
      </w:r>
    </w:p>
    <w:p w14:paraId="3913C1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"value": 6</w:t>
      </w:r>
    </w:p>
    <w:p w14:paraId="19667D7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},</w:t>
      </w:r>
    </w:p>
    <w:p w14:paraId="37D4B74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43113A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"source": "多雨易积水",</w:t>
      </w:r>
    </w:p>
    <w:p w14:paraId="71C8B33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"target": "四水归堂天井排水",</w:t>
      </w:r>
    </w:p>
    <w:p w14:paraId="7D0B53F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"value": 7</w:t>
      </w:r>
    </w:p>
    <w:p w14:paraId="46641B2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},</w:t>
      </w:r>
    </w:p>
    <w:p w14:paraId="5DB100C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21EB0CD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"source": "多雨易积水",</w:t>
      </w:r>
    </w:p>
    <w:p w14:paraId="3B6CC1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"target": "马头墙导排雨水",</w:t>
      </w:r>
    </w:p>
    <w:p w14:paraId="592D42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"value": 7</w:t>
      </w:r>
    </w:p>
    <w:p w14:paraId="6FD222F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},</w:t>
      </w:r>
    </w:p>
    <w:p w14:paraId="13BF19E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5075790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"source": "中低山丘陵地貌",</w:t>
      </w:r>
    </w:p>
    <w:p w14:paraId="296DF7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"target": "四水归堂天井排水",</w:t>
      </w:r>
    </w:p>
    <w:p w14:paraId="02CFAC0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"value": 5</w:t>
      </w:r>
    </w:p>
    <w:p w14:paraId="6855195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</w:t>
      </w:r>
    </w:p>
    <w:p w14:paraId="5A3D5DF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]</w:t>
      </w:r>
    </w:p>
    <w:p w14:paraId="4BA066F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}</w:t>
      </w:r>
    </w:p>
    <w:p w14:paraId="0359E8C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9A7D37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2A8A32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分布</w:t>
      </w:r>
    </w:p>
    <w:p w14:paraId="4414635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0068A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"status": 0,</w:t>
      </w:r>
    </w:p>
    <w:p w14:paraId="3FB0B6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"msg": "",</w:t>
      </w:r>
    </w:p>
    <w:p w14:paraId="1A37A09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"data": {</w:t>
      </w:r>
    </w:p>
    <w:p w14:paraId="455E2F9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"mapData": [</w:t>
      </w:r>
    </w:p>
    <w:p w14:paraId="13507E3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51C22A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"name": "安徽省",</w:t>
      </w:r>
    </w:p>
    <w:p w14:paraId="6AD260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"sizeValue": 25</w:t>
      </w:r>
    </w:p>
    <w:p w14:paraId="7049994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},</w:t>
      </w:r>
    </w:p>
    <w:p w14:paraId="65BE00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134F9D8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"name": "江西省",</w:t>
      </w:r>
    </w:p>
    <w:p w14:paraId="179A2B3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"sizeValue": 15</w:t>
      </w:r>
    </w:p>
    <w:p w14:paraId="6F1209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</w:t>
      </w:r>
    </w:p>
    <w:p w14:paraId="5E60BD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]</w:t>
      </w:r>
    </w:p>
    <w:p w14:paraId="6850526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}</w:t>
      </w:r>
    </w:p>
    <w:p w14:paraId="6B454F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5B2AC8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D99F84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</w:t>
      </w:r>
    </w:p>
    <w:p w14:paraId="120FAC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9175ED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"status": 0,</w:t>
      </w:r>
    </w:p>
    <w:p w14:paraId="172F297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"msg": "",</w:t>
      </w:r>
    </w:p>
    <w:p w14:paraId="63DE30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"data": [</w:t>
      </w:r>
    </w:p>
    <w:p w14:paraId="598B8B8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3B26883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"“冂”型",</w:t>
      </w:r>
    </w:p>
    <w:p w14:paraId="238009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50</w:t>
      </w:r>
    </w:p>
    <w:p w14:paraId="29DB432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428EAC3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1BD219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"“口”型",</w:t>
      </w:r>
    </w:p>
    <w:p w14:paraId="421523F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50</w:t>
      </w:r>
    </w:p>
    <w:p w14:paraId="41E2B66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57AFB43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607FD9B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"H型",</w:t>
      </w:r>
    </w:p>
    <w:p w14:paraId="2BB639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50</w:t>
      </w:r>
    </w:p>
    <w:p w14:paraId="3005603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748C60C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17C6BD5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"曰型",</w:t>
      </w:r>
    </w:p>
    <w:p w14:paraId="774651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50</w:t>
      </w:r>
    </w:p>
    <w:p w14:paraId="200D237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6098095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]</w:t>
      </w:r>
    </w:p>
    <w:p w14:paraId="7758AD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B319F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960AF0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历史进程</w:t>
      </w:r>
    </w:p>
    <w:p w14:paraId="5F5986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EB067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"status": 0,</w:t>
      </w:r>
    </w:p>
    <w:p w14:paraId="1F9251E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"msg": "",</w:t>
      </w:r>
    </w:p>
    <w:p w14:paraId="2E51020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"data": {</w:t>
      </w:r>
    </w:p>
    <w:p w14:paraId="16C216D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"date": {</w:t>
      </w:r>
    </w:p>
    <w:p w14:paraId="77D4F58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"date"</w:t>
      </w:r>
    </w:p>
    <w:p w14:paraId="41BBC3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378CB5E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"x2": [</w:t>
      </w:r>
    </w:p>
    <w:p w14:paraId="5265203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12B0879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"name": "x2"</w:t>
      </w:r>
    </w:p>
    <w:p w14:paraId="7977E31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</w:t>
      </w:r>
    </w:p>
    <w:p w14:paraId="5303E10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],</w:t>
      </w:r>
    </w:p>
    <w:p w14:paraId="0420BC3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"y": [</w:t>
      </w:r>
    </w:p>
    <w:p w14:paraId="6AA3039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494AEDE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"name": "y"</w:t>
      </w:r>
    </w:p>
    <w:p w14:paraId="437CF74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</w:t>
      </w:r>
    </w:p>
    <w:p w14:paraId="5F555C0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],</w:t>
      </w:r>
    </w:p>
    <w:p w14:paraId="2B14EBD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"data": [</w:t>
      </w:r>
    </w:p>
    <w:p w14:paraId="1880204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3111AE3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"date": "魏晋南北朝",</w:t>
      </w:r>
    </w:p>
    <w:p w14:paraId="0F6426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"x2": [</w:t>
      </w:r>
    </w:p>
    <w:p w14:paraId="7D0CD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"中原技艺传入",</w:t>
      </w:r>
    </w:p>
    <w:p w14:paraId="0F215D1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"围合院落雏形"</w:t>
      </w:r>
    </w:p>
    <w:p w14:paraId="14FFE2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]</w:t>
      </w:r>
    </w:p>
    <w:p w14:paraId="06514C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},</w:t>
      </w:r>
    </w:p>
    <w:p w14:paraId="336C36F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2D5C84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"date": "唐宋",</w:t>
      </w:r>
    </w:p>
    <w:p w14:paraId="3E0D5A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"x2": [</w:t>
      </w:r>
    </w:p>
    <w:p w14:paraId="1A81217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"形制规整",</w:t>
      </w:r>
    </w:p>
    <w:p w14:paraId="5125B11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"砖木结构，设天井"</w:t>
      </w:r>
    </w:p>
    <w:p w14:paraId="0FD7BC5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]</w:t>
      </w:r>
    </w:p>
    <w:p w14:paraId="3EB55BA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},</w:t>
      </w:r>
    </w:p>
    <w:p w14:paraId="08C868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{</w:t>
      </w:r>
    </w:p>
    <w:p w14:paraId="2766F29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"date": "明清",</w:t>
      </w:r>
    </w:p>
    <w:p w14:paraId="7809ACC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"x2": [</w:t>
      </w:r>
    </w:p>
    <w:p w14:paraId="49F177C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"形制成熟",</w:t>
      </w:r>
    </w:p>
    <w:p w14:paraId="311C7F7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"青砖黛瓦、马头墙",</w:t>
      </w:r>
    </w:p>
    <w:p w14:paraId="0A08FD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"雕刻盛行"</w:t>
      </w:r>
    </w:p>
    <w:p w14:paraId="3F96BB9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]</w:t>
      </w:r>
    </w:p>
    <w:p w14:paraId="6D1C6D5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}</w:t>
      </w:r>
    </w:p>
    <w:p w14:paraId="0FC31C0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]</w:t>
      </w:r>
    </w:p>
    <w:p w14:paraId="5D01283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}</w:t>
      </w:r>
    </w:p>
    <w:p w14:paraId="0C5A750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AB515A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词云</w:t>
      </w:r>
    </w:p>
    <w:p w14:paraId="4F265DF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008066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"status": 0,</w:t>
      </w:r>
    </w:p>
    <w:p w14:paraId="0FE72F6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"msg": "",</w:t>
      </w:r>
    </w:p>
    <w:p w14:paraId="7A2DF97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"data": [</w:t>
      </w:r>
    </w:p>
    <w:p w14:paraId="363EDE6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78FE380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"安徽黄山",</w:t>
      </w:r>
    </w:p>
    <w:p w14:paraId="1725833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42</w:t>
      </w:r>
    </w:p>
    <w:p w14:paraId="5DA49B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083F4A8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1AC7241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"安徽宣城",</w:t>
      </w:r>
    </w:p>
    <w:p w14:paraId="3C22BE4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28</w:t>
      </w:r>
    </w:p>
    <w:p w14:paraId="4C93269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750C256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2586CE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"江西婺源",</w:t>
      </w:r>
    </w:p>
    <w:p w14:paraId="798611D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15</w:t>
      </w:r>
    </w:p>
    <w:p w14:paraId="6F5173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2EDD3F7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360B47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"安徽池州",</w:t>
      </w:r>
    </w:p>
    <w:p w14:paraId="17ADDC0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6</w:t>
      </w:r>
    </w:p>
    <w:p w14:paraId="1326B16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0737993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3227F79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"浙江淳安",</w:t>
      </w:r>
    </w:p>
    <w:p w14:paraId="39BA4F8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4</w:t>
      </w:r>
    </w:p>
    <w:p w14:paraId="0649A9A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78B925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0A236AF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"浙江衢州",</w:t>
      </w:r>
    </w:p>
    <w:p w14:paraId="0ECAC65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2.5</w:t>
      </w:r>
    </w:p>
    <w:p w14:paraId="2404090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13C551D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7DBDB2A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"安徽安庆",</w:t>
      </w:r>
    </w:p>
    <w:p w14:paraId="7EB2A7E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1.2</w:t>
      </w:r>
    </w:p>
    <w:p w14:paraId="1B63A7E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64D2DF7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57C1D3C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"江西景德镇",</w:t>
      </w:r>
    </w:p>
    <w:p w14:paraId="2F91F63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0.8</w:t>
      </w:r>
    </w:p>
    <w:p w14:paraId="399467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16AA84F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27E27C2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"江西上饶",</w:t>
      </w:r>
    </w:p>
    <w:p w14:paraId="372E6D2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0.5</w:t>
      </w:r>
    </w:p>
    <w:p w14:paraId="4DC6A50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62CCF2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]</w:t>
      </w:r>
    </w:p>
    <w:p w14:paraId="0141789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1A8850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2961005"/>
            <wp:effectExtent l="0" t="0" r="10795" b="1079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BCD23">
      <w:pPr>
        <w:numPr>
          <w:ilvl w:val="0"/>
          <w:numId w:val="0"/>
        </w:numPr>
        <w:ind w:leftChars="0"/>
      </w:pPr>
    </w:p>
    <w:p w14:paraId="2B29E24C">
      <w:pPr>
        <w:numPr>
          <w:ilvl w:val="0"/>
          <w:numId w:val="3"/>
        </w:num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苏州民居</w:t>
      </w:r>
    </w:p>
    <w:p w14:paraId="65BBF52C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双折</w:t>
      </w:r>
    </w:p>
    <w:p w14:paraId="57EA9953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{</w:t>
      </w:r>
    </w:p>
    <w:p w14:paraId="2BA2C977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"status": 0,</w:t>
      </w:r>
    </w:p>
    <w:p w14:paraId="64030603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"msg": "",</w:t>
      </w:r>
    </w:p>
    <w:p w14:paraId="6D9BD68D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"data": {</w:t>
      </w:r>
    </w:p>
    <w:p w14:paraId="7ED4446B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"series": [</w:t>
      </w:r>
    </w:p>
    <w:p w14:paraId="4B35DBE3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{</w:t>
      </w:r>
    </w:p>
    <w:p w14:paraId="53EA49DE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"name": "月降水量(mm)",</w:t>
      </w:r>
    </w:p>
    <w:p w14:paraId="0CBAD536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"data": [</w:t>
      </w:r>
    </w:p>
    <w:p w14:paraId="4C158BEB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45.2,</w:t>
      </w:r>
    </w:p>
    <w:p w14:paraId="720F6FBB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52.8,</w:t>
      </w:r>
    </w:p>
    <w:p w14:paraId="50811D64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88.5,</w:t>
      </w:r>
    </w:p>
    <w:p w14:paraId="2914CEB8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95.7,</w:t>
      </w:r>
    </w:p>
    <w:p w14:paraId="488D4B89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120.3,</w:t>
      </w:r>
    </w:p>
    <w:p w14:paraId="10320F4F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210.8,</w:t>
      </w:r>
    </w:p>
    <w:p w14:paraId="54835CDD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225.6,</w:t>
      </w:r>
    </w:p>
    <w:p w14:paraId="7A502007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185.4,</w:t>
      </w:r>
    </w:p>
    <w:p w14:paraId="76B08CC5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105.9,</w:t>
      </w:r>
    </w:p>
    <w:p w14:paraId="14221D86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78.2,</w:t>
      </w:r>
    </w:p>
    <w:p w14:paraId="1C92F695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56.7,</w:t>
      </w:r>
    </w:p>
    <w:p w14:paraId="0F4610C6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42.1</w:t>
      </w:r>
    </w:p>
    <w:p w14:paraId="4BFA31CA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],</w:t>
      </w:r>
    </w:p>
    <w:p w14:paraId="233ACEB4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"type": "bar",</w:t>
      </w:r>
    </w:p>
    <w:p w14:paraId="0666ADAE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"yAxisIndex": 0</w:t>
      </w:r>
    </w:p>
    <w:p w14:paraId="13054147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},</w:t>
      </w:r>
    </w:p>
    <w:p w14:paraId="51C8C9E8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{</w:t>
      </w:r>
    </w:p>
    <w:p w14:paraId="027305E4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"name": "月均温度(℃)",</w:t>
      </w:r>
    </w:p>
    <w:p w14:paraId="4F5059D9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"data": [</w:t>
      </w:r>
    </w:p>
    <w:p w14:paraId="60576BF9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3.2,</w:t>
      </w:r>
    </w:p>
    <w:p w14:paraId="7B5DC783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5.8,</w:t>
      </w:r>
    </w:p>
    <w:p w14:paraId="41679CB1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10.5,</w:t>
      </w:r>
    </w:p>
    <w:p w14:paraId="351B8A77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17.3,</w:t>
      </w:r>
    </w:p>
    <w:p w14:paraId="7001DD08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22.6,</w:t>
      </w:r>
    </w:p>
    <w:p w14:paraId="06F3D381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26.1,</w:t>
      </w:r>
    </w:p>
    <w:p w14:paraId="4BE0F0A6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28.9,</w:t>
      </w:r>
    </w:p>
    <w:p w14:paraId="12310BB1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28.2,</w:t>
      </w:r>
    </w:p>
    <w:p w14:paraId="52F408EC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24.5,</w:t>
      </w:r>
    </w:p>
    <w:p w14:paraId="37C7ADE9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18.7,</w:t>
      </w:r>
    </w:p>
    <w:p w14:paraId="16DBC4C3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12.4,</w:t>
      </w:r>
    </w:p>
    <w:p w14:paraId="31F9903E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  5.6</w:t>
      </w:r>
    </w:p>
    <w:p w14:paraId="755246F4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],</w:t>
      </w:r>
    </w:p>
    <w:p w14:paraId="2DCDEEF2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"type": "line",</w:t>
      </w:r>
    </w:p>
    <w:p w14:paraId="108F010F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  "yAxisIndex": 1</w:t>
      </w:r>
    </w:p>
    <w:p w14:paraId="10CE1EB0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}</w:t>
      </w:r>
    </w:p>
    <w:p w14:paraId="31567D80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],</w:t>
      </w:r>
    </w:p>
    <w:p w14:paraId="3750F382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"categories": [</w:t>
      </w:r>
    </w:p>
    <w:p w14:paraId="7304C751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"1月",</w:t>
      </w:r>
    </w:p>
    <w:p w14:paraId="63E2C541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"2月",</w:t>
      </w:r>
    </w:p>
    <w:p w14:paraId="36B92C86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"3月",</w:t>
      </w:r>
    </w:p>
    <w:p w14:paraId="1A44DAAC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"4月",</w:t>
      </w:r>
    </w:p>
    <w:p w14:paraId="096D81F5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"5月",</w:t>
      </w:r>
    </w:p>
    <w:p w14:paraId="32AD7336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"6月",</w:t>
      </w:r>
    </w:p>
    <w:p w14:paraId="66E1A386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"7月",</w:t>
      </w:r>
    </w:p>
    <w:p w14:paraId="2055053B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"8月",</w:t>
      </w:r>
    </w:p>
    <w:p w14:paraId="461042FE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"9月",</w:t>
      </w:r>
    </w:p>
    <w:p w14:paraId="5C4B179E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"10月",</w:t>
      </w:r>
    </w:p>
    <w:p w14:paraId="4B6550DD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"11月",</w:t>
      </w:r>
    </w:p>
    <w:p w14:paraId="2C4E3551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"12月"</w:t>
      </w:r>
    </w:p>
    <w:p w14:paraId="18450DC6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]</w:t>
      </w:r>
    </w:p>
    <w:p w14:paraId="2F0FF471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}</w:t>
      </w:r>
    </w:p>
    <w:p w14:paraId="67085275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}</w:t>
      </w:r>
    </w:p>
    <w:p w14:paraId="3870DEBB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</w:p>
    <w:p w14:paraId="35EE7180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建材</w:t>
      </w:r>
    </w:p>
    <w:p w14:paraId="568654B1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{</w:t>
      </w:r>
    </w:p>
    <w:p w14:paraId="6EA8E6A2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"status": 0,</w:t>
      </w:r>
    </w:p>
    <w:p w14:paraId="4A785D49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"msg": "",</w:t>
      </w:r>
    </w:p>
    <w:p w14:paraId="051E0312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"data": {</w:t>
      </w:r>
    </w:p>
    <w:p w14:paraId="5330AD1B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"series": [</w:t>
      </w:r>
    </w:p>
    <w:p w14:paraId="6159663A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{</w:t>
      </w:r>
    </w:p>
    <w:p w14:paraId="56770E5B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"name": "series1",</w:t>
      </w:r>
    </w:p>
    <w:p w14:paraId="17505B80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"data": [</w:t>
      </w:r>
    </w:p>
    <w:p w14:paraId="22227027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{</w:t>
      </w:r>
    </w:p>
    <w:p w14:paraId="519C6445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  "name": "金砖",</w:t>
      </w:r>
    </w:p>
    <w:p w14:paraId="5A73EC8F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  "value": 75</w:t>
      </w:r>
    </w:p>
    <w:p w14:paraId="535E3141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},</w:t>
      </w:r>
    </w:p>
    <w:p w14:paraId="60FA28F7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{</w:t>
      </w:r>
    </w:p>
    <w:p w14:paraId="0F70D38F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  "name": "小青瓦",</w:t>
      </w:r>
    </w:p>
    <w:p w14:paraId="5412726B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  "value": 85</w:t>
      </w:r>
    </w:p>
    <w:p w14:paraId="461223B5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},</w:t>
      </w:r>
    </w:p>
    <w:p w14:paraId="5E742FC7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{</w:t>
      </w:r>
    </w:p>
    <w:p w14:paraId="35412667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  "name": "水磨砖",</w:t>
      </w:r>
    </w:p>
    <w:p w14:paraId="0E23D2A4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  "value": 65,</w:t>
      </w:r>
    </w:p>
    <w:p w14:paraId="46317E33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  "itemStyle": {</w:t>
      </w:r>
    </w:p>
    <w:p w14:paraId="3EDE1520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    "color": "#5470c6",</w:t>
      </w:r>
    </w:p>
    <w:p w14:paraId="210CC97E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    "opacity": 0.6</w:t>
      </w:r>
    </w:p>
    <w:p w14:paraId="5836FC37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  }</w:t>
      </w:r>
    </w:p>
    <w:p w14:paraId="2A641740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},</w:t>
      </w:r>
    </w:p>
    <w:p w14:paraId="1FF3EB19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{</w:t>
      </w:r>
    </w:p>
    <w:p w14:paraId="23B93474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  "name": "杉木",</w:t>
      </w:r>
    </w:p>
    <w:p w14:paraId="23FBDA9B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  "value": 90</w:t>
      </w:r>
    </w:p>
    <w:p w14:paraId="4874A59C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}</w:t>
      </w:r>
    </w:p>
    <w:p w14:paraId="1B145730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]</w:t>
      </w:r>
    </w:p>
    <w:p w14:paraId="6C43C1B2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}</w:t>
      </w:r>
    </w:p>
    <w:p w14:paraId="7CF61A0D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]</w:t>
      </w:r>
    </w:p>
    <w:p w14:paraId="527B9A88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}</w:t>
      </w:r>
    </w:p>
    <w:p w14:paraId="0562A32F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}</w:t>
      </w:r>
    </w:p>
    <w:p w14:paraId="31C87D3F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</w:p>
    <w:p w14:paraId="354C950B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</w:p>
    <w:p w14:paraId="4F9E3448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桑基</w:t>
      </w:r>
    </w:p>
    <w:p w14:paraId="1CC0C48C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{</w:t>
      </w:r>
    </w:p>
    <w:p w14:paraId="01F91D01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"status": 0,</w:t>
      </w:r>
    </w:p>
    <w:p w14:paraId="40F18D77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"msg": "",</w:t>
      </w:r>
    </w:p>
    <w:p w14:paraId="5F4BC798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"data": {</w:t>
      </w:r>
    </w:p>
    <w:p w14:paraId="48941F11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"nodes": [</w:t>
      </w:r>
    </w:p>
    <w:p w14:paraId="410EF1DA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{</w:t>
      </w:r>
    </w:p>
    <w:p w14:paraId="09EDA276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"name": "空气潮湿"</w:t>
      </w:r>
    </w:p>
    <w:p w14:paraId="4F03A541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},</w:t>
      </w:r>
    </w:p>
    <w:p w14:paraId="1D4271A7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{</w:t>
      </w:r>
    </w:p>
    <w:p w14:paraId="3CF5B28D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"name": "多雨易飘雨"</w:t>
      </w:r>
    </w:p>
    <w:p w14:paraId="2CD3C4DE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},</w:t>
      </w:r>
    </w:p>
    <w:p w14:paraId="58A8933B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{</w:t>
      </w:r>
    </w:p>
    <w:p w14:paraId="222A5D3B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"name": "檐口/檐廊出挑"</w:t>
      </w:r>
    </w:p>
    <w:p w14:paraId="2E1314A0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},</w:t>
      </w:r>
    </w:p>
    <w:p w14:paraId="22058C30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{</w:t>
      </w:r>
    </w:p>
    <w:p w14:paraId="05EC529A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"name": "望砖青瓦空气夹层"</w:t>
      </w:r>
    </w:p>
    <w:p w14:paraId="64EEB620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},</w:t>
      </w:r>
    </w:p>
    <w:p w14:paraId="0A351872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{</w:t>
      </w:r>
    </w:p>
    <w:p w14:paraId="17B0854F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"name": "屋面坡度+滴水瓦排水"</w:t>
      </w:r>
    </w:p>
    <w:p w14:paraId="3985CFA7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},</w:t>
      </w:r>
    </w:p>
    <w:p w14:paraId="5EC26852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{</w:t>
      </w:r>
    </w:p>
    <w:p w14:paraId="3F7B79A4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"name": "通透布局减湿气滞留"</w:t>
      </w:r>
    </w:p>
    <w:p w14:paraId="45E148B4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}</w:t>
      </w:r>
    </w:p>
    <w:p w14:paraId="585E6CF0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],</w:t>
      </w:r>
    </w:p>
    <w:p w14:paraId="7CAE99AB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"links": [</w:t>
      </w:r>
    </w:p>
    <w:p w14:paraId="1C2A7F7A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{</w:t>
      </w:r>
    </w:p>
    <w:p w14:paraId="1FA8AE9A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"source": "多雨易飘雨",</w:t>
      </w:r>
    </w:p>
    <w:p w14:paraId="341829A7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"target": "檐口/檐廊出挑",</w:t>
      </w:r>
    </w:p>
    <w:p w14:paraId="24E8CEC9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"value": 5</w:t>
      </w:r>
    </w:p>
    <w:p w14:paraId="5E6250FE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},</w:t>
      </w:r>
    </w:p>
    <w:p w14:paraId="6B233B04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{</w:t>
      </w:r>
    </w:p>
    <w:p w14:paraId="21C5D176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"source": "空气潮湿",</w:t>
      </w:r>
    </w:p>
    <w:p w14:paraId="08FAD91E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"target": "望砖青瓦空气夹层",</w:t>
      </w:r>
    </w:p>
    <w:p w14:paraId="237D4C03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"value": 5</w:t>
      </w:r>
    </w:p>
    <w:p w14:paraId="74000AB6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},</w:t>
      </w:r>
    </w:p>
    <w:p w14:paraId="40C5434A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{</w:t>
      </w:r>
    </w:p>
    <w:p w14:paraId="766BD560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"source": "多雨易飘雨",</w:t>
      </w:r>
    </w:p>
    <w:p w14:paraId="1B6CEA03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"target": "屋面坡度+滴水瓦排水",</w:t>
      </w:r>
    </w:p>
    <w:p w14:paraId="78902AF2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"value": 5</w:t>
      </w:r>
    </w:p>
    <w:p w14:paraId="333B9FF3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},</w:t>
      </w:r>
    </w:p>
    <w:p w14:paraId="50D646ED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{</w:t>
      </w:r>
    </w:p>
    <w:p w14:paraId="22D9F798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"source": "空气潮湿",</w:t>
      </w:r>
    </w:p>
    <w:p w14:paraId="67693BD4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"target": "通透布局减湿气滞留",</w:t>
      </w:r>
    </w:p>
    <w:p w14:paraId="1DD3A5B6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"value": 5</w:t>
      </w:r>
    </w:p>
    <w:p w14:paraId="207C13E8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}</w:t>
      </w:r>
    </w:p>
    <w:p w14:paraId="722B1CC1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]</w:t>
      </w:r>
    </w:p>
    <w:p w14:paraId="053059B3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}</w:t>
      </w:r>
    </w:p>
    <w:p w14:paraId="40A8A95C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}</w:t>
      </w:r>
    </w:p>
    <w:p w14:paraId="7D5870E1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</w:p>
    <w:p w14:paraId="3103584E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分布</w:t>
      </w:r>
    </w:p>
    <w:p w14:paraId="593C274C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{</w:t>
      </w:r>
    </w:p>
    <w:p w14:paraId="3F6F5710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"status": 0,</w:t>
      </w:r>
    </w:p>
    <w:p w14:paraId="7CC70A27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"msg": "",</w:t>
      </w:r>
    </w:p>
    <w:p w14:paraId="0076E98A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"data": {</w:t>
      </w:r>
    </w:p>
    <w:p w14:paraId="264D13D5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"mapData": [</w:t>
      </w:r>
    </w:p>
    <w:p w14:paraId="7A1CCCF6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{</w:t>
      </w:r>
    </w:p>
    <w:p w14:paraId="29318DEF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"name": "苏州"</w:t>
      </w:r>
    </w:p>
    <w:p w14:paraId="3CD0C728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}</w:t>
      </w:r>
    </w:p>
    <w:p w14:paraId="63AEA030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]</w:t>
      </w:r>
    </w:p>
    <w:p w14:paraId="1B201FD4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}</w:t>
      </w:r>
    </w:p>
    <w:p w14:paraId="16F8F164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}</w:t>
      </w:r>
    </w:p>
    <w:p w14:paraId="0AACE092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</w:p>
    <w:p w14:paraId="66E4822C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</w:p>
    <w:p w14:paraId="0D02FEA7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分类</w:t>
      </w:r>
    </w:p>
    <w:p w14:paraId="429CB51D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{</w:t>
      </w:r>
    </w:p>
    <w:p w14:paraId="0AD54359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"status": 0,</w:t>
      </w:r>
    </w:p>
    <w:p w14:paraId="7D8CE6D6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"msg": "",</w:t>
      </w:r>
    </w:p>
    <w:p w14:paraId="4060A221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"data": [</w:t>
      </w:r>
    </w:p>
    <w:p w14:paraId="4CB037CB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{</w:t>
      </w:r>
    </w:p>
    <w:p w14:paraId="19DCD31B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"name": "临河民居",</w:t>
      </w:r>
    </w:p>
    <w:p w14:paraId="78C2719E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"value": 50</w:t>
      </w:r>
    </w:p>
    <w:p w14:paraId="2E948EA6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},</w:t>
      </w:r>
    </w:p>
    <w:p w14:paraId="1064D92F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{</w:t>
      </w:r>
    </w:p>
    <w:p w14:paraId="0C73E008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"name": "巷弄民居",</w:t>
      </w:r>
    </w:p>
    <w:p w14:paraId="353EA5F0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"value": 50</w:t>
      </w:r>
    </w:p>
    <w:p w14:paraId="2E1A1A03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},</w:t>
      </w:r>
    </w:p>
    <w:p w14:paraId="12543804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{</w:t>
      </w:r>
    </w:p>
    <w:p w14:paraId="7E71025B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"name": "庭院宅院",</w:t>
      </w:r>
    </w:p>
    <w:p w14:paraId="4B125C3B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"value": 50</w:t>
      </w:r>
    </w:p>
    <w:p w14:paraId="7E947C50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},</w:t>
      </w:r>
    </w:p>
    <w:p w14:paraId="0E64D997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{</w:t>
      </w:r>
    </w:p>
    <w:p w14:paraId="2673AD2F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"name": "园林宅第",</w:t>
      </w:r>
    </w:p>
    <w:p w14:paraId="56702A97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"value": 50</w:t>
      </w:r>
    </w:p>
    <w:p w14:paraId="572022FD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}</w:t>
      </w:r>
    </w:p>
    <w:p w14:paraId="5D9445B5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]</w:t>
      </w:r>
    </w:p>
    <w:p w14:paraId="4E5A9D8F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}</w:t>
      </w:r>
    </w:p>
    <w:p w14:paraId="3AE1D86F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</w:p>
    <w:p w14:paraId="7F98CBA3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</w:p>
    <w:p w14:paraId="7B669041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进程</w:t>
      </w:r>
    </w:p>
    <w:p w14:paraId="03DAC01E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{</w:t>
      </w:r>
    </w:p>
    <w:p w14:paraId="49A8C767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"status": 0,</w:t>
      </w:r>
    </w:p>
    <w:p w14:paraId="07CDF9AB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"msg": "",</w:t>
      </w:r>
    </w:p>
    <w:p w14:paraId="0A034B15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"data": {</w:t>
      </w:r>
    </w:p>
    <w:p w14:paraId="10D06219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"date": {</w:t>
      </w:r>
    </w:p>
    <w:p w14:paraId="66C753E2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"name": "date"</w:t>
      </w:r>
    </w:p>
    <w:p w14:paraId="43CD20D5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},</w:t>
      </w:r>
    </w:p>
    <w:p w14:paraId="7A9013F3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"x2": [</w:t>
      </w:r>
    </w:p>
    <w:p w14:paraId="3E97A9CC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{</w:t>
      </w:r>
    </w:p>
    <w:p w14:paraId="0B1EE1A7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"name": "x2"</w:t>
      </w:r>
    </w:p>
    <w:p w14:paraId="50EAC829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}</w:t>
      </w:r>
    </w:p>
    <w:p w14:paraId="6EFB27E2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],</w:t>
      </w:r>
    </w:p>
    <w:p w14:paraId="454CC9FA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"y": [</w:t>
      </w:r>
    </w:p>
    <w:p w14:paraId="48402209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{</w:t>
      </w:r>
    </w:p>
    <w:p w14:paraId="5C90AAFE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"name": "y"</w:t>
      </w:r>
    </w:p>
    <w:p w14:paraId="5E7F0162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}</w:t>
      </w:r>
    </w:p>
    <w:p w14:paraId="7A8E0222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],</w:t>
      </w:r>
    </w:p>
    <w:p w14:paraId="435EFB1F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"data": [</w:t>
      </w:r>
    </w:p>
    <w:p w14:paraId="68D89C01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{</w:t>
      </w:r>
    </w:p>
    <w:p w14:paraId="5F8B6718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"date": "唐宋",</w:t>
      </w:r>
    </w:p>
    <w:p w14:paraId="71D00D79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"x2": [</w:t>
      </w:r>
    </w:p>
    <w:p w14:paraId="2831B1B5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"临水而建",</w:t>
      </w:r>
    </w:p>
    <w:p w14:paraId="0FC09B3E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"院落雏形"</w:t>
      </w:r>
    </w:p>
    <w:p w14:paraId="26859ED3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]</w:t>
      </w:r>
    </w:p>
    <w:p w14:paraId="20312B11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},</w:t>
      </w:r>
    </w:p>
    <w:p w14:paraId="0802F840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{</w:t>
      </w:r>
    </w:p>
    <w:p w14:paraId="7348F6C1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"date": "明清",</w:t>
      </w:r>
    </w:p>
    <w:p w14:paraId="188D7BE6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"x2": [</w:t>
      </w:r>
    </w:p>
    <w:p w14:paraId="5642AB82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"宅园合一",</w:t>
      </w:r>
    </w:p>
    <w:p w14:paraId="01BF74C4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"街巷格局定型",</w:t>
      </w:r>
    </w:p>
    <w:p w14:paraId="60359E85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"砖木结构成熟"</w:t>
      </w:r>
    </w:p>
    <w:p w14:paraId="1B4B7F2A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]</w:t>
      </w:r>
    </w:p>
    <w:p w14:paraId="5F615B2C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},</w:t>
      </w:r>
    </w:p>
    <w:p w14:paraId="2FCF6A4C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{</w:t>
      </w:r>
    </w:p>
    <w:p w14:paraId="3D99EED0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"date": "近现代",</w:t>
      </w:r>
    </w:p>
    <w:p w14:paraId="0785C078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"x2": [</w:t>
      </w:r>
    </w:p>
    <w:p w14:paraId="11C9A6BF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"修旧如旧",</w:t>
      </w:r>
    </w:p>
    <w:p w14:paraId="36CE12DA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  "水乡特色保留"</w:t>
      </w:r>
    </w:p>
    <w:p w14:paraId="1FA09313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  ]</w:t>
      </w:r>
    </w:p>
    <w:p w14:paraId="0A516C9C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  }</w:t>
      </w:r>
    </w:p>
    <w:p w14:paraId="285B0410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  ]</w:t>
      </w:r>
    </w:p>
    <w:p w14:paraId="0D3C826E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  }</w:t>
      </w:r>
    </w:p>
    <w:p w14:paraId="32518D31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}</w:t>
      </w:r>
    </w:p>
    <w:p w14:paraId="1C1ECF85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</w:p>
    <w:p w14:paraId="291E25A4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</w:p>
    <w:p w14:paraId="71AF072E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词云</w:t>
      </w:r>
    </w:p>
    <w:p w14:paraId="442C3C37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{</w:t>
      </w:r>
    </w:p>
    <w:p w14:paraId="513F4133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"status": 0,</w:t>
      </w:r>
    </w:p>
    <w:p w14:paraId="29FDC9AE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"msg": "",</w:t>
      </w:r>
    </w:p>
    <w:p w14:paraId="624FA148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"data": [</w:t>
      </w:r>
    </w:p>
    <w:p w14:paraId="0E96BE52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{</w:t>
      </w:r>
    </w:p>
    <w:p w14:paraId="47528763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"name": "姑苏区",</w:t>
      </w:r>
    </w:p>
    <w:p w14:paraId="56A842CA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"value": 10</w:t>
      </w:r>
    </w:p>
    <w:p w14:paraId="4B7ED230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},</w:t>
      </w:r>
    </w:p>
    <w:p w14:paraId="2EBE1A9C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{</w:t>
      </w:r>
    </w:p>
    <w:p w14:paraId="5DA2DC81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"name": "平江片区",</w:t>
      </w:r>
    </w:p>
    <w:p w14:paraId="6E3B4A21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"value": 9.2</w:t>
      </w:r>
    </w:p>
    <w:p w14:paraId="071D5366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},</w:t>
      </w:r>
    </w:p>
    <w:p w14:paraId="5CA24AEB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{</w:t>
      </w:r>
    </w:p>
    <w:p w14:paraId="2F3E0873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"name": "沧浪片区",</w:t>
      </w:r>
    </w:p>
    <w:p w14:paraId="1946E468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"value": 8.8</w:t>
      </w:r>
    </w:p>
    <w:p w14:paraId="1348E04C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},</w:t>
      </w:r>
    </w:p>
    <w:p w14:paraId="6D215EB3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{</w:t>
      </w:r>
    </w:p>
    <w:p w14:paraId="7CD6381E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"name": "金阊片区",</w:t>
      </w:r>
    </w:p>
    <w:p w14:paraId="6038B96D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"value": 8.5</w:t>
      </w:r>
    </w:p>
    <w:p w14:paraId="252CCE1C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},</w:t>
      </w:r>
    </w:p>
    <w:p w14:paraId="50985D93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{</w:t>
      </w:r>
    </w:p>
    <w:p w14:paraId="7E9C789E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"name": "吴中区",</w:t>
      </w:r>
    </w:p>
    <w:p w14:paraId="63BFC13B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"value": 5.5</w:t>
      </w:r>
    </w:p>
    <w:p w14:paraId="3DBE4A58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},</w:t>
      </w:r>
    </w:p>
    <w:p w14:paraId="41C22378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{</w:t>
      </w:r>
    </w:p>
    <w:p w14:paraId="77755159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"name": "相城区",</w:t>
      </w:r>
    </w:p>
    <w:p w14:paraId="589DF342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"value": 4.8</w:t>
      </w:r>
    </w:p>
    <w:p w14:paraId="3F780D0D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},</w:t>
      </w:r>
    </w:p>
    <w:p w14:paraId="5837F359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{</w:t>
      </w:r>
    </w:p>
    <w:p w14:paraId="75B94600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"name": "吴江区",</w:t>
      </w:r>
    </w:p>
    <w:p w14:paraId="2A08ED98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"value": 4.2</w:t>
      </w:r>
    </w:p>
    <w:p w14:paraId="677950B6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},</w:t>
      </w:r>
    </w:p>
    <w:p w14:paraId="3D1E5DBB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{</w:t>
      </w:r>
    </w:p>
    <w:p w14:paraId="675A694A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"name": "昆山市",</w:t>
      </w:r>
    </w:p>
    <w:p w14:paraId="52CC4890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"value": 3</w:t>
      </w:r>
    </w:p>
    <w:p w14:paraId="35BA3263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},</w:t>
      </w:r>
    </w:p>
    <w:p w14:paraId="782352F8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{</w:t>
      </w:r>
    </w:p>
    <w:p w14:paraId="15AEF382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"name": "常熟市",</w:t>
      </w:r>
    </w:p>
    <w:p w14:paraId="27D02994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"value": 2.5</w:t>
      </w:r>
    </w:p>
    <w:p w14:paraId="19AB4232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},</w:t>
      </w:r>
    </w:p>
    <w:p w14:paraId="381FDB6F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{</w:t>
      </w:r>
    </w:p>
    <w:p w14:paraId="17C67DD7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"name": "张家港市",</w:t>
      </w:r>
    </w:p>
    <w:p w14:paraId="44F5732C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"value": 1.8</w:t>
      </w:r>
    </w:p>
    <w:p w14:paraId="25353ABD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},</w:t>
      </w:r>
    </w:p>
    <w:p w14:paraId="65E6D8EB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{</w:t>
      </w:r>
    </w:p>
    <w:p w14:paraId="5A326B05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"name": "无锡市",</w:t>
      </w:r>
    </w:p>
    <w:p w14:paraId="7CF81BB2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"value": 1.2</w:t>
      </w:r>
    </w:p>
    <w:p w14:paraId="23FE1AAA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},</w:t>
      </w:r>
    </w:p>
    <w:p w14:paraId="70B9E3B5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{</w:t>
      </w:r>
    </w:p>
    <w:p w14:paraId="1E7AF502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"name": "常州市",</w:t>
      </w:r>
    </w:p>
    <w:p w14:paraId="517F88A3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  "value": 0.8</w:t>
      </w:r>
    </w:p>
    <w:p w14:paraId="2D5AF9D0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  }</w:t>
      </w:r>
    </w:p>
    <w:p w14:paraId="62B188EA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  ]</w:t>
      </w:r>
    </w:p>
    <w:p w14:paraId="32C58A01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}</w:t>
      </w:r>
    </w:p>
    <w:p w14:paraId="125B769B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71770" cy="2969895"/>
            <wp:effectExtent l="0" t="0" r="11430" b="19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B23F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DD91A94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客家土楼</w:t>
      </w:r>
    </w:p>
    <w:p w14:paraId="16D4CF6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双折</w:t>
      </w:r>
    </w:p>
    <w:p w14:paraId="144C2AD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0F5FF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"status": 0,</w:t>
      </w:r>
    </w:p>
    <w:p w14:paraId="6E8214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"msg": "",</w:t>
      </w:r>
    </w:p>
    <w:p w14:paraId="1F73F0E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"data": {</w:t>
      </w:r>
    </w:p>
    <w:p w14:paraId="13E13CD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"series": [</w:t>
      </w:r>
    </w:p>
    <w:p w14:paraId="6E57A86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76A5FF3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"月降水量(mm)",</w:t>
      </w:r>
    </w:p>
    <w:p w14:paraId="45093FE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"data": [</w:t>
      </w:r>
    </w:p>
    <w:p w14:paraId="121FE39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45.8,</w:t>
      </w:r>
    </w:p>
    <w:p w14:paraId="343A1EB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68.5,</w:t>
      </w:r>
    </w:p>
    <w:p w14:paraId="6503B7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120.3,</w:t>
      </w:r>
    </w:p>
    <w:p w14:paraId="2BC356D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185.7,</w:t>
      </w:r>
    </w:p>
    <w:p w14:paraId="321EDC8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210.2,</w:t>
      </w:r>
    </w:p>
    <w:p w14:paraId="4CB4596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235.9,</w:t>
      </w:r>
    </w:p>
    <w:p w14:paraId="296B14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198.6,</w:t>
      </w:r>
    </w:p>
    <w:p w14:paraId="4012881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175.4,</w:t>
      </w:r>
    </w:p>
    <w:p w14:paraId="670C401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110.8,</w:t>
      </w:r>
    </w:p>
    <w:p w14:paraId="41B5402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65.5,</w:t>
      </w:r>
    </w:p>
    <w:p w14:paraId="1A75D0B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42.1,</w:t>
      </w:r>
    </w:p>
    <w:p w14:paraId="3281318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30.7</w:t>
      </w:r>
    </w:p>
    <w:p w14:paraId="1F1C67E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],</w:t>
      </w:r>
    </w:p>
    <w:p w14:paraId="1FA8674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"type": "bar",</w:t>
      </w:r>
    </w:p>
    <w:p w14:paraId="6025D22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"yAxisIndex": 0</w:t>
      </w:r>
    </w:p>
    <w:p w14:paraId="3B07552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79A7002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45FF06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"月均温度(℃)",</w:t>
      </w:r>
    </w:p>
    <w:p w14:paraId="1EFACF1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"data": [</w:t>
      </w:r>
    </w:p>
    <w:p w14:paraId="137199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8.2,</w:t>
      </w:r>
    </w:p>
    <w:p w14:paraId="79FEEB9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10.5,</w:t>
      </w:r>
    </w:p>
    <w:p w14:paraId="64D1ABE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15.8,</w:t>
      </w:r>
    </w:p>
    <w:p w14:paraId="7906E28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21.3,</w:t>
      </w:r>
    </w:p>
    <w:p w14:paraId="54A988A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25.1,</w:t>
      </w:r>
    </w:p>
    <w:p w14:paraId="2F386D8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27.2,</w:t>
      </w:r>
    </w:p>
    <w:p w14:paraId="41E1BBB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28.5,</w:t>
      </w:r>
    </w:p>
    <w:p w14:paraId="56CF7B7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27.8,</w:t>
      </w:r>
    </w:p>
    <w:p w14:paraId="0BD0EC6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25.6,</w:t>
      </w:r>
    </w:p>
    <w:p w14:paraId="5DD4938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20.9,</w:t>
      </w:r>
    </w:p>
    <w:p w14:paraId="4A2EAB7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15.3,</w:t>
      </w:r>
    </w:p>
    <w:p w14:paraId="1487A1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9.8</w:t>
      </w:r>
    </w:p>
    <w:p w14:paraId="5F5E987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],</w:t>
      </w:r>
    </w:p>
    <w:p w14:paraId="6DA4AD0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"type": "line",</w:t>
      </w:r>
    </w:p>
    <w:p w14:paraId="020CA01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"yAxisIndex": 1</w:t>
      </w:r>
    </w:p>
    <w:p w14:paraId="7B85AD9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79A359A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],</w:t>
      </w:r>
    </w:p>
    <w:p w14:paraId="4F6DC2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"categories": [</w:t>
      </w:r>
    </w:p>
    <w:p w14:paraId="0C18835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"1月",</w:t>
      </w:r>
    </w:p>
    <w:p w14:paraId="6D9C0E4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"2月",</w:t>
      </w:r>
    </w:p>
    <w:p w14:paraId="084052B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"3月",</w:t>
      </w:r>
    </w:p>
    <w:p w14:paraId="0B78CFF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"4月",</w:t>
      </w:r>
    </w:p>
    <w:p w14:paraId="2D0E333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"5月",</w:t>
      </w:r>
    </w:p>
    <w:p w14:paraId="2E23486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"6月",</w:t>
      </w:r>
    </w:p>
    <w:p w14:paraId="7181486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"7月",</w:t>
      </w:r>
    </w:p>
    <w:p w14:paraId="23C2E7B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"8月",</w:t>
      </w:r>
    </w:p>
    <w:p w14:paraId="1D2CE71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"9月",</w:t>
      </w:r>
    </w:p>
    <w:p w14:paraId="43D30B7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"10月",</w:t>
      </w:r>
    </w:p>
    <w:p w14:paraId="30B58A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"11月",</w:t>
      </w:r>
    </w:p>
    <w:p w14:paraId="7C03D13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"12月"</w:t>
      </w:r>
    </w:p>
    <w:p w14:paraId="62F00FA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</w:t>
      </w:r>
    </w:p>
    <w:p w14:paraId="77A33E5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}</w:t>
      </w:r>
    </w:p>
    <w:p w14:paraId="7099236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E0EB58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8E3621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建材</w:t>
      </w:r>
    </w:p>
    <w:p w14:paraId="678478A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5D8AB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"status": 0,</w:t>
      </w:r>
    </w:p>
    <w:p w14:paraId="2FE9B86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"msg": "",</w:t>
      </w:r>
    </w:p>
    <w:p w14:paraId="2742CBB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"data": {</w:t>
      </w:r>
    </w:p>
    <w:p w14:paraId="04D600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"series": [</w:t>
      </w:r>
    </w:p>
    <w:p w14:paraId="420E6DD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560BCC4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"series1",</w:t>
      </w:r>
    </w:p>
    <w:p w14:paraId="20F4102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"data": [</w:t>
      </w:r>
    </w:p>
    <w:p w14:paraId="557CE98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{</w:t>
      </w:r>
    </w:p>
    <w:p w14:paraId="2C958EA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"name": "生土",</w:t>
      </w:r>
    </w:p>
    <w:p w14:paraId="08142E9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"value": 85</w:t>
      </w:r>
    </w:p>
    <w:p w14:paraId="57DB080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},</w:t>
      </w:r>
    </w:p>
    <w:p w14:paraId="7B05976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{</w:t>
      </w:r>
    </w:p>
    <w:p w14:paraId="1F91C86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"name": "杉木",</w:t>
      </w:r>
    </w:p>
    <w:p w14:paraId="71E1C32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"value": 80</w:t>
      </w:r>
    </w:p>
    <w:p w14:paraId="1A73109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},</w:t>
      </w:r>
    </w:p>
    <w:p w14:paraId="43654F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{</w:t>
      </w:r>
    </w:p>
    <w:p w14:paraId="4EC5CE5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"name": "卵石",</w:t>
      </w:r>
    </w:p>
    <w:p w14:paraId="332845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"value": 70</w:t>
      </w:r>
    </w:p>
    <w:p w14:paraId="0C8A39A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},</w:t>
      </w:r>
    </w:p>
    <w:p w14:paraId="3F28ABF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{</w:t>
      </w:r>
    </w:p>
    <w:p w14:paraId="5AA7F58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"name": "青砖",</w:t>
      </w:r>
    </w:p>
    <w:p w14:paraId="55DCB35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"value": 60</w:t>
      </w:r>
    </w:p>
    <w:p w14:paraId="033E95D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},</w:t>
      </w:r>
    </w:p>
    <w:p w14:paraId="488A4F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{</w:t>
      </w:r>
    </w:p>
    <w:p w14:paraId="11BB587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"name": "瓦",</w:t>
      </w:r>
    </w:p>
    <w:p w14:paraId="4C272E0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"value": 50</w:t>
      </w:r>
    </w:p>
    <w:p w14:paraId="42B3A6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}</w:t>
      </w:r>
    </w:p>
    <w:p w14:paraId="62CCB47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]</w:t>
      </w:r>
    </w:p>
    <w:p w14:paraId="795D86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39F81E3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</w:t>
      </w:r>
    </w:p>
    <w:p w14:paraId="205F8A6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}</w:t>
      </w:r>
    </w:p>
    <w:p w14:paraId="4DA42E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B25957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4D5BC2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桑基</w:t>
      </w:r>
    </w:p>
    <w:p w14:paraId="351F6C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C26239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"status": 0,</w:t>
      </w:r>
    </w:p>
    <w:p w14:paraId="2FC35C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"msg": "",</w:t>
      </w:r>
    </w:p>
    <w:p w14:paraId="5BC1B7C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"data": {</w:t>
      </w:r>
    </w:p>
    <w:p w14:paraId="2CC0489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"nodes": [</w:t>
      </w:r>
    </w:p>
    <w:p w14:paraId="631BD6C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233CEE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"冬季寒冷"</w:t>
      </w:r>
    </w:p>
    <w:p w14:paraId="316BB86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67A1CB8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46FEE5E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"丘陵潮湿环境"</w:t>
      </w:r>
    </w:p>
    <w:p w14:paraId="0860B07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458F38C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64A1C2B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"厚实夯土墙体保温"</w:t>
      </w:r>
    </w:p>
    <w:p w14:paraId="410CC41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5475114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4F3260E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"天井采光增温"</w:t>
      </w:r>
    </w:p>
    <w:p w14:paraId="4562B6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677C7DE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72E06F1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"杉木结构保温"</w:t>
      </w:r>
    </w:p>
    <w:p w14:paraId="61A20B4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112F601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5144C1F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"夯土墙体呼吸调湿"</w:t>
      </w:r>
    </w:p>
    <w:p w14:paraId="60CB1D1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3D19997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5E12528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"系统化排水防潮"</w:t>
      </w:r>
    </w:p>
    <w:p w14:paraId="2880D4C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1CBF55E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509DF96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"自然通风散湿"</w:t>
      </w:r>
    </w:p>
    <w:p w14:paraId="32BD427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30E571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2800230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"杉木抗潮防腐"</w:t>
      </w:r>
    </w:p>
    <w:p w14:paraId="12A2A51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7C2D27E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],</w:t>
      </w:r>
    </w:p>
    <w:p w14:paraId="0F7212F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"links": [</w:t>
      </w:r>
    </w:p>
    <w:p w14:paraId="6F4164A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38B8C69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"source": "冬季寒冷",</w:t>
      </w:r>
    </w:p>
    <w:p w14:paraId="5E75B26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"target": "厚实夯土墙体保温",</w:t>
      </w:r>
    </w:p>
    <w:p w14:paraId="430FC6A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"value": 5</w:t>
      </w:r>
    </w:p>
    <w:p w14:paraId="1743B26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68119D2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4F4B497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"source": "冬季寒冷",</w:t>
      </w:r>
    </w:p>
    <w:p w14:paraId="12641E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"target": "天井采光增温",</w:t>
      </w:r>
    </w:p>
    <w:p w14:paraId="20377B3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"value": 5</w:t>
      </w:r>
    </w:p>
    <w:p w14:paraId="2C26241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5BC964C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308936C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"source": "冬季寒冷",</w:t>
      </w:r>
    </w:p>
    <w:p w14:paraId="0B0BA04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"target": "杉木结构保温",</w:t>
      </w:r>
    </w:p>
    <w:p w14:paraId="2FC5C7B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"value": 5</w:t>
      </w:r>
    </w:p>
    <w:p w14:paraId="014365A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29D2FB8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768729B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"source": "丘陵潮湿环境",</w:t>
      </w:r>
    </w:p>
    <w:p w14:paraId="7C3A5F6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"target": "夯土墙体呼吸调湿",</w:t>
      </w:r>
    </w:p>
    <w:p w14:paraId="1231B0F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"value": 5</w:t>
      </w:r>
    </w:p>
    <w:p w14:paraId="402598A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10DBAF3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1448F18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"source": "丘陵潮湿环境",</w:t>
      </w:r>
    </w:p>
    <w:p w14:paraId="46C7D05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"target": "系统化排水防潮",</w:t>
      </w:r>
    </w:p>
    <w:p w14:paraId="6382956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"value": 5</w:t>
      </w:r>
    </w:p>
    <w:p w14:paraId="1D1E8C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7746BD4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3C2D4FE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"source": "丘陵潮湿环境",</w:t>
      </w:r>
    </w:p>
    <w:p w14:paraId="4F5ACC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"target": "自然通风散湿",</w:t>
      </w:r>
    </w:p>
    <w:p w14:paraId="0B2B503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"value": 5</w:t>
      </w:r>
    </w:p>
    <w:p w14:paraId="411E4C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4E1817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3EA2C44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"source": "丘陵潮湿环境",</w:t>
      </w:r>
    </w:p>
    <w:p w14:paraId="6CE44DF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"target": "杉木抗潮防腐",</w:t>
      </w:r>
    </w:p>
    <w:p w14:paraId="021B644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"value": 5</w:t>
      </w:r>
    </w:p>
    <w:p w14:paraId="7BF920B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2FC52BF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</w:t>
      </w:r>
    </w:p>
    <w:p w14:paraId="7ACE13A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}</w:t>
      </w:r>
    </w:p>
    <w:p w14:paraId="0958F6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225ED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2D33E4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分布</w:t>
      </w:r>
    </w:p>
    <w:p w14:paraId="58C73C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49A96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"status": 0,</w:t>
      </w:r>
    </w:p>
    <w:p w14:paraId="373ACA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"msg": "",</w:t>
      </w:r>
    </w:p>
    <w:p w14:paraId="2B66106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"data": {</w:t>
      </w:r>
    </w:p>
    <w:p w14:paraId="044C333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"mapData": [</w:t>
      </w:r>
    </w:p>
    <w:p w14:paraId="4E1E45B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1EB570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"福建"</w:t>
      </w:r>
    </w:p>
    <w:p w14:paraId="62401AB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4638CC5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</w:t>
      </w:r>
    </w:p>
    <w:p w14:paraId="77926D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}</w:t>
      </w:r>
    </w:p>
    <w:p w14:paraId="67306A1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91CF2A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F2255E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</w:t>
      </w:r>
    </w:p>
    <w:p w14:paraId="0CD8DF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3572B1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"status": 0,</w:t>
      </w:r>
    </w:p>
    <w:p w14:paraId="3B0035B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"msg": "",</w:t>
      </w:r>
    </w:p>
    <w:p w14:paraId="6C02ED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"data": [</w:t>
      </w:r>
    </w:p>
    <w:p w14:paraId="3EAAA89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1E847DA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"圆形土楼",</w:t>
      </w:r>
    </w:p>
    <w:p w14:paraId="1346BE8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50</w:t>
      </w:r>
    </w:p>
    <w:p w14:paraId="5527B3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03A402C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7E02F52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"方形土楼",</w:t>
      </w:r>
    </w:p>
    <w:p w14:paraId="06ECCA6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50</w:t>
      </w:r>
    </w:p>
    <w:p w14:paraId="2B77F81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291F35C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674A21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"五凤楼",</w:t>
      </w:r>
    </w:p>
    <w:p w14:paraId="6F00B0D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50</w:t>
      </w:r>
    </w:p>
    <w:p w14:paraId="5DFCED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223F46B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60ABE3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"椭圆形土楼",</w:t>
      </w:r>
    </w:p>
    <w:p w14:paraId="1A841B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50</w:t>
      </w:r>
    </w:p>
    <w:p w14:paraId="1479CF7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20CAA90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]</w:t>
      </w:r>
    </w:p>
    <w:p w14:paraId="356BC91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253B6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7F8D56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</w:t>
      </w:r>
    </w:p>
    <w:p w14:paraId="7451BD6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0E88CC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"status": 0,</w:t>
      </w:r>
    </w:p>
    <w:p w14:paraId="5AAF452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"msg": "",</w:t>
      </w:r>
    </w:p>
    <w:p w14:paraId="3ED0868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"data": {</w:t>
      </w:r>
    </w:p>
    <w:p w14:paraId="094142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"date": {</w:t>
      </w:r>
    </w:p>
    <w:p w14:paraId="7C416EE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"date"</w:t>
      </w:r>
    </w:p>
    <w:p w14:paraId="4D0B72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73F2535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"x2": [</w:t>
      </w:r>
    </w:p>
    <w:p w14:paraId="1741BC2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2991F40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"x2"</w:t>
      </w:r>
    </w:p>
    <w:p w14:paraId="54CBCF2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42BFC96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],</w:t>
      </w:r>
    </w:p>
    <w:p w14:paraId="0E9D030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"y": [</w:t>
      </w:r>
    </w:p>
    <w:p w14:paraId="2BB532A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1438AB4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"y"</w:t>
      </w:r>
    </w:p>
    <w:p w14:paraId="435FCD1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5CEC6B1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],</w:t>
      </w:r>
    </w:p>
    <w:p w14:paraId="71755E0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"data": [</w:t>
      </w:r>
    </w:p>
    <w:p w14:paraId="32D9E63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67AB58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"date": "宋元",</w:t>
      </w:r>
    </w:p>
    <w:p w14:paraId="5E1611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"x2": [</w:t>
      </w:r>
    </w:p>
    <w:p w14:paraId="2F3AAF2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"夯土民居雏形",</w:t>
      </w:r>
    </w:p>
    <w:p w14:paraId="7AD0F6B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"聚族而居初成"</w:t>
      </w:r>
    </w:p>
    <w:p w14:paraId="794C88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]</w:t>
      </w:r>
    </w:p>
    <w:p w14:paraId="190CEE6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72D7113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3DC5DDF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"date": "明中期",</w:t>
      </w:r>
    </w:p>
    <w:p w14:paraId="393DECB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"x2": [</w:t>
      </w:r>
    </w:p>
    <w:p w14:paraId="0E5546A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"方形土楼兴起",</w:t>
      </w:r>
    </w:p>
    <w:p w14:paraId="696419C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"防卫功能强化"</w:t>
      </w:r>
    </w:p>
    <w:p w14:paraId="076F33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]</w:t>
      </w:r>
    </w:p>
    <w:p w14:paraId="39DD4B5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547C553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6CC52BB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"date": "清鼎盛",</w:t>
      </w:r>
    </w:p>
    <w:p w14:paraId="5529022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"x2": [</w:t>
      </w:r>
    </w:p>
    <w:p w14:paraId="32F03A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"圆楼定型成熟",</w:t>
      </w:r>
    </w:p>
    <w:p w14:paraId="736E82D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"形制丰富完备"</w:t>
      </w:r>
    </w:p>
    <w:p w14:paraId="4FE581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]</w:t>
      </w:r>
    </w:p>
    <w:p w14:paraId="68B5B9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30ECDA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</w:t>
      </w:r>
    </w:p>
    <w:p w14:paraId="6480618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}</w:t>
      </w:r>
    </w:p>
    <w:p w14:paraId="1624BB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DD6001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4153F8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词云</w:t>
      </w:r>
    </w:p>
    <w:p w14:paraId="3FB3085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28745B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"status": 0,</w:t>
      </w:r>
    </w:p>
    <w:p w14:paraId="2C60C79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"msg": "",</w:t>
      </w:r>
    </w:p>
    <w:p w14:paraId="41519F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"data": [</w:t>
      </w:r>
    </w:p>
    <w:p w14:paraId="67443D1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422A632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"龙岩永定",</w:t>
      </w:r>
    </w:p>
    <w:p w14:paraId="6F005ED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42.5</w:t>
      </w:r>
    </w:p>
    <w:p w14:paraId="410DDFD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04A787F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5C17039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"漳州南靖县",</w:t>
      </w:r>
    </w:p>
    <w:p w14:paraId="3D1D4C6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23.8</w:t>
      </w:r>
    </w:p>
    <w:p w14:paraId="7B6B700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4B4BC5E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4E52542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"漳州华安县",</w:t>
      </w:r>
    </w:p>
    <w:p w14:paraId="271638F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11.2</w:t>
      </w:r>
    </w:p>
    <w:p w14:paraId="762AAE6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7EB7665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12E75A5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"梅州大埔县",</w:t>
      </w:r>
    </w:p>
    <w:p w14:paraId="201C956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8.6</w:t>
      </w:r>
    </w:p>
    <w:p w14:paraId="693D60E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3CF26BB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5402067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"赣州赣县区",</w:t>
      </w:r>
    </w:p>
    <w:p w14:paraId="6EF40D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5.4</w:t>
      </w:r>
    </w:p>
    <w:p w14:paraId="42EA97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6F256F8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167F7F8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"漳州平和县",</w:t>
      </w:r>
    </w:p>
    <w:p w14:paraId="3986943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4.1</w:t>
      </w:r>
    </w:p>
    <w:p w14:paraId="27B3AA4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6CA6599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4623162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"梅州蕉岭县",</w:t>
      </w:r>
    </w:p>
    <w:p w14:paraId="17FDC6D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2.3</w:t>
      </w:r>
    </w:p>
    <w:p w14:paraId="20AC53F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709A0A7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561EAA4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"漳州诏安县",</w:t>
      </w:r>
    </w:p>
    <w:p w14:paraId="1A54BB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1.9</w:t>
      </w:r>
    </w:p>
    <w:p w14:paraId="088E1EE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5B59D2E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]</w:t>
      </w:r>
    </w:p>
    <w:p w14:paraId="67B9A80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812608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949575"/>
            <wp:effectExtent l="0" t="0" r="1143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29B8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5.蒙古包</w:t>
      </w:r>
    </w:p>
    <w:p w14:paraId="5170F3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双折</w:t>
      </w:r>
    </w:p>
    <w:p w14:paraId="4841681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95ABAD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"status": 0,</w:t>
      </w:r>
    </w:p>
    <w:p w14:paraId="1DDACD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"msg": "",</w:t>
      </w:r>
    </w:p>
    <w:p w14:paraId="6EAACC1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"data": {</w:t>
      </w:r>
    </w:p>
    <w:p w14:paraId="335969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"series": [</w:t>
      </w:r>
    </w:p>
    <w:p w14:paraId="4D9647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14D5833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"月降水量(mm)",</w:t>
      </w:r>
    </w:p>
    <w:p w14:paraId="0576FB6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"data": [</w:t>
      </w:r>
    </w:p>
    <w:p w14:paraId="04A4546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2.1,</w:t>
      </w:r>
    </w:p>
    <w:p w14:paraId="271A475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3.5,</w:t>
      </w:r>
    </w:p>
    <w:p w14:paraId="4DFE760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5.8,</w:t>
      </w:r>
    </w:p>
    <w:p w14:paraId="1A52F68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12.6,</w:t>
      </w:r>
    </w:p>
    <w:p w14:paraId="451C42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28.9,</w:t>
      </w:r>
    </w:p>
    <w:p w14:paraId="7CD288B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55.7,</w:t>
      </w:r>
    </w:p>
    <w:p w14:paraId="102A8AD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82.4,</w:t>
      </w:r>
    </w:p>
    <w:p w14:paraId="2E5099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68.5,</w:t>
      </w:r>
    </w:p>
    <w:p w14:paraId="419FF06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30.2,</w:t>
      </w:r>
    </w:p>
    <w:p w14:paraId="73A9F22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11.3,</w:t>
      </w:r>
    </w:p>
    <w:p w14:paraId="234351F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4.7,</w:t>
      </w:r>
    </w:p>
    <w:p w14:paraId="3F6ED8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1.8</w:t>
      </w:r>
    </w:p>
    <w:p w14:paraId="58B03F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],</w:t>
      </w:r>
    </w:p>
    <w:p w14:paraId="43940B6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"type": "bar",</w:t>
      </w:r>
    </w:p>
    <w:p w14:paraId="04EB9E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"yAxisIndex": 0</w:t>
      </w:r>
    </w:p>
    <w:p w14:paraId="453374E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280144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2286989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"月均温度(℃)",</w:t>
      </w:r>
    </w:p>
    <w:p w14:paraId="4D574EF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"data": [</w:t>
      </w:r>
    </w:p>
    <w:p w14:paraId="1C4A77B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-20.5,</w:t>
      </w:r>
    </w:p>
    <w:p w14:paraId="4C3EEBE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-17.8,</w:t>
      </w:r>
    </w:p>
    <w:p w14:paraId="79D88C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-8.2,</w:t>
      </w:r>
    </w:p>
    <w:p w14:paraId="5B8F500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5.6,</w:t>
      </w:r>
    </w:p>
    <w:p w14:paraId="23A11D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13.8,</w:t>
      </w:r>
    </w:p>
    <w:p w14:paraId="617FD13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19.5,</w:t>
      </w:r>
    </w:p>
    <w:p w14:paraId="5D098D4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21.2,</w:t>
      </w:r>
    </w:p>
    <w:p w14:paraId="283D69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19.8,</w:t>
      </w:r>
    </w:p>
    <w:p w14:paraId="7079212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12.5,</w:t>
      </w:r>
    </w:p>
    <w:p w14:paraId="10FB48B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4.1,</w:t>
      </w:r>
    </w:p>
    <w:p w14:paraId="462054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-7.3,</w:t>
      </w:r>
    </w:p>
    <w:p w14:paraId="3616E74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-16.9</w:t>
      </w:r>
    </w:p>
    <w:p w14:paraId="60BFC4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],</w:t>
      </w:r>
    </w:p>
    <w:p w14:paraId="35D7674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"type": "line",</w:t>
      </w:r>
    </w:p>
    <w:p w14:paraId="4CFCF7C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"yAxisIndex": 1</w:t>
      </w:r>
    </w:p>
    <w:p w14:paraId="17A6D6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292B927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],</w:t>
      </w:r>
    </w:p>
    <w:p w14:paraId="347ECF6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"categories": [</w:t>
      </w:r>
    </w:p>
    <w:p w14:paraId="3E7CE46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"1月",</w:t>
      </w:r>
    </w:p>
    <w:p w14:paraId="6FC8B8C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"2月",</w:t>
      </w:r>
    </w:p>
    <w:p w14:paraId="01754B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"3月",</w:t>
      </w:r>
    </w:p>
    <w:p w14:paraId="01EF849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"4月",</w:t>
      </w:r>
    </w:p>
    <w:p w14:paraId="0AC52F2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"5月",</w:t>
      </w:r>
    </w:p>
    <w:p w14:paraId="3017695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"6月",</w:t>
      </w:r>
    </w:p>
    <w:p w14:paraId="26D30ED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"7月",</w:t>
      </w:r>
    </w:p>
    <w:p w14:paraId="6F02AEC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"8月",</w:t>
      </w:r>
    </w:p>
    <w:p w14:paraId="2B90B58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"9月",</w:t>
      </w:r>
    </w:p>
    <w:p w14:paraId="2EEC4E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"10月",</w:t>
      </w:r>
    </w:p>
    <w:p w14:paraId="4781DCE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"11月",</w:t>
      </w:r>
    </w:p>
    <w:p w14:paraId="0118897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"12月"</w:t>
      </w:r>
    </w:p>
    <w:p w14:paraId="63FD475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</w:t>
      </w:r>
    </w:p>
    <w:p w14:paraId="71D2A16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}</w:t>
      </w:r>
    </w:p>
    <w:p w14:paraId="0D14B4C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EFF50E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34833F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建材</w:t>
      </w:r>
    </w:p>
    <w:p w14:paraId="3E1640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A642FA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"status": 0,</w:t>
      </w:r>
    </w:p>
    <w:p w14:paraId="097F879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"msg": "",</w:t>
      </w:r>
    </w:p>
    <w:p w14:paraId="0CE4EAE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"data": {</w:t>
      </w:r>
    </w:p>
    <w:p w14:paraId="1C38497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"series": [</w:t>
      </w:r>
    </w:p>
    <w:p w14:paraId="2020495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7BA8954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"series1",</w:t>
      </w:r>
    </w:p>
    <w:p w14:paraId="7FBB4B5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"data": [</w:t>
      </w:r>
    </w:p>
    <w:p w14:paraId="2F3F273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{</w:t>
      </w:r>
    </w:p>
    <w:p w14:paraId="5B6CE06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"name": "毛毡",</w:t>
      </w:r>
    </w:p>
    <w:p w14:paraId="22FF53C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"value": 80</w:t>
      </w:r>
    </w:p>
    <w:p w14:paraId="5FF423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},</w:t>
      </w:r>
    </w:p>
    <w:p w14:paraId="2B4CBF0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{</w:t>
      </w:r>
    </w:p>
    <w:p w14:paraId="77E92AC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"name": "松木",</w:t>
      </w:r>
    </w:p>
    <w:p w14:paraId="6B7BAC8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"value": 80</w:t>
      </w:r>
    </w:p>
    <w:p w14:paraId="55FBF0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},</w:t>
      </w:r>
    </w:p>
    <w:p w14:paraId="384189B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{</w:t>
      </w:r>
    </w:p>
    <w:p w14:paraId="215795D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"name": "牛皮绳",</w:t>
      </w:r>
    </w:p>
    <w:p w14:paraId="65CA297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"value": 60</w:t>
      </w:r>
    </w:p>
    <w:p w14:paraId="5622B9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},</w:t>
      </w:r>
    </w:p>
    <w:p w14:paraId="53D3E83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{</w:t>
      </w:r>
    </w:p>
    <w:p w14:paraId="0C9447C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"name": "羊毛绳",</w:t>
      </w:r>
    </w:p>
    <w:p w14:paraId="3A8038A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"value": 50</w:t>
      </w:r>
    </w:p>
    <w:p w14:paraId="0D6AA74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}</w:t>
      </w:r>
    </w:p>
    <w:p w14:paraId="0416A71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]</w:t>
      </w:r>
    </w:p>
    <w:p w14:paraId="6F90D7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102FA8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</w:t>
      </w:r>
    </w:p>
    <w:p w14:paraId="511660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}</w:t>
      </w:r>
    </w:p>
    <w:p w14:paraId="6051B2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4BC34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485635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桑基</w:t>
      </w:r>
    </w:p>
    <w:p w14:paraId="67AF03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8307AB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"status": 0,</w:t>
      </w:r>
    </w:p>
    <w:p w14:paraId="07D38A6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"msg": "",</w:t>
      </w:r>
    </w:p>
    <w:p w14:paraId="5FB1756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"data": {</w:t>
      </w:r>
    </w:p>
    <w:p w14:paraId="6AFF270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"nodes": [</w:t>
      </w:r>
    </w:p>
    <w:p w14:paraId="7263766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2EB907D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"冬季严寒"</w:t>
      </w:r>
    </w:p>
    <w:p w14:paraId="06DDB7E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60D2108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255A14C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"草原易积潮"</w:t>
      </w:r>
    </w:p>
    <w:p w14:paraId="56CA075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3F5BD07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56FB379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"核心火塘取暖"</w:t>
      </w:r>
    </w:p>
    <w:p w14:paraId="75400E2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37F16D2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57B875F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"毛毡围护保温"</w:t>
      </w:r>
    </w:p>
    <w:p w14:paraId="55EEB12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33687AF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0A98E9D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"火炕辅助取暖"</w:t>
      </w:r>
    </w:p>
    <w:p w14:paraId="5BCF89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55E0641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5607D74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"高坡选址防潮"</w:t>
      </w:r>
    </w:p>
    <w:p w14:paraId="680E76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46426C5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1B2E917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"哈那架架空通风"</w:t>
      </w:r>
    </w:p>
    <w:p w14:paraId="27A2101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3231634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],</w:t>
      </w:r>
    </w:p>
    <w:p w14:paraId="69558BF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"links": [</w:t>
      </w:r>
    </w:p>
    <w:p w14:paraId="0B682A7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4B19F32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"source": "冬季严寒",</w:t>
      </w:r>
    </w:p>
    <w:p w14:paraId="4D43359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"target": "核心火塘取暖",</w:t>
      </w:r>
    </w:p>
    <w:p w14:paraId="59E5169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"value": 5</w:t>
      </w:r>
    </w:p>
    <w:p w14:paraId="40771AA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2696C47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2D2FEB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"source": "冬季严寒",</w:t>
      </w:r>
    </w:p>
    <w:p w14:paraId="36EEA2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"target": "毛毡围护保温",</w:t>
      </w:r>
    </w:p>
    <w:p w14:paraId="4BCC156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"value": 5</w:t>
      </w:r>
    </w:p>
    <w:p w14:paraId="069024E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7C836C1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30DEFA9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"source": "冬季严寒",</w:t>
      </w:r>
    </w:p>
    <w:p w14:paraId="0F78612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"target": "火炕辅助取暖",</w:t>
      </w:r>
    </w:p>
    <w:p w14:paraId="669D10C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"value": 5</w:t>
      </w:r>
    </w:p>
    <w:p w14:paraId="4FBB264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3AC7BB7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22E6148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"source": "草原易积潮",</w:t>
      </w:r>
    </w:p>
    <w:p w14:paraId="24D476F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"target": "高坡选址防潮",</w:t>
      </w:r>
    </w:p>
    <w:p w14:paraId="1AFE499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"value": 5</w:t>
      </w:r>
    </w:p>
    <w:p w14:paraId="7A43AE8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32EEE5F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4C74FA8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"source": "草原易积潮",</w:t>
      </w:r>
    </w:p>
    <w:p w14:paraId="6E1DBC3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"target": "哈那架架空通风",</w:t>
      </w:r>
    </w:p>
    <w:p w14:paraId="3804254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"value": 5</w:t>
      </w:r>
    </w:p>
    <w:p w14:paraId="165D659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350EEFD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263C626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"source": "草原易积潮",</w:t>
      </w:r>
    </w:p>
    <w:p w14:paraId="4364D4F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"target": "核心火塘取暖",</w:t>
      </w:r>
    </w:p>
    <w:p w14:paraId="1DC5D75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"value": 5</w:t>
      </w:r>
    </w:p>
    <w:p w14:paraId="2213F4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16C9E1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</w:t>
      </w:r>
    </w:p>
    <w:p w14:paraId="28A4FF5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}</w:t>
      </w:r>
    </w:p>
    <w:p w14:paraId="71A82F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434BFB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549EEE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分布</w:t>
      </w:r>
    </w:p>
    <w:p w14:paraId="2843192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9FDC3B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"status": 0,</w:t>
      </w:r>
    </w:p>
    <w:p w14:paraId="31A1A74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"msg": "",</w:t>
      </w:r>
    </w:p>
    <w:p w14:paraId="2E46A10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"data": {</w:t>
      </w:r>
    </w:p>
    <w:p w14:paraId="78575E5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"mapData": [</w:t>
      </w:r>
    </w:p>
    <w:p w14:paraId="0122467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214E5B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"锡林郭勒盟"</w:t>
      </w:r>
    </w:p>
    <w:p w14:paraId="2550F81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602E784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44B1A95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"呼伦贝尔市"</w:t>
      </w:r>
    </w:p>
    <w:p w14:paraId="32DAA22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72DA378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5BB6CF6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"阿拉善盟"</w:t>
      </w:r>
    </w:p>
    <w:p w14:paraId="17D1471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2A89C1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48A52AD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"赤峰市"</w:t>
      </w:r>
    </w:p>
    <w:p w14:paraId="77C6DAB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5D0FC8E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3E99A4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"通辽市"</w:t>
      </w:r>
    </w:p>
    <w:p w14:paraId="6DC7E2E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19BD8B6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</w:t>
      </w:r>
    </w:p>
    <w:p w14:paraId="1C2C5D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}</w:t>
      </w:r>
    </w:p>
    <w:p w14:paraId="2FD77C4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ABF55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83EF29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</w:t>
      </w:r>
    </w:p>
    <w:p w14:paraId="2F503BB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9787E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"status": 0,</w:t>
      </w:r>
    </w:p>
    <w:p w14:paraId="22F158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"msg": "",</w:t>
      </w:r>
    </w:p>
    <w:p w14:paraId="044471E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"data": [</w:t>
      </w:r>
    </w:p>
    <w:p w14:paraId="3C13FB4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3284B2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"井字式套脑蒙古包",</w:t>
      </w:r>
    </w:p>
    <w:p w14:paraId="37F236C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50</w:t>
      </w:r>
    </w:p>
    <w:p w14:paraId="1993C7B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1388C46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46D8D2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"插孔式套脑蒙古包",</w:t>
      </w:r>
    </w:p>
    <w:p w14:paraId="0DC3E46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50</w:t>
      </w:r>
    </w:p>
    <w:p w14:paraId="625A39C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4278CC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1EB351D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"串连式套脑蒙古包",</w:t>
      </w:r>
    </w:p>
    <w:p w14:paraId="3A08C5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50</w:t>
      </w:r>
    </w:p>
    <w:p w14:paraId="11A2075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66E88D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2CE11A9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"苇包",</w:t>
      </w:r>
    </w:p>
    <w:p w14:paraId="48F97C3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"value": 50</w:t>
      </w:r>
    </w:p>
    <w:p w14:paraId="482E1A0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419739E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]</w:t>
      </w:r>
    </w:p>
    <w:p w14:paraId="0FB28A3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0E20B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EEB731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</w:t>
      </w:r>
    </w:p>
    <w:p w14:paraId="4CF00E1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3A742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"status": 0,</w:t>
      </w:r>
    </w:p>
    <w:p w14:paraId="33658C0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"msg": "",</w:t>
      </w:r>
    </w:p>
    <w:p w14:paraId="0B8BF90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"data": {</w:t>
      </w:r>
    </w:p>
    <w:p w14:paraId="23AAA3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"date": {</w:t>
      </w:r>
    </w:p>
    <w:p w14:paraId="4AD84D7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"name": "date"</w:t>
      </w:r>
    </w:p>
    <w:p w14:paraId="0B3F01B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},</w:t>
      </w:r>
    </w:p>
    <w:p w14:paraId="577C336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"x2": [</w:t>
      </w:r>
    </w:p>
    <w:p w14:paraId="185B976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6468089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"x2"</w:t>
      </w:r>
    </w:p>
    <w:p w14:paraId="30A4AA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3A072F0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],</w:t>
      </w:r>
    </w:p>
    <w:p w14:paraId="1B1719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"y": [</w:t>
      </w:r>
    </w:p>
    <w:p w14:paraId="24612E8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3B7935A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"name": "y"</w:t>
      </w:r>
    </w:p>
    <w:p w14:paraId="4FD7699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39EFB0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],</w:t>
      </w:r>
    </w:p>
    <w:p w14:paraId="606352D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"data": [</w:t>
      </w:r>
    </w:p>
    <w:p w14:paraId="37DBDB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6AF4D73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"date": "匈奴时期",</w:t>
      </w:r>
    </w:p>
    <w:p w14:paraId="1BB49F8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"x2": [</w:t>
      </w:r>
    </w:p>
    <w:p w14:paraId="4017287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"穹庐雏形",</w:t>
      </w:r>
    </w:p>
    <w:p w14:paraId="770F475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"简单毛毡围合"</w:t>
      </w:r>
    </w:p>
    <w:p w14:paraId="3821266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]</w:t>
      </w:r>
    </w:p>
    <w:p w14:paraId="000763F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03E5767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0690CF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"date": "蒙元时期",</w:t>
      </w:r>
    </w:p>
    <w:p w14:paraId="2B4E63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"x2": [</w:t>
      </w:r>
    </w:p>
    <w:p w14:paraId="2693EDF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"套脑定型",</w:t>
      </w:r>
    </w:p>
    <w:p w14:paraId="22D167E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"哈那架结构成熟"</w:t>
      </w:r>
    </w:p>
    <w:p w14:paraId="5A54181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]</w:t>
      </w:r>
    </w:p>
    <w:p w14:paraId="5B08E97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63DF6C7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{</w:t>
      </w:r>
    </w:p>
    <w:p w14:paraId="67A410F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"date": "明清至今",</w:t>
      </w:r>
    </w:p>
    <w:p w14:paraId="62B9C5F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"x2": [</w:t>
      </w:r>
    </w:p>
    <w:p w14:paraId="6C93D7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"形制细分",</w:t>
      </w:r>
    </w:p>
    <w:p w14:paraId="3C0372B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"保暖防潮优化",</w:t>
      </w:r>
    </w:p>
    <w:p w14:paraId="74BB8C2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"套脑样式多元化"</w:t>
      </w:r>
    </w:p>
    <w:p w14:paraId="66086C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]</w:t>
      </w:r>
    </w:p>
    <w:p w14:paraId="71B884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</w:t>
      </w:r>
    </w:p>
    <w:p w14:paraId="712F3D5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</w:t>
      </w:r>
    </w:p>
    <w:p w14:paraId="1461D0C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}</w:t>
      </w:r>
    </w:p>
    <w:p w14:paraId="1CD7EEA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652928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32CB8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词云</w:t>
      </w:r>
    </w:p>
    <w:p w14:paraId="5AD456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91C2B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"status": 0,</w:t>
      </w:r>
    </w:p>
    <w:p w14:paraId="7D51234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"msg": "",</w:t>
      </w:r>
    </w:p>
    <w:p w14:paraId="199BE7B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"data": [</w:t>
      </w:r>
    </w:p>
    <w:p w14:paraId="322568D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6A111F7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"锡林郭勒盟",</w:t>
      </w:r>
    </w:p>
    <w:p w14:paraId="2422E25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10</w:t>
      </w:r>
    </w:p>
    <w:p w14:paraId="0EDE9FE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02D71C5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3B8CFE9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"呼伦贝尔",</w:t>
      </w:r>
    </w:p>
    <w:p w14:paraId="517944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9.5</w:t>
      </w:r>
    </w:p>
    <w:p w14:paraId="600529C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5A63D94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258AB09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"阿拉善盟",</w:t>
      </w:r>
    </w:p>
    <w:p w14:paraId="7CC0FC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5</w:t>
      </w:r>
    </w:p>
    <w:p w14:paraId="7F0A2D4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16D515E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7A02252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"赤峰市",</w:t>
      </w:r>
    </w:p>
    <w:p w14:paraId="6B10526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4.8</w:t>
      </w:r>
    </w:p>
    <w:p w14:paraId="6AB553F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60DDCCA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01BA553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"通辽市",</w:t>
      </w:r>
    </w:p>
    <w:p w14:paraId="1994C69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3</w:t>
      </w:r>
    </w:p>
    <w:p w14:paraId="68EDF46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5A59BC4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40C1F89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"兴安盟",</w:t>
      </w:r>
    </w:p>
    <w:p w14:paraId="36A80C7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2.5</w:t>
      </w:r>
    </w:p>
    <w:p w14:paraId="7C539DC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74B9AA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47DB5B9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"乌兰察布市",</w:t>
      </w:r>
    </w:p>
    <w:p w14:paraId="7099709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1</w:t>
      </w:r>
    </w:p>
    <w:p w14:paraId="5A21A2C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7FB2FD7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138F72E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"巴彦淖尔市",</w:t>
      </w:r>
    </w:p>
    <w:p w14:paraId="1B733E9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0.8</w:t>
      </w:r>
    </w:p>
    <w:p w14:paraId="189135C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70F0D80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4358C8A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"鄂尔多斯市",</w:t>
      </w:r>
    </w:p>
    <w:p w14:paraId="08FAAF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0.5</w:t>
      </w:r>
    </w:p>
    <w:p w14:paraId="02F0D2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38DAB1C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70D75BD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"蒙古国东方省",</w:t>
      </w:r>
    </w:p>
    <w:p w14:paraId="3F4F6FE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2</w:t>
      </w:r>
    </w:p>
    <w:p w14:paraId="4F8B327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4A8ADF4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6B91E40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"新疆巴音郭楞州",</w:t>
      </w:r>
    </w:p>
    <w:p w14:paraId="3DF7BA1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1.5</w:t>
      </w:r>
    </w:p>
    <w:p w14:paraId="2155D3E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},</w:t>
      </w:r>
    </w:p>
    <w:p w14:paraId="12E532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3E49B7A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"name": "甘肃肃北县",</w:t>
      </w:r>
    </w:p>
    <w:p w14:paraId="1C64F33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"value": 1.2</w:t>
      </w:r>
    </w:p>
    <w:p w14:paraId="53072F2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15EFAA9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]</w:t>
      </w:r>
    </w:p>
    <w:p w14:paraId="794EAE9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DD432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955290"/>
            <wp:effectExtent l="0" t="0" r="0" b="381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71BEB6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楷体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7C0431"/>
    <w:multiLevelType w:val="multilevel"/>
    <w:tmpl w:val="967C0431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pStyle w:val="9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BA21D8D7"/>
    <w:multiLevelType w:val="multilevel"/>
    <w:tmpl w:val="BA21D8D7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pStyle w:val="8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0E4B0A6F"/>
    <w:multiLevelType w:val="singleLevel"/>
    <w:tmpl w:val="0E4B0A6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4774CD"/>
    <w:rsid w:val="026779BA"/>
    <w:rsid w:val="044774CD"/>
    <w:rsid w:val="05184867"/>
    <w:rsid w:val="05305F0E"/>
    <w:rsid w:val="06756B37"/>
    <w:rsid w:val="06810EDC"/>
    <w:rsid w:val="07D2359E"/>
    <w:rsid w:val="09CB2298"/>
    <w:rsid w:val="0AC83524"/>
    <w:rsid w:val="0D815DD4"/>
    <w:rsid w:val="0E7B4111"/>
    <w:rsid w:val="0EAE4BEF"/>
    <w:rsid w:val="0F7368F0"/>
    <w:rsid w:val="0F7A7688"/>
    <w:rsid w:val="0FEC7552"/>
    <w:rsid w:val="0FFC5BE6"/>
    <w:rsid w:val="103B4960"/>
    <w:rsid w:val="13F95ABD"/>
    <w:rsid w:val="14926631"/>
    <w:rsid w:val="14B137D9"/>
    <w:rsid w:val="1A916B18"/>
    <w:rsid w:val="1ABC71C0"/>
    <w:rsid w:val="1AD46A5D"/>
    <w:rsid w:val="1C170A9D"/>
    <w:rsid w:val="1C861BE0"/>
    <w:rsid w:val="1E86035D"/>
    <w:rsid w:val="1F0307DA"/>
    <w:rsid w:val="1F932298"/>
    <w:rsid w:val="20342A9D"/>
    <w:rsid w:val="204467F9"/>
    <w:rsid w:val="22F33A2A"/>
    <w:rsid w:val="266323E3"/>
    <w:rsid w:val="28C0631F"/>
    <w:rsid w:val="28F70289"/>
    <w:rsid w:val="2A852E19"/>
    <w:rsid w:val="2B8D3B0C"/>
    <w:rsid w:val="2C05100A"/>
    <w:rsid w:val="2D872AF6"/>
    <w:rsid w:val="2E2716AA"/>
    <w:rsid w:val="2E4D7660"/>
    <w:rsid w:val="2E9A5A84"/>
    <w:rsid w:val="31EB76B5"/>
    <w:rsid w:val="33B169E4"/>
    <w:rsid w:val="36002AE0"/>
    <w:rsid w:val="365A3004"/>
    <w:rsid w:val="3AE65CF9"/>
    <w:rsid w:val="3AF85810"/>
    <w:rsid w:val="3E065BB2"/>
    <w:rsid w:val="3EF313A2"/>
    <w:rsid w:val="403F7575"/>
    <w:rsid w:val="418D6A54"/>
    <w:rsid w:val="41CE04C6"/>
    <w:rsid w:val="46043FA9"/>
    <w:rsid w:val="461F5BAF"/>
    <w:rsid w:val="4802112C"/>
    <w:rsid w:val="49757894"/>
    <w:rsid w:val="4D973323"/>
    <w:rsid w:val="4E6E7BFE"/>
    <w:rsid w:val="55F23D8E"/>
    <w:rsid w:val="56F349AD"/>
    <w:rsid w:val="57C34EBF"/>
    <w:rsid w:val="58453D49"/>
    <w:rsid w:val="58850F7E"/>
    <w:rsid w:val="598A6C0D"/>
    <w:rsid w:val="5A1F319F"/>
    <w:rsid w:val="5A9A47F9"/>
    <w:rsid w:val="5B3E6784"/>
    <w:rsid w:val="5D174A3C"/>
    <w:rsid w:val="626C6079"/>
    <w:rsid w:val="6465601F"/>
    <w:rsid w:val="66024A22"/>
    <w:rsid w:val="6609255E"/>
    <w:rsid w:val="668B6A19"/>
    <w:rsid w:val="68017AE7"/>
    <w:rsid w:val="6AE8381D"/>
    <w:rsid w:val="6B891CCA"/>
    <w:rsid w:val="6BA43476"/>
    <w:rsid w:val="6C3052D5"/>
    <w:rsid w:val="6D0E4843"/>
    <w:rsid w:val="6D5358B5"/>
    <w:rsid w:val="6E304F86"/>
    <w:rsid w:val="701337DF"/>
    <w:rsid w:val="70C126CF"/>
    <w:rsid w:val="70F56909"/>
    <w:rsid w:val="76547CFF"/>
    <w:rsid w:val="76B61686"/>
    <w:rsid w:val="784B0BF9"/>
    <w:rsid w:val="78E45B79"/>
    <w:rsid w:val="7906614E"/>
    <w:rsid w:val="7C237F73"/>
    <w:rsid w:val="7C5421DE"/>
    <w:rsid w:val="7CA911E1"/>
    <w:rsid w:val="7DC04E7E"/>
    <w:rsid w:val="7F274EBF"/>
    <w:rsid w:val="7FAD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Calibri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customStyle="1" w:styleId="8">
    <w:name w:val="样式2"/>
    <w:basedOn w:val="5"/>
    <w:next w:val="4"/>
    <w:qFormat/>
    <w:uiPriority w:val="0"/>
    <w:pPr>
      <w:numPr>
        <w:ilvl w:val="1"/>
        <w:numId w:val="1"/>
      </w:numPr>
      <w:ind w:left="840" w:hanging="420"/>
    </w:pPr>
    <w:rPr>
      <w:rFonts w:hint="eastAsia" w:ascii="Arial" w:hAnsi="Arial" w:eastAsia="方正小标宋简体" w:cs="Calibri"/>
      <w:b w:val="0"/>
      <w:sz w:val="44"/>
      <w:szCs w:val="22"/>
      <w:lang w:val="en-US" w:eastAsia="zh-CN"/>
    </w:rPr>
  </w:style>
  <w:style w:type="paragraph" w:customStyle="1" w:styleId="9">
    <w:name w:val="样式3"/>
    <w:basedOn w:val="2"/>
    <w:next w:val="1"/>
    <w:uiPriority w:val="0"/>
    <w:pPr>
      <w:numPr>
        <w:ilvl w:val="1"/>
        <w:numId w:val="2"/>
      </w:numPr>
      <w:ind w:left="840" w:hanging="420"/>
    </w:pPr>
    <w:rPr>
      <w:rFonts w:hint="eastAsia" w:ascii="Calibri" w:hAnsi="Calibri" w:eastAsia="方正楷体简体" w:cs="Calibri"/>
      <w:b w:val="0"/>
      <w:sz w:val="32"/>
      <w:szCs w:val="22"/>
      <w:lang w:val="en-US" w:eastAsia="zh-CN"/>
    </w:rPr>
  </w:style>
  <w:style w:type="paragraph" w:customStyle="1" w:styleId="10">
    <w:name w:val="论文题目"/>
    <w:basedOn w:val="1"/>
    <w:next w:val="1"/>
    <w:qFormat/>
    <w:uiPriority w:val="0"/>
    <w:pPr>
      <w:spacing w:before="600" w:after="600" w:line="400" w:lineRule="exact"/>
      <w:jc w:val="center"/>
      <w:outlineLvl w:val="0"/>
    </w:pPr>
    <w:rPr>
      <w:rFonts w:ascii="Times New Roman" w:hAnsi="Times New Roman"/>
      <w:b/>
      <w:sz w:val="32"/>
    </w:rPr>
  </w:style>
  <w:style w:type="paragraph" w:customStyle="1" w:styleId="11">
    <w:name w:val="一级标题"/>
    <w:basedOn w:val="1"/>
    <w:next w:val="1"/>
    <w:qFormat/>
    <w:uiPriority w:val="0"/>
    <w:pPr>
      <w:spacing w:before="360" w:after="360" w:line="400" w:lineRule="exact"/>
      <w:ind w:firstLine="0" w:firstLineChars="0"/>
      <w:jc w:val="left"/>
      <w:outlineLvl w:val="1"/>
    </w:pPr>
    <w:rPr>
      <w:b/>
    </w:rPr>
  </w:style>
  <w:style w:type="paragraph" w:customStyle="1" w:styleId="12">
    <w:name w:val="二级标题"/>
    <w:basedOn w:val="1"/>
    <w:next w:val="1"/>
    <w:qFormat/>
    <w:uiPriority w:val="0"/>
    <w:pPr>
      <w:spacing w:before="240" w:after="240" w:line="400" w:lineRule="exact"/>
      <w:ind w:firstLine="0" w:firstLineChars="0"/>
      <w:jc w:val="left"/>
      <w:outlineLvl w:val="2"/>
    </w:pPr>
    <w:rPr>
      <w:b/>
    </w:rPr>
  </w:style>
  <w:style w:type="paragraph" w:customStyle="1" w:styleId="13">
    <w:name w:val="三级标题"/>
    <w:basedOn w:val="1"/>
    <w:next w:val="1"/>
    <w:qFormat/>
    <w:uiPriority w:val="0"/>
    <w:pPr>
      <w:spacing w:before="120" w:after="120" w:line="400" w:lineRule="exact"/>
      <w:ind w:firstLine="0" w:firstLineChars="0"/>
      <w:jc w:val="left"/>
      <w:outlineLvl w:val="3"/>
    </w:pPr>
    <w:rPr>
      <w:b/>
    </w:rPr>
  </w:style>
  <w:style w:type="paragraph" w:customStyle="1" w:styleId="14">
    <w:name w:val="正文1"/>
    <w:basedOn w:val="1"/>
    <w:qFormat/>
    <w:uiPriority w:val="0"/>
    <w:pPr>
      <w:spacing w:line="400" w:lineRule="exact"/>
      <w:ind w:firstLine="482" w:firstLineChars="200"/>
      <w:jc w:val="both"/>
      <w:outlineLvl w:val="9"/>
    </w:pPr>
    <w:rPr>
      <w:rFonts w:hint="default" w:ascii="Times New Roman" w:hAnsi="Times New Roman"/>
      <w:sz w:val="24"/>
    </w:rPr>
  </w:style>
  <w:style w:type="paragraph" w:customStyle="1" w:styleId="15">
    <w:name w:val="参考文献标题"/>
    <w:basedOn w:val="1"/>
    <w:next w:val="14"/>
    <w:qFormat/>
    <w:uiPriority w:val="0"/>
    <w:pPr>
      <w:spacing w:before="600" w:after="600"/>
      <w:ind w:firstLine="0" w:firstLineChars="0"/>
      <w:jc w:val="center"/>
    </w:pPr>
    <w:rPr>
      <w:b/>
    </w:rPr>
  </w:style>
  <w:style w:type="paragraph" w:customStyle="1" w:styleId="16">
    <w:name w:val="参考文献条目"/>
    <w:basedOn w:val="1"/>
    <w:next w:val="14"/>
    <w:qFormat/>
    <w:uiPriority w:val="0"/>
    <w:pPr>
      <w:ind w:left="480" w:hanging="480" w:hangingChars="200"/>
      <w:jc w:val="center"/>
    </w:pPr>
    <w:rPr>
      <w:rFonts w:hint="default" w:ascii="Times New Roman" w:hAnsi="Times New Roman"/>
    </w:rPr>
  </w:style>
  <w:style w:type="paragraph" w:customStyle="1" w:styleId="17">
    <w:name w:val="表头与图头"/>
    <w:basedOn w:val="1"/>
    <w:next w:val="14"/>
    <w:qFormat/>
    <w:uiPriority w:val="0"/>
    <w:pPr>
      <w:spacing w:before="120" w:after="120" w:line="340" w:lineRule="exact"/>
      <w:ind w:firstLine="482"/>
      <w:jc w:val="center"/>
    </w:pPr>
    <w:rPr>
      <w:b/>
      <w:sz w:val="20"/>
    </w:rPr>
  </w:style>
  <w:style w:type="paragraph" w:customStyle="1" w:styleId="18">
    <w:name w:val="表格内容"/>
    <w:basedOn w:val="1"/>
    <w:next w:val="14"/>
    <w:qFormat/>
    <w:uiPriority w:val="0"/>
    <w:pPr>
      <w:spacing w:line="340" w:lineRule="exact"/>
      <w:ind w:firstLine="482"/>
      <w:jc w:val="center"/>
    </w:pPr>
    <w:rPr>
      <w:rFonts w:hint="default" w:ascii="Times New Roman" w:hAnsi="Times New Roman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3669</Words>
  <Characters>7254</Characters>
  <Lines>0</Lines>
  <Paragraphs>0</Paragraphs>
  <TotalTime>40</TotalTime>
  <ScaleCrop>false</ScaleCrop>
  <LinksUpToDate>false</LinksUpToDate>
  <CharactersWithSpaces>13218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2026-03-16T04:57:00Z</dcterms:created>
  <dc:creator>139----8972</dc:creator>
  <cp:lastModifiedBy>139----8972</cp:lastModifiedBy>
  <dcterms:modified xsi:type="dcterms:W3CDTF">2026-03-16T05:38:56Z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1DF077D5160E468B9739320A3D566ABA_11</vt:lpwstr>
  </property>
  <property fmtid="{D5CDD505-2E9C-101B-9397-08002B2CF9AE}" pid="4" name="KSOTemplateDocerSaveRecord">
    <vt:lpwstr>eyJoZGlkIjoiNmUyNzQ3YjlhMWVlM2RhZmJiNjE3YWYzNDdkYWI2YzMiLCJ1c2VySWQiOiIxNjEyNzQ1Mzc5In0=</vt:lpwstr>
  </property>
</Properties>
</file>