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i/>
          <w:iCs/>
          <w:lang w:val="th-TH"/>
        </w:rPr>
        <w:id w:val="2504829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i w:val="0"/>
          <w:iCs w:val="0"/>
          <w:color w:val="000000"/>
          <w:sz w:val="22"/>
          <w:szCs w:val="20"/>
          <w:cs w:val="0"/>
          <w:lang w:val="en-US"/>
        </w:rPr>
      </w:sdtEndPr>
      <w:sdtContent>
        <w:p w:rsidR="00E42FC5" w:rsidRPr="00A66297" w:rsidRDefault="00E42FC5" w:rsidP="00E42FC5">
          <w:pPr>
            <w:pStyle w:val="ae"/>
            <w:jc w:val="center"/>
            <w:rPr>
              <w:rFonts w:asciiTheme="majorBidi" w:hAnsiTheme="majorBidi"/>
              <w:i/>
              <w:iCs/>
              <w:color w:val="auto"/>
              <w:sz w:val="44"/>
              <w:szCs w:val="44"/>
            </w:rPr>
          </w:pPr>
          <w:r w:rsidRPr="00A66297">
            <w:rPr>
              <w:rFonts w:asciiTheme="majorBidi" w:hAnsiTheme="majorBidi"/>
              <w:i/>
              <w:iCs/>
              <w:color w:val="auto"/>
              <w:sz w:val="44"/>
              <w:szCs w:val="44"/>
              <w:lang w:val="th-TH"/>
            </w:rPr>
            <w:t>สารบัญ</w:t>
          </w:r>
        </w:p>
        <w:p w:rsidR="00E42FC5" w:rsidRPr="00F1536D" w:rsidRDefault="00E42FC5">
          <w:pPr>
            <w:pStyle w:val="10"/>
            <w:rPr>
              <w:rFonts w:asciiTheme="majorBidi" w:hAnsiTheme="majorBidi" w:cstheme="majorBidi"/>
              <w:i/>
              <w:iCs/>
              <w:sz w:val="36"/>
              <w:szCs w:val="36"/>
            </w:rPr>
          </w:pP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>1. สาระสำคัญของโครงการ คำสำคัญ (</w:t>
          </w:r>
          <w:proofErr w:type="spellStart"/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>Key</w:t>
          </w:r>
          <w:proofErr w:type="spellEnd"/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 xml:space="preserve"> </w:t>
          </w:r>
          <w:proofErr w:type="spellStart"/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>Words</w:t>
          </w:r>
          <w:proofErr w:type="spellEnd"/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>)</w:t>
          </w: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</w:rPr>
            <w:t xml:space="preserve"> </w:t>
          </w: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lang w:val="th-TH"/>
            </w:rPr>
            <w:t>1</w:t>
          </w:r>
        </w:p>
        <w:p w:rsidR="00E42FC5" w:rsidRPr="00F1536D" w:rsidRDefault="00E42FC5">
          <w:pPr>
            <w:pStyle w:val="10"/>
            <w:rPr>
              <w:rFonts w:asciiTheme="majorBidi" w:hAnsiTheme="majorBidi" w:cstheme="majorBidi"/>
              <w:i/>
              <w:iCs/>
              <w:sz w:val="36"/>
              <w:szCs w:val="36"/>
            </w:rPr>
          </w:pP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  <w:highlight w:val="white"/>
            </w:rPr>
            <w:t>2. หลักการและเหตุผล</w:t>
          </w: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</w:rPr>
            <w:t xml:space="preserve"> </w:t>
          </w:r>
          <w:r w:rsidRPr="00F1536D">
            <w:rPr>
              <w:rFonts w:asciiTheme="majorBidi" w:hAnsiTheme="majorBidi" w:cstheme="majorBidi"/>
              <w:i/>
              <w:iCs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 w:hint="cs"/>
              <w:i/>
              <w:iCs/>
              <w:sz w:val="36"/>
              <w:szCs w:val="36"/>
              <w:lang w:val="th-TH"/>
            </w:rPr>
            <w:t>1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  <w:cs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</w:rPr>
            <w:t xml:space="preserve">3. 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  <w:cs/>
            </w:rPr>
            <w:t>วัตถุประสงค์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</w:rPr>
            <w:t>2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  <w:cs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</w:rPr>
            <w:t xml:space="preserve">4. 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  <w:cs/>
            </w:rPr>
            <w:t>ปัญหาหรือประโยชน์ที่เป็นเหตุผลให้ควรพัฒนาโปรแกรม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</w:rPr>
            <w:t>2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  <w:cs/>
              <w:lang w:val="th-TH"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</w:rPr>
            <w:t xml:space="preserve">5. 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  <w:cs/>
            </w:rPr>
            <w:t>เป้าหมายและขอบเขตของโครงการ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  <w:lang w:val="th-TH"/>
            </w:rPr>
            <w:t>3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  <w:cs/>
            </w:rPr>
            <w:t>6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</w:rPr>
            <w:t xml:space="preserve">. 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cs/>
            </w:rPr>
            <w:t>รายละเอียดของการพัฒนา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</w:rPr>
            <w:t>4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 xml:space="preserve">6.1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 xml:space="preserve">เนื้อเรื่องย่อ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>(Storyboard)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t xml:space="preserve"> 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4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 xml:space="preserve">6.2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 xml:space="preserve">เทคนิคหรือเทคโนโลยีที่ใช้ 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4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 xml:space="preserve">6.3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 xml:space="preserve">เครื่องมือที่ใช้ในการพัฒนา 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5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 xml:space="preserve">6.4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 xml:space="preserve">รายละเอียดโปรแกรมที่จะพัฒนา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>(Software Specification)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t xml:space="preserve"> 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>9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 xml:space="preserve">6.5 ภาพจำลองโปรแกรมเบื้องต้น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>(User Interface)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t xml:space="preserve"> 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13</w:t>
          </w:r>
        </w:p>
        <w:p w:rsidR="009730BB" w:rsidRPr="00F1536D" w:rsidRDefault="009730BB" w:rsidP="009730BB">
          <w:pPr>
            <w:pStyle w:val="af0"/>
            <w:ind w:left="720"/>
            <w:rPr>
              <w:rFonts w:asciiTheme="majorBidi" w:hAnsiTheme="majorBidi" w:cstheme="majorBidi"/>
              <w:i/>
              <w:iCs/>
              <w:sz w:val="32"/>
              <w:szCs w:val="32"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</w:rPr>
            <w:t xml:space="preserve">6.6 </w:t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>ขอบเขตและข้อจำกัดของโปรแกรมที่พัฒนา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15</w:t>
          </w:r>
        </w:p>
        <w:p w:rsidR="009730BB" w:rsidRPr="00F1536D" w:rsidRDefault="009730BB" w:rsidP="009730BB">
          <w:pPr>
            <w:pStyle w:val="af0"/>
            <w:ind w:left="720"/>
            <w:rPr>
              <w:rFonts w:hint="cs"/>
              <w:i/>
              <w:iCs/>
              <w:cs/>
            </w:rPr>
          </w:pP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  <w:highlight w:val="white"/>
              <w:cs/>
            </w:rPr>
            <w:t>6.7 แผนการดำเนินการ</w:t>
          </w:r>
          <w:r w:rsidRPr="00F1536D">
            <w:rPr>
              <w:rFonts w:asciiTheme="majorBidi" w:hAnsiTheme="majorBidi" w:cstheme="majorBidi"/>
              <w:i/>
              <w:iCs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cstheme="majorBidi"/>
              <w:i/>
              <w:iCs/>
              <w:sz w:val="32"/>
              <w:szCs w:val="32"/>
            </w:rPr>
            <w:t>16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  <w:cs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</w:rPr>
            <w:t>7.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cs/>
            </w:rPr>
            <w:t>บรรณานุกรม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</w:rPr>
            <w:t>20</w:t>
          </w:r>
        </w:p>
        <w:p w:rsidR="00E42FC5" w:rsidRPr="00F1536D" w:rsidRDefault="00E42FC5" w:rsidP="00E42FC5">
          <w:pPr>
            <w:pStyle w:val="7"/>
            <w:rPr>
              <w:rFonts w:asciiTheme="majorBidi" w:hAnsiTheme="majorBidi" w:hint="cs"/>
              <w:color w:val="auto"/>
              <w:sz w:val="36"/>
              <w:szCs w:val="36"/>
              <w:cs/>
            </w:rPr>
          </w:pPr>
          <w:r w:rsidRPr="00F1536D">
            <w:rPr>
              <w:rFonts w:asciiTheme="majorBidi" w:hAnsiTheme="majorBidi"/>
              <w:color w:val="auto"/>
              <w:sz w:val="36"/>
              <w:szCs w:val="36"/>
              <w:cs/>
            </w:rPr>
            <w:t>8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t>.</w:t>
          </w:r>
          <w:r w:rsidRPr="00F1536D">
            <w:rPr>
              <w:rFonts w:asciiTheme="majorBidi" w:hAnsiTheme="majorBidi"/>
              <w:color w:val="auto"/>
              <w:sz w:val="36"/>
              <w:szCs w:val="36"/>
              <w:highlight w:val="white"/>
              <w:cs/>
            </w:rPr>
            <w:t>ประวัติและผลงานวิจัยดีเด่นของผู้พัฒนา ด้านวิทยาศาสตร์และเทคโนโลยี</w:t>
          </w:r>
          <w:r w:rsidRPr="00F1536D">
            <w:rPr>
              <w:rFonts w:asciiTheme="majorBidi" w:hAnsiTheme="majorBidi"/>
              <w:color w:val="auto"/>
              <w:sz w:val="36"/>
              <w:szCs w:val="36"/>
            </w:rPr>
            <w:ptab w:relativeTo="margin" w:alignment="right" w:leader="dot"/>
          </w:r>
          <w:r w:rsidRPr="00F1536D">
            <w:rPr>
              <w:rFonts w:asciiTheme="majorBidi" w:hAnsiTheme="majorBidi" w:hint="cs"/>
              <w:color w:val="auto"/>
              <w:sz w:val="36"/>
              <w:szCs w:val="36"/>
              <w:cs/>
            </w:rPr>
            <w:t>21</w:t>
          </w:r>
        </w:p>
        <w:p w:rsidR="00E42FC5" w:rsidRPr="00F1536D" w:rsidRDefault="00E42FC5" w:rsidP="00E42FC5">
          <w:pPr>
            <w:rPr>
              <w:rFonts w:asciiTheme="majorBidi" w:hAnsiTheme="majorBidi" w:cstheme="majorBidi"/>
              <w:color w:val="auto"/>
            </w:rPr>
          </w:pPr>
        </w:p>
        <w:p w:rsidR="00E42FC5" w:rsidRPr="00F1536D" w:rsidRDefault="00E42FC5" w:rsidP="00E42FC5">
          <w:pPr>
            <w:rPr>
              <w:rFonts w:cstheme="minorBidi" w:hint="cs"/>
              <w:cs/>
              <w:lang w:val="th-TH"/>
            </w:rPr>
          </w:pPr>
        </w:p>
        <w:p w:rsidR="00E42FC5" w:rsidRPr="00F1536D" w:rsidRDefault="00E42FC5" w:rsidP="00E42FC5"/>
      </w:sdtContent>
    </w:sdt>
    <w:p w:rsidR="00E42FC5" w:rsidRPr="00F1536D" w:rsidRDefault="00E42FC5" w:rsidP="00E42FC5">
      <w:pPr>
        <w:pStyle w:val="7"/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</w:pPr>
      <w:bookmarkStart w:id="0" w:name="_GoBack"/>
      <w:bookmarkEnd w:id="0"/>
    </w:p>
    <w:p w:rsidR="00E42FC5" w:rsidRPr="00F1536D" w:rsidRDefault="00E42FC5" w:rsidP="00E42FC5">
      <w:pPr>
        <w:rPr>
          <w:highlight w:val="white"/>
        </w:rPr>
      </w:pPr>
    </w:p>
    <w:p w:rsidR="00E42FC5" w:rsidRPr="00F1536D" w:rsidRDefault="00E42FC5" w:rsidP="00E42FC5">
      <w:pPr>
        <w:rPr>
          <w:highlight w:val="white"/>
        </w:rPr>
      </w:pPr>
    </w:p>
    <w:p w:rsidR="00E42FC5" w:rsidRPr="00F1536D" w:rsidRDefault="00E42FC5" w:rsidP="00E42FC5">
      <w:pPr>
        <w:rPr>
          <w:highlight w:val="white"/>
        </w:rPr>
      </w:pPr>
    </w:p>
    <w:p w:rsidR="00E42FC5" w:rsidRPr="00F1536D" w:rsidRDefault="00E42FC5" w:rsidP="00E42FC5">
      <w:pPr>
        <w:rPr>
          <w:highlight w:val="white"/>
        </w:rPr>
      </w:pPr>
    </w:p>
    <w:p w:rsidR="00B71D43" w:rsidRPr="00F1536D" w:rsidRDefault="00DB5773" w:rsidP="00E42FC5">
      <w:pPr>
        <w:pStyle w:val="7"/>
        <w:rPr>
          <w:rFonts w:asciiTheme="majorBidi" w:hAnsiTheme="majorBidi"/>
          <w:b/>
          <w:bCs/>
          <w:i w:val="0"/>
          <w:iCs w:val="0"/>
          <w:sz w:val="36"/>
          <w:szCs w:val="36"/>
        </w:rPr>
      </w:pPr>
      <w:r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lastRenderedPageBreak/>
        <w:t>1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  <w:cs/>
        </w:rPr>
        <w:t xml:space="preserve">สาระสำคัญของโครงการ คำสำคัญ 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>(Key Words)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>Android Application, Emergency System, Disabled People, Online Map, Offline Map</w:t>
      </w:r>
    </w:p>
    <w:p w:rsidR="00B71D43" w:rsidRPr="00F1536D" w:rsidRDefault="00DB5773" w:rsidP="00E42FC5">
      <w:pPr>
        <w:pStyle w:val="7"/>
        <w:rPr>
          <w:rFonts w:asciiTheme="majorBidi" w:hAnsiTheme="majorBidi"/>
          <w:b/>
          <w:bCs/>
          <w:i w:val="0"/>
          <w:iCs w:val="0"/>
          <w:sz w:val="36"/>
          <w:szCs w:val="36"/>
        </w:rPr>
      </w:pPr>
      <w:r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>2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  <w:cs/>
        </w:rPr>
        <w:t>หลักการและเหตุผล</w:t>
      </w:r>
    </w:p>
    <w:p w:rsidR="00B73C15" w:rsidRPr="00F1536D" w:rsidRDefault="00B73C15">
      <w:pPr>
        <w:spacing w:after="220" w:line="336" w:lineRule="auto"/>
        <w:ind w:firstLine="720"/>
        <w:rPr>
          <w:rFonts w:asciiTheme="majorBidi" w:eastAsia="Cordia New" w:hAnsiTheme="majorBidi" w:cstheme="majorBidi" w:hint="cs"/>
          <w:color w:val="auto"/>
          <w:sz w:val="32"/>
          <w:szCs w:val="32"/>
          <w:highlight w:val="white"/>
        </w:rPr>
      </w:pP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เนื่องจากในปัจจุบันนี้เหตุการณ์ที่ไม่คาดคิดเกิดขึ้นได้เสมอ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เช่น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โรคส่วนตัวกำเริบ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การเกิดอุบัติเหตุ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การหลงทาง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 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ไฟไหม้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เป็นต้น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ด้วยปัจจัยทางร่างกายการขอความช่วยเหลือเป็นได้ยากสำหรับผู้ไร้ความสามารถ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ผู้พิการ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หรือผู้สูงอายุ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พวกเขาจำเป็นต้องหาสถานที่ช่วยเหลือที่ใกล้ที่สุด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เช่น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โรงพยาบาล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หรือสถานีตำรวจ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เพื่อติดต่อขอความช่วยเหลือไปยังสถานที่ที่ต้องการให้เร็วที่สุด</w:t>
      </w:r>
    </w:p>
    <w:p w:rsidR="001A1BD9" w:rsidRPr="00F1536D" w:rsidRDefault="001A1BD9" w:rsidP="001A1BD9">
      <w:pPr>
        <w:spacing w:after="220" w:line="336" w:lineRule="auto"/>
        <w:ind w:firstLine="720"/>
        <w:rPr>
          <w:rFonts w:asciiTheme="majorBidi" w:eastAsia="Cordia New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แนวทางปฏิบัติที่ใช้โดยทั่วไปในการแก้ปัญหาเหล่านี้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เช่น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การโทรไปขอรับความช่วยเหลือจากศูนย์ช่วยเหลือ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แต่กระนั้นก็ตามผู้ที่ให้การช่วยเหลือไม่ทราบตำแหน่งที่แน่ชัดของผู้ที่ขอความช่วยเหลือ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จึงอาจเกิดการให้ข้อมูลช่วยเหลือผิดพลาดได้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หรือการใช้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แอพ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พลิ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เค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ชันแผนที่แบบออนไลน์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เพื่อทราบพิกัดปัจจุบัน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และเส้นทางไปยังสถานที่ช่วยเหลือ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แต่เมื่อไร้สัญญาณอินเตอร์เน็ตก็ไม่สามารถที่จะใช้แผนที่แบบออนไลน์ได้</w:t>
      </w:r>
    </w:p>
    <w:p w:rsidR="001A1BD9" w:rsidRPr="00F1536D" w:rsidRDefault="001A1BD9" w:rsidP="001A1BD9">
      <w:pPr>
        <w:spacing w:after="220" w:line="336" w:lineRule="auto"/>
        <w:ind w:firstLine="720"/>
        <w:rPr>
          <w:rFonts w:asciiTheme="majorBidi" w:eastAsia="Cordia New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เพื่อแก้ปัญหาดังที่ได้กล่าวไปข้างต้น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ทำให้เกิดแนวคิดการพัฒนาระบบช่วยเหลือข้อมูลฉุกเฉินขึ้น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ซึ่งเป็น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แอพ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พลิ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เค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ชันบนโทรศัพท์มือถือระบบแอน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ดรอยด์</w:t>
      </w:r>
      <w:proofErr w:type="spellEnd"/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แอพ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พลิ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เค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ชันให้บริการข้อมูล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เบอร์ติดต่อ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หรือสถานที่ติดต่อของสถานที่ที่ให้ความช่วยเหลือที่ใกล้ที่สุดแก่ผู้ใช้แอ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ลิชัน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สถานที่ให้ความช่วยเหลือ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ได้แก่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สถานีตำรวจ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โรงพยาบาล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สถานีดับเพลิง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และหน่วยกู้ภัย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นอกจากนี้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แอพ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พลิ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เค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ชันยังให้บริการแผนที่ทั้งแบบออนไลน์และออฟไลน์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เพื่อแสดงจุดที่ตั้ง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หรือเส้นทางไปยังสถานที่ช่วยเหลืออีกด้วย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แผนที่แบบออฟไลน์สามารถใช้ในกรณีที่ไม่มีสัญญาณอินเตอร์เน็ต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อีกทั้งยังสามารถเก็บข้อมูลของสถานที่ช่วยเหลือต่างๆ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ในบริเวณรัศมีโดยรอบผู้ใช้งานได้โดยอัตโนมัติ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เมื่อผู้ใช้เคลื่อนที่จากจุดเดิมที่เคยอยู่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นอกจากนี้ผู้ใช้สามารถโทรออกเพื่อขอความช่วยเหลือได้โดยตรงผ่านทาง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แอพ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พลิ</w:t>
      </w:r>
      <w:proofErr w:type="spellStart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เค</w:t>
      </w:r>
      <w:proofErr w:type="spellEnd"/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ชัน</w:t>
      </w:r>
    </w:p>
    <w:p w:rsidR="00B71D43" w:rsidRPr="00F1536D" w:rsidRDefault="001A1BD9" w:rsidP="001A1BD9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lastRenderedPageBreak/>
        <w:t>ดังนั้นระบบช่วยเหลือข้อมูลฉุกเฉิน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ช่วยเหลือผู้คนที่ไร้ความสามารถในการขอความช่วยเหลือ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ผู้พิการ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ผู้สูงวัย</w:t>
      </w:r>
      <w:r w:rsidRPr="00F1536D">
        <w:rPr>
          <w:rFonts w:asciiTheme="majorBidi" w:eastAsia="Cordia New" w:hAnsiTheme="majorBidi" w:cs="Angsana New"/>
          <w:color w:val="auto"/>
          <w:sz w:val="32"/>
          <w:szCs w:val="32"/>
          <w:cs/>
        </w:rPr>
        <w:t xml:space="preserve"> </w:t>
      </w:r>
      <w:r w:rsidRPr="00F1536D">
        <w:rPr>
          <w:rFonts w:asciiTheme="majorBidi" w:eastAsia="Cordia New" w:hAnsiTheme="majorBidi" w:cs="Angsana New" w:hint="cs"/>
          <w:color w:val="auto"/>
          <w:sz w:val="32"/>
          <w:szCs w:val="32"/>
          <w:cs/>
        </w:rPr>
        <w:t>หรือผู้ที่ประสบปัญหาและต้องการความช่วยเหลือ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</w:p>
    <w:p w:rsidR="00B71D43" w:rsidRPr="00F1536D" w:rsidRDefault="00DB5773" w:rsidP="00E42FC5">
      <w:pPr>
        <w:pStyle w:val="7"/>
        <w:rPr>
          <w:rFonts w:asciiTheme="majorBidi" w:hAnsiTheme="majorBidi"/>
          <w:b/>
          <w:bCs/>
          <w:i w:val="0"/>
          <w:iCs w:val="0"/>
          <w:color w:val="auto"/>
          <w:sz w:val="36"/>
          <w:szCs w:val="36"/>
        </w:rPr>
      </w:pPr>
      <w:r w:rsidRPr="00F1536D">
        <w:rPr>
          <w:rFonts w:asciiTheme="majorBidi" w:hAnsiTheme="majorBidi"/>
          <w:b/>
          <w:bCs/>
          <w:i w:val="0"/>
          <w:iCs w:val="0"/>
          <w:color w:val="auto"/>
          <w:sz w:val="36"/>
          <w:szCs w:val="36"/>
          <w:highlight w:val="white"/>
        </w:rPr>
        <w:t>3</w:t>
      </w:r>
      <w:r w:rsidR="001F5A48" w:rsidRPr="00F1536D">
        <w:rPr>
          <w:rFonts w:asciiTheme="majorBidi" w:hAnsiTheme="majorBidi"/>
          <w:b/>
          <w:bCs/>
          <w:i w:val="0"/>
          <w:iCs w:val="0"/>
          <w:color w:val="auto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/>
          <w:b/>
          <w:bCs/>
          <w:i w:val="0"/>
          <w:iCs w:val="0"/>
          <w:color w:val="auto"/>
          <w:sz w:val="36"/>
          <w:szCs w:val="36"/>
          <w:highlight w:val="white"/>
          <w:cs/>
        </w:rPr>
        <w:t>วัตถุประสงค์</w:t>
      </w:r>
    </w:p>
    <w:p w:rsidR="00B71D43" w:rsidRPr="00F1536D" w:rsidRDefault="001F5A48">
      <w:pPr>
        <w:numPr>
          <w:ilvl w:val="0"/>
          <w:numId w:val="4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สร้างระบบช่วยเหลือข้อมูลฉุกเฉิน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(Emergency Information on Mobile) </w:t>
      </w: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  <w:cs/>
        </w:rPr>
        <w:t>ที่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ให้บริการข้อมูลของสถานที่ที่ให้การช่วยเหลือที่ใกล้ที่สุด เพื่อการช่วยเหลือที่รวดเร็วและทันท่วงที</w:t>
      </w:r>
    </w:p>
    <w:p w:rsidR="00B71D43" w:rsidRPr="00F1536D" w:rsidRDefault="001F5A48">
      <w:pPr>
        <w:numPr>
          <w:ilvl w:val="0"/>
          <w:numId w:val="4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สร้างระบบช่วยเหลือข้อมูลฉุกเฉิน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>(Emergency Information on Mobile)</w:t>
      </w:r>
      <w:r w:rsidRPr="00F1536D">
        <w:rPr>
          <w:rFonts w:asciiTheme="majorBidi" w:eastAsia="Cordi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ที่ให้บริการโทรออกโดยตรงจาก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</w:t>
      </w:r>
      <w:r w:rsidRPr="00F1536D">
        <w:rPr>
          <w:rFonts w:asciiTheme="majorBidi" w:eastAsia="Cordi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เพื่อความสะดวกและรวดเร็วในการขอรับการช่วยเหลือ</w:t>
      </w:r>
    </w:p>
    <w:p w:rsidR="00B71D43" w:rsidRPr="00F1536D" w:rsidRDefault="001F5A48">
      <w:pPr>
        <w:numPr>
          <w:ilvl w:val="0"/>
          <w:numId w:val="4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สร้างระบบช่วยเหลือข้อมูลฉุกเฉิน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>(Emergency Information on Mobile)</w:t>
      </w:r>
      <w:r w:rsidRPr="00F1536D">
        <w:rPr>
          <w:rFonts w:asciiTheme="majorBidi" w:eastAsia="Cordi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ที่ให้บริการแผนที่ทั้งแบบออนไลน์และออฟไลน์</w:t>
      </w:r>
    </w:p>
    <w:p w:rsidR="0045343C" w:rsidRPr="00F1536D" w:rsidRDefault="001F5A48" w:rsidP="0045343C">
      <w:pPr>
        <w:numPr>
          <w:ilvl w:val="0"/>
          <w:numId w:val="4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สร้างระบบช่วยเหลือข้อมูลฉุกเฉิน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>(Emergency Information on Mobile)</w:t>
      </w:r>
      <w:r w:rsidRPr="00F1536D">
        <w:rPr>
          <w:rFonts w:asciiTheme="majorBidi" w:eastAsia="Cordi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ในส่วนเซิ</w:t>
      </w:r>
      <w:r w:rsidR="00003BDE" w:rsidRPr="00F1536D">
        <w:rPr>
          <w:rFonts w:asciiTheme="majorBidi" w:eastAsia="Cordia New" w:hAnsiTheme="majorBidi" w:cstheme="majorBidi" w:hint="cs"/>
          <w:color w:val="auto"/>
          <w:sz w:val="32"/>
          <w:szCs w:val="32"/>
          <w:highlight w:val="white"/>
          <w:cs/>
        </w:rPr>
        <w:t>ร์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ฟเวอร์ สำหรับการจัดการข้อมูลของสถานที่ช่วยเหลือ</w:t>
      </w:r>
    </w:p>
    <w:p w:rsidR="00B71D43" w:rsidRPr="00F1536D" w:rsidRDefault="00DB5773" w:rsidP="00E42FC5">
      <w:pPr>
        <w:pStyle w:val="7"/>
        <w:rPr>
          <w:rFonts w:asciiTheme="majorBidi" w:hAnsiTheme="majorBidi"/>
          <w:b/>
          <w:bCs/>
          <w:i w:val="0"/>
          <w:iCs w:val="0"/>
          <w:sz w:val="36"/>
          <w:szCs w:val="36"/>
        </w:rPr>
      </w:pPr>
      <w:r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>4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  <w:cs/>
        </w:rPr>
        <w:t>ปัญหาหรือประโยชน์ที่เป็นเหตุผลให้ควรพัฒนาโปรแกรม</w:t>
      </w:r>
    </w:p>
    <w:p w:rsidR="001A1BD9" w:rsidRPr="00F1536D" w:rsidRDefault="001F5A48">
      <w:pPr>
        <w:numPr>
          <w:ilvl w:val="0"/>
          <w:numId w:val="2"/>
        </w:numPr>
        <w:spacing w:after="220" w:line="336" w:lineRule="auto"/>
        <w:ind w:hanging="359"/>
        <w:contextualSpacing/>
        <w:rPr>
          <w:rFonts w:asciiTheme="majorBidi" w:hAnsiTheme="majorBidi" w:cstheme="majorBidi" w:hint="cs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ผู้ที่ไร้ความสามารถ ผู้พิการ หรือผู้สูงวัย ด้วยปัจจัยทางร่างกายทำให้พวกเขาขอความช่วยเหลือได้ยากเมื่อประสบกับปัญหาต่างๆ </w:t>
      </w:r>
      <w:r w:rsidR="001A1BD9" w:rsidRPr="00F1536D">
        <w:rPr>
          <w:rFonts w:cs="Angsana New"/>
          <w:color w:val="auto"/>
          <w:sz w:val="32"/>
          <w:szCs w:val="32"/>
          <w:highlight w:val="white"/>
          <w:cs/>
        </w:rPr>
        <w:t>เช่น โรคส่วนตัวกำเริบ การเกิดอุบัติเหตุ การหลงทาง ไฟไหม้</w:t>
      </w:r>
      <w:r w:rsidR="001A1BD9" w:rsidRPr="00F1536D">
        <w:rPr>
          <w:rFonts w:cs="Angsana New"/>
          <w:color w:val="auto"/>
          <w:sz w:val="32"/>
          <w:highlight w:val="white"/>
          <w:cs/>
        </w:rPr>
        <w:t xml:space="preserve"> </w:t>
      </w:r>
      <w:r w:rsidR="001A1BD9" w:rsidRPr="00F1536D">
        <w:rPr>
          <w:rFonts w:cs="Angsana New"/>
          <w:color w:val="auto"/>
          <w:sz w:val="32"/>
          <w:szCs w:val="32"/>
          <w:highlight w:val="white"/>
          <w:cs/>
        </w:rPr>
        <w:t>เป็นต้น</w:t>
      </w:r>
    </w:p>
    <w:p w:rsidR="00B71D43" w:rsidRPr="00F1536D" w:rsidRDefault="001F5A48">
      <w:pPr>
        <w:numPr>
          <w:ilvl w:val="0"/>
          <w:numId w:val="2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ในบริเวณที่ไร้สัญญาณอินเตอร์เน็ต เป็นไปได้ยากที่ผู้ประสบปัญหาจะหาข้อมูลในการขอความช่วยเหลือ</w:t>
      </w:r>
      <w:r w:rsidRPr="00F1536D">
        <w:rPr>
          <w:rFonts w:asciiTheme="majorBidi" w:eastAsia="Calibri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ซึ่งระบบช่วยเหลือข้อมูลฉุกเฉิน </w:t>
      </w:r>
      <w:r w:rsidRPr="00F1536D">
        <w:rPr>
          <w:rFonts w:asciiTheme="majorBidi" w:eastAsia="Calibri" w:hAnsiTheme="majorBidi" w:cstheme="majorBidi"/>
          <w:color w:val="auto"/>
          <w:sz w:val="32"/>
          <w:highlight w:val="white"/>
        </w:rPr>
        <w:t xml:space="preserve">(Emergency Information on Mobile)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สามารถทำงานได้ในบริเวณที่ไร้</w:t>
      </w:r>
      <w:r w:rsidR="00DB5773" w:rsidRPr="00F1536D">
        <w:rPr>
          <w:rFonts w:asciiTheme="majorBidi" w:eastAsia="Cordia New" w:hAnsiTheme="majorBidi" w:cstheme="majorBidi" w:hint="cs"/>
          <w:color w:val="auto"/>
          <w:sz w:val="32"/>
          <w:szCs w:val="32"/>
          <w:highlight w:val="white"/>
          <w:cs/>
        </w:rPr>
        <w:t>สัญญาณ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อินเตอร์เน็ต</w:t>
      </w:r>
      <w:r w:rsidRPr="00F1536D">
        <w:rPr>
          <w:rFonts w:asciiTheme="majorBidi" w:eastAsia="Calibri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อีกทั้งยังสามารถเก็บข้อมูลของสถานที่ช่วยเหลือต่างๆ ในบริเวณรัศมีโดยรอบผู้ใช้งานได้โดยอัตโนมัติ เมื่อผู้ใช้เคลื่อนที่จากจุดเดิมที่เคยอยู่</w:t>
      </w:r>
    </w:p>
    <w:p w:rsidR="00B71D43" w:rsidRPr="00F1536D" w:rsidRDefault="001F5A48">
      <w:pPr>
        <w:numPr>
          <w:ilvl w:val="0"/>
          <w:numId w:val="2"/>
        </w:numPr>
        <w:spacing w:after="220" w:line="336" w:lineRule="auto"/>
        <w:ind w:hanging="359"/>
        <w:contextualSpacing/>
        <w:rPr>
          <w:rFonts w:asciiTheme="majorBidi" w:eastAsia="Cordia New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ผู้ที่ไร้ความสามารถ ผู้พิการ หรือผู้สูงวัยสามารถโทรออกได้โดยตรงจาก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 ลดเวลาในการหาเบอร์โทรติดต่อแบบเดิมๆ</w:t>
      </w:r>
    </w:p>
    <w:p w:rsidR="0045343C" w:rsidRPr="00F1536D" w:rsidRDefault="001F5A48" w:rsidP="0045343C">
      <w:pPr>
        <w:numPr>
          <w:ilvl w:val="0"/>
          <w:numId w:val="2"/>
        </w:numPr>
        <w:spacing w:after="220" w:line="336" w:lineRule="auto"/>
        <w:ind w:hanging="359"/>
        <w:contextualSpacing/>
        <w:rPr>
          <w:rFonts w:asciiTheme="majorBidi" w:eastAsia="Cordia New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lastRenderedPageBreak/>
        <w:t>ผู้ที่ไร้ความสามารถ ผู้พิการ หรือผู้สูงวัยสามารถรู้พิกัดที่ตั้งของสถานช่วยเหลือ และเส้นทางที่จะไปถึงได้</w:t>
      </w:r>
    </w:p>
    <w:p w:rsidR="00B71D43" w:rsidRPr="00F1536D" w:rsidRDefault="0045343C" w:rsidP="00E42FC5">
      <w:pPr>
        <w:pStyle w:val="7"/>
        <w:rPr>
          <w:rFonts w:asciiTheme="majorBidi" w:hAnsiTheme="majorBidi"/>
          <w:b/>
          <w:bCs/>
          <w:i w:val="0"/>
          <w:iCs w:val="0"/>
          <w:sz w:val="36"/>
          <w:szCs w:val="36"/>
        </w:rPr>
      </w:pPr>
      <w:r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>5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/>
          <w:b/>
          <w:bCs/>
          <w:i w:val="0"/>
          <w:iCs w:val="0"/>
          <w:sz w:val="36"/>
          <w:szCs w:val="36"/>
          <w:highlight w:val="white"/>
          <w:cs/>
        </w:rPr>
        <w:t>เป้าหมายและขอบเขตของโครงการ</w:t>
      </w:r>
    </w:p>
    <w:p w:rsidR="00B71D43" w:rsidRPr="00F1536D" w:rsidRDefault="001F5A48">
      <w:pPr>
        <w:numPr>
          <w:ilvl w:val="0"/>
          <w:numId w:val="3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sz w:val="32"/>
          <w:szCs w:val="32"/>
          <w:highlight w:val="white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>Mobile Part</w:t>
      </w:r>
    </w:p>
    <w:p w:rsidR="00B71D43" w:rsidRPr="00F1536D" w:rsidRDefault="0045343C" w:rsidP="0045343C">
      <w:pPr>
        <w:spacing w:after="220" w:line="336" w:lineRule="auto"/>
        <w:ind w:left="1440"/>
        <w:contextualSpacing/>
        <w:rPr>
          <w:rFonts w:asciiTheme="majorBidi" w:hAnsiTheme="majorBidi" w:cstheme="majorBidi"/>
          <w:color w:val="auto"/>
          <w:sz w:val="32"/>
          <w:szCs w:val="32"/>
          <w:highlight w:val="white"/>
        </w:rPr>
      </w:pPr>
      <w:r w:rsidRPr="00F1536D">
        <w:rPr>
          <w:rFonts w:asciiTheme="majorBidi" w:hAnsiTheme="majorBidi" w:cstheme="majorBidi" w:hint="cs"/>
          <w:color w:val="auto"/>
          <w:sz w:val="32"/>
          <w:szCs w:val="32"/>
          <w:highlight w:val="white"/>
          <w:cs/>
        </w:rPr>
        <w:t xml:space="preserve">- </w:t>
      </w:r>
      <w:r w:rsidR="001F5A48" w:rsidRPr="00F1536D">
        <w:rPr>
          <w:rFonts w:asciiTheme="majorBidi" w:hAnsiTheme="majorBidi" w:cstheme="majorBidi"/>
          <w:color w:val="auto"/>
          <w:sz w:val="32"/>
          <w:szCs w:val="32"/>
          <w:highlight w:val="white"/>
          <w:cs/>
        </w:rPr>
        <w:t xml:space="preserve">การพัฒนา </w:t>
      </w:r>
      <w:r w:rsidR="001F5A48"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 xml:space="preserve">Mobile Application </w:t>
      </w:r>
      <w:r w:rsidR="001F5A48" w:rsidRPr="00F1536D">
        <w:rPr>
          <w:rFonts w:asciiTheme="majorBidi" w:hAnsiTheme="majorBidi" w:cstheme="majorBidi"/>
          <w:color w:val="auto"/>
          <w:sz w:val="32"/>
          <w:szCs w:val="32"/>
          <w:highlight w:val="white"/>
          <w:cs/>
        </w:rPr>
        <w:t>สำหรับ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ผู้ที่ไร้ความสามารถ ผู้พิการ ผู้สูงวัย หรือผู้ที่ประสบปัญหา และต้องการความช่วยเหลือ</w:t>
      </w:r>
    </w:p>
    <w:p w:rsidR="00B71D43" w:rsidRPr="00F1536D" w:rsidRDefault="001F5A48">
      <w:pPr>
        <w:numPr>
          <w:ilvl w:val="0"/>
          <w:numId w:val="3"/>
        </w:numPr>
        <w:spacing w:after="220" w:line="336" w:lineRule="auto"/>
        <w:ind w:hanging="359"/>
        <w:contextualSpacing/>
        <w:rPr>
          <w:rFonts w:asciiTheme="majorBidi" w:hAnsiTheme="majorBidi" w:cstheme="majorBidi"/>
          <w:color w:val="auto"/>
          <w:sz w:val="32"/>
          <w:szCs w:val="32"/>
          <w:highlight w:val="white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>Server Part</w:t>
      </w:r>
    </w:p>
    <w:p w:rsidR="00B71D43" w:rsidRPr="00F1536D" w:rsidRDefault="0045343C" w:rsidP="0045343C">
      <w:pPr>
        <w:spacing w:after="220" w:line="336" w:lineRule="auto"/>
        <w:ind w:left="1440"/>
        <w:contextualSpacing/>
        <w:rPr>
          <w:rFonts w:asciiTheme="majorBidi" w:hAnsiTheme="majorBidi" w:cstheme="majorBidi"/>
          <w:color w:val="auto"/>
          <w:sz w:val="32"/>
          <w:szCs w:val="32"/>
          <w:highlight w:val="white"/>
        </w:rPr>
      </w:pPr>
      <w:r w:rsidRPr="00F1536D">
        <w:rPr>
          <w:rFonts w:asciiTheme="majorBidi" w:eastAsia="Cordia New" w:hAnsiTheme="majorBidi" w:cstheme="majorBidi" w:hint="cs"/>
          <w:color w:val="auto"/>
          <w:sz w:val="32"/>
          <w:szCs w:val="32"/>
          <w:highlight w:val="white"/>
          <w:cs/>
        </w:rPr>
        <w:t xml:space="preserve">-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การพัฒนา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</w:rPr>
        <w:t xml:space="preserve">Web Application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สำหรับผู้ดูแลระบบ เพื่อการจัดการข้อมูลของสถานที่ช่วยเหลือ </w:t>
      </w:r>
    </w:p>
    <w:p w:rsidR="00B71D43" w:rsidRPr="00F1536D" w:rsidRDefault="0045343C" w:rsidP="0045343C">
      <w:pPr>
        <w:spacing w:after="220" w:line="336" w:lineRule="auto"/>
        <w:ind w:left="1440"/>
        <w:contextualSpacing/>
        <w:rPr>
          <w:rFonts w:asciiTheme="majorBidi" w:hAnsiTheme="majorBidi" w:cstheme="majorBidi"/>
          <w:color w:val="auto"/>
          <w:sz w:val="32"/>
          <w:szCs w:val="32"/>
          <w:highlight w:val="white"/>
        </w:rPr>
      </w:pPr>
      <w:r w:rsidRPr="00F1536D">
        <w:rPr>
          <w:rFonts w:asciiTheme="majorBidi" w:eastAsia="Cordia New" w:hAnsiTheme="majorBidi" w:cstheme="majorBidi" w:hint="cs"/>
          <w:color w:val="auto"/>
          <w:sz w:val="32"/>
          <w:szCs w:val="32"/>
          <w:highlight w:val="white"/>
          <w:cs/>
        </w:rPr>
        <w:t xml:space="preserve">-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การพัฒนา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</w:rPr>
        <w:t xml:space="preserve">Web Service </w:t>
      </w:r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สำหรับรองรับการส่งข้อมูลให้</w:t>
      </w:r>
      <w:proofErr w:type="spellStart"/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="001F5A48"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ชันบนโทรศัพท์มือถือ</w:t>
      </w:r>
    </w:p>
    <w:p w:rsidR="0045343C" w:rsidRPr="00F1536D" w:rsidRDefault="0045343C">
      <w:pPr>
        <w:spacing w:after="220" w:line="336" w:lineRule="auto"/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</w:pPr>
    </w:p>
    <w:p w:rsidR="0045343C" w:rsidRPr="00F1536D" w:rsidRDefault="0045343C">
      <w:pPr>
        <w:spacing w:after="220" w:line="336" w:lineRule="auto"/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</w:pPr>
    </w:p>
    <w:p w:rsidR="0045343C" w:rsidRPr="00F1536D" w:rsidRDefault="0045343C">
      <w:pPr>
        <w:spacing w:after="220" w:line="336" w:lineRule="auto"/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</w:pPr>
    </w:p>
    <w:p w:rsidR="0045343C" w:rsidRPr="00F1536D" w:rsidRDefault="0045343C">
      <w:pPr>
        <w:spacing w:after="220" w:line="336" w:lineRule="auto"/>
        <w:rPr>
          <w:rFonts w:asciiTheme="majorBidi" w:hAnsiTheme="majorBidi" w:cstheme="majorBidi" w:hint="cs"/>
          <w:b/>
          <w:color w:val="auto"/>
          <w:sz w:val="36"/>
          <w:szCs w:val="36"/>
          <w:highlight w:val="white"/>
        </w:rPr>
      </w:pPr>
    </w:p>
    <w:p w:rsidR="001A1BD9" w:rsidRPr="00F1536D" w:rsidRDefault="001A1BD9">
      <w:pPr>
        <w:spacing w:after="220" w:line="336" w:lineRule="auto"/>
        <w:rPr>
          <w:rFonts w:asciiTheme="majorBidi" w:hAnsiTheme="majorBidi" w:cstheme="majorBidi" w:hint="cs"/>
          <w:b/>
          <w:color w:val="auto"/>
          <w:sz w:val="36"/>
          <w:szCs w:val="36"/>
          <w:highlight w:val="white"/>
        </w:rPr>
      </w:pPr>
    </w:p>
    <w:p w:rsidR="001A1BD9" w:rsidRPr="00F1536D" w:rsidRDefault="001A1BD9">
      <w:pPr>
        <w:spacing w:after="220" w:line="336" w:lineRule="auto"/>
        <w:rPr>
          <w:rFonts w:asciiTheme="majorBidi" w:hAnsiTheme="majorBidi" w:cstheme="majorBidi" w:hint="cs"/>
          <w:b/>
          <w:color w:val="auto"/>
          <w:sz w:val="36"/>
          <w:szCs w:val="36"/>
          <w:highlight w:val="white"/>
        </w:rPr>
      </w:pPr>
    </w:p>
    <w:p w:rsidR="001A1BD9" w:rsidRPr="00F1536D" w:rsidRDefault="001A1BD9">
      <w:pPr>
        <w:spacing w:after="220" w:line="336" w:lineRule="auto"/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</w:pPr>
    </w:p>
    <w:p w:rsidR="0045343C" w:rsidRPr="00F1536D" w:rsidRDefault="0045343C">
      <w:pPr>
        <w:spacing w:after="220" w:line="336" w:lineRule="auto"/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</w:pPr>
    </w:p>
    <w:p w:rsidR="00B71D43" w:rsidRPr="00F1536D" w:rsidRDefault="0045343C">
      <w:pPr>
        <w:spacing w:after="220" w:line="336" w:lineRule="auto"/>
        <w:rPr>
          <w:rFonts w:asciiTheme="majorBidi" w:hAnsiTheme="majorBidi" w:cstheme="majorBidi"/>
          <w:color w:val="auto"/>
          <w:sz w:val="36"/>
          <w:szCs w:val="36"/>
        </w:rPr>
      </w:pPr>
      <w:r w:rsidRPr="00F1536D"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  <w:lastRenderedPageBreak/>
        <w:t>6</w:t>
      </w:r>
      <w:r w:rsidR="001F5A48" w:rsidRPr="00F1536D">
        <w:rPr>
          <w:rFonts w:asciiTheme="majorBidi" w:hAnsiTheme="majorBidi" w:cstheme="majorBidi"/>
          <w:b/>
          <w:color w:val="auto"/>
          <w:sz w:val="36"/>
          <w:szCs w:val="36"/>
          <w:highlight w:val="white"/>
        </w:rPr>
        <w:t xml:space="preserve">. </w:t>
      </w:r>
      <w:r w:rsidR="001F5A48" w:rsidRPr="00F1536D">
        <w:rPr>
          <w:rFonts w:asciiTheme="majorBidi" w:hAnsiTheme="majorBidi" w:cstheme="majorBidi"/>
          <w:b/>
          <w:bCs/>
          <w:color w:val="auto"/>
          <w:sz w:val="36"/>
          <w:szCs w:val="36"/>
          <w:highlight w:val="white"/>
          <w:cs/>
        </w:rPr>
        <w:t>รายละเอียดของการพัฒนา</w:t>
      </w:r>
    </w:p>
    <w:p w:rsidR="0045343C" w:rsidRPr="00F1536D" w:rsidRDefault="0045343C" w:rsidP="0045343C">
      <w:pPr>
        <w:spacing w:after="220" w:line="336" w:lineRule="auto"/>
        <w:ind w:firstLine="720"/>
        <w:rPr>
          <w:rFonts w:asciiTheme="majorBidi" w:hAnsiTheme="majorBidi" w:cstheme="majorBidi"/>
          <w:b/>
          <w:bCs/>
          <w:color w:val="auto"/>
        </w:rPr>
      </w:pPr>
      <w:r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>6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 xml:space="preserve">.1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เนื้อเรื่องย่อ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>(Storyboard)</w:t>
      </w:r>
      <w:r w:rsidR="001F5A48" w:rsidRPr="00F1536D">
        <w:rPr>
          <w:rFonts w:asciiTheme="majorBidi" w:hAnsiTheme="majorBidi" w:cstheme="majorBidi"/>
          <w:b/>
          <w:bCs/>
          <w:color w:val="auto"/>
          <w:highlight w:val="white"/>
        </w:rPr>
        <w:t xml:space="preserve"> </w:t>
      </w:r>
    </w:p>
    <w:p w:rsidR="00B71D43" w:rsidRPr="00F1536D" w:rsidRDefault="001F5A48" w:rsidP="0045343C">
      <w:pPr>
        <w:spacing w:after="220" w:line="336" w:lineRule="auto"/>
        <w:jc w:val="center"/>
        <w:rPr>
          <w:rFonts w:asciiTheme="majorBidi" w:hAnsiTheme="majorBidi" w:cstheme="majorBidi"/>
          <w:color w:val="auto"/>
        </w:rPr>
      </w:pPr>
      <w:r w:rsidRPr="00F1536D">
        <w:rPr>
          <w:rFonts w:asciiTheme="majorBidi" w:hAnsiTheme="majorBidi" w:cstheme="majorBidi"/>
          <w:noProof/>
          <w:color w:val="auto"/>
        </w:rPr>
        <w:drawing>
          <wp:inline distT="114300" distB="114300" distL="114300" distR="114300" wp14:anchorId="62E922AA" wp14:editId="24E3B790">
            <wp:extent cx="5943600" cy="44577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toryboard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43" w:rsidRPr="00F1536D" w:rsidRDefault="0045343C" w:rsidP="0045343C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b/>
          <w:color w:val="auto"/>
          <w:sz w:val="32"/>
          <w:szCs w:val="32"/>
          <w:highlight w:val="white"/>
        </w:rPr>
        <w:t>6</w:t>
      </w:r>
      <w:r w:rsidR="001F5A48" w:rsidRPr="00F1536D">
        <w:rPr>
          <w:rFonts w:asciiTheme="majorBidi" w:hAnsiTheme="majorBidi" w:cstheme="majorBidi"/>
          <w:b/>
          <w:color w:val="auto"/>
          <w:sz w:val="32"/>
          <w:szCs w:val="32"/>
          <w:highlight w:val="white"/>
        </w:rPr>
        <w:t xml:space="preserve">.2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เทคนิคหรือเทคโนโลยีที่ใช้ </w:t>
      </w:r>
    </w:p>
    <w:p w:rsidR="00B71D43" w:rsidRPr="00F1536D" w:rsidRDefault="001F5A48" w:rsidP="0045343C">
      <w:pPr>
        <w:pStyle w:val="a7"/>
        <w:numPr>
          <w:ilvl w:val="0"/>
          <w:numId w:val="5"/>
        </w:num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  <w:cs/>
        </w:rPr>
        <w:t xml:space="preserve">แผนที่ใช้งานร่วมกับอินเตอร์เน็ต </w:t>
      </w: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>(Online Map)</w:t>
      </w:r>
    </w:p>
    <w:p w:rsidR="0045343C" w:rsidRPr="00F1536D" w:rsidRDefault="0045343C" w:rsidP="0045343C">
      <w:pPr>
        <w:pStyle w:val="a7"/>
        <w:numPr>
          <w:ilvl w:val="0"/>
          <w:numId w:val="5"/>
        </w:num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  <w:cs/>
        </w:rPr>
        <w:t xml:space="preserve">แผนที่ใช้งานโดยไม่มีอินเตอร์เน็ต </w:t>
      </w: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>(Offline Map</w:t>
      </w:r>
      <w:r w:rsidRPr="00F1536D">
        <w:rPr>
          <w:rFonts w:asciiTheme="majorBidi" w:hAnsiTheme="majorBidi" w:cstheme="majorBidi" w:hint="cs"/>
          <w:color w:val="auto"/>
          <w:sz w:val="32"/>
          <w:szCs w:val="32"/>
          <w:cs/>
        </w:rPr>
        <w:t>)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ab/>
      </w:r>
      <w:r w:rsidRPr="00F1536D">
        <w:rPr>
          <w:rFonts w:asciiTheme="majorBidi" w:hAnsiTheme="majorBidi" w:cstheme="majorBidi"/>
          <w:color w:val="auto"/>
          <w:sz w:val="32"/>
          <w:szCs w:val="32"/>
          <w:highlight w:val="white"/>
        </w:rPr>
        <w:tab/>
      </w:r>
    </w:p>
    <w:p w:rsidR="00B71D43" w:rsidRPr="00F1536D" w:rsidRDefault="00B71D43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B71D43" w:rsidRPr="00F1536D" w:rsidRDefault="0045343C" w:rsidP="0045343C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b/>
          <w:color w:val="auto"/>
          <w:sz w:val="32"/>
          <w:szCs w:val="32"/>
          <w:highlight w:val="white"/>
        </w:rPr>
        <w:lastRenderedPageBreak/>
        <w:t>6</w:t>
      </w:r>
      <w:r w:rsidR="001F5A48" w:rsidRPr="00F1536D">
        <w:rPr>
          <w:rFonts w:asciiTheme="majorBidi" w:hAnsiTheme="majorBidi" w:cstheme="majorBidi"/>
          <w:b/>
          <w:color w:val="auto"/>
          <w:sz w:val="32"/>
          <w:szCs w:val="32"/>
          <w:highlight w:val="white"/>
        </w:rPr>
        <w:t xml:space="preserve">.3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เครื่องมือที่ใช้ในการพัฒนา </w:t>
      </w:r>
    </w:p>
    <w:p w:rsidR="00B71D43" w:rsidRPr="00F1536D" w:rsidRDefault="001F5A48" w:rsidP="0045343C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1. Eclipse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คือโปรแกรมที่ใช้สำหรับพัฒนาภาษา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Java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ซึ่งโปรแกรม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Eclipse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เป็นโปรแกรมหนึ่งที่ใช้ในการพัฒนา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Application Server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ได้อย่างมีประสิทธิภาพ และเนื่องจาก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Eclipse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เป็นซอฟต์แวร์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Open Source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Eclipse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เป็นไปอย่างต่อเนื่องและรวดเร็ว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ติดตั้งง่าย สามารถใช้ได้กับ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J2SDK </w:t>
      </w:r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ได้ทุก</w:t>
      </w:r>
      <w:proofErr w:type="spellStart"/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เวอร์ชั่น</w:t>
      </w:r>
      <w:proofErr w:type="spellEnd"/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รองรับภาษาต่างประเทศได้หลายภาษา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มี </w:t>
      </w:r>
      <w:hyperlink r:id="rId10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>plugin</w:t>
        </w:r>
      </w:hyperlink>
      <w:hyperlink r:id="rId11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 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ที่ใช้เสริมประสิทธิภาพของโปรแกรม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3.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สามารถทำงานได้กับไฟล์หลายชนิด เช่น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HTML, Java, C, JSP, EJB, XML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และ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GIF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4.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(Open Source)</w:t>
      </w:r>
    </w:p>
    <w:p w:rsidR="0045343C" w:rsidRPr="00F1536D" w:rsidRDefault="0045343C" w:rsidP="0045343C">
      <w:pPr>
        <w:spacing w:after="220" w:line="336" w:lineRule="auto"/>
        <w:ind w:firstLine="720"/>
        <w:rPr>
          <w:rFonts w:asciiTheme="majorBidi" w:eastAsia="Angsana New" w:hAnsiTheme="majorBidi" w:cstheme="majorBidi"/>
          <w:b/>
          <w:color w:val="auto"/>
          <w:sz w:val="10"/>
          <w:szCs w:val="10"/>
          <w:highlight w:val="white"/>
        </w:rPr>
      </w:pPr>
    </w:p>
    <w:p w:rsidR="00B71D43" w:rsidRPr="00F1536D" w:rsidRDefault="001F5A48" w:rsidP="0045343C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2. Android Development Tools</w:t>
      </w:r>
      <w:r w:rsidR="0045343C" w:rsidRPr="00F1536D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เครื่องมือที่ใช้พัฒนาแอน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ดรอยด์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ในการพัฒนา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Application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บนระบบ </w:t>
      </w:r>
      <w:hyperlink r:id="rId12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>Android OS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จะใช้ภาษา </w:t>
      </w:r>
      <w:hyperlink r:id="rId13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Java 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โดยต้องติดตั้งส่วนเสริม ซึ่งก็คือเจ้า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ADT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หรือ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Development Tools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ซึ่งเป็นส่วนเสริมของ </w:t>
      </w:r>
      <w:hyperlink r:id="rId14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IDE 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หรือ ปลั๊กอินของโปรแกรม </w:t>
      </w:r>
      <w:hyperlink r:id="rId15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Eclipse  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นั้นเอง ซึ่งใช้ในการเขียนโปรแกรม และ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ADT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นี้ก็รวมอยู่เป็นส่วนหนึ่งของ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Android SDK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เป็นปลั๊กอินของโปรแกรม </w:t>
      </w:r>
      <w:hyperlink r:id="rId16">
        <w:proofErr w:type="gramStart"/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  <w:u w:val="single"/>
          </w:rPr>
          <w:t xml:space="preserve">Eclipse  </w:t>
        </w:r>
        <w:proofErr w:type="gramEnd"/>
      </w:hyperlink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ซึ่งใช้ในการเขียนโปรแกรมติดตั้งง่าย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(Open Source)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lastRenderedPageBreak/>
        <w:t xml:space="preserve"> </w:t>
      </w:r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ab/>
      </w: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3. Android SDK</w:t>
      </w:r>
      <w:r w:rsidR="0045343C" w:rsidRPr="00F1536D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เป็นโปรแกรมสำหรับนักพัฒนาที่เปิดให้เข้ามาพัฒนาแอพพลิเคชั่นซึ่งทาง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Google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ได้เปิดให้ดาวน์โหลด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SDK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ฟรีเพื่อให้เกิดแอพพลิเคชั่นใหม่ๆเข้ามาภายในชุดพัฒนา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มี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Emulator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ทำให้ในระหว่างการพัฒนาโค๊ดแอพพลิเคชั่น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สามารถจำลองการทำงานของมือถือ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และทดลองใช้งานแอพพลิเคชั่นที่ได้ทำการ</w:t>
      </w:r>
      <w:r w:rsidR="0045343C" w:rsidRPr="00F1536D">
        <w:rPr>
          <w:rFonts w:asciiTheme="majorBidi" w:eastAsia="Angsana New" w:hAnsiTheme="majorBidi" w:cstheme="majorBidi" w:hint="cs"/>
          <w:color w:val="auto"/>
          <w:sz w:val="32"/>
          <w:szCs w:val="32"/>
          <w:highlight w:val="white"/>
          <w:cs/>
        </w:rPr>
        <w:t xml:space="preserve">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ออกแบบโดยไม่จำเป็นต้องมีโทรศัพท์จริง</w:t>
      </w:r>
      <w:proofErr w:type="gramEnd"/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(Open Source)</w:t>
      </w:r>
    </w:p>
    <w:p w:rsidR="00B71D43" w:rsidRPr="00F1536D" w:rsidRDefault="001F5A48" w:rsidP="0045343C">
      <w:pPr>
        <w:spacing w:after="220" w:line="336" w:lineRule="auto"/>
        <w:rPr>
          <w:rFonts w:asciiTheme="majorBidi" w:hAnsiTheme="majorBidi" w:cstheme="majorBidi"/>
          <w:color w:val="auto"/>
          <w:sz w:val="10"/>
          <w:szCs w:val="10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1F5A48" w:rsidP="0045343C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4. MySQL</w:t>
      </w:r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โปรแกรมระบบจัดการฐานข้อมูล ที่พัฒนาโดยบริษัท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MySQL AB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มีหน้าที่เก็บข้อมูลอย่างเป็นระบบ รองรับคำสั่ง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SQL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บูรณา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การ เพื่อให้ได้ระบบงานที่รองรับ ความต้องการของผู้ใช้ เช่นทำงานร่วมกับเครื่องบริการเว็บ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(Web Server)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เพื่อให้บริการแก่ภาษาสคริปต์ที่ทำงานฝั่งเครื่องบริการ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(Server-Side Script)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หรือทำงานร่วมกับโปรแกรมประยุกต์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(Application Program)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08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โปรแกรมสามารถทำงานได้บนระบบปฏิบัติการที่หลากหลาย</w:t>
      </w:r>
    </w:p>
    <w:p w:rsidR="00B71D43" w:rsidRPr="00F1536D" w:rsidRDefault="001F5A48" w:rsidP="008A5CEB">
      <w:pPr>
        <w:spacing w:after="220" w:line="336" w:lineRule="auto"/>
        <w:ind w:left="108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สามารถทำให้ทำงานได้รวดเร็วและมีความยืดหยุ่น</w:t>
      </w:r>
    </w:p>
    <w:p w:rsidR="00B71D43" w:rsidRPr="00F1536D" w:rsidRDefault="001F5A48" w:rsidP="008A5CEB">
      <w:pPr>
        <w:spacing w:after="220" w:line="336" w:lineRule="auto"/>
        <w:ind w:left="108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3.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(Open Source)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1F5A48" w:rsidP="0045343C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lastRenderedPageBreak/>
        <w:t xml:space="preserve">5. </w:t>
      </w:r>
      <w:proofErr w:type="spellStart"/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MapsWithMe</w:t>
      </w:r>
      <w:proofErr w:type="spellEnd"/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 xml:space="preserve"> API</w:t>
      </w:r>
      <w:r w:rsidR="0045343C"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ที่สนับสนุนแผนที่ในรูปแบบการใช้งานแบบไม่มีการเชื่อต่ออินเตอร์เน็ต โดยสามารถนำ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มาใช้งานได้ฟรี มีแผนที่ของหลายประเทศให้ใช้งาน โดยผู้พัฒนาโปรแกรมสามารถนำ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มาใช้ประยุกต์เข้ากับงานได้ ยกตัวอย่างเช่น ปักหมุดลงบนแผนที่ของ </w:t>
      </w:r>
      <w:proofErr w:type="spellStart"/>
      <w:r w:rsidRPr="00F1536D">
        <w:rPr>
          <w:rFonts w:asciiTheme="majorBidi" w:eastAsia="Angsana New" w:hAnsiTheme="majorBidi" w:cstheme="majorBidi"/>
          <w:b/>
          <w:color w:val="auto"/>
          <w:sz w:val="32"/>
          <w:highlight w:val="white"/>
        </w:rPr>
        <w:t>MapsWithMe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เป็นต้น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08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มีคู่มือแนะนำการใช้งาน เพื่อความสะดวกในการพัฒนาเข้ากับงานที่ทำ</w:t>
      </w:r>
    </w:p>
    <w:p w:rsidR="00B71D43" w:rsidRPr="00F1536D" w:rsidRDefault="001F5A48" w:rsidP="008A5CEB">
      <w:pPr>
        <w:spacing w:after="220" w:line="336" w:lineRule="auto"/>
        <w:ind w:left="108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(Open Source)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ในส่วนที่ต้องการนำมาใช้งานบางส่วน</w:t>
      </w:r>
    </w:p>
    <w:p w:rsidR="008A5CEB" w:rsidRPr="00F1536D" w:rsidRDefault="008A5CEB" w:rsidP="008A5CEB">
      <w:pPr>
        <w:spacing w:after="220" w:line="336" w:lineRule="auto"/>
        <w:ind w:left="1080" w:hanging="359"/>
        <w:rPr>
          <w:rFonts w:asciiTheme="majorBidi" w:hAnsiTheme="majorBidi" w:cstheme="majorBidi"/>
          <w:color w:val="auto"/>
          <w:sz w:val="10"/>
          <w:szCs w:val="10"/>
        </w:rPr>
      </w:pPr>
    </w:p>
    <w:p w:rsidR="00B71D43" w:rsidRPr="00F1536D" w:rsidRDefault="001F5A48" w:rsidP="008A5CEB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>6</w:t>
      </w: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. Google Maps Android API</w:t>
      </w:r>
      <w:r w:rsidR="008A5CEB"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ที่สนับสนุนแผนที่ในรูปแบบการใช้งานแบบที่มีการเชื่อต่ออินเตอร์เน็ต โดยสามารถทำงานผ่าน</w:t>
      </w:r>
      <w:r w:rsidRPr="00F1536D">
        <w:rPr>
          <w:rFonts w:asciiTheme="majorBidi" w:hAnsiTheme="majorBidi" w:cstheme="majorBidi"/>
          <w:color w:val="auto"/>
          <w:sz w:val="20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Fragments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ซึ่งมีความยืดหยุ่นสูง มีแผนที่ของหลายประเทศให้ใช้งาน โดยผู้พัฒนาโปรแกรมสามารถนำ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มาใช้ประยุกต์เข้ากับงานได้ในส่วนที่สามารถเชื่อมต่อกับอินเตอร์เน็ตได้ง่ายและสะดวกมากยิ่งขึ้น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bCs/>
          <w:color w:val="auto"/>
          <w:sz w:val="32"/>
          <w:highlight w:val="white"/>
        </w:rPr>
        <w:t>Google Maps Android API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มีการปรับปรุงการแคชแผนที่ ผู้ใช้จะเห็นแผนที่ว่างน้อยลง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ข้อมูล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เลเยอร์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ต่างๆ เท่ากับ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Google Maps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3.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มีเว็บและแอ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พรวมกัน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กว่า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800,000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รายที่ใช้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Google Maps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API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ซึ่งมีความน่าเชื่อถือสูง</w:t>
      </w:r>
      <w:proofErr w:type="gramEnd"/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4.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เป็นฟรี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เเวร์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(Open Source)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ในส่วนที่ต้องการนำมาใช้งานบางส่วน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1F5A48" w:rsidP="008A5CEB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lastRenderedPageBreak/>
        <w:t>7. Spring MVC</w:t>
      </w:r>
      <w:r w:rsidR="008A5CEB" w:rsidRPr="00F1536D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="008A5CEB" w:rsidRPr="00F1536D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เป็น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 xml:space="preserve">Framework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ในการสร้างเว็บ ที่รองรับแนวคิดแบบ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MVC (Model, View, Controller)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นั่นเอง โดยหลักการทำงานของตัว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Spring MVC framework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จะออกแบบให้การทำงานทุกอย่างขึ้นอยู่กับ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Servlet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ที่ชื่อว่า 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DispatcherServlet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ยกตัวอย่างเช่น ถ้ามี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Request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User Client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เข้ามาตัว 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DispatcherServlet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ก็จะต้องทำหน้าที่เป็น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Operation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รับ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Request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นั้นๆไว้ก่อน แล้วค่อยส่งต่อไปให้ตัว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Controller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อื่นๆทำงานต่อไป</w:t>
      </w:r>
      <w:bookmarkStart w:id="1" w:name="h.57mo269zaw63" w:colFirst="0" w:colLast="0"/>
      <w:bookmarkEnd w:id="1"/>
      <w:r w:rsidRPr="00F1536D">
        <w:rPr>
          <w:rFonts w:asciiTheme="majorBidi" w:eastAsia="Times New Roman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 w:val="32"/>
          <w:szCs w:val="32"/>
          <w:highlight w:val="white"/>
          <w:cs/>
        </w:rPr>
        <w:t>เหตุผลในการเลือกเทคโนโลยี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1.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มีการออกแบบโครงสร้างการเก็บชิ้นส่วนของเว็บ ไฟล์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CSS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หรือ ไฟล์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Script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ต่างๆ ไว้อย่างชัดเจน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มีตัว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Library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ที่ไว้ช่วยในการเขียน</w:t>
      </w:r>
    </w:p>
    <w:p w:rsidR="00B71D43" w:rsidRPr="00F1536D" w:rsidRDefault="001F5A48" w:rsidP="008A5CEB">
      <w:pPr>
        <w:spacing w:after="220" w:line="336" w:lineRule="auto"/>
        <w:ind w:left="1439" w:hanging="359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3.</w:t>
      </w:r>
      <w:r w:rsidRPr="00F1536D">
        <w:rPr>
          <w:rFonts w:asciiTheme="majorBidi" w:eastAsia="Times New Roman" w:hAnsiTheme="majorBidi" w:cstheme="majorBidi"/>
          <w:color w:val="auto"/>
          <w:sz w:val="14"/>
          <w:highlight w:val="white"/>
        </w:rPr>
        <w:t xml:space="preserve">            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ผู้พัฒนาสามารถแก้ไขงานและสามารถเข้าใจงานได้ง่ายขึ้น</w:t>
      </w:r>
    </w:p>
    <w:p w:rsidR="00B71D43" w:rsidRPr="00F1536D" w:rsidRDefault="00B71D43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>
      <w:pPr>
        <w:spacing w:after="220" w:line="336" w:lineRule="auto"/>
        <w:rPr>
          <w:rFonts w:asciiTheme="majorBidi" w:hAnsiTheme="majorBidi" w:cstheme="majorBidi"/>
          <w:color w:val="auto"/>
        </w:rPr>
      </w:pPr>
    </w:p>
    <w:p w:rsidR="008A5CEB" w:rsidRPr="00F1536D" w:rsidRDefault="008A5CEB" w:rsidP="008A5CEB">
      <w:pPr>
        <w:spacing w:after="220" w:line="336" w:lineRule="auto"/>
        <w:ind w:firstLine="720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lastRenderedPageBreak/>
        <w:t>6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 xml:space="preserve">.4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รายละเอียดโปรแกรมที่จะพัฒนา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>(Software Specification)</w:t>
      </w:r>
    </w:p>
    <w:p w:rsidR="00B71D43" w:rsidRPr="00F1536D" w:rsidRDefault="001F5A48" w:rsidP="008A5CEB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 xml:space="preserve"> </w:t>
      </w:r>
      <w:bookmarkStart w:id="2" w:name="h.xwucslyjun2w" w:colFirst="0" w:colLast="0"/>
      <w:bookmarkEnd w:id="2"/>
      <w:r w:rsidRPr="00F1536D">
        <w:rPr>
          <w:rFonts w:asciiTheme="majorBidi" w:eastAsia="Cordia New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โครงสร้างของระบบ 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>(System Architecture)</w:t>
      </w:r>
    </w:p>
    <w:p w:rsidR="00B71D43" w:rsidRPr="00F1536D" w:rsidRDefault="001F5A48">
      <w:pPr>
        <w:spacing w:after="220" w:line="336" w:lineRule="auto"/>
        <w:ind w:firstLine="720"/>
        <w:jc w:val="center"/>
        <w:rPr>
          <w:rFonts w:asciiTheme="majorBidi" w:hAnsiTheme="majorBidi" w:cstheme="majorBidi"/>
          <w:color w:val="auto"/>
        </w:rPr>
      </w:pPr>
      <w:r w:rsidRPr="00F1536D">
        <w:rPr>
          <w:rFonts w:asciiTheme="majorBidi" w:hAnsiTheme="majorBidi" w:cstheme="majorBidi"/>
          <w:noProof/>
          <w:color w:val="auto"/>
        </w:rPr>
        <w:drawing>
          <wp:inline distT="114300" distB="114300" distL="114300" distR="114300" wp14:anchorId="4F05E70E" wp14:editId="307DD276">
            <wp:extent cx="6381750" cy="3581400"/>
            <wp:effectExtent l="0" t="0" r="0" b="0"/>
            <wp:docPr id="2" name="image03.jpg" descr="System Ar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System Arch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43" w:rsidRPr="00F1536D" w:rsidRDefault="001F5A48">
      <w:pPr>
        <w:spacing w:after="220" w:line="336" w:lineRule="auto"/>
        <w:ind w:firstLine="720"/>
        <w:jc w:val="center"/>
        <w:rPr>
          <w:rFonts w:asciiTheme="majorBidi" w:hAnsiTheme="majorBidi" w:cstheme="majorBidi"/>
          <w:color w:val="auto"/>
          <w:szCs w:val="22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1 </w:t>
      </w: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โครงสร้างโดยรวมของระบบช่วยเหลือข้อมูลฉุกเฉิน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>(Emergency Information on Mobile)</w:t>
      </w:r>
    </w:p>
    <w:p w:rsidR="00B71D43" w:rsidRPr="00F1536D" w:rsidRDefault="001F5A48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จากภาพที่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 xml:space="preserve">1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แสดงโครงสร้างโดยรวมของของระบบ ประกอบด้วย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</w:rPr>
        <w:t>Map and help information system, Search information system, Rating location, Automatic collecting data system, Manage information system, Support information for mobile</w:t>
      </w:r>
    </w:p>
    <w:p w:rsidR="00AA70AF" w:rsidRPr="00F1536D" w:rsidRDefault="00AA70AF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</w:p>
    <w:p w:rsidR="00AA70AF" w:rsidRPr="00F1536D" w:rsidRDefault="00AA70AF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</w:p>
    <w:p w:rsidR="00B71D43" w:rsidRPr="00F1536D" w:rsidRDefault="00B71D43">
      <w:pPr>
        <w:spacing w:after="220" w:line="336" w:lineRule="auto"/>
        <w:ind w:firstLine="720"/>
        <w:jc w:val="center"/>
        <w:rPr>
          <w:rFonts w:asciiTheme="majorBidi" w:hAnsiTheme="majorBidi" w:cstheme="majorBidi"/>
          <w:color w:val="auto"/>
        </w:rPr>
      </w:pPr>
    </w:p>
    <w:tbl>
      <w:tblPr>
        <w:tblStyle w:val="a5"/>
        <w:tblW w:w="10773" w:type="dxa"/>
        <w:tblInd w:w="-4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3969"/>
        <w:gridCol w:w="2268"/>
        <w:gridCol w:w="2268"/>
      </w:tblGrid>
      <w:tr w:rsidR="0045343C" w:rsidRPr="00F1536D" w:rsidTr="00F36A66">
        <w:trPr>
          <w:trHeight w:val="1156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bCs/>
                <w:color w:val="auto"/>
                <w:sz w:val="28"/>
                <w:szCs w:val="28"/>
                <w:shd w:val="clear" w:color="auto" w:fill="D9D9D9"/>
                <w:cs/>
              </w:rPr>
              <w:lastRenderedPageBreak/>
              <w:t>ฟีเจอร์</w:t>
            </w:r>
          </w:p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28"/>
                <w:shd w:val="clear" w:color="auto" w:fill="D9D9D9"/>
              </w:rPr>
              <w:t>(Feature)</w:t>
            </w:r>
          </w:p>
        </w:tc>
        <w:tc>
          <w:tcPr>
            <w:tcW w:w="3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bCs/>
                <w:color w:val="auto"/>
                <w:sz w:val="28"/>
                <w:szCs w:val="28"/>
                <w:shd w:val="clear" w:color="auto" w:fill="D9D9D9"/>
                <w:cs/>
              </w:rPr>
              <w:t>ชื่อฟังก์ชั่น</w:t>
            </w:r>
          </w:p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28"/>
                <w:shd w:val="clear" w:color="auto" w:fill="D9D9D9"/>
              </w:rPr>
              <w:t>(Function name)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bCs/>
                <w:color w:val="auto"/>
                <w:sz w:val="28"/>
                <w:szCs w:val="28"/>
                <w:shd w:val="clear" w:color="auto" w:fill="D9D9D9"/>
                <w:cs/>
              </w:rPr>
              <w:t>ทำงานแบบออนไลน์</w:t>
            </w:r>
          </w:p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28"/>
                <w:shd w:val="clear" w:color="auto" w:fill="D9D9D9"/>
              </w:rPr>
              <w:t>(Online)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bCs/>
                <w:color w:val="auto"/>
                <w:sz w:val="28"/>
                <w:szCs w:val="28"/>
                <w:shd w:val="clear" w:color="auto" w:fill="D9D9D9"/>
                <w:cs/>
              </w:rPr>
              <w:t>ทำงานแบบออฟไลน์</w:t>
            </w:r>
          </w:p>
          <w:p w:rsidR="00B71D43" w:rsidRPr="00F1536D" w:rsidRDefault="001F5A48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28"/>
                <w:shd w:val="clear" w:color="auto" w:fill="D9D9D9"/>
              </w:rPr>
              <w:t>(Offline)</w:t>
            </w:r>
          </w:p>
        </w:tc>
      </w:tr>
      <w:tr w:rsidR="00AA70AF" w:rsidRPr="00F1536D" w:rsidTr="00F36A66">
        <w:trPr>
          <w:trHeight w:val="586"/>
        </w:trPr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1: Map and help information system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View map and help places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</w:tr>
      <w:tr w:rsidR="00AA70AF" w:rsidRPr="00F1536D" w:rsidTr="00F36A66">
        <w:trPr>
          <w:trHeight w:val="697"/>
        </w:trPr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220" w:line="336" w:lineRule="auto"/>
              <w:ind w:firstLine="720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View information of help places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</w:tr>
      <w:tr w:rsidR="00AA70AF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220" w:line="336" w:lineRule="auto"/>
              <w:ind w:firstLine="720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Make emergency call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</w:tr>
      <w:tr w:rsidR="00AA70AF" w:rsidRPr="00F1536D" w:rsidTr="00F36A66">
        <w:trPr>
          <w:trHeight w:val="1034"/>
        </w:trPr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2: Search information system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Search the help place by keyword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AA70AF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220" w:line="336" w:lineRule="auto"/>
              <w:ind w:firstLine="720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Find the nearest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AA70AF" w:rsidRPr="00F1536D" w:rsidTr="00F36A66"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3: Rating location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Rate the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AA70AF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View average rating score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</w:tr>
      <w:tr w:rsidR="00AA70AF" w:rsidRPr="00F1536D" w:rsidTr="00F36A66">
        <w:trPr>
          <w:trHeight w:val="892"/>
        </w:trPr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4: Automatic collecting data system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Download data of help place automatically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AA70AF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C34E23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Set the scope for downloading data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0AF" w:rsidRPr="00F1536D" w:rsidRDefault="00AA70AF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rPr>
          <w:trHeight w:val="881"/>
        </w:trPr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5: Manage information system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Add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Edit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031F5E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Remove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031F5E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View information of the help place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031F5E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Browse the help place by category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031F5E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Browse the help place by province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031F5E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031F5E">
            <w:pPr>
              <w:spacing w:after="160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Browse the help place by help place’s category and help place’s province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C34E23">
            <w:pPr>
              <w:spacing w:after="160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  <w:p w:rsidR="00031F5E" w:rsidRPr="00F1536D" w:rsidRDefault="00031F5E" w:rsidP="00C34E23">
            <w:pPr>
              <w:spacing w:after="16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F5E" w:rsidRPr="00F1536D" w:rsidRDefault="00031F5E" w:rsidP="00AA70AF">
            <w:pPr>
              <w:spacing w:after="160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F36A66" w:rsidRPr="00F1536D" w:rsidTr="00F36A66">
        <w:trPr>
          <w:trHeight w:val="1336"/>
        </w:trPr>
        <w:tc>
          <w:tcPr>
            <w:tcW w:w="226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031F5E">
            <w:pPr>
              <w:spacing w:line="336" w:lineRule="auto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6: Support information for mobile</w:t>
            </w:r>
          </w:p>
        </w:tc>
        <w:tc>
          <w:tcPr>
            <w:tcW w:w="39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031F5E">
            <w:pPr>
              <w:spacing w:after="160" w:line="336" w:lineRule="auto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Sent nearest help place in JSON form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C34E23">
            <w:pPr>
              <w:spacing w:after="160" w:line="336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AA70AF">
            <w:pPr>
              <w:spacing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F36A66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F36A66">
            <w:pPr>
              <w:spacing w:after="160" w:line="336" w:lineRule="auto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Sent list of all help places in JSON form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C34E23">
            <w:pPr>
              <w:spacing w:after="160" w:line="336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AA70AF">
            <w:pPr>
              <w:spacing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F36A66" w:rsidRPr="00F1536D" w:rsidTr="00F36A66"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>
            <w:pPr>
              <w:spacing w:after="220"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F36A66">
            <w:pPr>
              <w:spacing w:after="160" w:line="336" w:lineRule="auto"/>
              <w:jc w:val="both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32"/>
                <w:highlight w:val="white"/>
              </w:rPr>
              <w:t>Sent list of all help places in setting scope in JSON form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C34E23">
            <w:pPr>
              <w:spacing w:after="160" w:line="336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F1536D">
              <w:rPr>
                <w:rFonts w:ascii="Times New Roman" w:eastAsia="Times New Roman" w:hAnsi="Times New Roman" w:cs="Times New Roman"/>
                <w:color w:val="auto"/>
                <w:sz w:val="32"/>
                <w:highlight w:val="white"/>
              </w:rPr>
              <w:t>√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A66" w:rsidRPr="00F1536D" w:rsidRDefault="00F36A66" w:rsidP="00AA70AF">
            <w:pPr>
              <w:spacing w:line="336" w:lineRule="auto"/>
              <w:ind w:firstLine="720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</w:tr>
    </w:tbl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color w:val="auto"/>
          <w:sz w:val="24"/>
          <w:highlight w:val="white"/>
        </w:rPr>
        <w:t xml:space="preserve"> </w:t>
      </w:r>
    </w:p>
    <w:p w:rsidR="00B71D43" w:rsidRPr="00F1536D" w:rsidRDefault="001F5A48">
      <w:pPr>
        <w:spacing w:after="220" w:line="336" w:lineRule="auto"/>
        <w:ind w:left="720"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ส่วนโทรศัพท์มือถือ 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>(Mobile Part)</w:t>
      </w:r>
    </w:p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>Feature</w:t>
      </w:r>
      <w:r w:rsidRPr="00F1536D">
        <w:rPr>
          <w:rFonts w:asciiTheme="majorBidi" w:eastAsia="Cordia New" w:hAnsiTheme="majorBidi" w:cstheme="majorBidi"/>
          <w:b/>
          <w:color w:val="auto"/>
          <w:sz w:val="32"/>
          <w:szCs w:val="32"/>
          <w:highlight w:val="white"/>
        </w:rPr>
        <w:t xml:space="preserve"> 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>1: Map and help information system</w:t>
      </w:r>
    </w:p>
    <w:p w:rsidR="00B71D43" w:rsidRPr="00F1536D" w:rsidRDefault="001F5A48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ฟังก์ชั่นนี้จะสถานที่ช่วยเหลือต่างๆ แสดงบนแผนที่พร้อมกับข้อมูลของสถานที่นั้นๆ เช่น ที่อยู่ เบอร์โทรศัพท์ เป็นต้น อีกทั้งยังเป็นส่วนจัดการในการโทรออกโดยตรงจาก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</w:t>
      </w:r>
    </w:p>
    <w:p w:rsidR="00F36A66" w:rsidRPr="00F1536D" w:rsidRDefault="00F36A66" w:rsidP="00F36A66">
      <w:pPr>
        <w:spacing w:after="220" w:line="336" w:lineRule="auto"/>
        <w:ind w:firstLine="720"/>
        <w:jc w:val="both"/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</w:pPr>
    </w:p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lastRenderedPageBreak/>
        <w:t>Feature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2: Search information system</w:t>
      </w:r>
    </w:p>
    <w:p w:rsidR="00B71D43" w:rsidRPr="00F1536D" w:rsidRDefault="001F5A48">
      <w:pPr>
        <w:spacing w:after="220" w:line="336" w:lineRule="auto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 xml:space="preserve">        </w:t>
      </w: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ab/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ส่วนจัดการการค้นหาสถานที่ช่วยเหลือ โดยการพิมพ์คำที่ต้องการค้นหา และแสดงสถานที่ช่วยเหลือที่ใกล้ที่สุด ในหมวดหมู่ต่างๆ คือ สถานีตำรวจ สถานีตำรวจทางหลวง โรงพยาบาล และร้านซ่อมรถ</w:t>
      </w:r>
    </w:p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>Feature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3: Rating location</w:t>
      </w:r>
    </w:p>
    <w:p w:rsidR="00B71D43" w:rsidRPr="00F1536D" w:rsidRDefault="001F5A48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ผู้ใช้งานสามารถให้คะแนนสถานที่ช่วยเหลือได้ ระบบจะจัดเก็บคะแนน และคำนวณคะแนนเฉลี่ย คะแนนเฉลี่ยของสถานที่ช่วยเหลือจะแสดงให้ผู้ใช้งานทราบ เพื่อประกอบการตัดสินใจแก่ผู้ใช้งานอื่นๆ ต่อไป</w:t>
      </w:r>
    </w:p>
    <w:p w:rsidR="00B71D43" w:rsidRPr="00F1536D" w:rsidRDefault="001F5A48" w:rsidP="00F36A66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>Feature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4: Automatic collecting data system  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ab/>
      </w:r>
    </w:p>
    <w:p w:rsidR="00B71D43" w:rsidRPr="00F1536D" w:rsidRDefault="001F5A48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ส่วนจัดการดาวน์โหลดข้อมูลอัตโนมัติลงบนโทรศัพท์มือถือของผู้ใช้งาน เพื่อการแสดงข้อมูลบน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ชันในบริเวณที่ไร้สัญญาณอินเตอร์เน็ต อีกทั้งผู้ใช้งานสามารถกำหนดขอบเขตของการดาวน์โหลดข้อมูลได้</w:t>
      </w:r>
    </w:p>
    <w:p w:rsidR="00B71D43" w:rsidRPr="00F1536D" w:rsidRDefault="001F5A48">
      <w:pPr>
        <w:spacing w:after="220" w:line="336" w:lineRule="auto"/>
        <w:ind w:left="1080" w:firstLine="34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b/>
          <w:bCs/>
          <w:color w:val="auto"/>
          <w:sz w:val="32"/>
          <w:szCs w:val="32"/>
          <w:highlight w:val="white"/>
          <w:cs/>
        </w:rPr>
        <w:t>ส่วนเซิร์ฟเวอร์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(Server part)</w:t>
      </w:r>
    </w:p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>Feature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5: Manage information system</w:t>
      </w:r>
    </w:p>
    <w:p w:rsidR="00B71D43" w:rsidRPr="00F1536D" w:rsidRDefault="001F5A48">
      <w:pPr>
        <w:spacing w:after="220" w:line="336" w:lineRule="auto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 xml:space="preserve">        </w:t>
      </w: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ab/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ส่วนจัดการข้อมูลของสถานที่ช่วยเหลือต่างๆ แก่ผู้ดูแลระแบบ ผู้ดูแลระบบสามารถเพิ่ม แก้ไข ลบ และดูข้อมูลของสถานที่ช่วยเหลือได้ อีกทั้งยังสามารถค้นหาสถานที่จากหมวดหมู่และจังหวัดได้</w:t>
      </w:r>
    </w:p>
    <w:p w:rsidR="00B71D43" w:rsidRPr="00F1536D" w:rsidRDefault="001F5A48" w:rsidP="00F36A66">
      <w:pPr>
        <w:spacing w:after="220" w:line="336" w:lineRule="auto"/>
        <w:ind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>Feature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6: </w:t>
      </w:r>
      <w:r w:rsidRPr="00F1536D">
        <w:rPr>
          <w:rFonts w:asciiTheme="majorBidi" w:eastAsia="Angsana New" w:hAnsiTheme="majorBidi" w:cstheme="majorBidi"/>
          <w:b/>
          <w:color w:val="auto"/>
          <w:sz w:val="32"/>
          <w:szCs w:val="32"/>
          <w:highlight w:val="white"/>
        </w:rPr>
        <w:t>Support information for mobile</w:t>
      </w:r>
    </w:p>
    <w:p w:rsidR="00B71D43" w:rsidRPr="00F1536D" w:rsidRDefault="001F5A48">
      <w:pPr>
        <w:spacing w:after="220" w:line="336" w:lineRule="auto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 xml:space="preserve">        </w:t>
      </w: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ab/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ส่วนส่งออกข้อมูลชนิด </w:t>
      </w:r>
      <w:r w:rsidRPr="00F1536D">
        <w:rPr>
          <w:rFonts w:asciiTheme="majorBidi" w:eastAsia="Times New Roman" w:hAnsiTheme="majorBidi" w:cstheme="majorBidi"/>
          <w:color w:val="auto"/>
          <w:sz w:val="32"/>
          <w:szCs w:val="32"/>
          <w:highlight w:val="white"/>
        </w:rPr>
        <w:t xml:space="preserve">JSON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เพื่อรองรับการทำงานร่วมกับ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ชันบน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โทรศัทพ์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มือถือ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4228CD" w:rsidP="004228CD">
      <w:pPr>
        <w:spacing w:after="220" w:line="336" w:lineRule="auto"/>
        <w:ind w:firstLine="361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F1536D">
        <w:rPr>
          <w:rFonts w:asciiTheme="majorBidi" w:hAnsiTheme="majorBidi" w:cstheme="majorBidi" w:hint="cs"/>
          <w:b/>
          <w:bCs/>
          <w:color w:val="auto"/>
          <w:sz w:val="32"/>
          <w:szCs w:val="32"/>
          <w:highlight w:val="white"/>
          <w:cs/>
        </w:rPr>
        <w:lastRenderedPageBreak/>
        <w:t xml:space="preserve">6.5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 xml:space="preserve">ภาพจำลองโปรแกรมเบื้องต้น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>(User Interface)</w:t>
      </w:r>
    </w:p>
    <w:p w:rsidR="00003BDE" w:rsidRPr="00F1536D" w:rsidRDefault="00295228" w:rsidP="00003BDE">
      <w:pPr>
        <w:spacing w:after="220" w:line="336" w:lineRule="auto"/>
        <w:ind w:left="1080" w:firstLine="34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5FFD28E" wp14:editId="223D7BB0">
            <wp:simplePos x="0" y="0"/>
            <wp:positionH relativeFrom="column">
              <wp:posOffset>809625</wp:posOffset>
            </wp:positionH>
            <wp:positionV relativeFrom="paragraph">
              <wp:posOffset>304800</wp:posOffset>
            </wp:positionV>
            <wp:extent cx="432435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505" y="21357"/>
                <wp:lineTo x="21505" y="0"/>
                <wp:lineTo x="0" y="0"/>
              </wp:wrapPolygon>
            </wp:wrapThrough>
            <wp:docPr id="30" name="Picture 30" descr="C:\Users\gii guide\Downloads\wirefram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wnloads\wireframe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8"/>
                    <a:stretch/>
                  </pic:blipFill>
                  <pic:spPr bwMode="auto"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BDE" w:rsidRPr="00F1536D">
        <w:rPr>
          <w:rFonts w:asciiTheme="majorBidi" w:eastAsia="Cordia New" w:hAnsiTheme="majorBidi" w:cstheme="majorBidi"/>
          <w:b/>
          <w:bCs/>
          <w:color w:val="auto"/>
          <w:sz w:val="32"/>
          <w:szCs w:val="32"/>
          <w:highlight w:val="white"/>
          <w:cs/>
        </w:rPr>
        <w:t>ส่วนเซิร์ฟเวอร์</w:t>
      </w:r>
      <w:r w:rsidR="00003BDE"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 xml:space="preserve"> (Server part)</w:t>
      </w:r>
    </w:p>
    <w:p w:rsidR="00BF6DD6" w:rsidRPr="00F1536D" w:rsidRDefault="00BF6DD6" w:rsidP="00003BDE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</w:rPr>
      </w:pPr>
    </w:p>
    <w:p w:rsidR="00295228" w:rsidRPr="00F1536D" w:rsidRDefault="00295228" w:rsidP="00003BDE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003BDE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003BDE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003BDE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  <w:cs/>
        </w:rPr>
      </w:pPr>
      <w:r w:rsidRPr="00F1536D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7456" behindDoc="1" locked="0" layoutInCell="1" allowOverlap="1" wp14:anchorId="2BBECA35" wp14:editId="516020BB">
            <wp:simplePos x="0" y="0"/>
            <wp:positionH relativeFrom="column">
              <wp:posOffset>981075</wp:posOffset>
            </wp:positionH>
            <wp:positionV relativeFrom="paragraph">
              <wp:posOffset>290829</wp:posOffset>
            </wp:positionV>
            <wp:extent cx="3977640" cy="2200275"/>
            <wp:effectExtent l="0" t="0" r="3810" b="9525"/>
            <wp:wrapNone/>
            <wp:docPr id="5" name="Picture 5" descr="C:\Users\gii guide\Downloads\wire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wnloads\wireframe (8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2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หน้าแรกของเว็บ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แอพ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พลิ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เค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ชัน</w:t>
      </w:r>
    </w:p>
    <w:p w:rsidR="004228CD" w:rsidRPr="00F1536D" w:rsidRDefault="004228CD" w:rsidP="00003BDE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</w:rPr>
      </w:pP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  <w:cs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 w:hint="cs"/>
          <w:b/>
          <w:color w:val="auto"/>
          <w:szCs w:val="22"/>
          <w:highlight w:val="white"/>
          <w:cs/>
        </w:rPr>
        <w:t>3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ส่วนการค้นหาข้อมูลบนเว็บ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แอพ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พลิ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เค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ชัน</w:t>
      </w:r>
    </w:p>
    <w:p w:rsidR="00003BDE" w:rsidRPr="00F1536D" w:rsidRDefault="00003BDE" w:rsidP="00003BDE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</w:rPr>
      </w:pPr>
      <w:r w:rsidRPr="00F1536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FD478BA" wp14:editId="45286CC2">
            <wp:extent cx="4305300" cy="1800225"/>
            <wp:effectExtent l="0" t="0" r="0" b="9525"/>
            <wp:docPr id="14" name="รูปภาพ 14" descr="C:\Users\gii guide\Documents\Senior-Project\Others\GUI\wirefram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i guide\Documents\Senior-Project\Others\GUI\wirefram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08"/>
                    <a:stretch/>
                  </pic:blipFill>
                  <pic:spPr bwMode="auto">
                    <a:xfrm>
                      <a:off x="0" y="0"/>
                      <a:ext cx="4327406" cy="18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228" w:rsidRPr="00F1536D" w:rsidRDefault="00295228" w:rsidP="00295228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4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แสดงข้อมูลของสถานที่ให้ความช่วยเหลือ</w:t>
      </w:r>
    </w:p>
    <w:p w:rsidR="00911A3F" w:rsidRPr="00F1536D" w:rsidRDefault="00911A3F" w:rsidP="00911A3F">
      <w:pPr>
        <w:spacing w:after="220" w:line="336" w:lineRule="auto"/>
        <w:ind w:left="720" w:firstLine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eastAsia="Cordia New" w:hAnsiTheme="majorBidi" w:cstheme="majorBidi"/>
          <w:b/>
          <w:bCs/>
          <w:color w:val="auto"/>
          <w:sz w:val="32"/>
          <w:szCs w:val="32"/>
          <w:highlight w:val="white"/>
          <w:cs/>
        </w:rPr>
        <w:lastRenderedPageBreak/>
        <w:t xml:space="preserve">ส่วนโทรศัพท์มือถือ </w:t>
      </w:r>
      <w:r w:rsidRPr="00F1536D">
        <w:rPr>
          <w:rFonts w:asciiTheme="majorBidi" w:eastAsia="Times New Roman" w:hAnsiTheme="majorBidi" w:cstheme="majorBidi"/>
          <w:b/>
          <w:color w:val="auto"/>
          <w:sz w:val="32"/>
          <w:szCs w:val="32"/>
          <w:highlight w:val="white"/>
        </w:rPr>
        <w:t>(Mobile Part)</w:t>
      </w:r>
    </w:p>
    <w:p w:rsidR="00911A3F" w:rsidRPr="00F1536D" w:rsidRDefault="00911A3F" w:rsidP="00B2311A">
      <w:pPr>
        <w:spacing w:after="220" w:line="336" w:lineRule="auto"/>
        <w:ind w:firstLine="361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12B9D" wp14:editId="6B52F768">
            <wp:extent cx="1734332" cy="2695575"/>
            <wp:effectExtent l="0" t="0" r="0" b="0"/>
            <wp:docPr id="20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UI\New folder\Homepage_OnlineMa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332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1A" w:rsidRPr="00F1536D" w:rsidRDefault="00B2311A" w:rsidP="00B2311A">
      <w:pPr>
        <w:spacing w:after="220" w:line="336" w:lineRule="auto"/>
        <w:jc w:val="center"/>
        <w:rPr>
          <w:rFonts w:asciiTheme="majorBidi" w:hAnsiTheme="majorBidi" w:cstheme="majorBidi"/>
          <w:b/>
          <w:color w:val="auto"/>
          <w:highlight w:val="white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 w:hint="cs"/>
          <w:b/>
          <w:color w:val="auto"/>
          <w:szCs w:val="22"/>
          <w:highlight w:val="white"/>
          <w:cs/>
        </w:rPr>
        <w:t>5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แสดงหน้าแรกของ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แอพ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พลิ</w:t>
      </w:r>
      <w:proofErr w:type="spellStart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เค</w:t>
      </w:r>
      <w:proofErr w:type="spellEnd"/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ชันบนโทรศัพท์มือถือ</w:t>
      </w:r>
    </w:p>
    <w:p w:rsidR="00041526" w:rsidRPr="00F1536D" w:rsidRDefault="00B2311A" w:rsidP="00B2311A">
      <w:pPr>
        <w:spacing w:after="220" w:line="336" w:lineRule="auto"/>
        <w:ind w:firstLine="361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A34A9" wp14:editId="7BF3162D">
            <wp:extent cx="1752606" cy="2676525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lineM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30" cy="26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1A" w:rsidRPr="00F1536D" w:rsidRDefault="00B2311A" w:rsidP="00B2311A">
      <w:pPr>
        <w:spacing w:after="220" w:line="336" w:lineRule="auto"/>
        <w:ind w:firstLine="361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6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แสดงแผนที่ในรูปแบบไม่มีการใช้อินเตอร์เน็ต</w:t>
      </w:r>
    </w:p>
    <w:p w:rsidR="00911A3F" w:rsidRPr="00F1536D" w:rsidRDefault="00B2311A" w:rsidP="00911A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153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6B3EF" wp14:editId="1151ADC5">
                <wp:simplePos x="0" y="0"/>
                <wp:positionH relativeFrom="column">
                  <wp:posOffset>2343150</wp:posOffset>
                </wp:positionH>
                <wp:positionV relativeFrom="paragraph">
                  <wp:posOffset>1833880</wp:posOffset>
                </wp:positionV>
                <wp:extent cx="152400" cy="161925"/>
                <wp:effectExtent l="19050" t="38100" r="38100" b="47625"/>
                <wp:wrapNone/>
                <wp:docPr id="24" name="ดาว 5 แฉ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ดาว 5 แฉก 7" o:spid="_x0000_s1026" style="position:absolute;margin-left:184.5pt;margin-top:144.4pt;width:12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" path="m,61850r58212,l76200,,94188,61850r58212,l105305,100075r17989,61850l76200,123699,29106,161925,47095,100075,,61850xe" fillcolor="yellow" strokecolor="#ffc000" strokeweight="2pt">
                <v:path arrowok="t" o:connecttype="custom" o:connectlocs="0,61850;58212,61850;76200,0;94188,61850;152400,61850;105305,100075;123294,161925;76200,123699;29106,161925;47095,100075;0,61850" o:connectangles="0,0,0,0,0,0,0,0,0,0,0"/>
              </v:shape>
            </w:pict>
          </mc:Fallback>
        </mc:AlternateContent>
      </w:r>
      <w:r w:rsidRPr="00F1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41F29" wp14:editId="38AC0B09">
                <wp:simplePos x="0" y="0"/>
                <wp:positionH relativeFrom="column">
                  <wp:posOffset>2619375</wp:posOffset>
                </wp:positionH>
                <wp:positionV relativeFrom="paragraph">
                  <wp:posOffset>1833880</wp:posOffset>
                </wp:positionV>
                <wp:extent cx="152400" cy="161925"/>
                <wp:effectExtent l="19050" t="38100" r="38100" b="47625"/>
                <wp:wrapNone/>
                <wp:docPr id="29" name="ดาว 5 แฉ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ดาว 5 แฉก 22" o:spid="_x0000_s1026" style="position:absolute;margin-left:206.25pt;margin-top:144.4pt;width:1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" path="m,61850r58212,l76200,,94188,61850r58212,l105305,100075r17989,61850l76200,123699,29106,161925,47095,100075,,61850xe" fillcolor="yellow" strokecolor="#ffc000" strokeweight="2pt">
                <v:path arrowok="t" o:connecttype="custom" o:connectlocs="0,61850;58212,61850;76200,0;94188,61850;152400,61850;105305,100075;123294,161925;76200,123699;29106,161925;47095,100075;0,61850" o:connectangles="0,0,0,0,0,0,0,0,0,0,0"/>
              </v:shape>
            </w:pict>
          </mc:Fallback>
        </mc:AlternateContent>
      </w:r>
      <w:r w:rsidRPr="00F1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03961" wp14:editId="4416014D">
                <wp:simplePos x="0" y="0"/>
                <wp:positionH relativeFrom="column">
                  <wp:posOffset>2886075</wp:posOffset>
                </wp:positionH>
                <wp:positionV relativeFrom="paragraph">
                  <wp:posOffset>1833880</wp:posOffset>
                </wp:positionV>
                <wp:extent cx="152400" cy="161925"/>
                <wp:effectExtent l="19050" t="38100" r="38100" b="47625"/>
                <wp:wrapNone/>
                <wp:docPr id="31" name="ดาว 5 แฉ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ดาว 5 แฉก 27" o:spid="_x0000_s1026" style="position:absolute;margin-left:227.25pt;margin-top:144.4pt;width:12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" path="m,61850r58212,l76200,,94188,61850r58212,l105305,100075r17989,61850l76200,123699,29106,161925,47095,100075,,61850xe" fillcolor="yellow" strokecolor="#ffc000" strokeweight="2pt">
                <v:path arrowok="t" o:connecttype="custom" o:connectlocs="0,61850;58212,61850;76200,0;94188,61850;152400,61850;105305,100075;123294,161925;76200,123699;29106,161925;47095,100075;0,61850" o:connectangles="0,0,0,0,0,0,0,0,0,0,0"/>
              </v:shape>
            </w:pict>
          </mc:Fallback>
        </mc:AlternateContent>
      </w:r>
      <w:r w:rsidRPr="00F1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CB041" wp14:editId="024279D2">
                <wp:simplePos x="0" y="0"/>
                <wp:positionH relativeFrom="column">
                  <wp:posOffset>3143250</wp:posOffset>
                </wp:positionH>
                <wp:positionV relativeFrom="paragraph">
                  <wp:posOffset>1843405</wp:posOffset>
                </wp:positionV>
                <wp:extent cx="152400" cy="161925"/>
                <wp:effectExtent l="19050" t="38100" r="38100" b="47625"/>
                <wp:wrapNone/>
                <wp:docPr id="33" name="ดาว 5 แฉ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ดาว 5 แฉก 28" o:spid="_x0000_s1026" style="position:absolute;margin-left:247.5pt;margin-top:145.15pt;width:1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" path="m,61850r58212,l76200,,94188,61850r58212,l105305,100075r17989,61850l76200,123699,29106,161925,47095,100075,,61850xe" fillcolor="yellow" strokecolor="#ffc000" strokeweight="2pt">
                <v:path arrowok="t" o:connecttype="custom" o:connectlocs="0,61850;58212,61850;76200,0;94188,61850;152400,61850;105305,100075;123294,161925;76200,123699;29106,161925;47095,100075;0,61850" o:connectangles="0,0,0,0,0,0,0,0,0,0,0"/>
              </v:shape>
            </w:pict>
          </mc:Fallback>
        </mc:AlternateContent>
      </w:r>
      <w:r w:rsidRPr="00F1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81659" wp14:editId="278E42DB">
                <wp:simplePos x="0" y="0"/>
                <wp:positionH relativeFrom="column">
                  <wp:posOffset>3400425</wp:posOffset>
                </wp:positionH>
                <wp:positionV relativeFrom="paragraph">
                  <wp:posOffset>1843405</wp:posOffset>
                </wp:positionV>
                <wp:extent cx="152400" cy="161925"/>
                <wp:effectExtent l="19050" t="38100" r="38100" b="47625"/>
                <wp:wrapNone/>
                <wp:docPr id="34" name="ดาว 5 แฉ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ดาว 5 แฉก 37" o:spid="_x0000_s1026" style="position:absolute;margin-left:267.75pt;margin-top:145.15pt;width:12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" path="m,61850r58212,l76200,,94188,61850r58212,l105305,100075r17989,61850l76200,123699,29106,161925,47095,100075,,61850xe" fillcolor="yellow" strokecolor="#ffc000" strokeweight="2pt">
                <v:path arrowok="t" o:connecttype="custom" o:connectlocs="0,61850;58212,61850;76200,0;94188,61850;152400,61850;105305,100075;123294,161925;76200,123699;29106,161925;47095,100075;0,61850" o:connectangles="0,0,0,0,0,0,0,0,0,0,0"/>
              </v:shape>
            </w:pict>
          </mc:Fallback>
        </mc:AlternateContent>
      </w:r>
      <w:r w:rsidR="00911A3F" w:rsidRPr="00F15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792F8" wp14:editId="12BDEB8B">
            <wp:extent cx="1685925" cy="2621614"/>
            <wp:effectExtent l="0" t="0" r="0" b="762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P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144" cy="26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26" w:rsidRPr="00F1536D" w:rsidRDefault="00041526" w:rsidP="00911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526" w:rsidRPr="00F1536D" w:rsidRDefault="00B2311A" w:rsidP="00B2311A">
      <w:pPr>
        <w:spacing w:after="220" w:line="336" w:lineRule="auto"/>
        <w:ind w:firstLine="361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 w:hint="cs"/>
          <w:b/>
          <w:color w:val="auto"/>
          <w:szCs w:val="22"/>
          <w:highlight w:val="white"/>
          <w:cs/>
        </w:rPr>
        <w:t>7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แสดงข้อมูลสถานที่ให้ความช่วยเหลือบนแอพพลิเคชั่น</w:t>
      </w:r>
    </w:p>
    <w:p w:rsidR="00B71D43" w:rsidRPr="00F1536D" w:rsidRDefault="004228CD" w:rsidP="00041526">
      <w:pPr>
        <w:spacing w:after="220" w:line="336" w:lineRule="auto"/>
        <w:ind w:firstLine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  <w:t xml:space="preserve">6.6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>ขอบเขตและข้อจำกัดของโปรแกรมที่พัฒนา</w:t>
      </w:r>
    </w:p>
    <w:p w:rsidR="00B71D43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eastAsia="Cordia New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ระบบทำงานบนระบบแอน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ดรอยด์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เท่านั้น</w:t>
      </w:r>
    </w:p>
    <w:p w:rsidR="00B71D43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ระบบสามารถดาวน์โหลดข้อมูลเพื่อเก็บลงเครื่อง ค่าเริ่มต้นที่ระยะ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10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กิโลเมตรรอบผู้ใช้งาน</w:t>
      </w:r>
    </w:p>
    <w:p w:rsidR="00B71D43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ระบบจะดาวน์โหลดข้อมูลใหม่ต่อเมื่อผู้ใช้งานเคลื่อนที่จากจุดเดิมเป็นระยะ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>5</w:t>
      </w:r>
      <w:r w:rsidRPr="00F1536D">
        <w:rPr>
          <w:rFonts w:asciiTheme="majorBidi" w:eastAsia="Cordi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กิโลเมตร</w:t>
      </w:r>
    </w:p>
    <w:p w:rsidR="00B71D43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eastAsia="Cordia New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ผู้ใช้งานสามารถให้คะแนนสถานที่ช่วยเหลือแต่ละสถานที่ได้เพียงครั้งเดียวเท่านั้น ไม่สามารถที่จะให้คะแนนซ้ำได้</w:t>
      </w:r>
    </w:p>
    <w:p w:rsidR="00B71D43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ตำแหน่งปัจจุบันของผู้ใช้งานซึ่งแสดงบน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แอพ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พลิ</w:t>
      </w:r>
      <w:proofErr w:type="spellStart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เค</w:t>
      </w:r>
      <w:proofErr w:type="spellEnd"/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ชัน สามารถคลาดเคลื่อนจากตำแหน่งจริง ประมาณ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8-15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เมตร</w:t>
      </w:r>
    </w:p>
    <w:p w:rsidR="00041526" w:rsidRPr="00F1536D" w:rsidRDefault="001F5A48" w:rsidP="00041526">
      <w:pPr>
        <w:pStyle w:val="a7"/>
        <w:numPr>
          <w:ilvl w:val="0"/>
          <w:numId w:val="6"/>
        </w:numPr>
        <w:spacing w:after="220" w:line="336" w:lineRule="auto"/>
        <w:rPr>
          <w:rFonts w:asciiTheme="majorBidi" w:hAnsiTheme="majorBidi" w:cstheme="majorBidi"/>
          <w:color w:val="auto"/>
          <w:sz w:val="32"/>
          <w:highlight w:val="white"/>
        </w:rPr>
      </w:pP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 xml:space="preserve">เมื่อผู้ใช้งานอยู่ในอาคาร ระบบจะเปลี่ยนไปใช้การระบุตำแหน่งจากระบบ </w:t>
      </w:r>
      <w:r w:rsidRPr="00F1536D">
        <w:rPr>
          <w:rFonts w:asciiTheme="majorBidi" w:hAnsiTheme="majorBidi" w:cstheme="majorBidi"/>
          <w:color w:val="auto"/>
          <w:sz w:val="32"/>
          <w:highlight w:val="white"/>
        </w:rPr>
        <w:t xml:space="preserve">Wi-Fi </w:t>
      </w:r>
      <w:r w:rsidRPr="00F1536D">
        <w:rPr>
          <w:rFonts w:asciiTheme="majorBidi" w:eastAsia="Cordia New" w:hAnsiTheme="majorBidi" w:cstheme="majorBidi"/>
          <w:color w:val="auto"/>
          <w:sz w:val="32"/>
          <w:szCs w:val="32"/>
          <w:highlight w:val="white"/>
          <w:cs/>
        </w:rPr>
        <w:t>ภายในอาคารแทน</w:t>
      </w:r>
    </w:p>
    <w:p w:rsidR="00B71D43" w:rsidRPr="00F1536D" w:rsidRDefault="00041526" w:rsidP="00041526">
      <w:pPr>
        <w:spacing w:after="220" w:line="336" w:lineRule="auto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 w:hint="cs"/>
          <w:b/>
          <w:bCs/>
          <w:color w:val="auto"/>
          <w:sz w:val="32"/>
          <w:szCs w:val="32"/>
          <w:highlight w:val="white"/>
          <w:cs/>
        </w:rPr>
        <w:lastRenderedPageBreak/>
        <w:t xml:space="preserve">6.7 </w:t>
      </w:r>
      <w:r w:rsidR="001F5A48" w:rsidRPr="00F1536D"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  <w:cs/>
        </w:rPr>
        <w:t>แผนการดำเนินการ</w:t>
      </w:r>
    </w:p>
    <w:p w:rsidR="00B71D43" w:rsidRPr="00F1536D" w:rsidRDefault="001F5A48" w:rsidP="00041526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>Feature 1: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 Map and help information system</w:t>
      </w:r>
    </w:p>
    <w:p w:rsidR="00B71D43" w:rsidRPr="00F1536D" w:rsidRDefault="001F5A48" w:rsidP="00041526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 xml:space="preserve">Feature 2: 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Search information system</w:t>
      </w:r>
    </w:p>
    <w:p w:rsidR="00B71D43" w:rsidRPr="00F1536D" w:rsidRDefault="001F5A48" w:rsidP="00041526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 xml:space="preserve">Feature 3: 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Rating location system</w:t>
      </w:r>
    </w:p>
    <w:p w:rsidR="00B71D43" w:rsidRPr="00F1536D" w:rsidRDefault="001F5A48" w:rsidP="00041526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>Feature 4: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 Automate collecting data system</w:t>
      </w:r>
    </w:p>
    <w:p w:rsidR="00B71D43" w:rsidRPr="00F1536D" w:rsidRDefault="001F5A48" w:rsidP="00041526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>Feature 5: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 Manage information system</w:t>
      </w:r>
    </w:p>
    <w:p w:rsidR="00B2311A" w:rsidRPr="00F1536D" w:rsidRDefault="001F5A48" w:rsidP="00B2311A">
      <w:pPr>
        <w:spacing w:after="220" w:line="336" w:lineRule="auto"/>
        <w:ind w:left="144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Times New Roman" w:hAnsiTheme="majorBidi" w:cstheme="majorBidi"/>
          <w:b/>
          <w:bCs/>
          <w:color w:val="auto"/>
          <w:sz w:val="28"/>
          <w:highlight w:val="white"/>
        </w:rPr>
        <w:t xml:space="preserve">Feature 6: </w:t>
      </w:r>
      <w:r w:rsidRPr="00F1536D">
        <w:rPr>
          <w:rFonts w:asciiTheme="majorBidi" w:eastAsia="Times New Roman" w:hAnsiTheme="majorBidi" w:cstheme="majorBidi"/>
          <w:color w:val="auto"/>
          <w:sz w:val="28"/>
          <w:highlight w:val="white"/>
        </w:rPr>
        <w:t xml:space="preserve"> Support information for mobile</w:t>
      </w:r>
    </w:p>
    <w:tbl>
      <w:tblPr>
        <w:tblStyle w:val="a6"/>
        <w:tblW w:w="10915" w:type="dxa"/>
        <w:tblInd w:w="-6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755"/>
        <w:gridCol w:w="4005"/>
        <w:gridCol w:w="2595"/>
      </w:tblGrid>
      <w:tr w:rsidR="0045343C" w:rsidRPr="00F1536D" w:rsidTr="00041526">
        <w:trPr>
          <w:trHeight w:val="589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32"/>
                <w:szCs w:val="32"/>
                <w:shd w:val="clear" w:color="auto" w:fill="F2F2F2"/>
              </w:rPr>
              <w:t>Milestone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32"/>
                <w:szCs w:val="32"/>
                <w:shd w:val="clear" w:color="auto" w:fill="F2F2F2"/>
              </w:rPr>
              <w:t>Task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32"/>
                <w:szCs w:val="32"/>
                <w:shd w:val="clear" w:color="auto" w:fill="F2F2F2"/>
              </w:rPr>
              <w:t>Milestone Criteria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1536D">
              <w:rPr>
                <w:rFonts w:asciiTheme="majorBidi" w:eastAsia="Angsana New" w:hAnsiTheme="majorBidi" w:cstheme="majorBidi"/>
                <w:b/>
                <w:color w:val="auto"/>
                <w:sz w:val="32"/>
                <w:szCs w:val="32"/>
                <w:shd w:val="clear" w:color="auto" w:fill="F2F2F2"/>
              </w:rPr>
              <w:t>Planned date</w:t>
            </w:r>
          </w:p>
        </w:tc>
      </w:tr>
      <w:tr w:rsidR="0045343C" w:rsidRPr="00F1536D" w:rsidTr="00041526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Proposal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Topic defined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September </w:t>
            </w:r>
          </w:p>
        </w:tc>
      </w:tr>
      <w:tr w:rsidR="0045343C" w:rsidRPr="00F1536D" w:rsidTr="00041526">
        <w:trPr>
          <w:trHeight w:val="2354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Proposal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- Proposal reviewed  </w:t>
            </w:r>
          </w:p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- Proposal submitted </w:t>
            </w: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ab/>
            </w:r>
          </w:p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- Proposal presentation        </w:t>
            </w: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ab/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October </w:t>
            </w:r>
          </w:p>
        </w:tc>
      </w:tr>
      <w:tr w:rsidR="0045343C" w:rsidRPr="00F1536D" w:rsidTr="00041526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Announce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Announce the results of First Round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 November 14, 2014</w:t>
            </w:r>
          </w:p>
        </w:tc>
      </w:tr>
      <w:tr w:rsidR="0045343C" w:rsidRPr="00F1536D" w:rsidTr="0071281D">
        <w:trPr>
          <w:trHeight w:val="3593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lastRenderedPageBreak/>
              <w:t>3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First Round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- Software requirement specification</w:t>
            </w:r>
          </w:p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- Feature designed</w:t>
            </w:r>
          </w:p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- Test planned</w:t>
            </w:r>
          </w:p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- Feature implemented</w:t>
            </w:r>
          </w:p>
          <w:p w:rsidR="00B71D43" w:rsidRPr="00F1536D" w:rsidRDefault="001F5A48" w:rsidP="0071281D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- Feature tested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November 15, 2014 – February 13, 2015</w:t>
            </w:r>
          </w:p>
        </w:tc>
      </w:tr>
      <w:tr w:rsidR="0045343C" w:rsidRPr="00F1536D" w:rsidTr="00041526">
        <w:tc>
          <w:tcPr>
            <w:tcW w:w="156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 4</w:t>
            </w:r>
          </w:p>
        </w:tc>
        <w:tc>
          <w:tcPr>
            <w:tcW w:w="2755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Submission </w:t>
            </w:r>
          </w:p>
        </w:tc>
        <w:tc>
          <w:tcPr>
            <w:tcW w:w="4005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Final Report Submission</w:t>
            </w:r>
          </w:p>
        </w:tc>
        <w:tc>
          <w:tcPr>
            <w:tcW w:w="2595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February 13, 2015</w:t>
            </w:r>
          </w:p>
        </w:tc>
      </w:tr>
      <w:tr w:rsidR="0045343C" w:rsidRPr="00F1536D" w:rsidTr="00041526"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275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Announce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Announce the results of Second Round</w:t>
            </w:r>
          </w:p>
        </w:tc>
        <w:tc>
          <w:tcPr>
            <w:tcW w:w="259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 xml:space="preserve"> February 27, 2015</w:t>
            </w:r>
          </w:p>
        </w:tc>
      </w:tr>
      <w:tr w:rsidR="0045343C" w:rsidRPr="00F1536D" w:rsidTr="00041526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Final round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Final round competition &amp; Announce the results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43" w:rsidRPr="00F1536D" w:rsidRDefault="001F5A48">
            <w:pPr>
              <w:spacing w:after="220" w:line="336" w:lineRule="auto"/>
              <w:ind w:left="140" w:right="14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F1536D">
              <w:rPr>
                <w:rFonts w:asciiTheme="majorBidi" w:eastAsia="Angsana New" w:hAnsiTheme="majorBidi" w:cstheme="majorBidi"/>
                <w:color w:val="auto"/>
                <w:sz w:val="28"/>
                <w:szCs w:val="28"/>
                <w:highlight w:val="white"/>
              </w:rPr>
              <w:t>March 18 – 20, 2015</w:t>
            </w:r>
          </w:p>
        </w:tc>
      </w:tr>
    </w:tbl>
    <w:p w:rsidR="0071281D" w:rsidRPr="00F1536D" w:rsidRDefault="0071281D">
      <w:pPr>
        <w:spacing w:after="220" w:line="336" w:lineRule="auto"/>
        <w:rPr>
          <w:rFonts w:asciiTheme="majorBidi" w:hAnsiTheme="majorBidi" w:cstheme="majorBidi"/>
          <w:color w:val="auto"/>
        </w:rPr>
        <w:sectPr w:rsidR="0071281D" w:rsidRPr="00F1536D" w:rsidSect="00E42FC5">
          <w:headerReference w:type="default" r:id="rId24"/>
          <w:pgSz w:w="12240" w:h="15840"/>
          <w:pgMar w:top="1440" w:right="1440" w:bottom="1440" w:left="1440" w:header="720" w:footer="720" w:gutter="0"/>
          <w:pgNumType w:start="0"/>
          <w:cols w:space="720"/>
        </w:sectPr>
      </w:pPr>
    </w:p>
    <w:p w:rsidR="0071281D" w:rsidRPr="00F1536D" w:rsidRDefault="0071281D">
      <w:pPr>
        <w:spacing w:after="220" w:line="336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1B01F6DC" wp14:editId="356814B6">
            <wp:simplePos x="0" y="0"/>
            <wp:positionH relativeFrom="column">
              <wp:posOffset>-504825</wp:posOffset>
            </wp:positionH>
            <wp:positionV relativeFrom="paragraph">
              <wp:posOffset>533400</wp:posOffset>
            </wp:positionV>
            <wp:extent cx="9420225" cy="3238500"/>
            <wp:effectExtent l="0" t="0" r="9525" b="0"/>
            <wp:wrapThrough wrapText="bothSides">
              <wp:wrapPolygon edited="0">
                <wp:start x="0" y="0"/>
                <wp:lineTo x="0" y="21473"/>
                <wp:lineTo x="21578" y="21473"/>
                <wp:lineTo x="21578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al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36D">
        <w:rPr>
          <w:rFonts w:asciiTheme="majorBidi" w:hAnsiTheme="majorBidi" w:cs="Angsana New" w:hint="cs"/>
          <w:b/>
          <w:bCs/>
          <w:color w:val="auto"/>
          <w:sz w:val="32"/>
          <w:szCs w:val="32"/>
          <w:cs/>
        </w:rPr>
        <w:t>ข้อเสนอโครงการ</w:t>
      </w:r>
      <w:r w:rsidRPr="00F1536D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(Proposal)</w:t>
      </w:r>
    </w:p>
    <w:p w:rsidR="005E77EE" w:rsidRPr="00F1536D" w:rsidRDefault="005E77EE" w:rsidP="005E77EE">
      <w:pPr>
        <w:spacing w:after="220" w:line="336" w:lineRule="auto"/>
        <w:ind w:firstLine="361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  <w:highlight w:val="white"/>
        </w:r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8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แสดงระยะเวลาการทำงานส่วนข้อเสนอโครงการ</w:t>
      </w:r>
    </w:p>
    <w:p w:rsidR="0071281D" w:rsidRPr="00F1536D" w:rsidRDefault="0071281D" w:rsidP="00295228">
      <w:pPr>
        <w:spacing w:after="220" w:line="336" w:lineRule="auto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71281D" w:rsidRPr="00F1536D" w:rsidRDefault="0071281D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hAnsiTheme="majorBidi" w:cstheme="majorBidi"/>
          <w:color w:val="auto"/>
        </w:rPr>
        <w:br w:type="page"/>
      </w:r>
    </w:p>
    <w:p w:rsidR="0071281D" w:rsidRPr="00F1536D" w:rsidRDefault="0071281D">
      <w:p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  <w:r w:rsidRPr="00F1536D">
        <w:rPr>
          <w:rFonts w:asciiTheme="majorBidi" w:hAnsiTheme="majorBidi" w:cstheme="majorBidi"/>
          <w:noProof/>
          <w:color w:val="auto"/>
        </w:rPr>
        <w:lastRenderedPageBreak/>
        <w:drawing>
          <wp:anchor distT="0" distB="0" distL="114300" distR="114300" simplePos="0" relativeHeight="251665408" behindDoc="1" locked="0" layoutInCell="1" allowOverlap="1" wp14:anchorId="74EF6C32" wp14:editId="2016B174">
            <wp:simplePos x="0" y="0"/>
            <wp:positionH relativeFrom="column">
              <wp:posOffset>-485775</wp:posOffset>
            </wp:positionH>
            <wp:positionV relativeFrom="paragraph">
              <wp:posOffset>609600</wp:posOffset>
            </wp:positionV>
            <wp:extent cx="9305925" cy="2981325"/>
            <wp:effectExtent l="0" t="0" r="9525" b="9525"/>
            <wp:wrapThrough wrapText="bothSides">
              <wp:wrapPolygon edited="0">
                <wp:start x="0" y="0"/>
                <wp:lineTo x="0" y="21531"/>
                <wp:lineTo x="21578" y="21531"/>
                <wp:lineTo x="21578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m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36D">
        <w:rPr>
          <w:rFonts w:asciiTheme="majorBidi" w:hAnsiTheme="majorBidi" w:cs="Angsana New"/>
          <w:b/>
          <w:bCs/>
          <w:color w:val="auto"/>
          <w:sz w:val="32"/>
          <w:szCs w:val="32"/>
          <w:cs/>
        </w:rPr>
        <w:t>พัฒนาซอฟต์แวร์ (</w:t>
      </w:r>
      <w:r w:rsidRPr="00F1536D">
        <w:rPr>
          <w:rFonts w:asciiTheme="majorBidi" w:hAnsiTheme="majorBidi" w:cs="Angsana New"/>
          <w:b/>
          <w:bCs/>
          <w:color w:val="auto"/>
          <w:sz w:val="32"/>
          <w:szCs w:val="32"/>
        </w:rPr>
        <w:t>Software Development period</w:t>
      </w:r>
      <w:r w:rsidRPr="00F1536D">
        <w:rPr>
          <w:rFonts w:asciiTheme="majorBidi" w:hAnsiTheme="majorBidi" w:cstheme="majorBidi"/>
          <w:color w:val="auto"/>
          <w:sz w:val="32"/>
          <w:szCs w:val="32"/>
        </w:rPr>
        <w:t>)</w:t>
      </w:r>
    </w:p>
    <w:p w:rsidR="0071281D" w:rsidRPr="00F1536D" w:rsidRDefault="005E77EE" w:rsidP="005E77EE">
      <w:pPr>
        <w:spacing w:after="220" w:line="336" w:lineRule="auto"/>
        <w:ind w:firstLine="361"/>
        <w:jc w:val="center"/>
        <w:rPr>
          <w:rFonts w:asciiTheme="majorBidi" w:hAnsiTheme="majorBidi" w:cstheme="majorBidi"/>
          <w:color w:val="auto"/>
        </w:rPr>
        <w:sectPr w:rsidR="0071281D" w:rsidRPr="00F1536D" w:rsidSect="0071281D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F1536D">
        <w:rPr>
          <w:rFonts w:asciiTheme="majorBidi" w:eastAsia="Angsana New" w:hAnsiTheme="majorBidi" w:cstheme="majorBidi"/>
          <w:b/>
          <w:bCs/>
          <w:color w:val="auto"/>
          <w:szCs w:val="22"/>
          <w:highlight w:val="white"/>
          <w:cs/>
        </w:rPr>
        <w:t xml:space="preserve">ภาพที่ </w:t>
      </w:r>
      <w:r w:rsidRPr="00F1536D">
        <w:rPr>
          <w:rFonts w:asciiTheme="majorBidi" w:eastAsia="Angsana New" w:hAnsiTheme="majorBidi" w:cstheme="majorBidi" w:hint="cs"/>
          <w:b/>
          <w:color w:val="auto"/>
          <w:szCs w:val="22"/>
          <w:highlight w:val="white"/>
          <w:cs/>
        </w:rPr>
        <w:t>9</w:t>
      </w:r>
      <w:r w:rsidRPr="00F1536D">
        <w:rPr>
          <w:rFonts w:asciiTheme="majorBidi" w:eastAsia="Angsana New" w:hAnsiTheme="majorBidi" w:cstheme="majorBidi"/>
          <w:b/>
          <w:color w:val="auto"/>
          <w:szCs w:val="2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highlight w:val="white"/>
          <w:cs/>
        </w:rPr>
        <w:t>แสดงระยะเวลาการทำงานส่วน</w:t>
      </w:r>
      <w:r w:rsidRPr="00F1536D">
        <w:rPr>
          <w:rFonts w:asciiTheme="majorBidi" w:eastAsia="Angsana New" w:hAnsiTheme="majorBidi" w:cstheme="majorBidi" w:hint="cs"/>
          <w:b/>
          <w:bCs/>
          <w:color w:val="auto"/>
          <w:szCs w:val="22"/>
          <w:cs/>
        </w:rPr>
        <w:t>พัฒนาซอฟต์แวร์</w:t>
      </w:r>
    </w:p>
    <w:p w:rsidR="00B71D43" w:rsidRPr="00F1536D" w:rsidRDefault="0071281D" w:rsidP="001F5A48">
      <w:pPr>
        <w:spacing w:after="220" w:line="336" w:lineRule="auto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 w:rsidRPr="00F1536D">
        <w:rPr>
          <w:rFonts w:asciiTheme="majorBidi" w:eastAsia="Angsana New" w:hAnsiTheme="majorBidi" w:cstheme="majorBidi" w:hint="cs"/>
          <w:b/>
          <w:bCs/>
          <w:color w:val="auto"/>
          <w:sz w:val="36"/>
          <w:szCs w:val="36"/>
          <w:highlight w:val="white"/>
          <w:cs/>
        </w:rPr>
        <w:lastRenderedPageBreak/>
        <w:t xml:space="preserve">7. </w:t>
      </w:r>
      <w:r w:rsidR="001F5A48" w:rsidRPr="00F1536D">
        <w:rPr>
          <w:rFonts w:asciiTheme="majorBidi" w:eastAsia="Angsana New" w:hAnsiTheme="majorBidi" w:cstheme="majorBidi"/>
          <w:b/>
          <w:bCs/>
          <w:color w:val="auto"/>
          <w:sz w:val="36"/>
          <w:szCs w:val="36"/>
          <w:highlight w:val="white"/>
          <w:cs/>
        </w:rPr>
        <w:t>บรรณานุกรม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Eclipse Introduction “What is eclipse”.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hyperlink r:id="rId27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 </w:t>
        </w:r>
      </w:hyperlink>
      <w:hyperlink r:id="rId28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>http://www.mindphp.com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8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ADT Plugin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คืออะไร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hyperlink r:id="rId29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 xml:space="preserve"> </w:t>
        </w:r>
      </w:hyperlink>
      <w:hyperlink r:id="rId30">
        <w:r w:rsidRPr="00F1536D">
          <w:rPr>
            <w:rFonts w:asciiTheme="majorBidi" w:eastAsia="Angsana New" w:hAnsiTheme="majorBidi" w:cstheme="majorBidi"/>
            <w:color w:val="auto"/>
            <w:sz w:val="32"/>
            <w:highlight w:val="white"/>
          </w:rPr>
          <w:t>http://www.mindphp.com</w:t>
        </w:r>
      </w:hyperlink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10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proofErr w:type="spellStart"/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Wuttheworld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Android SDK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คืออะไร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http://guru.google.co.th/guru/thread?tid=3cd8eae5c7831263.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16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อีซี่ 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บร๊านเชส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.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MySQL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มีความสำคัญอย่างไรกับเซิร์ฟเวอร์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http://www.th.easyhostdomain.com/dedicated-servers/mysql.html.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18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ind w:firstLine="720"/>
        <w:rPr>
          <w:rFonts w:asciiTheme="majorBidi" w:hAnsiTheme="majorBidi" w:cstheme="majorBidi"/>
          <w:color w:val="auto"/>
        </w:rPr>
      </w:pPr>
      <w:proofErr w:type="spellStart"/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MapsWithMe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GmbH. 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MapsWithMe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Features.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http://maps.me/en/features.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21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Android Developers Blog.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Google Maps Android API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เวอร์ชันใหม่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https://www.blognone.com/node/38668.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22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Ploypailin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spell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Noonboon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. Spring MVC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Framework 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part 1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ยินดีต้อนรับสู่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Spring MVC Framework.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http://www.fusionidea.biz.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25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2557). 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          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ab/>
      </w:r>
      <w:proofErr w:type="spellStart"/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Kannique</w:t>
      </w:r>
      <w:proofErr w:type="spell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Waterfall ..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Iterative ..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Agile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เลือกใช้อะไรดี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?.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[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>ออนไลน์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].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เข้าถึงได้จาก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 http://www.chapterpiece.com. (</w:t>
      </w:r>
      <w:proofErr w:type="gramStart"/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วันที่ค้นข้อมูล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:</w:t>
      </w:r>
      <w:proofErr w:type="gramEnd"/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25 </w:t>
      </w:r>
      <w:r w:rsidRPr="00F1536D">
        <w:rPr>
          <w:rFonts w:asciiTheme="majorBidi" w:eastAsia="Angsana New" w:hAnsiTheme="majorBidi" w:cstheme="majorBidi"/>
          <w:color w:val="auto"/>
          <w:sz w:val="32"/>
          <w:szCs w:val="32"/>
          <w:highlight w:val="white"/>
          <w:cs/>
        </w:rPr>
        <w:t xml:space="preserve">กันยายน </w:t>
      </w: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>2557).</w:t>
      </w:r>
    </w:p>
    <w:p w:rsidR="00B71D43" w:rsidRPr="00F1536D" w:rsidRDefault="001F5A48">
      <w:pPr>
        <w:spacing w:after="220" w:line="336" w:lineRule="auto"/>
        <w:rPr>
          <w:rFonts w:asciiTheme="majorBidi" w:hAnsiTheme="majorBidi" w:cstheme="majorBidi"/>
          <w:color w:val="auto"/>
        </w:rPr>
      </w:pPr>
      <w:r w:rsidRPr="00F1536D">
        <w:rPr>
          <w:rFonts w:asciiTheme="majorBidi" w:eastAsia="Angsana New" w:hAnsiTheme="majorBidi" w:cstheme="majorBidi"/>
          <w:color w:val="auto"/>
          <w:sz w:val="32"/>
          <w:highlight w:val="white"/>
        </w:rPr>
        <w:t xml:space="preserve"> </w:t>
      </w:r>
    </w:p>
    <w:p w:rsidR="00B71D43" w:rsidRPr="00F1536D" w:rsidRDefault="0071281D" w:rsidP="001F5A48">
      <w:pPr>
        <w:spacing w:after="220" w:line="336" w:lineRule="auto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 w:rsidRPr="00F1536D">
        <w:rPr>
          <w:rFonts w:asciiTheme="majorBidi" w:hAnsiTheme="majorBidi" w:cstheme="majorBidi" w:hint="cs"/>
          <w:b/>
          <w:bCs/>
          <w:color w:val="auto"/>
          <w:sz w:val="36"/>
          <w:szCs w:val="36"/>
          <w:highlight w:val="white"/>
          <w:cs/>
        </w:rPr>
        <w:lastRenderedPageBreak/>
        <w:t>8.</w:t>
      </w:r>
      <w:r w:rsidRPr="00F1536D">
        <w:rPr>
          <w:rFonts w:asciiTheme="majorBidi" w:hAnsiTheme="majorBidi" w:cstheme="majorBidi"/>
          <w:b/>
          <w:bCs/>
          <w:color w:val="auto"/>
          <w:sz w:val="36"/>
          <w:szCs w:val="36"/>
          <w:highlight w:val="white"/>
        </w:rPr>
        <w:t xml:space="preserve"> </w:t>
      </w:r>
      <w:r w:rsidR="001F5A48" w:rsidRPr="00F1536D">
        <w:rPr>
          <w:rFonts w:asciiTheme="majorBidi" w:hAnsiTheme="majorBidi" w:cstheme="majorBidi"/>
          <w:b/>
          <w:bCs/>
          <w:color w:val="auto"/>
          <w:sz w:val="36"/>
          <w:szCs w:val="36"/>
          <w:highlight w:val="white"/>
          <w:cs/>
        </w:rPr>
        <w:t>ประวัติและผลงานวิจัยดีเด่นของผู้พัฒนา ด้านวิทยาศาสตร์และเทคโนโลยี</w:t>
      </w:r>
    </w:p>
    <w:p w:rsidR="00AF1393" w:rsidRPr="00F1536D" w:rsidRDefault="00AF1393" w:rsidP="00AF1393">
      <w:pPr>
        <w:pStyle w:val="Standard"/>
        <w:spacing w:line="312" w:lineRule="exact"/>
        <w:ind w:firstLine="720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</w:rPr>
        <w:t xml:space="preserve">1. </w:t>
      </w:r>
      <w:r w:rsidRPr="00F1536D">
        <w:rPr>
          <w:rFonts w:asciiTheme="majorBidi" w:hAnsiTheme="majorBidi" w:cstheme="majorBidi" w:hint="cs"/>
          <w:sz w:val="32"/>
          <w:cs/>
        </w:rPr>
        <w:t xml:space="preserve">ชื่อ-นามสกุล 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proofErr w:type="gramStart"/>
      <w:r w:rsidRPr="00F1536D">
        <w:rPr>
          <w:rFonts w:asciiTheme="majorBidi" w:hAnsiTheme="majorBidi" w:cstheme="majorBidi" w:hint="cs"/>
          <w:sz w:val="32"/>
          <w:cs/>
        </w:rPr>
        <w:t>น.ส.</w:t>
      </w:r>
      <w:proofErr w:type="spellStart"/>
      <w:r w:rsidRPr="00F1536D">
        <w:rPr>
          <w:rFonts w:asciiTheme="majorBidi" w:hAnsiTheme="majorBidi" w:cstheme="majorBidi" w:hint="cs"/>
          <w:sz w:val="32"/>
          <w:cs/>
        </w:rPr>
        <w:t>ปุษชการ</w:t>
      </w:r>
      <w:proofErr w:type="spellEnd"/>
      <w:r w:rsidRPr="00F1536D">
        <w:rPr>
          <w:rFonts w:asciiTheme="majorBidi" w:hAnsiTheme="majorBidi" w:cstheme="majorBidi" w:hint="cs"/>
          <w:sz w:val="32"/>
          <w:cs/>
        </w:rPr>
        <w:t xml:space="preserve">  ใจก้อน</w:t>
      </w:r>
      <w:proofErr w:type="gramEnd"/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วัน/เดือน/ปีเกิด 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/>
          <w:sz w:val="32"/>
        </w:rPr>
        <w:tab/>
        <w:t xml:space="preserve">02/05/35 </w:t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ระดับการศึกษา 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ปริญญาตรี </w:t>
      </w:r>
    </w:p>
    <w:p w:rsidR="00AF1393" w:rsidRPr="00F1536D" w:rsidRDefault="00AF1393" w:rsidP="00AF1393">
      <w:pPr>
        <w:pStyle w:val="Standard"/>
        <w:spacing w:line="312" w:lineRule="exact"/>
        <w:ind w:firstLine="709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  <w:cs/>
        </w:rPr>
        <w:t xml:space="preserve">สถานศึกษา 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>มหาวิทยาลัยเชียงใหม่</w:t>
      </w:r>
    </w:p>
    <w:p w:rsidR="00AF1393" w:rsidRPr="00F1536D" w:rsidRDefault="00AF1393" w:rsidP="00AF1393">
      <w:pPr>
        <w:pStyle w:val="Standard"/>
        <w:spacing w:line="312" w:lineRule="exact"/>
        <w:ind w:firstLine="709"/>
        <w:rPr>
          <w:rFonts w:asciiTheme="majorBidi" w:hAnsiTheme="majorBidi" w:cstheme="majorBidi"/>
          <w:sz w:val="32"/>
          <w:cs/>
        </w:rPr>
      </w:pPr>
      <w:r w:rsidRPr="00F1536D">
        <w:rPr>
          <w:rFonts w:asciiTheme="majorBidi" w:hAnsiTheme="majorBidi" w:cstheme="majorBidi"/>
          <w:sz w:val="32"/>
          <w:cs/>
        </w:rPr>
        <w:t>ที่อยู่ตามทะเบียนบ้าน</w:t>
      </w:r>
      <w:r w:rsidRPr="00F1536D">
        <w:rPr>
          <w:rFonts w:asciiTheme="majorBidi" w:hAnsiTheme="majorBidi" w:cstheme="majorBidi"/>
          <w:sz w:val="32"/>
          <w:cs/>
        </w:rPr>
        <w:tab/>
      </w:r>
      <w:r w:rsidRPr="00F1536D">
        <w:rPr>
          <w:rFonts w:asciiTheme="majorBidi" w:hAnsiTheme="majorBidi" w:cstheme="majorBidi"/>
          <w:sz w:val="32"/>
        </w:rPr>
        <w:t xml:space="preserve">145/1 </w:t>
      </w:r>
      <w:r w:rsidRPr="00F1536D">
        <w:rPr>
          <w:rFonts w:asciiTheme="majorBidi" w:hAnsiTheme="majorBidi" w:cstheme="majorBidi" w:hint="cs"/>
          <w:sz w:val="32"/>
          <w:cs/>
        </w:rPr>
        <w:t>ม.</w:t>
      </w:r>
      <w:r w:rsidRPr="00F1536D">
        <w:rPr>
          <w:rFonts w:asciiTheme="majorBidi" w:hAnsiTheme="majorBidi" w:cstheme="majorBidi"/>
          <w:sz w:val="32"/>
        </w:rPr>
        <w:t xml:space="preserve">6 </w:t>
      </w:r>
      <w:r w:rsidRPr="00F1536D">
        <w:rPr>
          <w:rFonts w:asciiTheme="majorBidi" w:hAnsiTheme="majorBidi" w:cstheme="majorBidi" w:hint="cs"/>
          <w:sz w:val="32"/>
          <w:cs/>
        </w:rPr>
        <w:t xml:space="preserve">ต.ป่าตัน อ.แม่ทะ จ.ลำปาง </w:t>
      </w:r>
      <w:r w:rsidRPr="00F1536D">
        <w:rPr>
          <w:rFonts w:asciiTheme="majorBidi" w:hAnsiTheme="majorBidi" w:cstheme="majorBidi"/>
          <w:sz w:val="32"/>
        </w:rPr>
        <w:t>52150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สถานที่ติดต่อ 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/>
          <w:sz w:val="32"/>
        </w:rPr>
        <w:tab/>
        <w:t xml:space="preserve">145/1 </w:t>
      </w:r>
      <w:r w:rsidRPr="00F1536D">
        <w:rPr>
          <w:rFonts w:asciiTheme="majorBidi" w:hAnsiTheme="majorBidi" w:cstheme="majorBidi" w:hint="cs"/>
          <w:sz w:val="32"/>
          <w:cs/>
        </w:rPr>
        <w:t>ม.</w:t>
      </w:r>
      <w:r w:rsidRPr="00F1536D">
        <w:rPr>
          <w:rFonts w:asciiTheme="majorBidi" w:hAnsiTheme="majorBidi" w:cstheme="majorBidi"/>
          <w:sz w:val="32"/>
        </w:rPr>
        <w:t xml:space="preserve">6 </w:t>
      </w:r>
      <w:r w:rsidRPr="00F1536D">
        <w:rPr>
          <w:rFonts w:asciiTheme="majorBidi" w:hAnsiTheme="majorBidi" w:cstheme="majorBidi" w:hint="cs"/>
          <w:sz w:val="32"/>
          <w:cs/>
        </w:rPr>
        <w:t xml:space="preserve">ต.ป่าตัน อ.แม่ทะ จ.ลำปาง </w:t>
      </w:r>
      <w:r w:rsidRPr="00F1536D">
        <w:rPr>
          <w:rFonts w:asciiTheme="majorBidi" w:hAnsiTheme="majorBidi" w:cstheme="majorBidi"/>
          <w:sz w:val="32"/>
        </w:rPr>
        <w:t>52150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>โทรศัพท์</w:t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 </w:t>
      </w:r>
      <w:r w:rsidRPr="00F1536D">
        <w:rPr>
          <w:rFonts w:asciiTheme="majorBidi" w:hAnsiTheme="majorBidi" w:cstheme="majorBidi"/>
          <w:sz w:val="32"/>
        </w:rPr>
        <w:t xml:space="preserve">- </w:t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มือถือ </w:t>
      </w:r>
      <w:r w:rsidRPr="00F1536D">
        <w:rPr>
          <w:rFonts w:asciiTheme="majorBidi" w:hAnsiTheme="majorBidi" w:cstheme="majorBidi"/>
          <w:sz w:val="32"/>
        </w:rPr>
        <w:tab/>
        <w:t xml:space="preserve">089-6340383 </w:t>
      </w:r>
      <w:r w:rsidRPr="00F1536D">
        <w:rPr>
          <w:rFonts w:asciiTheme="majorBidi" w:hAnsiTheme="majorBidi" w:cstheme="majorBidi" w:hint="cs"/>
          <w:sz w:val="32"/>
          <w:cs/>
        </w:rPr>
        <w:tab/>
        <w:t>โทรสาร</w:t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     </w:t>
      </w:r>
      <w:r w:rsidRPr="00F1536D">
        <w:rPr>
          <w:rFonts w:asciiTheme="majorBidi" w:hAnsiTheme="majorBidi" w:cstheme="majorBidi"/>
          <w:sz w:val="32"/>
        </w:rPr>
        <w:t xml:space="preserve">- </w:t>
      </w:r>
      <w:r w:rsidRPr="00F1536D">
        <w:rPr>
          <w:rFonts w:asciiTheme="majorBidi" w:hAnsiTheme="majorBidi" w:cstheme="majorBidi"/>
          <w:sz w:val="32"/>
        </w:rPr>
        <w:tab/>
        <w:t>e-mail</w:t>
      </w:r>
      <w:r w:rsidRPr="00F1536D">
        <w:rPr>
          <w:rFonts w:asciiTheme="majorBidi" w:hAnsiTheme="majorBidi" w:cstheme="majorBidi"/>
          <w:sz w:val="32"/>
        </w:rPr>
        <w:tab/>
        <w:t xml:space="preserve"> grintz.ona@gmail.com</w:t>
      </w:r>
    </w:p>
    <w:p w:rsidR="00AF1393" w:rsidRPr="00F1536D" w:rsidRDefault="001F5A48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highlight w:val="white"/>
        </w:rPr>
        <w:t xml:space="preserve">          </w:t>
      </w:r>
      <w:r w:rsidR="00AF1393" w:rsidRPr="00F1536D">
        <w:rPr>
          <w:rFonts w:asciiTheme="majorBidi" w:hAnsiTheme="majorBidi" w:cstheme="majorBidi" w:hint="cs"/>
          <w:sz w:val="32"/>
          <w:cs/>
        </w:rPr>
        <w:tab/>
        <w:t>ข้อมูลบิดา</w:t>
      </w:r>
      <w:r w:rsidR="00AF1393" w:rsidRPr="00F1536D">
        <w:rPr>
          <w:rFonts w:asciiTheme="majorBidi" w:hAnsiTheme="majorBidi" w:cstheme="majorBidi" w:hint="cs"/>
          <w:sz w:val="32"/>
          <w:cs/>
        </w:rPr>
        <w:tab/>
      </w:r>
      <w:r w:rsidR="00AF1393" w:rsidRPr="00F1536D">
        <w:rPr>
          <w:rFonts w:asciiTheme="majorBidi" w:hAnsiTheme="majorBidi" w:cstheme="majorBidi" w:hint="cs"/>
          <w:sz w:val="32"/>
          <w:cs/>
        </w:rPr>
        <w:tab/>
      </w:r>
      <w:proofErr w:type="spellStart"/>
      <w:r w:rsidR="00AF1393" w:rsidRPr="00F1536D">
        <w:rPr>
          <w:rFonts w:ascii="Angsana New" w:eastAsia="Angsana New" w:hAnsi="Angsana New" w:cs="Angsana New" w:hint="cs"/>
          <w:sz w:val="28"/>
          <w:cs/>
        </w:rPr>
        <w:t>ร.ต.ต</w:t>
      </w:r>
      <w:proofErr w:type="spellEnd"/>
      <w:r w:rsidR="00AF1393" w:rsidRPr="00F1536D">
        <w:rPr>
          <w:rFonts w:ascii="Angsana New" w:eastAsia="Angsana New" w:hAnsi="Angsana New" w:cs="Angsana New" w:hint="cs"/>
          <w:sz w:val="28"/>
          <w:cs/>
        </w:rPr>
        <w:t xml:space="preserve"> </w:t>
      </w:r>
      <w:proofErr w:type="spellStart"/>
      <w:r w:rsidR="00AF1393" w:rsidRPr="00F1536D">
        <w:rPr>
          <w:rFonts w:ascii="Angsana New" w:eastAsia="Angsana New" w:hAnsi="Angsana New" w:cs="Angsana New" w:hint="cs"/>
          <w:sz w:val="28"/>
          <w:cs/>
        </w:rPr>
        <w:t>ธี</w:t>
      </w:r>
      <w:proofErr w:type="spellEnd"/>
      <w:r w:rsidR="00AF1393" w:rsidRPr="00F1536D">
        <w:rPr>
          <w:rFonts w:ascii="Angsana New" w:eastAsia="Angsana New" w:hAnsi="Angsana New" w:cs="Angsana New" w:hint="cs"/>
          <w:sz w:val="28"/>
          <w:cs/>
        </w:rPr>
        <w:t>ระศักดิ์</w:t>
      </w:r>
      <w:r w:rsidR="00AF1393" w:rsidRPr="00F1536D">
        <w:rPr>
          <w:rFonts w:ascii="Angsana New" w:eastAsia="Angsana New" w:hAnsi="Angsana New" w:cs="Angsana New" w:hint="cs"/>
          <w:sz w:val="28"/>
          <w:cs/>
        </w:rPr>
        <w:tab/>
        <w:t>ใจก้อน</w:t>
      </w:r>
      <w:r w:rsidR="00AF1393" w:rsidRPr="00F1536D">
        <w:rPr>
          <w:rFonts w:asciiTheme="majorBidi" w:hAnsiTheme="majorBidi" w:cstheme="majorBidi" w:hint="cs"/>
          <w:sz w:val="32"/>
          <w:cs/>
        </w:rPr>
        <w:tab/>
      </w:r>
      <w:r w:rsidR="00AF1393" w:rsidRPr="00F1536D">
        <w:rPr>
          <w:rFonts w:ascii="Angsana New" w:eastAsia="Angsana New" w:hAnsi="Angsana New" w:cs="Angsana New" w:hint="cs"/>
          <w:sz w:val="28"/>
          <w:cs/>
        </w:rPr>
        <w:t>เบอร์ติดต่อ</w:t>
      </w:r>
      <w:r w:rsidR="00AF1393" w:rsidRPr="00F1536D">
        <w:rPr>
          <w:rFonts w:ascii="Angsana New" w:eastAsia="Angsana New" w:hAnsi="Angsana New" w:cs="Angsana New"/>
          <w:sz w:val="28"/>
        </w:rPr>
        <w:tab/>
      </w:r>
      <w:r w:rsidR="00AF1393" w:rsidRPr="00F1536D">
        <w:rPr>
          <w:rFonts w:ascii="Angsana New" w:eastAsia="Angsana New" w:hAnsi="Angsana New" w:cs="Angsana New" w:hint="cs"/>
          <w:sz w:val="28"/>
          <w:cs/>
        </w:rPr>
        <w:t>093</w:t>
      </w:r>
      <w:r w:rsidR="005E77EE" w:rsidRPr="00F1536D">
        <w:rPr>
          <w:rFonts w:ascii="Angsana New" w:eastAsia="Angsana New" w:hAnsi="Angsana New" w:cs="Angsana New"/>
          <w:sz w:val="28"/>
        </w:rPr>
        <w:t>-</w:t>
      </w:r>
      <w:r w:rsidR="00AF1393" w:rsidRPr="00F1536D">
        <w:rPr>
          <w:rFonts w:ascii="Angsana New" w:eastAsia="Angsana New" w:hAnsi="Angsana New" w:cs="Angsana New" w:hint="cs"/>
          <w:sz w:val="28"/>
          <w:cs/>
        </w:rPr>
        <w:t>1361342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 w:hint="cs"/>
          <w:sz w:val="32"/>
          <w:cs/>
        </w:rPr>
        <w:tab/>
        <w:t>ข้อมูลมารดา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นางเพียรผจง</w:t>
      </w:r>
      <w:r w:rsidRPr="00F1536D">
        <w:rPr>
          <w:rFonts w:ascii="Angsana New" w:eastAsia="Angsana New" w:hAnsi="Angsana New" w:cs="Angsana New" w:hint="cs"/>
          <w:sz w:val="28"/>
          <w:cs/>
        </w:rPr>
        <w:tab/>
        <w:t>ใจก้อน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เบอร์ติดต่อ</w:t>
      </w:r>
      <w:r w:rsidRPr="00F1536D">
        <w:rPr>
          <w:rFonts w:ascii="Angsana New" w:eastAsia="Angsana New" w:hAnsi="Angsana New" w:cs="Angsana New"/>
          <w:sz w:val="28"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085</w:t>
      </w:r>
      <w:r w:rsidR="005E77EE" w:rsidRPr="00F1536D">
        <w:rPr>
          <w:rFonts w:ascii="Angsana New" w:eastAsia="Angsana New" w:hAnsi="Angsana New" w:cs="Angsana New"/>
          <w:sz w:val="28"/>
        </w:rPr>
        <w:t>-</w:t>
      </w:r>
      <w:r w:rsidRPr="00F1536D">
        <w:rPr>
          <w:rFonts w:ascii="Angsana New" w:eastAsia="Angsana New" w:hAnsi="Angsana New" w:cs="Angsana New" w:hint="cs"/>
          <w:sz w:val="28"/>
          <w:cs/>
        </w:rPr>
        <w:t>6141866</w:t>
      </w:r>
    </w:p>
    <w:p w:rsidR="00AF1393" w:rsidRPr="00F1536D" w:rsidRDefault="00AF1393" w:rsidP="00AF1393">
      <w:pPr>
        <w:spacing w:line="240" w:lineRule="auto"/>
        <w:rPr>
          <w:rFonts w:ascii="Angsana New" w:hAnsi="Angsana New" w:cs="Angsana New"/>
          <w:b/>
          <w:bCs/>
          <w:sz w:val="10"/>
          <w:szCs w:val="10"/>
        </w:rPr>
      </w:pPr>
    </w:p>
    <w:p w:rsidR="00AF1393" w:rsidRPr="00F1536D" w:rsidRDefault="00AF1393" w:rsidP="00AF1393">
      <w:pPr>
        <w:spacing w:line="240" w:lineRule="auto"/>
        <w:rPr>
          <w:rFonts w:ascii="Angsana New" w:hAnsi="Angsana New" w:cs="Angsana New"/>
          <w:b/>
          <w:bCs/>
          <w:sz w:val="32"/>
          <w:szCs w:val="32"/>
          <w:cs/>
        </w:rPr>
      </w:pPr>
      <w:r w:rsidRPr="00F1536D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ประวัติทางการศึกษา</w:t>
      </w:r>
    </w:p>
    <w:tbl>
      <w:tblPr>
        <w:tblW w:w="9240" w:type="dxa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5280"/>
        <w:gridCol w:w="1920"/>
      </w:tblGrid>
      <w:tr w:rsidR="00AF1393" w:rsidRPr="00F1536D" w:rsidTr="006E15B9">
        <w:tc>
          <w:tcPr>
            <w:tcW w:w="204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528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192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/>
                <w:b/>
                <w:sz w:val="32"/>
                <w:szCs w:val="32"/>
              </w:rPr>
              <w:t>GPA</w:t>
            </w:r>
          </w:p>
        </w:tc>
      </w:tr>
      <w:tr w:rsidR="00AF1393" w:rsidRPr="00F1536D" w:rsidTr="006E15B9">
        <w:tc>
          <w:tcPr>
            <w:tcW w:w="204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5280" w:type="dxa"/>
            <w:vAlign w:val="center"/>
          </w:tcPr>
          <w:p w:rsidR="00AF1393" w:rsidRPr="00F1536D" w:rsidRDefault="00AF1393" w:rsidP="00AF139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โรงเรียนพินิจวิทยา จ.ลำปาง</w:t>
            </w:r>
          </w:p>
        </w:tc>
        <w:tc>
          <w:tcPr>
            <w:tcW w:w="192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-</w:t>
            </w:r>
          </w:p>
        </w:tc>
      </w:tr>
      <w:tr w:rsidR="00AF1393" w:rsidRPr="00F1536D" w:rsidTr="006E15B9">
        <w:tc>
          <w:tcPr>
            <w:tcW w:w="204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มัธยมศึกษา</w:t>
            </w:r>
          </w:p>
        </w:tc>
        <w:tc>
          <w:tcPr>
            <w:tcW w:w="5280" w:type="dxa"/>
          </w:tcPr>
          <w:p w:rsidR="00AF1393" w:rsidRPr="00F1536D" w:rsidRDefault="00AF1393" w:rsidP="00AF1393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โรงเรียนบุญวาทย์วิทยาลัย จ.ลำปาง</w:t>
            </w:r>
          </w:p>
        </w:tc>
        <w:tc>
          <w:tcPr>
            <w:tcW w:w="1920" w:type="dxa"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3.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</w:tr>
      <w:tr w:rsidR="00AF1393" w:rsidRPr="00F1536D" w:rsidTr="006E15B9">
        <w:tc>
          <w:tcPr>
            <w:tcW w:w="204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5280" w:type="dxa"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  <w:cs/>
              </w:rPr>
              <w:t>วิทยาลัยศิลปะ สื่อ และเทคโนโลยี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มหาวิทยาลัยเชียงใหม่</w:t>
            </w:r>
          </w:p>
        </w:tc>
        <w:tc>
          <w:tcPr>
            <w:tcW w:w="192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3.36</w:t>
            </w:r>
          </w:p>
        </w:tc>
      </w:tr>
    </w:tbl>
    <w:p w:rsidR="00AF1393" w:rsidRPr="00F1536D" w:rsidRDefault="00AF1393" w:rsidP="00AF1393">
      <w:pPr>
        <w:spacing w:line="240" w:lineRule="auto"/>
        <w:rPr>
          <w:rFonts w:ascii="Angsana New" w:eastAsia="Angsana New" w:hAnsi="Angsana New" w:cs="Angsana New"/>
          <w:bCs/>
          <w:sz w:val="10"/>
          <w:szCs w:val="10"/>
        </w:rPr>
      </w:pPr>
    </w:p>
    <w:p w:rsidR="00AF1393" w:rsidRPr="00F1536D" w:rsidRDefault="00AF1393" w:rsidP="00AF1393">
      <w:pPr>
        <w:spacing w:line="240" w:lineRule="auto"/>
        <w:rPr>
          <w:rFonts w:ascii="Angsana New" w:hAnsi="Angsana New" w:cs="Angsana New"/>
          <w:bCs/>
          <w:sz w:val="32"/>
          <w:szCs w:val="32"/>
        </w:rPr>
      </w:pPr>
      <w:r w:rsidRPr="00F1536D">
        <w:rPr>
          <w:rFonts w:ascii="Angsana New" w:eastAsia="Angsana New" w:hAnsi="Angsana New" w:cs="Angsana New"/>
          <w:bCs/>
          <w:sz w:val="32"/>
          <w:szCs w:val="32"/>
          <w:cs/>
        </w:rPr>
        <w:t>กิจกรรม</w:t>
      </w:r>
      <w:r w:rsidRPr="00F1536D">
        <w:rPr>
          <w:rFonts w:ascii="Angsana New" w:eastAsia="Angsana New" w:hAnsi="Angsana New" w:cs="Angsana New" w:hint="cs"/>
          <w:bCs/>
          <w:sz w:val="32"/>
          <w:szCs w:val="32"/>
          <w:cs/>
        </w:rPr>
        <w:t>และ</w:t>
      </w:r>
      <w:r w:rsidRPr="00F1536D">
        <w:rPr>
          <w:rFonts w:ascii="Angsana New" w:eastAsia="Angsana New" w:hAnsi="Angsana New" w:cs="Angsana New"/>
          <w:bCs/>
          <w:sz w:val="32"/>
          <w:szCs w:val="32"/>
          <w:cs/>
        </w:rPr>
        <w:t>การฝึกอบรม</w:t>
      </w:r>
    </w:p>
    <w:tbl>
      <w:tblPr>
        <w:tblW w:w="104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1701"/>
        <w:gridCol w:w="3015"/>
        <w:gridCol w:w="2552"/>
        <w:gridCol w:w="1555"/>
      </w:tblGrid>
      <w:tr w:rsidR="00AF1393" w:rsidRPr="00F1536D" w:rsidTr="00AF1393">
        <w:trPr>
          <w:jc w:val="center"/>
        </w:trPr>
        <w:tc>
          <w:tcPr>
            <w:tcW w:w="3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widowControl w:val="0"/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สถาบัน</w:t>
            </w:r>
            <w:r w:rsidRPr="00F1536D">
              <w:rPr>
                <w:rFonts w:ascii="Angsana New" w:hAnsi="Angsana New" w:cs="Angsana New"/>
                <w:bCs/>
                <w:sz w:val="32"/>
                <w:szCs w:val="32"/>
              </w:rPr>
              <w:t>/</w:t>
            </w:r>
            <w:r w:rsidRPr="00F1536D">
              <w:rPr>
                <w:rFonts w:ascii="Angsana New" w:hAnsi="Angsana New" w:cs="Angsana New" w:hint="cs"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ช่วงระยะเวลา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5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27</w:t>
            </w:r>
            <w:r w:rsidRPr="00F1536D">
              <w:rPr>
                <w:rFonts w:ascii="Angsana New" w:hAnsi="Angsana New" w:cs="Angsana New"/>
                <w:sz w:val="32"/>
                <w:szCs w:val="32"/>
                <w:vertAlign w:val="superscript"/>
              </w:rPr>
              <w:t xml:space="preserve">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27</w:t>
            </w:r>
            <w:r w:rsidRPr="00F1536D">
              <w:rPr>
                <w:rFonts w:ascii="Angsana New" w:hAnsi="Angsana New" w:cs="Angsana New"/>
                <w:sz w:val="32"/>
                <w:szCs w:val="32"/>
                <w:vertAlign w:val="superscript"/>
              </w:rPr>
              <w:t xml:space="preserve">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Introduction Agile and Practice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Software Park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UI UX Introduction and Workshop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 Creative Chiang Mai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CNXP Technology Conference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CNXP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พ.ย.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ก.พ.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Software Training Camp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CAMT, CMU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มิ.ย.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ต.ค.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English Training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Language Institute CMU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มิ.ย.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ต.ค.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English Training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British Council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</w:tbl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AF1393" w:rsidRPr="00F1536D" w:rsidRDefault="00AF1393" w:rsidP="00AF1393">
      <w:pPr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  <w:cs/>
        </w:rPr>
        <w:t xml:space="preserve">ผลงานด้านซอฟต์แวร์ </w:t>
      </w:r>
      <w:r w:rsidRPr="00F1536D">
        <w:rPr>
          <w:rFonts w:asciiTheme="majorBidi" w:hAnsiTheme="majorBidi" w:cstheme="majorBidi"/>
          <w:sz w:val="32"/>
          <w:szCs w:val="32"/>
        </w:rPr>
        <w:t>(Software Project)</w:t>
      </w:r>
    </w:p>
    <w:p w:rsidR="00AF1393" w:rsidRPr="00F1536D" w:rsidRDefault="00AF1393" w:rsidP="00AF1393">
      <w:pPr>
        <w:pStyle w:val="a7"/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</w:rPr>
        <w:t xml:space="preserve">• </w:t>
      </w:r>
      <w:r w:rsidRPr="00F1536D">
        <w:rPr>
          <w:rFonts w:asciiTheme="majorBidi" w:hAnsiTheme="majorBidi" w:cstheme="majorBidi"/>
          <w:sz w:val="32"/>
          <w:szCs w:val="32"/>
        </w:rPr>
        <w:tab/>
        <w:t>SPA Management Program</w:t>
      </w:r>
      <w:r w:rsidRPr="00F1536D">
        <w:rPr>
          <w:rFonts w:asciiTheme="majorBidi" w:hAnsiTheme="majorBidi" w:cstheme="majorBidi"/>
          <w:sz w:val="32"/>
          <w:szCs w:val="32"/>
        </w:rPr>
        <w:tab/>
      </w:r>
      <w:r w:rsidRPr="00F1536D">
        <w:rPr>
          <w:rFonts w:asciiTheme="majorBidi" w:hAnsiTheme="majorBidi" w:cstheme="majorBidi"/>
          <w:sz w:val="32"/>
          <w:szCs w:val="32"/>
        </w:rPr>
        <w:tab/>
        <w:t xml:space="preserve">• </w:t>
      </w:r>
      <w:r w:rsidRPr="00F1536D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F1536D">
        <w:rPr>
          <w:rFonts w:asciiTheme="majorBidi" w:hAnsiTheme="majorBidi" w:cstheme="majorBidi"/>
          <w:sz w:val="32"/>
          <w:szCs w:val="32"/>
        </w:rPr>
        <w:t>Wat</w:t>
      </w:r>
      <w:proofErr w:type="spellEnd"/>
      <w:r w:rsidRPr="00F1536D">
        <w:rPr>
          <w:rFonts w:asciiTheme="majorBidi" w:hAnsiTheme="majorBidi" w:cstheme="majorBidi"/>
          <w:sz w:val="32"/>
          <w:szCs w:val="32"/>
        </w:rPr>
        <w:t>-Chiang-</w:t>
      </w:r>
      <w:proofErr w:type="spellStart"/>
      <w:r w:rsidRPr="00F1536D">
        <w:rPr>
          <w:rFonts w:asciiTheme="majorBidi" w:hAnsiTheme="majorBidi" w:cstheme="majorBidi"/>
          <w:sz w:val="32"/>
          <w:szCs w:val="32"/>
        </w:rPr>
        <w:t>Mun</w:t>
      </w:r>
      <w:proofErr w:type="spellEnd"/>
      <w:r w:rsidRPr="00F1536D">
        <w:rPr>
          <w:rFonts w:asciiTheme="majorBidi" w:hAnsiTheme="majorBidi" w:cstheme="majorBidi"/>
          <w:sz w:val="32"/>
          <w:szCs w:val="32"/>
        </w:rPr>
        <w:t xml:space="preserve"> Website</w:t>
      </w:r>
    </w:p>
    <w:p w:rsidR="00AF1393" w:rsidRPr="00F1536D" w:rsidRDefault="00AF1393" w:rsidP="00AF1393">
      <w:pPr>
        <w:pStyle w:val="a7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</w:rPr>
        <w:tab/>
        <w:t xml:space="preserve">Clothing Shop Website  </w:t>
      </w:r>
      <w:r w:rsidRPr="00F1536D">
        <w:rPr>
          <w:rFonts w:asciiTheme="majorBidi" w:hAnsiTheme="majorBidi" w:cstheme="majorBidi"/>
          <w:sz w:val="32"/>
          <w:szCs w:val="32"/>
        </w:rPr>
        <w:tab/>
      </w:r>
      <w:r w:rsidRPr="00F1536D">
        <w:rPr>
          <w:rFonts w:asciiTheme="majorBidi" w:hAnsiTheme="majorBidi" w:cstheme="majorBidi"/>
          <w:sz w:val="32"/>
          <w:szCs w:val="32"/>
        </w:rPr>
        <w:tab/>
      </w:r>
      <w:r w:rsidRPr="00F1536D">
        <w:rPr>
          <w:rFonts w:asciiTheme="majorBidi" w:hAnsiTheme="majorBidi" w:cstheme="majorBidi"/>
          <w:sz w:val="32"/>
          <w:szCs w:val="32"/>
        </w:rPr>
        <w:tab/>
        <w:t xml:space="preserve">• </w:t>
      </w:r>
      <w:r w:rsidRPr="00F1536D">
        <w:rPr>
          <w:rFonts w:asciiTheme="majorBidi" w:hAnsiTheme="majorBidi" w:cstheme="majorBidi"/>
          <w:sz w:val="32"/>
          <w:szCs w:val="32"/>
        </w:rPr>
        <w:tab/>
        <w:t>Mobile Case Shop Website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AF1393" w:rsidRPr="00F1536D" w:rsidRDefault="00AF1393" w:rsidP="00AF1393">
      <w:pPr>
        <w:pStyle w:val="Standard"/>
        <w:spacing w:line="312" w:lineRule="exact"/>
        <w:ind w:firstLine="720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 w:hint="cs"/>
          <w:sz w:val="32"/>
          <w:cs/>
        </w:rPr>
        <w:t>2. ชื่อ-นามสกุล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  <w:t>น.ส.</w:t>
      </w:r>
      <w:proofErr w:type="spellStart"/>
      <w:r w:rsidRPr="00F1536D">
        <w:rPr>
          <w:rFonts w:asciiTheme="majorBidi" w:hAnsiTheme="majorBidi" w:cstheme="majorBidi" w:hint="cs"/>
          <w:sz w:val="32"/>
          <w:cs/>
        </w:rPr>
        <w:t>สวัสดิ</w:t>
      </w:r>
      <w:proofErr w:type="spellEnd"/>
      <w:r w:rsidRPr="00F1536D">
        <w:rPr>
          <w:rFonts w:asciiTheme="majorBidi" w:hAnsiTheme="majorBidi" w:cstheme="majorBidi" w:hint="cs"/>
          <w:sz w:val="32"/>
          <w:cs/>
        </w:rPr>
        <w:t>พร</w:t>
      </w:r>
      <w:r w:rsidRPr="00F1536D">
        <w:rPr>
          <w:rFonts w:asciiTheme="majorBidi" w:hAnsiTheme="majorBidi" w:cstheme="majorBidi" w:hint="cs"/>
          <w:sz w:val="32"/>
          <w:cs/>
        </w:rPr>
        <w:tab/>
        <w:t>กิติรส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วัน/เดือน/ปีเกิด 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/>
          <w:sz w:val="32"/>
        </w:rPr>
        <w:t xml:space="preserve">01/08/35 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ระดับการศึกษา 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  <w:t xml:space="preserve">ปริญญาตรี </w:t>
      </w:r>
    </w:p>
    <w:p w:rsidR="00AF1393" w:rsidRPr="00F1536D" w:rsidRDefault="00AF1393" w:rsidP="00AF1393">
      <w:pPr>
        <w:pStyle w:val="Standard"/>
        <w:spacing w:line="312" w:lineRule="exact"/>
        <w:ind w:firstLine="720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  <w:cs/>
        </w:rPr>
        <w:t xml:space="preserve">สถานศึกษา </w:t>
      </w:r>
      <w:r w:rsidRPr="00F1536D">
        <w:rPr>
          <w:rFonts w:asciiTheme="majorBidi" w:hAnsiTheme="majorBidi" w:cstheme="majorBidi"/>
          <w:sz w:val="32"/>
          <w:cs/>
        </w:rPr>
        <w:tab/>
      </w:r>
      <w:r w:rsidRPr="00F1536D">
        <w:rPr>
          <w:rFonts w:asciiTheme="majorBidi" w:hAnsiTheme="majorBidi" w:cstheme="majorBidi"/>
          <w:sz w:val="32"/>
          <w:cs/>
        </w:rPr>
        <w:tab/>
        <w:t>มหาวิทยาลัยเชียงใหม่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>ที่อยู่ตามทะเบียนบ้าน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/>
          <w:sz w:val="32"/>
        </w:rPr>
        <w:t xml:space="preserve">149 </w:t>
      </w:r>
      <w:r w:rsidRPr="00F1536D">
        <w:rPr>
          <w:rFonts w:asciiTheme="majorBidi" w:hAnsiTheme="majorBidi" w:cstheme="majorBidi" w:hint="cs"/>
          <w:sz w:val="32"/>
          <w:cs/>
        </w:rPr>
        <w:t>ม.</w:t>
      </w:r>
      <w:r w:rsidRPr="00F1536D">
        <w:rPr>
          <w:rFonts w:asciiTheme="majorBidi" w:hAnsiTheme="majorBidi" w:cstheme="majorBidi"/>
          <w:sz w:val="32"/>
        </w:rPr>
        <w:t xml:space="preserve">10 </w:t>
      </w:r>
      <w:r w:rsidRPr="00F1536D">
        <w:rPr>
          <w:rFonts w:asciiTheme="majorBidi" w:hAnsiTheme="majorBidi" w:cstheme="majorBidi" w:hint="cs"/>
          <w:sz w:val="32"/>
          <w:cs/>
        </w:rPr>
        <w:t xml:space="preserve">ต.บ้านกลาง อ.เมือง จ.ลำพูน </w:t>
      </w:r>
      <w:r w:rsidRPr="00F1536D">
        <w:rPr>
          <w:rFonts w:asciiTheme="majorBidi" w:hAnsiTheme="majorBidi" w:cstheme="majorBidi"/>
          <w:sz w:val="32"/>
        </w:rPr>
        <w:t>51000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>สถานที่ติดต่อ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/>
          <w:sz w:val="32"/>
        </w:rPr>
        <w:t xml:space="preserve">149 </w:t>
      </w:r>
      <w:r w:rsidRPr="00F1536D">
        <w:rPr>
          <w:rFonts w:asciiTheme="majorBidi" w:hAnsiTheme="majorBidi" w:cstheme="majorBidi" w:hint="cs"/>
          <w:sz w:val="32"/>
          <w:cs/>
        </w:rPr>
        <w:t>ม.</w:t>
      </w:r>
      <w:r w:rsidRPr="00F1536D">
        <w:rPr>
          <w:rFonts w:asciiTheme="majorBidi" w:hAnsiTheme="majorBidi" w:cstheme="majorBidi"/>
          <w:sz w:val="32"/>
        </w:rPr>
        <w:t xml:space="preserve">10 </w:t>
      </w:r>
      <w:r w:rsidRPr="00F1536D">
        <w:rPr>
          <w:rFonts w:asciiTheme="majorBidi" w:hAnsiTheme="majorBidi" w:cstheme="majorBidi" w:hint="cs"/>
          <w:sz w:val="32"/>
          <w:cs/>
        </w:rPr>
        <w:t xml:space="preserve">ต.บ้านกลาง อ.เมือง จ.ลำพูน </w:t>
      </w:r>
      <w:r w:rsidRPr="00F1536D">
        <w:rPr>
          <w:rFonts w:asciiTheme="majorBidi" w:hAnsiTheme="majorBidi" w:cstheme="majorBidi"/>
          <w:sz w:val="32"/>
        </w:rPr>
        <w:t>51000</w:t>
      </w:r>
    </w:p>
    <w:p w:rsidR="00AF1393" w:rsidRPr="00F1536D" w:rsidRDefault="00AF1393" w:rsidP="00AF1393">
      <w:pPr>
        <w:pStyle w:val="Standard"/>
        <w:spacing w:line="312" w:lineRule="exact"/>
        <w:ind w:left="709"/>
        <w:rPr>
          <w:rFonts w:asciiTheme="majorBidi" w:hAnsiTheme="majorBidi" w:cstheme="majorBidi"/>
          <w:sz w:val="32"/>
          <w:cs/>
        </w:rPr>
      </w:pPr>
      <w:r w:rsidRPr="00F1536D">
        <w:rPr>
          <w:rFonts w:asciiTheme="majorBidi" w:hAnsiTheme="majorBidi" w:cstheme="majorBidi"/>
          <w:sz w:val="32"/>
          <w:cs/>
        </w:rPr>
        <w:t>โทรศัพท์</w:t>
      </w:r>
      <w:r w:rsidRPr="00F1536D">
        <w:rPr>
          <w:rFonts w:asciiTheme="majorBidi" w:hAnsiTheme="majorBidi" w:cstheme="majorBidi"/>
          <w:sz w:val="32"/>
          <w:cs/>
        </w:rPr>
        <w:tab/>
        <w:t xml:space="preserve"> </w:t>
      </w:r>
      <w:r w:rsidRPr="00F1536D">
        <w:rPr>
          <w:rFonts w:asciiTheme="majorBidi" w:hAnsiTheme="majorBidi" w:cstheme="majorBidi"/>
          <w:sz w:val="32"/>
        </w:rPr>
        <w:t>-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มือถือ 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/>
          <w:sz w:val="32"/>
        </w:rPr>
        <w:t xml:space="preserve">083-8430453 </w:t>
      </w:r>
      <w:r w:rsidRPr="00F1536D">
        <w:rPr>
          <w:rFonts w:asciiTheme="majorBidi" w:hAnsiTheme="majorBidi" w:cstheme="majorBidi"/>
          <w:sz w:val="32"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 xml:space="preserve">โทรสาร  </w:t>
      </w:r>
      <w:r w:rsidRPr="00F1536D">
        <w:rPr>
          <w:rFonts w:asciiTheme="majorBidi" w:hAnsiTheme="majorBidi" w:cstheme="majorBidi"/>
          <w:sz w:val="32"/>
        </w:rPr>
        <w:t xml:space="preserve"> -</w:t>
      </w:r>
      <w:r w:rsidRPr="00F1536D">
        <w:rPr>
          <w:rFonts w:asciiTheme="majorBidi" w:hAnsiTheme="majorBidi" w:cstheme="majorBidi"/>
          <w:sz w:val="32"/>
        </w:rPr>
        <w:tab/>
        <w:t>e-mail</w:t>
      </w:r>
      <w:r w:rsidRPr="00F1536D">
        <w:rPr>
          <w:rFonts w:asciiTheme="majorBidi" w:hAnsiTheme="majorBidi" w:cstheme="majorBidi"/>
          <w:sz w:val="32"/>
        </w:rPr>
        <w:tab/>
        <w:t xml:space="preserve"> giiguide@gmail.com</w:t>
      </w:r>
    </w:p>
    <w:p w:rsidR="00AF1393" w:rsidRPr="00F1536D" w:rsidRDefault="00AF1393" w:rsidP="00AF1393">
      <w:pPr>
        <w:pStyle w:val="Standard"/>
        <w:spacing w:line="312" w:lineRule="exact"/>
        <w:ind w:firstLine="709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 w:hint="cs"/>
          <w:sz w:val="32"/>
          <w:cs/>
        </w:rPr>
        <w:t>ข้อมูลบิดา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นาย</w:t>
      </w:r>
      <w:proofErr w:type="spellStart"/>
      <w:r w:rsidRPr="00F1536D">
        <w:rPr>
          <w:rFonts w:ascii="Angsana New" w:eastAsia="Angsana New" w:hAnsi="Angsana New" w:cs="Angsana New" w:hint="cs"/>
          <w:sz w:val="28"/>
          <w:cs/>
        </w:rPr>
        <w:t>นัท</w:t>
      </w:r>
      <w:proofErr w:type="spellEnd"/>
      <w:r w:rsidRPr="00F1536D">
        <w:rPr>
          <w:rFonts w:ascii="Angsana New" w:eastAsia="Angsana New" w:hAnsi="Angsana New" w:cs="Angsana New" w:hint="cs"/>
          <w:sz w:val="28"/>
          <w:cs/>
        </w:rPr>
        <w:t>พงศ์</w:t>
      </w:r>
      <w:r w:rsidRPr="00F1536D">
        <w:rPr>
          <w:rFonts w:ascii="Angsana New" w:eastAsia="Angsana New" w:hAnsi="Angsana New" w:cs="Angsana New" w:hint="cs"/>
          <w:sz w:val="28"/>
          <w:cs/>
        </w:rPr>
        <w:tab/>
        <w:t>กิติรส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="00AC6EC9" w:rsidRPr="00F1536D">
        <w:rPr>
          <w:rFonts w:ascii="Angsana New" w:eastAsia="Angsana New" w:hAnsi="Angsana New" w:cs="Angsana New" w:hint="cs"/>
          <w:sz w:val="28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เบอร์ติดต่อ</w:t>
      </w:r>
      <w:r w:rsidRPr="00F1536D">
        <w:rPr>
          <w:rFonts w:ascii="Angsana New" w:eastAsia="Angsana New" w:hAnsi="Angsana New" w:cs="Angsana New"/>
          <w:sz w:val="28"/>
        </w:rPr>
        <w:tab/>
        <w:t>087</w:t>
      </w:r>
      <w:r w:rsidR="005E77EE" w:rsidRPr="00F1536D">
        <w:rPr>
          <w:rFonts w:ascii="Angsana New" w:eastAsia="Angsana New" w:hAnsi="Angsana New" w:cs="Angsana New"/>
          <w:sz w:val="28"/>
        </w:rPr>
        <w:t>-</w:t>
      </w:r>
      <w:r w:rsidRPr="00F1536D">
        <w:rPr>
          <w:rFonts w:ascii="Angsana New" w:eastAsia="Angsana New" w:hAnsi="Angsana New" w:cs="Angsana New"/>
          <w:sz w:val="28"/>
        </w:rPr>
        <w:t>1729397</w:t>
      </w:r>
    </w:p>
    <w:p w:rsidR="00B71D4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F1536D">
        <w:rPr>
          <w:rFonts w:asciiTheme="majorBidi" w:hAnsiTheme="majorBidi" w:cstheme="majorBidi" w:hint="cs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>ข้อมูลมารดา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นางทอภัค</w:t>
      </w:r>
      <w:r w:rsidRPr="00F1536D">
        <w:rPr>
          <w:rFonts w:ascii="Angsana New" w:eastAsia="Angsana New" w:hAnsi="Angsana New" w:cs="Angsana New" w:hint="cs"/>
          <w:sz w:val="28"/>
          <w:cs/>
        </w:rPr>
        <w:tab/>
      </w:r>
      <w:proofErr w:type="spellStart"/>
      <w:r w:rsidR="00AC6EC9" w:rsidRPr="00F1536D">
        <w:rPr>
          <w:rFonts w:ascii="Angsana New" w:eastAsia="Angsana New" w:hAnsi="Angsana New" w:cs="Angsana New" w:hint="cs"/>
          <w:sz w:val="28"/>
          <w:cs/>
        </w:rPr>
        <w:t>กัญญ</w:t>
      </w:r>
      <w:proofErr w:type="spellEnd"/>
      <w:r w:rsidR="00AC6EC9" w:rsidRPr="00F1536D">
        <w:rPr>
          <w:rFonts w:ascii="Angsana New" w:eastAsia="Angsana New" w:hAnsi="Angsana New" w:cs="Angsana New" w:hint="cs"/>
          <w:sz w:val="28"/>
          <w:cs/>
        </w:rPr>
        <w:t>สาย</w:t>
      </w:r>
      <w:r w:rsidRPr="00F1536D">
        <w:rPr>
          <w:rFonts w:asciiTheme="majorBidi" w:hAnsiTheme="majorBidi" w:cstheme="majorBidi" w:hint="cs"/>
          <w:sz w:val="32"/>
          <w:cs/>
        </w:rPr>
        <w:tab/>
      </w:r>
      <w:r w:rsidRPr="00F1536D">
        <w:rPr>
          <w:rFonts w:ascii="Angsana New" w:eastAsia="Angsana New" w:hAnsi="Angsana New" w:cs="Angsana New" w:hint="cs"/>
          <w:sz w:val="28"/>
          <w:cs/>
        </w:rPr>
        <w:t>เบอร์ติดต่อ</w:t>
      </w:r>
      <w:r w:rsidRPr="00F1536D">
        <w:rPr>
          <w:rFonts w:ascii="Angsana New" w:eastAsia="Angsana New" w:hAnsi="Angsana New" w:cs="Angsana New"/>
          <w:sz w:val="28"/>
        </w:rPr>
        <w:tab/>
        <w:t>-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10"/>
          <w:szCs w:val="10"/>
        </w:rPr>
      </w:pPr>
    </w:p>
    <w:p w:rsidR="00AF1393" w:rsidRPr="00F1536D" w:rsidRDefault="00AF1393" w:rsidP="00AF1393">
      <w:pPr>
        <w:spacing w:line="240" w:lineRule="auto"/>
        <w:rPr>
          <w:rFonts w:ascii="Angsana New" w:hAnsi="Angsana New" w:cs="Angsana New"/>
          <w:b/>
          <w:bCs/>
          <w:sz w:val="32"/>
          <w:szCs w:val="32"/>
          <w:cs/>
        </w:rPr>
      </w:pPr>
      <w:r w:rsidRPr="00F1536D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ประวัติทางการศึกษา</w:t>
      </w:r>
    </w:p>
    <w:tbl>
      <w:tblPr>
        <w:tblW w:w="9240" w:type="dxa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5280"/>
        <w:gridCol w:w="1920"/>
      </w:tblGrid>
      <w:tr w:rsidR="00AF1393" w:rsidRPr="00F1536D" w:rsidTr="006E15B9">
        <w:tc>
          <w:tcPr>
            <w:tcW w:w="204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528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192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/>
                <w:b/>
                <w:sz w:val="32"/>
                <w:szCs w:val="32"/>
              </w:rPr>
              <w:t>GPA</w:t>
            </w:r>
          </w:p>
        </w:tc>
      </w:tr>
      <w:tr w:rsidR="00AF1393" w:rsidRPr="00F1536D" w:rsidTr="006E15B9">
        <w:tc>
          <w:tcPr>
            <w:tcW w:w="204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5280" w:type="dxa"/>
            <w:vAlign w:val="center"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โรงเรียนอนุบาลลำพูน จังหวัดลำพูน</w:t>
            </w:r>
          </w:p>
        </w:tc>
        <w:tc>
          <w:tcPr>
            <w:tcW w:w="1920" w:type="dxa"/>
            <w:vAlign w:val="center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-</w:t>
            </w:r>
          </w:p>
        </w:tc>
      </w:tr>
      <w:tr w:rsidR="00AF1393" w:rsidRPr="00F1536D" w:rsidTr="006E15B9">
        <w:tc>
          <w:tcPr>
            <w:tcW w:w="204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มัธยมศึกษา</w:t>
            </w:r>
          </w:p>
        </w:tc>
        <w:tc>
          <w:tcPr>
            <w:tcW w:w="5280" w:type="dxa"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โรงเรียนส่วนบุญ</w:t>
            </w:r>
            <w:proofErr w:type="spellStart"/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โญป</w:t>
            </w:r>
            <w:proofErr w:type="spellEnd"/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ถัมภ์ ลำพูน</w:t>
            </w:r>
          </w:p>
        </w:tc>
        <w:tc>
          <w:tcPr>
            <w:tcW w:w="192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3.75</w:t>
            </w:r>
          </w:p>
        </w:tc>
      </w:tr>
      <w:tr w:rsidR="00AF1393" w:rsidRPr="00F1536D" w:rsidTr="006E15B9">
        <w:tc>
          <w:tcPr>
            <w:tcW w:w="204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5280" w:type="dxa"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  <w:cs/>
              </w:rPr>
              <w:t>วิทยาลัยศิลปะ สื่อ และเทคโนโลยี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มหาวิทยาลัยเชียงใหม่</w:t>
            </w:r>
          </w:p>
        </w:tc>
        <w:tc>
          <w:tcPr>
            <w:tcW w:w="1920" w:type="dxa"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3.54</w:t>
            </w:r>
          </w:p>
        </w:tc>
      </w:tr>
    </w:tbl>
    <w:p w:rsidR="00AF1393" w:rsidRPr="00F1536D" w:rsidRDefault="00AF1393" w:rsidP="00AF1393">
      <w:pPr>
        <w:spacing w:line="240" w:lineRule="auto"/>
        <w:rPr>
          <w:rFonts w:ascii="Angsana New" w:eastAsia="Angsana New" w:hAnsi="Angsana New" w:cs="Angsana New"/>
          <w:bCs/>
          <w:sz w:val="10"/>
          <w:szCs w:val="10"/>
        </w:rPr>
      </w:pPr>
    </w:p>
    <w:p w:rsidR="00AF1393" w:rsidRPr="00F1536D" w:rsidRDefault="00AF1393" w:rsidP="00AF1393">
      <w:pPr>
        <w:spacing w:line="240" w:lineRule="auto"/>
        <w:rPr>
          <w:rFonts w:ascii="Angsana New" w:hAnsi="Angsana New" w:cs="Angsana New"/>
          <w:bCs/>
          <w:sz w:val="32"/>
          <w:szCs w:val="32"/>
        </w:rPr>
      </w:pPr>
      <w:r w:rsidRPr="00F1536D">
        <w:rPr>
          <w:rFonts w:ascii="Angsana New" w:eastAsia="Angsana New" w:hAnsi="Angsana New" w:cs="Angsana New"/>
          <w:bCs/>
          <w:sz w:val="32"/>
          <w:szCs w:val="32"/>
          <w:cs/>
        </w:rPr>
        <w:t>กิจกรรม</w:t>
      </w:r>
      <w:r w:rsidRPr="00F1536D">
        <w:rPr>
          <w:rFonts w:ascii="Angsana New" w:eastAsia="Angsana New" w:hAnsi="Angsana New" w:cs="Angsana New" w:hint="cs"/>
          <w:bCs/>
          <w:sz w:val="32"/>
          <w:szCs w:val="32"/>
          <w:cs/>
        </w:rPr>
        <w:t>และ</w:t>
      </w:r>
      <w:r w:rsidRPr="00F1536D">
        <w:rPr>
          <w:rFonts w:ascii="Angsana New" w:eastAsia="Angsana New" w:hAnsi="Angsana New" w:cs="Angsana New"/>
          <w:bCs/>
          <w:sz w:val="32"/>
          <w:szCs w:val="32"/>
          <w:cs/>
        </w:rPr>
        <w:t>การฝึกอบรม</w:t>
      </w:r>
    </w:p>
    <w:tbl>
      <w:tblPr>
        <w:tblW w:w="10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1701"/>
        <w:gridCol w:w="3015"/>
        <w:gridCol w:w="2552"/>
        <w:gridCol w:w="1701"/>
      </w:tblGrid>
      <w:tr w:rsidR="00AF1393" w:rsidRPr="00F1536D" w:rsidTr="00AF1393">
        <w:trPr>
          <w:jc w:val="center"/>
        </w:trPr>
        <w:tc>
          <w:tcPr>
            <w:tcW w:w="3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widowControl w:val="0"/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สถาบัน</w:t>
            </w:r>
            <w:r w:rsidRPr="00F1536D">
              <w:rPr>
                <w:rFonts w:ascii="Angsana New" w:hAnsi="Angsana New" w:cs="Angsana New"/>
                <w:bCs/>
                <w:sz w:val="32"/>
                <w:szCs w:val="32"/>
              </w:rPr>
              <w:t>/</w:t>
            </w:r>
            <w:r w:rsidRPr="00F1536D">
              <w:rPr>
                <w:rFonts w:ascii="Angsana New" w:hAnsi="Angsana New" w:cs="Angsana New" w:hint="cs"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  <w:cs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ช่วงระยะเวลา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bCs/>
                <w:sz w:val="32"/>
                <w:szCs w:val="32"/>
              </w:rPr>
            </w:pPr>
            <w:r w:rsidRPr="00F1536D">
              <w:rPr>
                <w:rFonts w:ascii="Angsana New" w:eastAsia="Angsana New" w:hAnsi="Angsana New" w:cs="Angsana New" w:hint="cs"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27</w:t>
            </w:r>
            <w:r w:rsidRPr="00F1536D">
              <w:rPr>
                <w:rFonts w:ascii="Angsana New" w:hAnsi="Angsana New" w:cs="Angsana New"/>
                <w:sz w:val="32"/>
                <w:szCs w:val="32"/>
                <w:vertAlign w:val="superscript"/>
              </w:rPr>
              <w:t xml:space="preserve">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27</w:t>
            </w:r>
            <w:r w:rsidRPr="00F1536D">
              <w:rPr>
                <w:rFonts w:ascii="Angsana New" w:hAnsi="Angsana New" w:cs="Angsana New"/>
                <w:sz w:val="32"/>
                <w:szCs w:val="32"/>
                <w:vertAlign w:val="superscript"/>
              </w:rPr>
              <w:t xml:space="preserve">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Introduction Agile and Practice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Software Park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UI UX Introduction and Workshop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 Creative Chiang Mai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4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ก.พ.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CNXP Technology Conference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CNXP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วัน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พ.ย.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ก.พ.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Software Training Camp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CAMT, CMU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มี.ค.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มิ.ย.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English Training, Level 6 Standard Intensive English Program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F1536D">
              <w:rPr>
                <w:rFonts w:ascii="Angsana New" w:hAnsi="Angsana New" w:cs="Angsana New"/>
                <w:sz w:val="32"/>
                <w:szCs w:val="32"/>
              </w:rPr>
              <w:t>Inlingua</w:t>
            </w:r>
            <w:proofErr w:type="spellEnd"/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Washington DC, USA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393" w:rsidRPr="00F1536D" w:rsidRDefault="00AF1393" w:rsidP="00AF1393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3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เดือน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มิ.ย.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ต.ค. 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>2555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English Training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Language Institute CMU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  <w:tr w:rsidR="00AF1393" w:rsidRPr="00F1536D" w:rsidTr="00AF1393">
        <w:trPr>
          <w:jc w:val="center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มิ.ย.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ต.ค.</w:t>
            </w: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 2554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English Training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>British Council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393" w:rsidRPr="00F1536D" w:rsidRDefault="00AF1393" w:rsidP="006E15B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1536D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536D">
              <w:rPr>
                <w:rFonts w:ascii="Angsana New" w:hAnsi="Angsana New" w:cs="Angsana New" w:hint="cs"/>
                <w:sz w:val="32"/>
                <w:szCs w:val="32"/>
                <w:cs/>
              </w:rPr>
              <w:t>ภาคเรียน</w:t>
            </w:r>
          </w:p>
        </w:tc>
      </w:tr>
    </w:tbl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AF1393" w:rsidRPr="00F1536D" w:rsidRDefault="00AF1393" w:rsidP="00AF1393">
      <w:pPr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  <w:cs/>
        </w:rPr>
        <w:lastRenderedPageBreak/>
        <w:t xml:space="preserve">ผลงานด้านซอฟต์แวร์ </w:t>
      </w:r>
      <w:r w:rsidRPr="00F1536D">
        <w:rPr>
          <w:rFonts w:asciiTheme="majorBidi" w:hAnsiTheme="majorBidi" w:cstheme="majorBidi"/>
          <w:sz w:val="32"/>
          <w:szCs w:val="32"/>
        </w:rPr>
        <w:t>(Software Project)</w:t>
      </w:r>
    </w:p>
    <w:p w:rsidR="00AF1393" w:rsidRPr="00F1536D" w:rsidRDefault="00AF1393" w:rsidP="00DC616C">
      <w:pPr>
        <w:pStyle w:val="a7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</w:rPr>
        <w:t>SPA Management Program</w:t>
      </w:r>
    </w:p>
    <w:p w:rsidR="00AF1393" w:rsidRPr="00F1536D" w:rsidRDefault="00AF1393" w:rsidP="00DC616C">
      <w:pPr>
        <w:pStyle w:val="a7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F1536D">
        <w:rPr>
          <w:rFonts w:asciiTheme="majorBidi" w:hAnsiTheme="majorBidi" w:cstheme="majorBidi"/>
          <w:sz w:val="32"/>
          <w:szCs w:val="32"/>
        </w:rPr>
        <w:t>Wat</w:t>
      </w:r>
      <w:proofErr w:type="spellEnd"/>
      <w:r w:rsidRPr="00F1536D">
        <w:rPr>
          <w:rFonts w:asciiTheme="majorBidi" w:hAnsiTheme="majorBidi" w:cstheme="majorBidi"/>
          <w:sz w:val="32"/>
          <w:szCs w:val="32"/>
        </w:rPr>
        <w:t>-Jed-</w:t>
      </w:r>
      <w:proofErr w:type="spellStart"/>
      <w:r w:rsidRPr="00F1536D">
        <w:rPr>
          <w:rFonts w:asciiTheme="majorBidi" w:hAnsiTheme="majorBidi" w:cstheme="majorBidi"/>
          <w:sz w:val="32"/>
          <w:szCs w:val="32"/>
        </w:rPr>
        <w:t>Yod</w:t>
      </w:r>
      <w:proofErr w:type="spellEnd"/>
      <w:r w:rsidRPr="00F1536D">
        <w:rPr>
          <w:rFonts w:asciiTheme="majorBidi" w:hAnsiTheme="majorBidi" w:cstheme="majorBidi"/>
          <w:sz w:val="32"/>
          <w:szCs w:val="32"/>
        </w:rPr>
        <w:t xml:space="preserve"> Website</w:t>
      </w:r>
    </w:p>
    <w:p w:rsidR="00AF1393" w:rsidRPr="00F1536D" w:rsidRDefault="00AF1393" w:rsidP="00DC616C">
      <w:pPr>
        <w:pStyle w:val="a7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F1536D">
        <w:rPr>
          <w:rFonts w:asciiTheme="majorBidi" w:hAnsiTheme="majorBidi" w:cstheme="majorBidi"/>
          <w:sz w:val="32"/>
          <w:szCs w:val="32"/>
        </w:rPr>
        <w:t>Clothing Shop Website</w:t>
      </w:r>
    </w:p>
    <w:p w:rsidR="00AF1393" w:rsidRPr="00F1536D" w:rsidRDefault="00AF1393" w:rsidP="00DC616C">
      <w:pPr>
        <w:pStyle w:val="a7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F1536D">
        <w:rPr>
          <w:rFonts w:asciiTheme="majorBidi" w:hAnsiTheme="majorBidi" w:cstheme="majorBidi"/>
          <w:sz w:val="32"/>
          <w:szCs w:val="32"/>
        </w:rPr>
        <w:t>Mobile Case Shop Website using Component-Based Software Development</w:t>
      </w:r>
    </w:p>
    <w:p w:rsidR="00AF1393" w:rsidRPr="00F1536D" w:rsidRDefault="00AF1393" w:rsidP="00AF1393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AF1393" w:rsidRPr="00F1536D" w:rsidRDefault="00AF1393">
      <w:p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</w:p>
    <w:p w:rsidR="00AF1393" w:rsidRPr="00F1536D" w:rsidRDefault="00AF1393">
      <w:pPr>
        <w:spacing w:after="220" w:line="336" w:lineRule="auto"/>
        <w:rPr>
          <w:rFonts w:asciiTheme="majorBidi" w:hAnsiTheme="majorBidi" w:cstheme="majorBidi"/>
          <w:color w:val="auto"/>
          <w:sz w:val="32"/>
          <w:szCs w:val="32"/>
        </w:rPr>
      </w:pPr>
    </w:p>
    <w:p w:rsidR="00B71D43" w:rsidRPr="00F1536D" w:rsidRDefault="00B71D43">
      <w:pPr>
        <w:rPr>
          <w:rFonts w:asciiTheme="majorBidi" w:hAnsiTheme="majorBidi" w:cstheme="majorBidi"/>
          <w:color w:val="auto"/>
        </w:rPr>
      </w:pPr>
    </w:p>
    <w:sectPr w:rsidR="00B71D43" w:rsidRPr="00F153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FD4" w:rsidRDefault="00430FD4" w:rsidP="00E52B0B">
      <w:pPr>
        <w:spacing w:line="240" w:lineRule="auto"/>
      </w:pPr>
      <w:r>
        <w:separator/>
      </w:r>
    </w:p>
  </w:endnote>
  <w:endnote w:type="continuationSeparator" w:id="0">
    <w:p w:rsidR="00430FD4" w:rsidRDefault="00430FD4" w:rsidP="00E52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FD4" w:rsidRDefault="00430FD4" w:rsidP="00E52B0B">
      <w:pPr>
        <w:spacing w:line="240" w:lineRule="auto"/>
      </w:pPr>
      <w:r>
        <w:separator/>
      </w:r>
    </w:p>
  </w:footnote>
  <w:footnote w:type="continuationSeparator" w:id="0">
    <w:p w:rsidR="00430FD4" w:rsidRDefault="00430FD4" w:rsidP="00E52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0B" w:rsidRPr="00E52B0B" w:rsidRDefault="00E52B0B" w:rsidP="00E52B0B">
    <w:pPr>
      <w:pStyle w:val="aa"/>
      <w:jc w:val="right"/>
      <w:rPr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8BE"/>
    <w:multiLevelType w:val="multilevel"/>
    <w:tmpl w:val="CD802D46"/>
    <w:lvl w:ilvl="0">
      <w:start w:val="1"/>
      <w:numFmt w:val="bullet"/>
      <w:lvlText w:val="●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C63FE2"/>
    <w:multiLevelType w:val="hybridMultilevel"/>
    <w:tmpl w:val="32E4E3AA"/>
    <w:lvl w:ilvl="0" w:tplc="74B0F420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2">
    <w:nsid w:val="1EA56628"/>
    <w:multiLevelType w:val="multilevel"/>
    <w:tmpl w:val="C7B2B6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1F31C5B"/>
    <w:multiLevelType w:val="hybridMultilevel"/>
    <w:tmpl w:val="6666C3D8"/>
    <w:lvl w:ilvl="0" w:tplc="E9421A9E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4AF84C6B"/>
    <w:multiLevelType w:val="multilevel"/>
    <w:tmpl w:val="36641F1A"/>
    <w:lvl w:ilvl="0">
      <w:start w:val="1"/>
      <w:numFmt w:val="bullet"/>
      <w:lvlText w:val="●"/>
      <w:lvlJc w:val="left"/>
      <w:pPr>
        <w:ind w:left="720" w:firstLine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1454F0C"/>
    <w:multiLevelType w:val="hybridMultilevel"/>
    <w:tmpl w:val="76948A6C"/>
    <w:lvl w:ilvl="0" w:tplc="E17A7FD0">
      <w:start w:val="1"/>
      <w:numFmt w:val="bullet"/>
      <w:lvlText w:val=""/>
      <w:lvlJc w:val="left"/>
      <w:pPr>
        <w:ind w:left="1080" w:hanging="360"/>
      </w:pPr>
      <w:rPr>
        <w:rFonts w:ascii="Angsana New" w:hAnsi="Angsana New" w:cs="Angsana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245276"/>
    <w:multiLevelType w:val="multilevel"/>
    <w:tmpl w:val="2F4CCD16"/>
    <w:lvl w:ilvl="0">
      <w:start w:val="1"/>
      <w:numFmt w:val="bullet"/>
      <w:lvlText w:val="●"/>
      <w:lvlJc w:val="left"/>
      <w:pPr>
        <w:ind w:left="1438" w:firstLine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58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878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598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318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038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758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478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198" w:firstLine="6120"/>
      </w:pPr>
      <w:rPr>
        <w:u w:val="none"/>
      </w:rPr>
    </w:lvl>
  </w:abstractNum>
  <w:abstractNum w:abstractNumId="7">
    <w:nsid w:val="7D4229AA"/>
    <w:multiLevelType w:val="hybridMultilevel"/>
    <w:tmpl w:val="D340DD64"/>
    <w:lvl w:ilvl="0" w:tplc="943081CA">
      <w:start w:val="3"/>
      <w:numFmt w:val="bullet"/>
      <w:lvlText w:val="•"/>
      <w:lvlJc w:val="left"/>
      <w:pPr>
        <w:ind w:left="1080" w:hanging="360"/>
      </w:pPr>
      <w:rPr>
        <w:rFonts w:ascii="Angsana New" w:eastAsia="Arial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B71D43"/>
    <w:rsid w:val="00003BDE"/>
    <w:rsid w:val="00031F5E"/>
    <w:rsid w:val="00041526"/>
    <w:rsid w:val="001A1BD9"/>
    <w:rsid w:val="001F5A48"/>
    <w:rsid w:val="00295228"/>
    <w:rsid w:val="004228CD"/>
    <w:rsid w:val="00430FD4"/>
    <w:rsid w:val="0045343C"/>
    <w:rsid w:val="005A4B6E"/>
    <w:rsid w:val="005E77EE"/>
    <w:rsid w:val="0071281D"/>
    <w:rsid w:val="008A5CEB"/>
    <w:rsid w:val="00911A3F"/>
    <w:rsid w:val="009730BB"/>
    <w:rsid w:val="00A120F4"/>
    <w:rsid w:val="00A66297"/>
    <w:rsid w:val="00AA70AF"/>
    <w:rsid w:val="00AC6EC9"/>
    <w:rsid w:val="00AF1393"/>
    <w:rsid w:val="00B2311A"/>
    <w:rsid w:val="00B71D43"/>
    <w:rsid w:val="00B73C15"/>
    <w:rsid w:val="00BF6DD6"/>
    <w:rsid w:val="00C34E23"/>
    <w:rsid w:val="00C63457"/>
    <w:rsid w:val="00D7627D"/>
    <w:rsid w:val="00DB5773"/>
    <w:rsid w:val="00DC616C"/>
    <w:rsid w:val="00E42FC5"/>
    <w:rsid w:val="00E52B0B"/>
    <w:rsid w:val="00EF5751"/>
    <w:rsid w:val="00F1536D"/>
    <w:rsid w:val="00F3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42F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45343C"/>
    <w:pPr>
      <w:ind w:left="720"/>
      <w:contextualSpacing/>
    </w:pPr>
    <w:rPr>
      <w:rFonts w:cs="Cordia New"/>
    </w:rPr>
  </w:style>
  <w:style w:type="paragraph" w:styleId="a8">
    <w:name w:val="Balloon Text"/>
    <w:basedOn w:val="a"/>
    <w:link w:val="a9"/>
    <w:uiPriority w:val="99"/>
    <w:semiHidden/>
    <w:unhideWhenUsed/>
    <w:rsid w:val="0045343C"/>
    <w:pPr>
      <w:spacing w:line="240" w:lineRule="auto"/>
    </w:pPr>
    <w:rPr>
      <w:rFonts w:ascii="Tahoma" w:hAnsi="Tahoma" w:cs="Angsana New"/>
      <w:sz w:val="16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45343C"/>
    <w:rPr>
      <w:rFonts w:ascii="Tahoma" w:hAnsi="Tahoma" w:cs="Angsana New"/>
      <w:sz w:val="16"/>
    </w:rPr>
  </w:style>
  <w:style w:type="paragraph" w:customStyle="1" w:styleId="Standard">
    <w:name w:val="Standard"/>
    <w:rsid w:val="00AF1393"/>
    <w:pPr>
      <w:widowControl w:val="0"/>
      <w:suppressAutoHyphens/>
      <w:autoSpaceDN w:val="0"/>
      <w:spacing w:line="240" w:lineRule="auto"/>
    </w:pPr>
    <w:rPr>
      <w:rFonts w:ascii="TH SarabunPSK" w:eastAsia="Lucida Sans Unicode" w:hAnsi="TH SarabunPSK" w:cs="TH SarabunPSK"/>
      <w:color w:val="auto"/>
      <w:kern w:val="3"/>
      <w:sz w:val="24"/>
      <w:szCs w:val="32"/>
    </w:rPr>
  </w:style>
  <w:style w:type="paragraph" w:styleId="aa">
    <w:name w:val="header"/>
    <w:basedOn w:val="a"/>
    <w:link w:val="ab"/>
    <w:uiPriority w:val="99"/>
    <w:unhideWhenUsed/>
    <w:rsid w:val="00E52B0B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b">
    <w:name w:val="หัวกระดาษ อักขระ"/>
    <w:basedOn w:val="a0"/>
    <w:link w:val="aa"/>
    <w:uiPriority w:val="99"/>
    <w:rsid w:val="00E52B0B"/>
    <w:rPr>
      <w:rFonts w:cs="Cordia New"/>
    </w:rPr>
  </w:style>
  <w:style w:type="paragraph" w:styleId="ac">
    <w:name w:val="footer"/>
    <w:basedOn w:val="a"/>
    <w:link w:val="ad"/>
    <w:uiPriority w:val="99"/>
    <w:unhideWhenUsed/>
    <w:rsid w:val="00E52B0B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d">
    <w:name w:val="ท้ายกระดาษ อักขระ"/>
    <w:basedOn w:val="a0"/>
    <w:link w:val="ac"/>
    <w:uiPriority w:val="99"/>
    <w:rsid w:val="00E52B0B"/>
    <w:rPr>
      <w:rFonts w:cs="Cordia New"/>
    </w:rPr>
  </w:style>
  <w:style w:type="character" w:customStyle="1" w:styleId="70">
    <w:name w:val="หัวเรื่อง 7 อักขระ"/>
    <w:basedOn w:val="a0"/>
    <w:link w:val="7"/>
    <w:uiPriority w:val="9"/>
    <w:rsid w:val="00E42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TOC Heading"/>
    <w:basedOn w:val="1"/>
    <w:next w:val="a"/>
    <w:uiPriority w:val="39"/>
    <w:unhideWhenUsed/>
    <w:qFormat/>
    <w:rsid w:val="00E42FC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0">
    <w:name w:val="toc 2"/>
    <w:basedOn w:val="a"/>
    <w:next w:val="a"/>
    <w:autoRedefine/>
    <w:uiPriority w:val="39"/>
    <w:unhideWhenUsed/>
    <w:qFormat/>
    <w:rsid w:val="00E42FC5"/>
    <w:pPr>
      <w:spacing w:after="100"/>
      <w:ind w:left="22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paragraph" w:styleId="10">
    <w:name w:val="toc 1"/>
    <w:basedOn w:val="a"/>
    <w:next w:val="a"/>
    <w:autoRedefine/>
    <w:uiPriority w:val="39"/>
    <w:unhideWhenUsed/>
    <w:qFormat/>
    <w:rsid w:val="00E42FC5"/>
    <w:pPr>
      <w:spacing w:after="10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42FC5"/>
    <w:pPr>
      <w:spacing w:after="100"/>
      <w:ind w:left="44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character" w:styleId="af">
    <w:name w:val="Hyperlink"/>
    <w:basedOn w:val="a0"/>
    <w:uiPriority w:val="99"/>
    <w:unhideWhenUsed/>
    <w:rsid w:val="00E42FC5"/>
    <w:rPr>
      <w:color w:val="0000FF" w:themeColor="hyperlink"/>
      <w:u w:val="single"/>
    </w:rPr>
  </w:style>
  <w:style w:type="paragraph" w:styleId="af0">
    <w:name w:val="No Spacing"/>
    <w:uiPriority w:val="1"/>
    <w:qFormat/>
    <w:rsid w:val="009730BB"/>
    <w:pPr>
      <w:spacing w:line="240" w:lineRule="auto"/>
    </w:pPr>
    <w:rPr>
      <w:rFonts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42F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45343C"/>
    <w:pPr>
      <w:ind w:left="720"/>
      <w:contextualSpacing/>
    </w:pPr>
    <w:rPr>
      <w:rFonts w:cs="Cordia New"/>
    </w:rPr>
  </w:style>
  <w:style w:type="paragraph" w:styleId="a8">
    <w:name w:val="Balloon Text"/>
    <w:basedOn w:val="a"/>
    <w:link w:val="a9"/>
    <w:uiPriority w:val="99"/>
    <w:semiHidden/>
    <w:unhideWhenUsed/>
    <w:rsid w:val="0045343C"/>
    <w:pPr>
      <w:spacing w:line="240" w:lineRule="auto"/>
    </w:pPr>
    <w:rPr>
      <w:rFonts w:ascii="Tahoma" w:hAnsi="Tahoma" w:cs="Angsana New"/>
      <w:sz w:val="16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45343C"/>
    <w:rPr>
      <w:rFonts w:ascii="Tahoma" w:hAnsi="Tahoma" w:cs="Angsana New"/>
      <w:sz w:val="16"/>
    </w:rPr>
  </w:style>
  <w:style w:type="paragraph" w:customStyle="1" w:styleId="Standard">
    <w:name w:val="Standard"/>
    <w:rsid w:val="00AF1393"/>
    <w:pPr>
      <w:widowControl w:val="0"/>
      <w:suppressAutoHyphens/>
      <w:autoSpaceDN w:val="0"/>
      <w:spacing w:line="240" w:lineRule="auto"/>
    </w:pPr>
    <w:rPr>
      <w:rFonts w:ascii="TH SarabunPSK" w:eastAsia="Lucida Sans Unicode" w:hAnsi="TH SarabunPSK" w:cs="TH SarabunPSK"/>
      <w:color w:val="auto"/>
      <w:kern w:val="3"/>
      <w:sz w:val="24"/>
      <w:szCs w:val="32"/>
    </w:rPr>
  </w:style>
  <w:style w:type="paragraph" w:styleId="aa">
    <w:name w:val="header"/>
    <w:basedOn w:val="a"/>
    <w:link w:val="ab"/>
    <w:uiPriority w:val="99"/>
    <w:unhideWhenUsed/>
    <w:rsid w:val="00E52B0B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b">
    <w:name w:val="หัวกระดาษ อักขระ"/>
    <w:basedOn w:val="a0"/>
    <w:link w:val="aa"/>
    <w:uiPriority w:val="99"/>
    <w:rsid w:val="00E52B0B"/>
    <w:rPr>
      <w:rFonts w:cs="Cordia New"/>
    </w:rPr>
  </w:style>
  <w:style w:type="paragraph" w:styleId="ac">
    <w:name w:val="footer"/>
    <w:basedOn w:val="a"/>
    <w:link w:val="ad"/>
    <w:uiPriority w:val="99"/>
    <w:unhideWhenUsed/>
    <w:rsid w:val="00E52B0B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d">
    <w:name w:val="ท้ายกระดาษ อักขระ"/>
    <w:basedOn w:val="a0"/>
    <w:link w:val="ac"/>
    <w:uiPriority w:val="99"/>
    <w:rsid w:val="00E52B0B"/>
    <w:rPr>
      <w:rFonts w:cs="Cordia New"/>
    </w:rPr>
  </w:style>
  <w:style w:type="character" w:customStyle="1" w:styleId="70">
    <w:name w:val="หัวเรื่อง 7 อักขระ"/>
    <w:basedOn w:val="a0"/>
    <w:link w:val="7"/>
    <w:uiPriority w:val="9"/>
    <w:rsid w:val="00E42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TOC Heading"/>
    <w:basedOn w:val="1"/>
    <w:next w:val="a"/>
    <w:uiPriority w:val="39"/>
    <w:unhideWhenUsed/>
    <w:qFormat/>
    <w:rsid w:val="00E42FC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0">
    <w:name w:val="toc 2"/>
    <w:basedOn w:val="a"/>
    <w:next w:val="a"/>
    <w:autoRedefine/>
    <w:uiPriority w:val="39"/>
    <w:unhideWhenUsed/>
    <w:qFormat/>
    <w:rsid w:val="00E42FC5"/>
    <w:pPr>
      <w:spacing w:after="100"/>
      <w:ind w:left="22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paragraph" w:styleId="10">
    <w:name w:val="toc 1"/>
    <w:basedOn w:val="a"/>
    <w:next w:val="a"/>
    <w:autoRedefine/>
    <w:uiPriority w:val="39"/>
    <w:unhideWhenUsed/>
    <w:qFormat/>
    <w:rsid w:val="00E42FC5"/>
    <w:pPr>
      <w:spacing w:after="10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42FC5"/>
    <w:pPr>
      <w:spacing w:after="100"/>
      <w:ind w:left="440"/>
    </w:pPr>
    <w:rPr>
      <w:rFonts w:asciiTheme="minorHAnsi" w:eastAsiaTheme="minorEastAsia" w:hAnsiTheme="minorHAnsi" w:cstheme="minorBidi"/>
      <w:color w:val="auto"/>
      <w:sz w:val="28"/>
      <w:szCs w:val="28"/>
      <w:cs/>
    </w:rPr>
  </w:style>
  <w:style w:type="character" w:styleId="af">
    <w:name w:val="Hyperlink"/>
    <w:basedOn w:val="a0"/>
    <w:uiPriority w:val="99"/>
    <w:unhideWhenUsed/>
    <w:rsid w:val="00E42FC5"/>
    <w:rPr>
      <w:color w:val="0000FF" w:themeColor="hyperlink"/>
      <w:u w:val="single"/>
    </w:rPr>
  </w:style>
  <w:style w:type="paragraph" w:styleId="af0">
    <w:name w:val="No Spacing"/>
    <w:uiPriority w:val="1"/>
    <w:qFormat/>
    <w:rsid w:val="009730BB"/>
    <w:pPr>
      <w:spacing w:line="240" w:lineRule="auto"/>
    </w:pPr>
    <w:rPr>
      <w:rFonts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mindphp.com/%E0%B8%84%E0%B8%B9%E0%B9%88%E0%B8%A1%E0%B8%B7%E0%B8%AD/73-%E0%B8%84%E0%B8%B7%E0%B8%AD%E0%B8%AD%E0%B8%B0%E0%B9%84%E0%B8%A3/2051-android-os-%E0%B8%84%E0%B8%B7%E0%B8%AD%E0%B8%AD%E0%B8%B0%E0%B9%84%E0%B8%A3.html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indphp.com/%E0%B8%84%E0%B8%B9%E0%B9%88%E0%B8%A1%E0%B8%B7%E0%B8%AD/73-%E0%B8%84%E0%B8%B7%E0%B8%AD%E0%B8%AD%E0%B8%B0%E0%B9%84%E0%B8%A3/2240-eclipse-%E0%B8%84%E0%B8%B7%E0%B8%AD%E0%B8%AD%E0%B8%B0%E0%B9%84%E0%B8%A3.html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mindph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dphp.com/%E0%B8%84%E0%B8%B9%E0%B9%88%E0%B8%A1%E0%B8%B7%E0%B8%AD/73-%E0%B8%84%E0%B8%B7%E0%B8%AD%E0%B8%AD%E0%B8%B0%E0%B9%84%E0%B8%A3/2111-plug-in--%E0%B8%84%E0%B8%B7%E0%B8%AD%E0%B8%AD%E0%B8%B0%E0%B9%84%E0%B8%A3.html" TargetMode="External"/><Relationship Id="rId24" Type="http://schemas.openxmlformats.org/officeDocument/2006/relationships/header" Target="header1.xm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mindphp.com/%E0%B8%84%E0%B8%B9%E0%B9%88%E0%B8%A1%E0%B8%B7%E0%B8%AD/73-%E0%B8%84%E0%B8%B7%E0%B8%AD%E0%B8%AD%E0%B8%B0%E0%B9%84%E0%B8%A3/2240-eclipse-%E0%B8%84%E0%B8%B7%E0%B8%AD%E0%B8%AD%E0%B8%B0%E0%B9%84%E0%B8%A3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mindphp.com/" TargetMode="External"/><Relationship Id="rId10" Type="http://schemas.openxmlformats.org/officeDocument/2006/relationships/hyperlink" Target="http://www.mindphp.com/%E0%B8%84%E0%B8%B9%E0%B9%88%E0%B8%A1%E0%B8%B7%E0%B8%AD/73-%E0%B8%84%E0%B8%B7%E0%B8%AD%E0%B8%AD%E0%B8%B0%E0%B9%84%E0%B8%A3/2111-plug-in--%E0%B8%84%E0%B8%B7%E0%B8%AD%E0%B8%AD%E0%B8%B0%E0%B9%84%E0%B8%A3.html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www.mindphp.com/%E0%B8%84%E0%B8%B9%E0%B9%88%E0%B8%A1%E0%B8%B7%E0%B8%AD/73-%E0%B8%84%E0%B8%B7%E0%B8%AD%E0%B8%AD%E0%B8%B0%E0%B9%84%E0%B8%A3/2245-ide-%E0%B8%84%E0%B8%B7%E0%B8%AD%E0%B8%AD%E0%B8%B0%E0%B9%84%E0%B8%A3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mindphp.com/" TargetMode="External"/><Relationship Id="rId30" Type="http://schemas.openxmlformats.org/officeDocument/2006/relationships/hyperlink" Target="http://www.mindphp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CF"/>
    <w:rsid w:val="005F77CF"/>
    <w:rsid w:val="00B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98EC9F865E4A7899F6D37E1DAAE216">
    <w:name w:val="6E98EC9F865E4A7899F6D37E1DAAE216"/>
    <w:rsid w:val="005F77CF"/>
  </w:style>
  <w:style w:type="paragraph" w:customStyle="1" w:styleId="65B8DF57FBEF45A4A22CFC8FE3B65761">
    <w:name w:val="65B8DF57FBEF45A4A22CFC8FE3B65761"/>
    <w:rsid w:val="005F77CF"/>
  </w:style>
  <w:style w:type="paragraph" w:customStyle="1" w:styleId="81B1CBB3D2BC45FCA328EB9911191505">
    <w:name w:val="81B1CBB3D2BC45FCA328EB9911191505"/>
    <w:rsid w:val="005F77CF"/>
  </w:style>
  <w:style w:type="paragraph" w:customStyle="1" w:styleId="BD15819A039C4A5781C5830FFBF48DAD">
    <w:name w:val="BD15819A039C4A5781C5830FFBF48DAD"/>
    <w:rsid w:val="005F77CF"/>
  </w:style>
  <w:style w:type="paragraph" w:customStyle="1" w:styleId="B08DD2C2C8204B33A1D083D6681959FD">
    <w:name w:val="B08DD2C2C8204B33A1D083D6681959FD"/>
    <w:rsid w:val="005F77CF"/>
  </w:style>
  <w:style w:type="paragraph" w:customStyle="1" w:styleId="1431B7372ACB445284EAA7E0E7CFC92B">
    <w:name w:val="1431B7372ACB445284EAA7E0E7CFC92B"/>
    <w:rsid w:val="005F77CF"/>
  </w:style>
  <w:style w:type="paragraph" w:customStyle="1" w:styleId="45005FFD148249C7ADCF59CEAA238BEA">
    <w:name w:val="45005FFD148249C7ADCF59CEAA238BEA"/>
    <w:rsid w:val="005F77CF"/>
  </w:style>
  <w:style w:type="paragraph" w:customStyle="1" w:styleId="306294B60DC64320BE27F0C13B0F6051">
    <w:name w:val="306294B60DC64320BE27F0C13B0F6051"/>
    <w:rsid w:val="005F77CF"/>
  </w:style>
  <w:style w:type="paragraph" w:customStyle="1" w:styleId="E96E9FF8E21D4894975010DEA268523B">
    <w:name w:val="E96E9FF8E21D4894975010DEA268523B"/>
    <w:rsid w:val="005F7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98EC9F865E4A7899F6D37E1DAAE216">
    <w:name w:val="6E98EC9F865E4A7899F6D37E1DAAE216"/>
    <w:rsid w:val="005F77CF"/>
  </w:style>
  <w:style w:type="paragraph" w:customStyle="1" w:styleId="65B8DF57FBEF45A4A22CFC8FE3B65761">
    <w:name w:val="65B8DF57FBEF45A4A22CFC8FE3B65761"/>
    <w:rsid w:val="005F77CF"/>
  </w:style>
  <w:style w:type="paragraph" w:customStyle="1" w:styleId="81B1CBB3D2BC45FCA328EB9911191505">
    <w:name w:val="81B1CBB3D2BC45FCA328EB9911191505"/>
    <w:rsid w:val="005F77CF"/>
  </w:style>
  <w:style w:type="paragraph" w:customStyle="1" w:styleId="BD15819A039C4A5781C5830FFBF48DAD">
    <w:name w:val="BD15819A039C4A5781C5830FFBF48DAD"/>
    <w:rsid w:val="005F77CF"/>
  </w:style>
  <w:style w:type="paragraph" w:customStyle="1" w:styleId="B08DD2C2C8204B33A1D083D6681959FD">
    <w:name w:val="B08DD2C2C8204B33A1D083D6681959FD"/>
    <w:rsid w:val="005F77CF"/>
  </w:style>
  <w:style w:type="paragraph" w:customStyle="1" w:styleId="1431B7372ACB445284EAA7E0E7CFC92B">
    <w:name w:val="1431B7372ACB445284EAA7E0E7CFC92B"/>
    <w:rsid w:val="005F77CF"/>
  </w:style>
  <w:style w:type="paragraph" w:customStyle="1" w:styleId="45005FFD148249C7ADCF59CEAA238BEA">
    <w:name w:val="45005FFD148249C7ADCF59CEAA238BEA"/>
    <w:rsid w:val="005F77CF"/>
  </w:style>
  <w:style w:type="paragraph" w:customStyle="1" w:styleId="306294B60DC64320BE27F0C13B0F6051">
    <w:name w:val="306294B60DC64320BE27F0C13B0F6051"/>
    <w:rsid w:val="005F77CF"/>
  </w:style>
  <w:style w:type="paragraph" w:customStyle="1" w:styleId="E96E9FF8E21D4894975010DEA268523B">
    <w:name w:val="E96E9FF8E21D4894975010DEA268523B"/>
    <w:rsid w:val="005F7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65F16-FE1C-4161-9631-83C65749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24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ระบบช่วยเหลือข้อมูลฉุกเฉิน.docx</vt:lpstr>
    </vt:vector>
  </TitlesOfParts>
  <Company/>
  <LinksUpToDate>false</LinksUpToDate>
  <CharactersWithSpaces>18924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ระบบช่วยเหลือข้อมูลฉุกเฉิน.docx</dc:title>
  <dc:creator>Robot</dc:creator>
  <cp:lastModifiedBy>Robot</cp:lastModifiedBy>
  <cp:revision>26</cp:revision>
  <cp:lastPrinted>2014-10-31T04:34:00Z</cp:lastPrinted>
  <dcterms:created xsi:type="dcterms:W3CDTF">2014-10-30T10:42:00Z</dcterms:created>
  <dcterms:modified xsi:type="dcterms:W3CDTF">2014-10-31T04:35:00Z</dcterms:modified>
</cp:coreProperties>
</file>