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0CF4" w14:textId="77777777" w:rsidR="00D1679E" w:rsidRDefault="000D3E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1386ECB5"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margin-left:0;margin-top:0;width:50pt;height:50pt;z-index:251657728;visibility:hidden">
            <o:lock v:ext="edit" selection="t"/>
          </v:shape>
        </w:pict>
      </w:r>
      <w:r>
        <w:pict w14:anchorId="3A3389D6">
          <v:shape id="_x0000_s1026" type="#_x0000_t185" style="position:absolute;margin-left:0;margin-top:0;width:50pt;height:50pt;z-index:251658752;visibility:hidden">
            <o:lock v:ext="edit" selection="t"/>
          </v:shape>
        </w:pict>
      </w:r>
    </w:p>
    <w:p w14:paraId="1CB4C655" w14:textId="77777777" w:rsidR="00D1679E" w:rsidRDefault="000D3E6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6704" behindDoc="0" locked="0" layoutInCell="1" hidden="0" allowOverlap="1" wp14:anchorId="663BA56A" wp14:editId="1945C913">
                <wp:simplePos x="0" y="0"/>
                <wp:positionH relativeFrom="page">
                  <wp:posOffset>556260</wp:posOffset>
                </wp:positionH>
                <wp:positionV relativeFrom="page">
                  <wp:posOffset>194310</wp:posOffset>
                </wp:positionV>
                <wp:extent cx="6459855" cy="365760"/>
                <wp:effectExtent l="0" t="0" r="0" b="0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855" cy="365760"/>
                          <a:chOff x="2116073" y="3597120"/>
                          <a:chExt cx="6459855" cy="36575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116073" y="3597120"/>
                            <a:ext cx="6459855" cy="365750"/>
                            <a:chOff x="0" y="0"/>
                            <a:chExt cx="6459855" cy="36575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6459850" cy="36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110A56" w14:textId="77777777" w:rsidR="00D1679E" w:rsidRDefault="00D1679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Полилиния: фигура 3"/>
                          <wps:cNvSpPr/>
                          <wps:spPr>
                            <a:xfrm>
                              <a:off x="0" y="182880"/>
                              <a:ext cx="645985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9855" h="1" extrusionOk="0">
                                  <a:moveTo>
                                    <a:pt x="0" y="0"/>
                                  </a:moveTo>
                                  <a:lnTo>
                                    <a:pt x="645985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556260</wp:posOffset>
                </wp:positionH>
                <wp:positionV relativeFrom="page">
                  <wp:posOffset>194310</wp:posOffset>
                </wp:positionV>
                <wp:extent cx="6459855" cy="365760"/>
                <wp:effectExtent b="0" l="0" r="0" t="0"/>
                <wp:wrapNone/>
                <wp:docPr id="3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9855" cy="365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296E9D" w14:textId="77777777" w:rsidR="00D1679E" w:rsidRDefault="000D3E6D">
      <w:pPr>
        <w:jc w:val="center"/>
      </w:pPr>
      <w:r>
        <w:t>1</w:t>
      </w:r>
    </w:p>
    <w:p w14:paraId="76855EAA" w14:textId="77777777" w:rsidR="00D1679E" w:rsidRDefault="000D3E6D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758D9398" w14:textId="77777777" w:rsidR="00D1679E" w:rsidRDefault="000D3E6D">
      <w:pPr>
        <w:jc w:val="center"/>
      </w:pPr>
      <w:r>
        <w:t>Факультет «Информатика и системы управления»</w:t>
      </w:r>
    </w:p>
    <w:p w14:paraId="53642787" w14:textId="77777777" w:rsidR="00D1679E" w:rsidRDefault="000D3E6D">
      <w:pPr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14:paraId="444D42E1" w14:textId="77777777" w:rsidR="00D1679E" w:rsidRDefault="00D1679E">
      <w:pPr>
        <w:rPr>
          <w:b/>
          <w:sz w:val="36"/>
          <w:szCs w:val="36"/>
        </w:rPr>
      </w:pPr>
    </w:p>
    <w:p w14:paraId="630B8D99" w14:textId="77777777" w:rsidR="00D1679E" w:rsidRDefault="00D1679E">
      <w:pPr>
        <w:jc w:val="center"/>
        <w:rPr>
          <w:b/>
          <w:sz w:val="36"/>
          <w:szCs w:val="36"/>
        </w:rPr>
      </w:pPr>
    </w:p>
    <w:p w14:paraId="4D441AF2" w14:textId="77777777" w:rsidR="00D1679E" w:rsidRDefault="000D3E6D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253F9128" wp14:editId="12B0684D">
            <wp:extent cx="1619250" cy="1924050"/>
            <wp:effectExtent l="0" t="0" r="0" b="0"/>
            <wp:docPr id="3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A9320" w14:textId="77777777" w:rsidR="00D1679E" w:rsidRDefault="00D1679E">
      <w:pPr>
        <w:jc w:val="center"/>
        <w:rPr>
          <w:b/>
          <w:sz w:val="36"/>
          <w:szCs w:val="36"/>
        </w:rPr>
      </w:pPr>
    </w:p>
    <w:p w14:paraId="1E7B0AF8" w14:textId="77777777" w:rsidR="00D1679E" w:rsidRDefault="00D1679E">
      <w:pPr>
        <w:jc w:val="center"/>
        <w:rPr>
          <w:b/>
          <w:sz w:val="32"/>
          <w:szCs w:val="32"/>
        </w:rPr>
      </w:pPr>
    </w:p>
    <w:p w14:paraId="7160857C" w14:textId="77777777" w:rsidR="00D1679E" w:rsidRDefault="000D3E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Отчет </w:t>
      </w:r>
    </w:p>
    <w:p w14:paraId="1EEDEB7F" w14:textId="77777777" w:rsidR="00D1679E" w:rsidRDefault="000D3E6D">
      <w:pPr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ab/>
        <w:t>№ 5</w:t>
      </w:r>
    </w:p>
    <w:p w14:paraId="28702DF2" w14:textId="77777777" w:rsidR="00D1679E" w:rsidRDefault="000D3E6D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«Создание макета сайта в </w:t>
      </w:r>
      <w:proofErr w:type="spellStart"/>
      <w:r>
        <w:rPr>
          <w:b/>
          <w:sz w:val="36"/>
          <w:szCs w:val="36"/>
        </w:rPr>
        <w:t>Axure</w:t>
      </w:r>
      <w:proofErr w:type="spellEnd"/>
      <w:r>
        <w:rPr>
          <w:b/>
          <w:sz w:val="36"/>
          <w:szCs w:val="36"/>
        </w:rPr>
        <w:t>»</w:t>
      </w:r>
    </w:p>
    <w:p w14:paraId="729F6957" w14:textId="77777777" w:rsidR="00D1679E" w:rsidRDefault="00D1679E">
      <w:pPr>
        <w:rPr>
          <w:b/>
          <w:sz w:val="32"/>
          <w:szCs w:val="32"/>
        </w:rPr>
      </w:pPr>
    </w:p>
    <w:p w14:paraId="689912EF" w14:textId="77777777" w:rsidR="00D1679E" w:rsidRDefault="00D1679E">
      <w:pPr>
        <w:rPr>
          <w:b/>
          <w:sz w:val="32"/>
          <w:szCs w:val="32"/>
        </w:rPr>
      </w:pPr>
    </w:p>
    <w:p w14:paraId="53783D0E" w14:textId="77777777" w:rsidR="00D1679E" w:rsidRDefault="000D3E6D">
      <w:pPr>
        <w:spacing w:after="240" w:line="276" w:lineRule="auto"/>
        <w:jc w:val="right"/>
        <w:rPr>
          <w:b/>
        </w:rPr>
      </w:pPr>
      <w:r>
        <w:rPr>
          <w:b/>
        </w:rPr>
        <w:t>ИСПОЛНИТЕЛЬ:</w:t>
      </w:r>
    </w:p>
    <w:p w14:paraId="46CB20F2" w14:textId="5E6DD256" w:rsidR="00D1679E" w:rsidRDefault="00930FC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Финк Д.Д.</w:t>
      </w:r>
    </w:p>
    <w:p w14:paraId="79BBBC1A" w14:textId="77777777" w:rsidR="00D1679E" w:rsidRDefault="000D3E6D">
      <w:pPr>
        <w:spacing w:line="276" w:lineRule="auto"/>
        <w:jc w:val="right"/>
      </w:pPr>
      <w:r>
        <w:rPr>
          <w:sz w:val="28"/>
          <w:szCs w:val="28"/>
        </w:rPr>
        <w:t xml:space="preserve"> Группа ИУ5-55Б</w:t>
      </w:r>
    </w:p>
    <w:p w14:paraId="322C29A2" w14:textId="77777777" w:rsidR="00D1679E" w:rsidRDefault="000D3E6D">
      <w:pPr>
        <w:spacing w:line="276" w:lineRule="auto"/>
        <w:jc w:val="right"/>
      </w:pPr>
      <w:r>
        <w:t>_____________________</w:t>
      </w:r>
    </w:p>
    <w:p w14:paraId="6345ECD0" w14:textId="77777777" w:rsidR="00D1679E" w:rsidRDefault="00D1679E">
      <w:pPr>
        <w:spacing w:line="276" w:lineRule="auto"/>
        <w:jc w:val="right"/>
      </w:pPr>
    </w:p>
    <w:p w14:paraId="0C9AD3EA" w14:textId="77777777" w:rsidR="00D1679E" w:rsidRDefault="000D3E6D">
      <w:pPr>
        <w:spacing w:line="276" w:lineRule="auto"/>
        <w:jc w:val="right"/>
      </w:pPr>
      <w:r>
        <w:t>"_17_"___10________2021  г.</w:t>
      </w:r>
    </w:p>
    <w:p w14:paraId="2AC05E26" w14:textId="77777777" w:rsidR="00D1679E" w:rsidRDefault="00D1679E">
      <w:pPr>
        <w:spacing w:line="276" w:lineRule="auto"/>
        <w:jc w:val="right"/>
      </w:pPr>
    </w:p>
    <w:p w14:paraId="30E89CBD" w14:textId="77777777" w:rsidR="00D1679E" w:rsidRDefault="000D3E6D">
      <w:pPr>
        <w:spacing w:before="240" w:after="240" w:line="276" w:lineRule="auto"/>
        <w:jc w:val="right"/>
        <w:rPr>
          <w:b/>
        </w:rPr>
      </w:pPr>
      <w:r>
        <w:rPr>
          <w:b/>
        </w:rPr>
        <w:t>ПРЕПОДАВАТЕЛЬ:</w:t>
      </w:r>
    </w:p>
    <w:p w14:paraId="66D1DCB1" w14:textId="77777777" w:rsidR="00D1679E" w:rsidRDefault="000D3E6D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Селиверстова А.В.</w:t>
      </w:r>
    </w:p>
    <w:p w14:paraId="1C0C70EF" w14:textId="77777777" w:rsidR="00D1679E" w:rsidRDefault="000D3E6D">
      <w:pPr>
        <w:spacing w:line="276" w:lineRule="auto"/>
        <w:jc w:val="right"/>
      </w:pPr>
      <w:r>
        <w:t>_____________________</w:t>
      </w:r>
    </w:p>
    <w:p w14:paraId="24553341" w14:textId="77777777" w:rsidR="00D1679E" w:rsidRDefault="00D1679E">
      <w:pPr>
        <w:spacing w:line="276" w:lineRule="auto"/>
        <w:jc w:val="right"/>
      </w:pPr>
    </w:p>
    <w:p w14:paraId="739C0174" w14:textId="77777777" w:rsidR="00D1679E" w:rsidRDefault="000D3E6D">
      <w:pPr>
        <w:spacing w:line="276" w:lineRule="auto"/>
        <w:jc w:val="right"/>
      </w:pPr>
      <w:r>
        <w:t>"__"___________2021  г.</w:t>
      </w:r>
    </w:p>
    <w:p w14:paraId="42F0ABDD" w14:textId="77777777" w:rsidR="00D1679E" w:rsidRDefault="00D1679E">
      <w:pPr>
        <w:rPr>
          <w:sz w:val="28"/>
          <w:szCs w:val="28"/>
        </w:rPr>
      </w:pPr>
    </w:p>
    <w:p w14:paraId="25FE0658" w14:textId="77777777" w:rsidR="00D1679E" w:rsidRDefault="00D1679E">
      <w:pPr>
        <w:rPr>
          <w:sz w:val="28"/>
          <w:szCs w:val="28"/>
        </w:rPr>
      </w:pPr>
    </w:p>
    <w:p w14:paraId="1D461545" w14:textId="77777777" w:rsidR="00D1679E" w:rsidRDefault="000D3E6D">
      <w:pPr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Москва        2021</w:t>
      </w:r>
    </w:p>
    <w:p w14:paraId="24AAAD7E" w14:textId="77777777" w:rsidR="00D1679E" w:rsidRDefault="00D1679E">
      <w:pPr>
        <w:spacing w:line="360" w:lineRule="auto"/>
        <w:jc w:val="center"/>
        <w:rPr>
          <w:b/>
          <w:sz w:val="32"/>
          <w:szCs w:val="32"/>
        </w:rPr>
      </w:pPr>
    </w:p>
    <w:p w14:paraId="42CE81CE" w14:textId="77777777" w:rsidR="00D1679E" w:rsidRDefault="000D3E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Цель лабораторной работы </w:t>
      </w:r>
    </w:p>
    <w:p w14:paraId="07569D2C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Ознакомиться с возможностями прототипирования веб-сайтов в программе </w:t>
      </w:r>
      <w:proofErr w:type="spellStart"/>
      <w:r>
        <w:rPr>
          <w:rFonts w:ascii="Arial" w:eastAsia="Arial" w:hAnsi="Arial" w:cs="Arial"/>
        </w:rPr>
        <w:t>Axure</w:t>
      </w:r>
      <w:proofErr w:type="spellEnd"/>
      <w:r>
        <w:rPr>
          <w:rFonts w:ascii="Arial" w:eastAsia="Arial" w:hAnsi="Arial" w:cs="Arial"/>
        </w:rPr>
        <w:t>. Попробовать создать функциональные элементы, наложить различные визуальные эффекты.</w:t>
      </w:r>
    </w:p>
    <w:p w14:paraId="20D85297" w14:textId="77777777" w:rsidR="00D1679E" w:rsidRDefault="00D1679E">
      <w:pPr>
        <w:spacing w:line="276" w:lineRule="auto"/>
        <w:rPr>
          <w:rFonts w:ascii="Arial" w:eastAsia="Arial" w:hAnsi="Arial" w:cs="Arial"/>
        </w:rPr>
      </w:pPr>
    </w:p>
    <w:p w14:paraId="25E527C6" w14:textId="77777777" w:rsidR="00D1679E" w:rsidRDefault="000D3E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Задачи, выполняемые в лабораторной работе</w:t>
      </w:r>
    </w:p>
    <w:p w14:paraId="6333A441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Изучение прототипирования сайтов.</w:t>
      </w:r>
    </w:p>
    <w:p w14:paraId="4F313CD6" w14:textId="77777777" w:rsidR="00D1679E" w:rsidRDefault="000D3E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Практическая часть</w:t>
      </w:r>
    </w:p>
    <w:p w14:paraId="2EF7B4CF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Путем копирования изображений и воссозданием формы и вида прямоугольных элементов во вкладке </w:t>
      </w:r>
      <w:proofErr w:type="spellStart"/>
      <w:r>
        <w:rPr>
          <w:rFonts w:ascii="Arial" w:eastAsia="Arial" w:hAnsi="Arial" w:cs="Arial"/>
        </w:rPr>
        <w:t>styles</w:t>
      </w:r>
      <w:proofErr w:type="spellEnd"/>
      <w:r>
        <w:rPr>
          <w:rFonts w:ascii="Arial" w:eastAsia="Arial" w:hAnsi="Arial" w:cs="Arial"/>
        </w:rPr>
        <w:t xml:space="preserve"> выделенных элементов </w:t>
      </w:r>
      <w:proofErr w:type="spellStart"/>
      <w:r>
        <w:rPr>
          <w:rFonts w:ascii="Arial" w:eastAsia="Arial" w:hAnsi="Arial" w:cs="Arial"/>
        </w:rPr>
        <w:t>box</w:t>
      </w:r>
      <w:proofErr w:type="spellEnd"/>
      <w:r>
        <w:rPr>
          <w:rFonts w:ascii="Arial" w:eastAsia="Arial" w:hAnsi="Arial" w:cs="Arial"/>
        </w:rPr>
        <w:t xml:space="preserve">, построю первоначальный макет сайта, который </w:t>
      </w:r>
      <w:proofErr w:type="spellStart"/>
      <w:r>
        <w:rPr>
          <w:rFonts w:ascii="Arial" w:eastAsia="Arial" w:hAnsi="Arial" w:cs="Arial"/>
        </w:rPr>
        <w:t>прототипирую</w:t>
      </w:r>
      <w:proofErr w:type="spellEnd"/>
      <w:r>
        <w:rPr>
          <w:rFonts w:ascii="Arial" w:eastAsia="Arial" w:hAnsi="Arial" w:cs="Arial"/>
        </w:rPr>
        <w:t xml:space="preserve">. </w:t>
      </w:r>
    </w:p>
    <w:p w14:paraId="6FE04595" w14:textId="6527A1EE" w:rsidR="00D1679E" w:rsidRDefault="00616584">
      <w:pPr>
        <w:spacing w:line="276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C7C1D53" wp14:editId="04AB25B3">
            <wp:extent cx="5940425" cy="2832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63E9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Во вкладке </w:t>
      </w:r>
      <w:proofErr w:type="spellStart"/>
      <w:r>
        <w:rPr>
          <w:rFonts w:ascii="Arial" w:eastAsia="Arial" w:hAnsi="Arial" w:cs="Arial"/>
        </w:rPr>
        <w:t>Interactions</w:t>
      </w:r>
      <w:proofErr w:type="spellEnd"/>
      <w:r>
        <w:rPr>
          <w:rFonts w:ascii="Arial" w:eastAsia="Arial" w:hAnsi="Arial" w:cs="Arial"/>
        </w:rPr>
        <w:t xml:space="preserve"> каждой кнопки на сайте выберу </w:t>
      </w:r>
      <w:proofErr w:type="spellStart"/>
      <w:r>
        <w:rPr>
          <w:rFonts w:ascii="Arial" w:eastAsia="Arial" w:hAnsi="Arial" w:cs="Arial"/>
        </w:rPr>
        <w:t>shape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propertie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</w:rPr>
        <w:t xml:space="preserve"> и добавлю стилизованное событие </w:t>
      </w:r>
      <w:proofErr w:type="spellStart"/>
      <w:r>
        <w:rPr>
          <w:rFonts w:ascii="Arial" w:eastAsia="Arial" w:hAnsi="Arial" w:cs="Arial"/>
        </w:rPr>
        <w:t>MouseOver</w:t>
      </w:r>
      <w:proofErr w:type="spellEnd"/>
      <w:r>
        <w:rPr>
          <w:rFonts w:ascii="Arial" w:eastAsia="Arial" w:hAnsi="Arial" w:cs="Arial"/>
        </w:rPr>
        <w:t xml:space="preserve">. В вкладке </w:t>
      </w:r>
      <w:proofErr w:type="spellStart"/>
      <w:r>
        <w:rPr>
          <w:rFonts w:ascii="Arial" w:eastAsia="Arial" w:hAnsi="Arial" w:cs="Arial"/>
        </w:rPr>
        <w:t>more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style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properties</w:t>
      </w:r>
      <w:proofErr w:type="spellEnd"/>
      <w:r>
        <w:rPr>
          <w:rFonts w:ascii="Arial" w:eastAsia="Arial" w:hAnsi="Arial" w:cs="Arial"/>
        </w:rPr>
        <w:t xml:space="preserve"> задам новый вид кнопки: просто наложу </w:t>
      </w:r>
      <w:proofErr w:type="spellStart"/>
      <w:r>
        <w:rPr>
          <w:rFonts w:ascii="Arial" w:eastAsia="Arial" w:hAnsi="Arial" w:cs="Arial"/>
        </w:rPr>
        <w:t>outer-shadow</w:t>
      </w:r>
      <w:proofErr w:type="spellEnd"/>
      <w:r>
        <w:rPr>
          <w:rFonts w:ascii="Arial" w:eastAsia="Arial" w:hAnsi="Arial" w:cs="Arial"/>
        </w:rPr>
        <w:t xml:space="preserve">. Необходимо также добавить стиль курсора </w:t>
      </w:r>
      <w:proofErr w:type="spellStart"/>
      <w:r>
        <w:rPr>
          <w:rFonts w:ascii="Arial" w:eastAsia="Arial" w:hAnsi="Arial" w:cs="Arial"/>
        </w:rPr>
        <w:t>cursor-pointer</w:t>
      </w:r>
      <w:proofErr w:type="spellEnd"/>
      <w:r>
        <w:rPr>
          <w:rFonts w:ascii="Arial" w:eastAsia="Arial" w:hAnsi="Arial" w:cs="Arial"/>
        </w:rPr>
        <w:t>.</w:t>
      </w:r>
    </w:p>
    <w:p w14:paraId="1A37A203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Внутри кнопки есть текст. Если текст вложен в элемент фигуры кнопки, то</w:t>
      </w:r>
      <w:r>
        <w:rPr>
          <w:rFonts w:ascii="Arial" w:eastAsia="Arial" w:hAnsi="Arial" w:cs="Arial"/>
        </w:rPr>
        <w:t xml:space="preserve">, чтобы при наведении мышки именно на буквы текста эффект на кнопке срабатывал, нужно сгруппировать кнопку и ее подпись и выбрать на группе. </w:t>
      </w:r>
      <w:r>
        <w:rPr>
          <w:rFonts w:ascii="Arial" w:eastAsia="Arial" w:hAnsi="Arial" w:cs="Arial"/>
          <w:noProof/>
        </w:rPr>
        <w:drawing>
          <wp:inline distT="0" distB="0" distL="0" distR="0" wp14:anchorId="7D757FC7" wp14:editId="1FB3FF17">
            <wp:extent cx="2105319" cy="571580"/>
            <wp:effectExtent l="0" t="0" r="0" b="0"/>
            <wp:docPr id="3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7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F01B0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 режиме демонстрации кнопки на хедере реагируют на мышку так, показывая, что они активны:</w:t>
      </w:r>
    </w:p>
    <w:p w14:paraId="531ABA9C" w14:textId="3758AEA5" w:rsidR="00D1679E" w:rsidRDefault="00284215">
      <w:pPr>
        <w:spacing w:line="276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D25D12B" wp14:editId="2ED6578F">
            <wp:extent cx="163830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51B9A" wp14:editId="1B939578">
            <wp:extent cx="1600200" cy="66371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1719" cy="66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E2FD" w14:textId="6E52ABA8" w:rsidR="00D1679E" w:rsidRPr="00284215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(курсор скрыт </w:t>
      </w:r>
      <w:r>
        <w:rPr>
          <w:rFonts w:ascii="Arial" w:eastAsia="Arial" w:hAnsi="Arial" w:cs="Arial"/>
        </w:rPr>
        <w:t>в момент создания скриншота</w:t>
      </w:r>
      <w:r w:rsidR="00284215" w:rsidRPr="00284215">
        <w:rPr>
          <w:rFonts w:ascii="Arial" w:eastAsia="Arial" w:hAnsi="Arial" w:cs="Arial"/>
        </w:rPr>
        <w:t>)</w:t>
      </w:r>
    </w:p>
    <w:p w14:paraId="0CC4A09F" w14:textId="77777777" w:rsidR="00284215" w:rsidRDefault="00284215">
      <w:pPr>
        <w:spacing w:line="276" w:lineRule="auto"/>
        <w:rPr>
          <w:rFonts w:ascii="Arial" w:eastAsia="Arial" w:hAnsi="Arial" w:cs="Arial"/>
        </w:rPr>
      </w:pPr>
    </w:p>
    <w:p w14:paraId="6F9AC5E6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Сделаю имитацию поиска. Добавлю строку поиска:</w:t>
      </w:r>
    </w:p>
    <w:p w14:paraId="1FA6E9D0" w14:textId="754022A9" w:rsidR="00D1679E" w:rsidRDefault="00284215">
      <w:pPr>
        <w:spacing w:line="276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87EA4C2" wp14:editId="6D836796">
            <wp:extent cx="3752850" cy="609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A1B5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Сам элемент поиска – </w:t>
      </w:r>
      <w:proofErr w:type="spellStart"/>
      <w:r>
        <w:rPr>
          <w:rFonts w:ascii="Arial" w:eastAsia="Arial" w:hAnsi="Arial" w:cs="Arial"/>
        </w:rPr>
        <w:t>text-field</w:t>
      </w:r>
      <w:proofErr w:type="spellEnd"/>
      <w:r>
        <w:rPr>
          <w:rFonts w:ascii="Arial" w:eastAsia="Arial" w:hAnsi="Arial" w:cs="Arial"/>
        </w:rPr>
        <w:t xml:space="preserve">, окруженный стилистическими </w:t>
      </w:r>
      <w:proofErr w:type="spellStart"/>
      <w:r>
        <w:rPr>
          <w:rFonts w:ascii="Arial" w:eastAsia="Arial" w:hAnsi="Arial" w:cs="Arial"/>
        </w:rPr>
        <w:t>box’ами</w:t>
      </w:r>
      <w:proofErr w:type="spellEnd"/>
      <w:r>
        <w:rPr>
          <w:rFonts w:ascii="Arial" w:eastAsia="Arial" w:hAnsi="Arial" w:cs="Arial"/>
        </w:rPr>
        <w:t>.</w:t>
      </w:r>
    </w:p>
    <w:p w14:paraId="6C9C9217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Под ним закреплю элемент-группу следующего вида, который по умолчанию сделаю скрытым:</w:t>
      </w:r>
    </w:p>
    <w:p w14:paraId="4D9D676D" w14:textId="26B1FF5C" w:rsidR="00D1679E" w:rsidRDefault="00284215">
      <w:pPr>
        <w:spacing w:line="276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59E4404" wp14:editId="73A40DE3">
            <wp:extent cx="3857625" cy="847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26DB" w14:textId="74C2B9C9" w:rsidR="00D1679E" w:rsidRDefault="00D1679E">
      <w:pPr>
        <w:spacing w:line="276" w:lineRule="auto"/>
        <w:rPr>
          <w:rFonts w:ascii="Arial" w:eastAsia="Arial" w:hAnsi="Arial" w:cs="Arial"/>
        </w:rPr>
      </w:pPr>
    </w:p>
    <w:p w14:paraId="0DA3731B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Внутри текстового поля по умолчанию записан </w:t>
      </w:r>
      <w:proofErr w:type="spellStart"/>
      <w:r>
        <w:rPr>
          <w:rFonts w:ascii="Arial" w:eastAsia="Arial" w:hAnsi="Arial" w:cs="Arial"/>
        </w:rPr>
        <w:t>плейсхолдер</w:t>
      </w:r>
      <w:proofErr w:type="spellEnd"/>
      <w:r>
        <w:rPr>
          <w:rFonts w:ascii="Arial" w:eastAsia="Arial" w:hAnsi="Arial" w:cs="Arial"/>
        </w:rPr>
        <w:t xml:space="preserve"> «поиск». Нужно чтобы при клике пользователя надпись Поиск скрывалась, а если пользователь вводил что-либо, появлялся выпадающий список «результатов поиска». Это необходимо сделать описанием </w:t>
      </w:r>
      <w:r>
        <w:rPr>
          <w:rFonts w:ascii="Arial" w:eastAsia="Arial" w:hAnsi="Arial" w:cs="Arial"/>
        </w:rPr>
        <w:t xml:space="preserve">реакции на событие текстового поля </w:t>
      </w:r>
      <w:proofErr w:type="spellStart"/>
      <w:r>
        <w:rPr>
          <w:rFonts w:ascii="Arial" w:eastAsia="Arial" w:hAnsi="Arial" w:cs="Arial"/>
        </w:rPr>
        <w:t>got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focus</w:t>
      </w:r>
      <w:proofErr w:type="spellEnd"/>
      <w:r>
        <w:rPr>
          <w:rFonts w:ascii="Arial" w:eastAsia="Arial" w:hAnsi="Arial" w:cs="Arial"/>
        </w:rPr>
        <w:t>.</w:t>
      </w:r>
    </w:p>
    <w:p w14:paraId="52839A97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Одно предложение назад мелькнуло слово «если». Добавлю условия на реакцию на события:</w:t>
      </w:r>
    </w:p>
    <w:p w14:paraId="1DCE6D25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Получение фокуса:</w:t>
      </w:r>
    </w:p>
    <w:p w14:paraId="133DF990" w14:textId="77777777" w:rsidR="00D1679E" w:rsidRDefault="000D3E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Если введенный текст был «Поиск», то стереть его</w:t>
      </w:r>
    </w:p>
    <w:p w14:paraId="4B9BC9FA" w14:textId="77777777" w:rsidR="00D1679E" w:rsidRDefault="000D3E6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4056777F" wp14:editId="503310E9">
            <wp:extent cx="1886213" cy="1190791"/>
            <wp:effectExtent l="0" t="0" r="0" b="0"/>
            <wp:docPr id="5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90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04C4B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Потеря фокуса (пользователь пытается выйти из </w:t>
      </w:r>
      <w:proofErr w:type="spellStart"/>
      <w:r>
        <w:rPr>
          <w:rFonts w:ascii="Arial" w:eastAsia="Arial" w:hAnsi="Arial" w:cs="Arial"/>
        </w:rPr>
        <w:t>text-field</w:t>
      </w:r>
      <w:proofErr w:type="spellEnd"/>
      <w:r>
        <w:rPr>
          <w:rFonts w:ascii="Arial" w:eastAsia="Arial" w:hAnsi="Arial" w:cs="Arial"/>
        </w:rPr>
        <w:t>):</w:t>
      </w:r>
    </w:p>
    <w:p w14:paraId="4A9BB63B" w14:textId="77777777" w:rsidR="00D1679E" w:rsidRDefault="000D3E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Переписать значение строки обратно на «Поиск»</w:t>
      </w:r>
    </w:p>
    <w:p w14:paraId="0042C68F" w14:textId="60BF2A72" w:rsidR="00D1679E" w:rsidRPr="00FD0679" w:rsidRDefault="000D3E6D" w:rsidP="00FD067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521CA950" wp14:editId="309846C4">
            <wp:extent cx="2286319" cy="1171739"/>
            <wp:effectExtent l="0" t="0" r="0" b="0"/>
            <wp:docPr id="5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71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.</w:t>
      </w:r>
    </w:p>
    <w:p w14:paraId="1CC8138C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Событие ввод текста:</w:t>
      </w:r>
    </w:p>
    <w:p w14:paraId="42A2B328" w14:textId="77777777" w:rsidR="00D1679E" w:rsidRDefault="000D3E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Если текст был изменен, но это не </w:t>
      </w:r>
      <w:proofErr w:type="spellStart"/>
      <w:r>
        <w:rPr>
          <w:rFonts w:ascii="Arial" w:eastAsia="Arial" w:hAnsi="Arial" w:cs="Arial"/>
          <w:color w:val="000000"/>
        </w:rPr>
        <w:t>placeholder</w:t>
      </w:r>
      <w:proofErr w:type="spellEnd"/>
      <w:r>
        <w:rPr>
          <w:rFonts w:ascii="Arial" w:eastAsia="Arial" w:hAnsi="Arial" w:cs="Arial"/>
          <w:color w:val="000000"/>
        </w:rPr>
        <w:t xml:space="preserve"> «Поиск» и не пустая строка, показать блок с результатами.</w:t>
      </w:r>
    </w:p>
    <w:p w14:paraId="76BFF0D3" w14:textId="77777777" w:rsidR="00D1679E" w:rsidRDefault="000D3E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Если строка пустая или в ней находится </w:t>
      </w:r>
      <w:proofErr w:type="spellStart"/>
      <w:r>
        <w:rPr>
          <w:rFonts w:ascii="Arial" w:eastAsia="Arial" w:hAnsi="Arial" w:cs="Arial"/>
          <w:color w:val="000000"/>
        </w:rPr>
        <w:t>placeholder</w:t>
      </w:r>
      <w:proofErr w:type="spellEnd"/>
      <w:r>
        <w:rPr>
          <w:rFonts w:ascii="Arial" w:eastAsia="Arial" w:hAnsi="Arial" w:cs="Arial"/>
          <w:color w:val="000000"/>
        </w:rPr>
        <w:t xml:space="preserve"> «Поиск», скрыть группу.</w:t>
      </w:r>
    </w:p>
    <w:p w14:paraId="3C86D30D" w14:textId="20CC43FD" w:rsidR="00D1679E" w:rsidRDefault="00D16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Arial" w:eastAsia="Arial" w:hAnsi="Arial" w:cs="Arial"/>
          <w:color w:val="000000"/>
        </w:rPr>
      </w:pPr>
    </w:p>
    <w:p w14:paraId="1B5B7211" w14:textId="77777777" w:rsidR="00D1679E" w:rsidRDefault="00D1679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rFonts w:ascii="Arial" w:eastAsia="Arial" w:hAnsi="Arial" w:cs="Arial"/>
          <w:color w:val="000000"/>
        </w:rPr>
      </w:pPr>
    </w:p>
    <w:p w14:paraId="1E33AF93" w14:textId="4D9804B3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Добавлю переход по внешним ссылкам при клике на кнопк</w:t>
      </w:r>
      <w:r w:rsidR="00FD0679">
        <w:rPr>
          <w:rFonts w:ascii="Arial" w:eastAsia="Arial" w:hAnsi="Arial" w:cs="Arial"/>
        </w:rPr>
        <w:t>у</w:t>
      </w:r>
      <w:r>
        <w:rPr>
          <w:rFonts w:ascii="Arial" w:eastAsia="Arial" w:hAnsi="Arial" w:cs="Arial"/>
        </w:rPr>
        <w:t xml:space="preserve"> «</w:t>
      </w:r>
      <w:r w:rsidR="00FD0679">
        <w:rPr>
          <w:rFonts w:ascii="Arial" w:eastAsia="Arial" w:hAnsi="Arial" w:cs="Arial"/>
        </w:rPr>
        <w:t>Мыло</w:t>
      </w:r>
      <w:r>
        <w:rPr>
          <w:rFonts w:ascii="Arial" w:eastAsia="Arial" w:hAnsi="Arial" w:cs="Arial"/>
        </w:rPr>
        <w:t>»</w:t>
      </w:r>
      <w:r>
        <w:rPr>
          <w:rFonts w:ascii="Arial" w:eastAsia="Arial" w:hAnsi="Arial" w:cs="Arial"/>
        </w:rPr>
        <w:t xml:space="preserve">. Для этого нужно обработать событие </w:t>
      </w:r>
      <w:proofErr w:type="spellStart"/>
      <w:r>
        <w:rPr>
          <w:rFonts w:ascii="Arial" w:eastAsia="Arial" w:hAnsi="Arial" w:cs="Arial"/>
        </w:rPr>
        <w:t>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Tap</w:t>
      </w:r>
      <w:proofErr w:type="spellEnd"/>
      <w:r>
        <w:rPr>
          <w:rFonts w:ascii="Arial" w:eastAsia="Arial" w:hAnsi="Arial" w:cs="Arial"/>
        </w:rPr>
        <w:t xml:space="preserve"> / Click. Реакция на событие должна быть </w:t>
      </w:r>
      <w:proofErr w:type="spellStart"/>
      <w:r>
        <w:rPr>
          <w:rFonts w:ascii="Arial" w:eastAsia="Arial" w:hAnsi="Arial" w:cs="Arial"/>
        </w:rPr>
        <w:t>open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link</w:t>
      </w:r>
      <w:proofErr w:type="spellEnd"/>
      <w:r>
        <w:rPr>
          <w:rFonts w:ascii="Arial" w:eastAsia="Arial" w:hAnsi="Arial" w:cs="Arial"/>
        </w:rPr>
        <w:t>.</w:t>
      </w:r>
    </w:p>
    <w:p w14:paraId="0BC69E94" w14:textId="2C768393" w:rsidR="00FD0679" w:rsidRDefault="00FD0679">
      <w:pPr>
        <w:spacing w:line="276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9A276BE" wp14:editId="48B236C8">
            <wp:extent cx="3133725" cy="1628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5320" w14:textId="103E9545" w:rsidR="00D1679E" w:rsidRDefault="00FD0679">
      <w:pPr>
        <w:spacing w:line="276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BF12626" wp14:editId="7D514E7A">
            <wp:extent cx="3286125" cy="2286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B95C" w14:textId="77777777" w:rsidR="00D1679E" w:rsidRDefault="000D3E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Результаты</w:t>
      </w:r>
    </w:p>
    <w:p w14:paraId="76EBC3E1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 итоге, получаю следующий макет:</w:t>
      </w:r>
    </w:p>
    <w:p w14:paraId="4DC67730" w14:textId="4F092B5F" w:rsidR="00D1679E" w:rsidRDefault="0043572E">
      <w:pPr>
        <w:spacing w:line="276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DD1CD1B" wp14:editId="611ACEFF">
            <wp:extent cx="5940425" cy="29616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E8E3" w14:textId="77777777" w:rsidR="00D1679E" w:rsidRDefault="00D1679E">
      <w:pPr>
        <w:spacing w:line="276" w:lineRule="auto"/>
        <w:rPr>
          <w:rFonts w:ascii="Arial" w:eastAsia="Arial" w:hAnsi="Arial" w:cs="Arial"/>
        </w:rPr>
      </w:pPr>
    </w:p>
    <w:p w14:paraId="6E961B83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Реакция кнопок уже была показана.</w:t>
      </w:r>
    </w:p>
    <w:p w14:paraId="0FAA62A2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Работа поиска:</w:t>
      </w:r>
    </w:p>
    <w:p w14:paraId="1696A603" w14:textId="77777777" w:rsidR="00D1679E" w:rsidRDefault="000D3E6D">
      <w:pPr>
        <w:spacing w:line="276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Ничего не введено:</w:t>
      </w:r>
    </w:p>
    <w:p w14:paraId="2C6B8DAB" w14:textId="015E9D8D" w:rsidR="00D1679E" w:rsidRDefault="0043572E">
      <w:pPr>
        <w:spacing w:line="276" w:lineRule="auto"/>
        <w:ind w:firstLine="360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25CEDEC0" wp14:editId="0C442BE5">
            <wp:extent cx="3705225" cy="476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A506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Клик на поле:</w:t>
      </w:r>
    </w:p>
    <w:p w14:paraId="2695B118" w14:textId="44ACF39A" w:rsidR="00D1679E" w:rsidRDefault="0043572E">
      <w:pPr>
        <w:spacing w:line="276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A0A3B4E" wp14:editId="3591E971">
            <wp:extent cx="3895725" cy="514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BE5C" w14:textId="77777777" w:rsidR="00D1679E" w:rsidRDefault="000D3E6D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Введен какой-либо текст:</w:t>
      </w:r>
    </w:p>
    <w:p w14:paraId="3F0EA4B1" w14:textId="0B2D42D2" w:rsidR="00D1679E" w:rsidRDefault="0043572E">
      <w:pPr>
        <w:spacing w:line="276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2691F9E" wp14:editId="75EEEC7A">
            <wp:extent cx="3848100" cy="1514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AE25" w14:textId="05663479" w:rsidR="00D1679E" w:rsidRDefault="000D3E6D" w:rsidP="0043572E">
      <w:pPr>
        <w:spacing w:line="276" w:lineRule="auto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Клик мимо группы подсказок и текстового поля:</w:t>
      </w:r>
    </w:p>
    <w:p w14:paraId="62BCC58A" w14:textId="3EFB668D" w:rsidR="00D1679E" w:rsidRDefault="0043572E">
      <w:pPr>
        <w:spacing w:line="276" w:lineRule="auto"/>
        <w:ind w:firstLine="36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D99FEA5" wp14:editId="27CAEE76">
            <wp:extent cx="370522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21F6" w14:textId="4114C8C7" w:rsidR="00D1679E" w:rsidRPr="0043572E" w:rsidRDefault="000D3E6D">
      <w:pPr>
        <w:spacing w:line="276" w:lineRule="auto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При клике на «</w:t>
      </w:r>
      <w:r w:rsidR="0043572E">
        <w:rPr>
          <w:rFonts w:ascii="Arial" w:eastAsia="Arial" w:hAnsi="Arial" w:cs="Arial"/>
        </w:rPr>
        <w:t>Мыло</w:t>
      </w:r>
      <w:r>
        <w:rPr>
          <w:rFonts w:ascii="Arial" w:eastAsia="Arial" w:hAnsi="Arial" w:cs="Arial"/>
        </w:rPr>
        <w:t xml:space="preserve">» открывается новая вкладка с </w:t>
      </w:r>
      <w:r w:rsidR="0043572E">
        <w:rPr>
          <w:rFonts w:ascii="Arial" w:eastAsia="Arial" w:hAnsi="Arial" w:cs="Arial"/>
          <w:lang w:val="en-US"/>
        </w:rPr>
        <w:t>mail</w:t>
      </w:r>
      <w:r w:rsidR="0043572E" w:rsidRPr="0043572E">
        <w:rPr>
          <w:rFonts w:ascii="Arial" w:eastAsia="Arial" w:hAnsi="Arial" w:cs="Arial"/>
        </w:rPr>
        <w:t>.</w:t>
      </w:r>
      <w:proofErr w:type="spellStart"/>
      <w:r w:rsidR="0043572E">
        <w:rPr>
          <w:rFonts w:ascii="Arial" w:eastAsia="Arial" w:hAnsi="Arial" w:cs="Arial"/>
          <w:lang w:val="en-US"/>
        </w:rPr>
        <w:t>ru</w:t>
      </w:r>
      <w:proofErr w:type="spellEnd"/>
    </w:p>
    <w:p w14:paraId="506ACA9C" w14:textId="77777777" w:rsidR="00D1679E" w:rsidRDefault="00D1679E">
      <w:pPr>
        <w:spacing w:line="276" w:lineRule="auto"/>
        <w:ind w:firstLine="360"/>
        <w:rPr>
          <w:rFonts w:ascii="Arial" w:eastAsia="Arial" w:hAnsi="Arial" w:cs="Arial"/>
        </w:rPr>
      </w:pPr>
    </w:p>
    <w:p w14:paraId="2BEBA069" w14:textId="77777777" w:rsidR="00D1679E" w:rsidRDefault="000D3E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Выводы</w:t>
      </w:r>
    </w:p>
    <w:p w14:paraId="0975988A" w14:textId="366AE008" w:rsidR="00D1679E" w:rsidRDefault="000D3E6D">
      <w:pPr>
        <w:spacing w:line="276" w:lineRule="auto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 xml:space="preserve">Мне удалось создать функциональный прототип взятого мной сайта, который доступен по ссылке: </w:t>
      </w:r>
      <w:hyperlink r:id="rId24" w:history="1">
        <w:proofErr w:type="spellStart"/>
        <w:r w:rsidR="00DC1B77">
          <w:rPr>
            <w:rStyle w:val="ac"/>
          </w:rPr>
          <w:t>Axure</w:t>
        </w:r>
        <w:proofErr w:type="spellEnd"/>
        <w:r w:rsidR="00DC1B77">
          <w:rPr>
            <w:rStyle w:val="ac"/>
          </w:rPr>
          <w:t xml:space="preserve"> </w:t>
        </w:r>
        <w:proofErr w:type="spellStart"/>
        <w:r w:rsidR="00DC1B77">
          <w:rPr>
            <w:rStyle w:val="ac"/>
          </w:rPr>
          <w:t>Cloud</w:t>
        </w:r>
        <w:proofErr w:type="spellEnd"/>
        <w:r w:rsidR="00DC1B77">
          <w:rPr>
            <w:rStyle w:val="ac"/>
          </w:rPr>
          <w:t xml:space="preserve"> - </w:t>
        </w:r>
        <w:proofErr w:type="spellStart"/>
        <w:r w:rsidR="00DC1B77">
          <w:rPr>
            <w:rStyle w:val="ac"/>
          </w:rPr>
          <w:t>Generating</w:t>
        </w:r>
        <w:proofErr w:type="spellEnd"/>
        <w:r w:rsidR="00DC1B77">
          <w:rPr>
            <w:rStyle w:val="ac"/>
          </w:rPr>
          <w:t xml:space="preserve"> Project (axshare.com)</w:t>
        </w:r>
      </w:hyperlink>
    </w:p>
    <w:p w14:paraId="7F69A90A" w14:textId="77777777" w:rsidR="00D1679E" w:rsidRDefault="00D1679E">
      <w:pPr>
        <w:spacing w:line="480" w:lineRule="auto"/>
      </w:pPr>
    </w:p>
    <w:sectPr w:rsidR="00D1679E">
      <w:headerReference w:type="default" r:id="rId25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68033" w14:textId="77777777" w:rsidR="000D3E6D" w:rsidRDefault="000D3E6D">
      <w:r>
        <w:separator/>
      </w:r>
    </w:p>
  </w:endnote>
  <w:endnote w:type="continuationSeparator" w:id="0">
    <w:p w14:paraId="04BE0972" w14:textId="77777777" w:rsidR="000D3E6D" w:rsidRDefault="000D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92FBC" w14:textId="77777777" w:rsidR="000D3E6D" w:rsidRDefault="000D3E6D">
      <w:r>
        <w:separator/>
      </w:r>
    </w:p>
  </w:footnote>
  <w:footnote w:type="continuationSeparator" w:id="0">
    <w:p w14:paraId="216B6EE7" w14:textId="77777777" w:rsidR="000D3E6D" w:rsidRDefault="000D3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ACC73" w14:textId="77777777" w:rsidR="00D1679E" w:rsidRDefault="000D3E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F5745AD" wp14:editId="6218EB8A">
              <wp:simplePos x="0" y="0"/>
              <wp:positionH relativeFrom="page">
                <wp:posOffset>556260</wp:posOffset>
              </wp:positionH>
              <wp:positionV relativeFrom="page">
                <wp:posOffset>194310</wp:posOffset>
              </wp:positionV>
              <wp:extent cx="6459855" cy="365760"/>
              <wp:effectExtent l="0" t="0" r="0" b="0"/>
              <wp:wrapNone/>
              <wp:docPr id="31" name="Группа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9855" cy="365760"/>
                        <a:chOff x="2116073" y="3597120"/>
                        <a:chExt cx="6459855" cy="365750"/>
                      </a:xfrm>
                    </wpg:grpSpPr>
                    <wpg:grpSp>
                      <wpg:cNvPr id="4" name="Группа 4"/>
                      <wpg:cNvGrpSpPr/>
                      <wpg:grpSpPr>
                        <a:xfrm>
                          <a:off x="2116073" y="3597120"/>
                          <a:ext cx="6459855" cy="365750"/>
                          <a:chOff x="0" y="0"/>
                          <a:chExt cx="6459855" cy="365750"/>
                        </a:xfrm>
                      </wpg:grpSpPr>
                      <wps:wsp>
                        <wps:cNvPr id="5" name="Прямоугольник 5"/>
                        <wps:cNvSpPr/>
                        <wps:spPr>
                          <a:xfrm>
                            <a:off x="0" y="0"/>
                            <a:ext cx="6459850" cy="36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E8E5E9" w14:textId="77777777" w:rsidR="00D1679E" w:rsidRDefault="00D1679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Полилиния: фигура 6"/>
                        <wps:cNvSpPr/>
                        <wps:spPr>
                          <a:xfrm>
                            <a:off x="0" y="182880"/>
                            <a:ext cx="6459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9855" h="1" extrusionOk="0">
                                <a:moveTo>
                                  <a:pt x="0" y="0"/>
                                </a:moveTo>
                                <a:lnTo>
                                  <a:pt x="645985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556260</wp:posOffset>
              </wp:positionH>
              <wp:positionV relativeFrom="page">
                <wp:posOffset>194310</wp:posOffset>
              </wp:positionV>
              <wp:extent cx="6459855" cy="365760"/>
              <wp:effectExtent b="0" l="0" r="0" t="0"/>
              <wp:wrapNone/>
              <wp:docPr id="31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9855" cy="365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C422687" w14:textId="77777777" w:rsidR="00D1679E" w:rsidRDefault="000D3E6D">
    <w:pPr>
      <w:jc w:val="center"/>
    </w:pPr>
    <w:r>
      <w:fldChar w:fldCharType="begin"/>
    </w:r>
    <w:r>
      <w:instrText>PAGE</w:instrText>
    </w:r>
    <w:r>
      <w:fldChar w:fldCharType="separate"/>
    </w:r>
    <w:r w:rsidR="00930FCE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593"/>
    <w:multiLevelType w:val="multilevel"/>
    <w:tmpl w:val="B1AA6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2C6FE5"/>
    <w:multiLevelType w:val="multilevel"/>
    <w:tmpl w:val="0AF014C8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79E"/>
    <w:rsid w:val="000D3E6D"/>
    <w:rsid w:val="00284215"/>
    <w:rsid w:val="0043572E"/>
    <w:rsid w:val="005D5316"/>
    <w:rsid w:val="00616584"/>
    <w:rsid w:val="00930FCE"/>
    <w:rsid w:val="00D1679E"/>
    <w:rsid w:val="00DC1B77"/>
    <w:rsid w:val="00FD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ACD505A"/>
  <w15:docId w15:val="{DC210EA3-70E3-4C94-85A8-E44A014F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</w:pPr>
    <w:rPr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773C05"/>
    <w:pPr>
      <w:suppressAutoHyphens/>
      <w:autoSpaceDE w:val="0"/>
    </w:pPr>
    <w:rPr>
      <w:color w:val="000000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6">
    <w:name w:val="header"/>
    <w:basedOn w:val="a"/>
    <w:link w:val="a7"/>
    <w:uiPriority w:val="99"/>
    <w:semiHidden/>
    <w:unhideWhenUsed/>
    <w:rsid w:val="00395C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8">
    <w:name w:val="footer"/>
    <w:basedOn w:val="a"/>
    <w:link w:val="a9"/>
    <w:uiPriority w:val="99"/>
    <w:semiHidden/>
    <w:unhideWhenUsed/>
    <w:rsid w:val="00395C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c">
    <w:name w:val="Hyperlink"/>
    <w:basedOn w:val="a0"/>
    <w:uiPriority w:val="99"/>
    <w:semiHidden/>
    <w:unhideWhenUsed/>
    <w:rsid w:val="00DC1B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1tt94n.axshar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7lNnyWeo9cwJqEgVoQ7z4SRnOA==">AMUW2mUHH2vKl0apARLZbVM7S3XEQY6c7o/jfRd4v3sRbKQK9KJ5O4mh9lsYkT1W4WPG1SCxHvNqb9zX6FZs++/oW7FSJ1rVLhC0/ELukCnenZ+gG9gF6sC4HGLt0wG7Gnhp+i4WBJ3C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Даниэль Финк</cp:lastModifiedBy>
  <cp:revision>4</cp:revision>
  <dcterms:created xsi:type="dcterms:W3CDTF">2015-09-23T19:04:00Z</dcterms:created>
  <dcterms:modified xsi:type="dcterms:W3CDTF">2021-11-15T15:03:00Z</dcterms:modified>
</cp:coreProperties>
</file>