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1148A" w14:textId="68AAF4C7" w:rsidR="007A6EA8" w:rsidRPr="00E65D6F" w:rsidRDefault="007A6EA8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="001073C0" w:rsidRPr="00E65D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5182A"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 w:rsidR="00FF6212" w:rsidRPr="00E65D6F">
        <w:rPr>
          <w:rFonts w:ascii="Times New Roman" w:hAnsi="Times New Roman" w:cs="Times New Roman"/>
          <w:b/>
          <w:bCs/>
          <w:sz w:val="28"/>
          <w:szCs w:val="28"/>
        </w:rPr>
        <w:t>картами</w:t>
      </w:r>
    </w:p>
    <w:p w14:paraId="2075DFFA" w14:textId="74C5781F" w:rsidR="007A6EA8" w:rsidRPr="00E65D6F" w:rsidRDefault="007A6EA8" w:rsidP="0045182A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 работы:</w:t>
      </w:r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82A"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мобильное приложение с </w:t>
      </w:r>
      <w:r w:rsidR="00FF6212" w:rsidRPr="00E65D6F">
        <w:rPr>
          <w:rFonts w:ascii="Times New Roman" w:hAnsi="Times New Roman" w:cs="Times New Roman"/>
          <w:b/>
          <w:bCs/>
          <w:sz w:val="28"/>
          <w:szCs w:val="28"/>
        </w:rPr>
        <w:t>картами</w:t>
      </w:r>
    </w:p>
    <w:p w14:paraId="4789F2A9" w14:textId="77777777" w:rsidR="007A6EA8" w:rsidRPr="00E65D6F" w:rsidRDefault="007A6EA8" w:rsidP="0045182A">
      <w:pPr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3A3DE9AF" w14:textId="0E9A9C23" w:rsidR="0045182A" w:rsidRPr="00E65D6F" w:rsidRDefault="0045182A" w:rsidP="004518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Разработайте мобильное приложение для работы </w:t>
      </w:r>
      <w:proofErr w:type="gramStart"/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>с картам</w:t>
      </w:r>
      <w:proofErr w:type="gramEnd"/>
      <w:r w:rsidRPr="00E65D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073C0"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5E5496" w14:textId="664E7B84" w:rsidR="001073C0" w:rsidRPr="00E65D6F" w:rsidRDefault="001073C0" w:rsidP="0045182A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t xml:space="preserve">Разработанное приложение должно содержать </w:t>
      </w:r>
      <w:r w:rsidRPr="00E65D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главную страницу произвольной верстки, с переходом на активность с картой</w:t>
      </w:r>
      <w:r w:rsidRPr="00E65D6F">
        <w:rPr>
          <w:rFonts w:ascii="Times New Roman" w:hAnsi="Times New Roman" w:cs="Times New Roman"/>
          <w:sz w:val="28"/>
          <w:szCs w:val="28"/>
        </w:rPr>
        <w:t>.</w:t>
      </w:r>
    </w:p>
    <w:p w14:paraId="50AABC93" w14:textId="77777777" w:rsidR="0045182A" w:rsidRPr="00E65D6F" w:rsidRDefault="0045182A" w:rsidP="004518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A0C9FD7" w14:textId="2EA52008" w:rsidR="0045182A" w:rsidRPr="00E65D6F" w:rsidRDefault="0045182A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API-ключа </w:t>
      </w:r>
      <w:r w:rsidR="002955F2">
        <w:rPr>
          <w:rFonts w:ascii="Times New Roman" w:hAnsi="Times New Roman" w:cs="Times New Roman"/>
          <w:b/>
          <w:bCs/>
          <w:sz w:val="28"/>
          <w:szCs w:val="28"/>
        </w:rPr>
        <w:t>Яндекс</w:t>
      </w:r>
    </w:p>
    <w:p w14:paraId="1BDC3721" w14:textId="6C8D7013" w:rsidR="00FF6212" w:rsidRPr="002955F2" w:rsidRDefault="00FF6212" w:rsidP="00FF6212">
      <w:pPr>
        <w:jc w:val="center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В теории используется пример создания API-ключа Google Maps. Однако можно воспользоваться API-ключом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Yandex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Cloud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. При создании бесплатного API-ключа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Yandex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Cloud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, </w:t>
      </w:r>
      <w:r w:rsidR="00E65D6F"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может потребоваться</w:t>
      </w:r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привязать банковскую карту. Инструкция </w:t>
      </w:r>
      <w:hyperlink r:id="rId4" w:history="1">
        <w:r w:rsidRPr="00E65D6F">
          <w:rPr>
            <w:rStyle w:val="a3"/>
            <w:rFonts w:ascii="Times New Roman" w:hAnsi="Times New Roman" w:cs="Times New Roman"/>
            <w:i/>
            <w:iCs/>
            <w:color w:val="0070C0"/>
            <w:sz w:val="28"/>
            <w:szCs w:val="28"/>
          </w:rPr>
          <w:t>https://help.flexbe.ru/api-yandex-maps/?ysclid=lptadxokvx839920636</w:t>
        </w:r>
      </w:hyperlink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14:paraId="3D65EC59" w14:textId="5249DD33" w:rsidR="0045182A" w:rsidRPr="00E65D6F" w:rsidRDefault="0045182A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мобильного приложения </w:t>
      </w:r>
      <w:r w:rsidRPr="00E65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</w:t>
      </w:r>
      <w:r w:rsidR="002955F2">
        <w:rPr>
          <w:rFonts w:ascii="Times New Roman" w:hAnsi="Times New Roman" w:cs="Times New Roman"/>
          <w:b/>
          <w:bCs/>
          <w:sz w:val="28"/>
          <w:szCs w:val="28"/>
        </w:rPr>
        <w:t>Яндекс Картами</w:t>
      </w:r>
    </w:p>
    <w:p w14:paraId="01F84361" w14:textId="429EC060" w:rsidR="002955F2" w:rsidRDefault="002955F2" w:rsidP="002955F2">
      <w:pPr>
        <w:jc w:val="both"/>
        <w:rPr>
          <w:rFonts w:ascii="Times New Roman" w:hAnsi="Times New Roman" w:cs="Times New Roman"/>
          <w:sz w:val="28"/>
          <w:szCs w:val="28"/>
        </w:rPr>
      </w:pPr>
      <w:r w:rsidRPr="002955F2">
        <w:rPr>
          <w:rFonts w:ascii="Times New Roman" w:hAnsi="Times New Roman" w:cs="Times New Roman"/>
          <w:sz w:val="28"/>
          <w:szCs w:val="28"/>
        </w:rPr>
        <w:t xml:space="preserve">Для работы с картами в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с использованием Яндекс API Key, вы можете использовать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MapKit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0FCE89" w14:textId="3E3D7681" w:rsidR="0045182A" w:rsidRPr="00E65D6F" w:rsidRDefault="0045182A" w:rsidP="0045182A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t>1. Добавьте зависимость в файл `</w:t>
      </w:r>
      <w:proofErr w:type="spellStart"/>
      <w:proofErr w:type="gramStart"/>
      <w:r w:rsidRPr="00E65D6F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E65D6F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E65D6F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E65D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5D6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65D6F">
        <w:rPr>
          <w:rFonts w:ascii="Times New Roman" w:hAnsi="Times New Roman" w:cs="Times New Roman"/>
          <w:sz w:val="28"/>
          <w:szCs w:val="28"/>
        </w:rPr>
        <w:t>):</w:t>
      </w:r>
    </w:p>
    <w:p w14:paraId="292005C1" w14:textId="77777777" w:rsidR="007856D8" w:rsidRPr="007856D8" w:rsidRDefault="007856D8" w:rsidP="0078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7856D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implementation</w:t>
      </w:r>
      <w:proofErr w:type="gramEnd"/>
      <w:r w:rsidRPr="007856D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7856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56D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"com.yandex.android:maps.mobile:4.9.0-lite"</w:t>
      </w:r>
      <w:r w:rsidRPr="007856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872E389" w14:textId="7CD59C23" w:rsidR="00E65D6F" w:rsidRPr="00626924" w:rsidRDefault="00626924" w:rsidP="00451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6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26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подключити</w:t>
      </w:r>
      <w:proofErr w:type="spellEnd"/>
    </w:p>
    <w:p w14:paraId="2B5451DA" w14:textId="77777777" w:rsidR="00626924" w:rsidRPr="00626924" w:rsidRDefault="00626924" w:rsidP="0062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buildFeatures</w:t>
      </w:r>
      <w:proofErr w:type="spellEnd"/>
      <w:r w:rsidRPr="0062692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proofErr w:type="gramEnd"/>
      <w:r w:rsidRPr="0062692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viewBinding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62692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</w:p>
    <w:p w14:paraId="29D3E35A" w14:textId="77777777" w:rsidR="00626924" w:rsidRPr="00626924" w:rsidRDefault="00626924" w:rsidP="00451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DBE9F" w14:textId="1E424465" w:rsidR="002955F2" w:rsidRPr="00BD56DB" w:rsidRDefault="002955F2" w:rsidP="002955F2">
      <w:pPr>
        <w:jc w:val="both"/>
        <w:rPr>
          <w:rFonts w:ascii="Times New Roman" w:hAnsi="Times New Roman" w:cs="Times New Roman"/>
          <w:sz w:val="28"/>
          <w:szCs w:val="28"/>
        </w:rPr>
      </w:pPr>
      <w:r w:rsidRPr="00BD56D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Создайте</w:t>
      </w:r>
      <w:r w:rsidRPr="00BD5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D56DB">
        <w:rPr>
          <w:rFonts w:ascii="Times New Roman" w:hAnsi="Times New Roman" w:cs="Times New Roman"/>
          <w:sz w:val="28"/>
          <w:szCs w:val="28"/>
        </w:rPr>
        <w:t xml:space="preserve"> </w:t>
      </w:r>
      <w:r w:rsidRPr="002955F2">
        <w:rPr>
          <w:rFonts w:ascii="Times New Roman" w:hAnsi="Times New Roman" w:cs="Times New Roman"/>
          <w:sz w:val="28"/>
          <w:szCs w:val="28"/>
        </w:rPr>
        <w:t>макета</w:t>
      </w:r>
      <w:r w:rsidR="00A3287A" w:rsidRPr="00BD56DB">
        <w:rPr>
          <w:rFonts w:ascii="Times New Roman" w:hAnsi="Times New Roman" w:cs="Times New Roman"/>
          <w:sz w:val="28"/>
          <w:szCs w:val="28"/>
        </w:rPr>
        <w:t xml:space="preserve"> </w:t>
      </w:r>
      <w:r w:rsidR="00A3287A">
        <w:rPr>
          <w:rFonts w:ascii="Times New Roman" w:hAnsi="Times New Roman" w:cs="Times New Roman"/>
          <w:sz w:val="28"/>
          <w:szCs w:val="28"/>
        </w:rPr>
        <w:t>активности</w:t>
      </w:r>
      <w:r w:rsidRPr="00BD56DB">
        <w:rPr>
          <w:rFonts w:ascii="Times New Roman" w:hAnsi="Times New Roman" w:cs="Times New Roman"/>
          <w:sz w:val="28"/>
          <w:szCs w:val="28"/>
        </w:rPr>
        <w:t xml:space="preserve"> (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D56DB">
        <w:rPr>
          <w:rFonts w:ascii="Times New Roman" w:hAnsi="Times New Roman" w:cs="Times New Roman"/>
          <w:sz w:val="28"/>
          <w:szCs w:val="28"/>
        </w:rPr>
        <w:t>/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BD56DB">
        <w:rPr>
          <w:rFonts w:ascii="Times New Roman" w:hAnsi="Times New Roman" w:cs="Times New Roman"/>
          <w:sz w:val="28"/>
          <w:szCs w:val="28"/>
        </w:rPr>
        <w:t>/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BD56DB">
        <w:rPr>
          <w:rFonts w:ascii="Times New Roman" w:hAnsi="Times New Roman" w:cs="Times New Roman"/>
          <w:sz w:val="28"/>
          <w:szCs w:val="28"/>
        </w:rPr>
        <w:t>_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BD56DB">
        <w:rPr>
          <w:rFonts w:ascii="Times New Roman" w:hAnsi="Times New Roman" w:cs="Times New Roman"/>
          <w:sz w:val="28"/>
          <w:szCs w:val="28"/>
        </w:rPr>
        <w:t>.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D56DB">
        <w:rPr>
          <w:rFonts w:ascii="Times New Roman" w:hAnsi="Times New Roman" w:cs="Times New Roman"/>
          <w:sz w:val="28"/>
          <w:szCs w:val="28"/>
        </w:rPr>
        <w:t xml:space="preserve">), </w:t>
      </w:r>
      <w:r w:rsidRPr="002955F2">
        <w:rPr>
          <w:rFonts w:ascii="Times New Roman" w:hAnsi="Times New Roman" w:cs="Times New Roman"/>
          <w:sz w:val="28"/>
          <w:szCs w:val="28"/>
        </w:rPr>
        <w:t>добавьте</w:t>
      </w:r>
      <w:r w:rsidRPr="00BD5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5F2">
        <w:rPr>
          <w:rFonts w:ascii="Times New Roman" w:hAnsi="Times New Roman" w:cs="Times New Roman"/>
          <w:sz w:val="28"/>
          <w:szCs w:val="28"/>
          <w:lang w:val="en-US"/>
        </w:rPr>
        <w:t>MapView</w:t>
      </w:r>
      <w:proofErr w:type="spellEnd"/>
      <w:r w:rsidRPr="00BD56DB">
        <w:rPr>
          <w:rFonts w:ascii="Times New Roman" w:hAnsi="Times New Roman" w:cs="Times New Roman"/>
          <w:sz w:val="28"/>
          <w:szCs w:val="28"/>
        </w:rPr>
        <w:t>:</w:t>
      </w:r>
    </w:p>
    <w:p w14:paraId="0CCA37FA" w14:textId="77777777" w:rsidR="0059685A" w:rsidRPr="0059685A" w:rsidRDefault="0059685A" w:rsidP="005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968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5968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5968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MapsActivity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com.yandex.mapkit.mapview.MapView</w:t>
      </w:r>
      <w:proofErr w:type="spellEnd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mapview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proofErr w:type="spellStart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1C4C6E1" w14:textId="77777777" w:rsidR="002955F2" w:rsidRPr="002955F2" w:rsidRDefault="002955F2" w:rsidP="002955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9C99D" w14:textId="6D061114" w:rsidR="0045182A" w:rsidRPr="00E65D6F" w:rsidRDefault="0045182A" w:rsidP="0045182A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2955F2" w:rsidRPr="002955F2">
        <w:rPr>
          <w:rFonts w:ascii="Times New Roman" w:hAnsi="Times New Roman" w:cs="Times New Roman"/>
          <w:sz w:val="28"/>
          <w:szCs w:val="28"/>
        </w:rPr>
        <w:t>В вашей активности (</w:t>
      </w:r>
      <w:proofErr w:type="spellStart"/>
      <w:r w:rsidR="002955F2" w:rsidRPr="002955F2">
        <w:rPr>
          <w:rFonts w:ascii="Times New Roman" w:hAnsi="Times New Roman" w:cs="Times New Roman"/>
          <w:sz w:val="28"/>
          <w:szCs w:val="28"/>
        </w:rPr>
        <w:t>MapsActivity.kt</w:t>
      </w:r>
      <w:proofErr w:type="spellEnd"/>
      <w:r w:rsidR="002955F2" w:rsidRPr="002955F2">
        <w:rPr>
          <w:rFonts w:ascii="Times New Roman" w:hAnsi="Times New Roman" w:cs="Times New Roman"/>
          <w:sz w:val="28"/>
          <w:szCs w:val="28"/>
        </w:rPr>
        <w:t xml:space="preserve">), инициализируйте </w:t>
      </w:r>
      <w:proofErr w:type="spellStart"/>
      <w:r w:rsidR="002955F2" w:rsidRPr="002955F2">
        <w:rPr>
          <w:rFonts w:ascii="Times New Roman" w:hAnsi="Times New Roman" w:cs="Times New Roman"/>
          <w:sz w:val="28"/>
          <w:szCs w:val="28"/>
        </w:rPr>
        <w:t>MapView</w:t>
      </w:r>
      <w:proofErr w:type="spellEnd"/>
      <w:r w:rsidR="002955F2" w:rsidRPr="002955F2">
        <w:rPr>
          <w:rFonts w:ascii="Times New Roman" w:hAnsi="Times New Roman" w:cs="Times New Roman"/>
          <w:sz w:val="28"/>
          <w:szCs w:val="28"/>
        </w:rPr>
        <w:t xml:space="preserve"> и установите API-</w:t>
      </w:r>
      <w:proofErr w:type="gramStart"/>
      <w:r w:rsidR="002955F2" w:rsidRPr="002955F2">
        <w:rPr>
          <w:rFonts w:ascii="Times New Roman" w:hAnsi="Times New Roman" w:cs="Times New Roman"/>
          <w:sz w:val="28"/>
          <w:szCs w:val="28"/>
        </w:rPr>
        <w:t>ключ:</w:t>
      </w:r>
      <w:r w:rsidRPr="00E65D6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826E70F" w14:textId="77777777" w:rsidR="00626924" w:rsidRPr="00626924" w:rsidRDefault="00626924" w:rsidP="0062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gram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AppCompatActivity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ActivityMainBinding</w:t>
      </w:r>
      <w:proofErr w:type="spellEnd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был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уже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ранее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установлен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API-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приложении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 нет - устанавливаем его.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.initialize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Инициализация библиотеки для загрузки необходимых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нативных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библиотек.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proofErr w:type="spellEnd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ActivityMainBinding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.inflate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layoutInflater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Раздуваем макет только после того, как установили API-ключ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setContentView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2692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root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Размещаем пользовательский интерфейс в экране активности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?.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getBoolean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?: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При первом запуске приложения всегда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(!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MAPKIT_API_KEY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API-ключ должен быть задан единожды перед инициализацией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MapKitFactory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Если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Activity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уничтожается (например, при нехватке памяти или при повороте экрана) - сохраняем информацию, что API-ключ уже был получен ранее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onSaveInstanceState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.onSaveInstanceState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outState.putBoolean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Отображаем карты перед моментом, когда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активити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картой станет видимой пользователю: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.getInstance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mapview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Останавливаем обработку карты, когда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активити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картой становится невидимым для пользователя: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mapview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.getInstance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companion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object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MAPKIT_API_KEY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"3360473d-6a91-4562-aea3-30d026c2bdd7"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632BFBA5" w14:textId="412F1520" w:rsidR="00FF6212" w:rsidRPr="00E65D6F" w:rsidRDefault="002955F2" w:rsidP="002955F2">
      <w:pPr>
        <w:jc w:val="both"/>
        <w:rPr>
          <w:rFonts w:ascii="Times New Roman" w:hAnsi="Times New Roman" w:cs="Times New Roman"/>
          <w:sz w:val="28"/>
          <w:szCs w:val="28"/>
        </w:rPr>
      </w:pPr>
      <w:r w:rsidRPr="002955F2">
        <w:rPr>
          <w:rFonts w:ascii="Times New Roman" w:hAnsi="Times New Roman" w:cs="Times New Roman"/>
          <w:sz w:val="28"/>
          <w:szCs w:val="28"/>
        </w:rPr>
        <w:t>Убедитесь, что вы заменили "ВАШ_YANDEX_API_КЛЮЧ" на свой API-ключ Яндекса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F6212" w:rsidRPr="00E65D6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A"/>
    <w:rsid w:val="001073C0"/>
    <w:rsid w:val="002955F2"/>
    <w:rsid w:val="0045182A"/>
    <w:rsid w:val="0059685A"/>
    <w:rsid w:val="00626924"/>
    <w:rsid w:val="007856D8"/>
    <w:rsid w:val="007A6EA8"/>
    <w:rsid w:val="00823511"/>
    <w:rsid w:val="00831064"/>
    <w:rsid w:val="00871B1C"/>
    <w:rsid w:val="00A3287A"/>
    <w:rsid w:val="00BD56DB"/>
    <w:rsid w:val="00E65D6F"/>
    <w:rsid w:val="00E97B0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3871"/>
  <w15:chartTrackingRefBased/>
  <w15:docId w15:val="{D0B07243-C4D4-4E65-A538-8848F6B0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E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2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621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5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D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785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flexbe.ru/api-yandex-maps/?ysclid=lptadxokvx8399206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Татьяна Косыгина</cp:lastModifiedBy>
  <cp:revision>12</cp:revision>
  <dcterms:created xsi:type="dcterms:W3CDTF">2023-11-27T04:48:00Z</dcterms:created>
  <dcterms:modified xsi:type="dcterms:W3CDTF">2024-11-29T11:18:00Z</dcterms:modified>
</cp:coreProperties>
</file>