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E79C" w14:textId="741A28F0" w:rsidR="00AC7FB1" w:rsidRDefault="00DB40F9" w:rsidP="00DB40F9">
      <w:pPr>
        <w:pStyle w:val="1"/>
      </w:pPr>
      <w:r>
        <w:rPr>
          <w:rFonts w:hint="eastAsia"/>
        </w:rPr>
        <w:t>偏差订正</w:t>
      </w:r>
    </w:p>
    <w:p w14:paraId="3DF86C22" w14:textId="64CED4D3" w:rsidR="00DB40F9" w:rsidRDefault="005F1415" w:rsidP="00DB40F9">
      <w:r>
        <w:rPr>
          <w:noProof/>
        </w:rPr>
        <w:drawing>
          <wp:inline distT="0" distB="0" distL="0" distR="0" wp14:anchorId="6DC77F30" wp14:editId="6D32C0A1">
            <wp:extent cx="5274310" cy="821690"/>
            <wp:effectExtent l="0" t="0" r="2540" b="0"/>
            <wp:docPr id="864511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11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4D9" w14:textId="77777777" w:rsidR="005F1415" w:rsidRDefault="005F1415" w:rsidP="00DB40F9">
      <w:pPr>
        <w:rPr>
          <w:rFonts w:hint="eastAsia"/>
        </w:rPr>
      </w:pPr>
    </w:p>
    <w:p w14:paraId="3D9307E1" w14:textId="77777777" w:rsidR="00DB40F9" w:rsidRDefault="00DB40F9" w:rsidP="00DB40F9"/>
    <w:p w14:paraId="0206ED41" w14:textId="77777777" w:rsidR="00DB40F9" w:rsidRDefault="00DB40F9" w:rsidP="00DB40F9"/>
    <w:p w14:paraId="4B7B07A7" w14:textId="77777777" w:rsidR="00DB40F9" w:rsidRDefault="00DB40F9" w:rsidP="00DB40F9"/>
    <w:p w14:paraId="6ADFE9A0" w14:textId="77777777" w:rsidR="00DB40F9" w:rsidRDefault="00DB40F9" w:rsidP="00DB40F9"/>
    <w:p w14:paraId="01B6EB07" w14:textId="77777777" w:rsidR="00DB40F9" w:rsidRPr="00DB40F9" w:rsidRDefault="00DB40F9" w:rsidP="00DB40F9">
      <w:pPr>
        <w:rPr>
          <w:rFonts w:hint="eastAsia"/>
        </w:rPr>
      </w:pPr>
    </w:p>
    <w:p w14:paraId="239C0DBD" w14:textId="77777777" w:rsidR="00DB40F9" w:rsidRDefault="00DB40F9" w:rsidP="00DB40F9"/>
    <w:p w14:paraId="7077C530" w14:textId="77777777" w:rsidR="00DB40F9" w:rsidRDefault="00DB40F9" w:rsidP="00DB40F9"/>
    <w:p w14:paraId="26F0F741" w14:textId="77777777" w:rsidR="00DB40F9" w:rsidRDefault="00DB40F9" w:rsidP="00DB40F9"/>
    <w:p w14:paraId="0CE5B95D" w14:textId="77777777" w:rsidR="00DB40F9" w:rsidRDefault="00DB40F9" w:rsidP="00DB40F9"/>
    <w:p w14:paraId="600A5FB1" w14:textId="77777777" w:rsidR="00883D1D" w:rsidRDefault="00883D1D" w:rsidP="00DB40F9">
      <w:pPr>
        <w:rPr>
          <w:rFonts w:hint="eastAsia"/>
        </w:rPr>
      </w:pPr>
    </w:p>
    <w:p w14:paraId="2828BCAE" w14:textId="3DDB19CE" w:rsidR="00DB40F9" w:rsidRDefault="00DB40F9" w:rsidP="00DB40F9">
      <w:pPr>
        <w:pStyle w:val="1"/>
      </w:pPr>
      <w:r>
        <w:rPr>
          <w:rFonts w:hint="eastAsia"/>
        </w:rPr>
        <w:t>预报</w:t>
      </w:r>
    </w:p>
    <w:p w14:paraId="68634C83" w14:textId="77777777" w:rsidR="00DB40F9" w:rsidRDefault="00DB40F9" w:rsidP="00DB40F9"/>
    <w:p w14:paraId="45D093FF" w14:textId="77777777" w:rsidR="00DB40F9" w:rsidRDefault="00DB40F9" w:rsidP="00DB40F9"/>
    <w:p w14:paraId="0CE02347" w14:textId="77777777" w:rsidR="00DB40F9" w:rsidRDefault="00DB40F9" w:rsidP="00DB40F9"/>
    <w:p w14:paraId="1DE0ACA3" w14:textId="3D438846" w:rsidR="00DB40F9" w:rsidRPr="00DB40F9" w:rsidRDefault="00DB40F9" w:rsidP="00DB40F9">
      <w:pPr>
        <w:pStyle w:val="1"/>
        <w:rPr>
          <w:rFonts w:hint="eastAsia"/>
        </w:rPr>
      </w:pPr>
      <w:proofErr w:type="gramStart"/>
      <w:r>
        <w:rPr>
          <w:rFonts w:hint="eastAsia"/>
        </w:rPr>
        <w:t>图像超</w:t>
      </w:r>
      <w:proofErr w:type="gramEnd"/>
      <w:r>
        <w:rPr>
          <w:rFonts w:hint="eastAsia"/>
        </w:rPr>
        <w:t>分辨率</w:t>
      </w:r>
    </w:p>
    <w:p w14:paraId="114D6952" w14:textId="77777777" w:rsidR="00DB40F9" w:rsidRDefault="00DB40F9"/>
    <w:p w14:paraId="3A700E9C" w14:textId="77777777" w:rsidR="00DB40F9" w:rsidRDefault="00DB40F9"/>
    <w:p w14:paraId="66FCDA56" w14:textId="77777777" w:rsidR="00DB40F9" w:rsidRDefault="00DB40F9"/>
    <w:p w14:paraId="7843A404" w14:textId="77777777" w:rsidR="00DB40F9" w:rsidRDefault="00DB40F9">
      <w:pPr>
        <w:rPr>
          <w:rFonts w:hint="eastAsia"/>
        </w:rPr>
      </w:pPr>
    </w:p>
    <w:sectPr w:rsidR="00DB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ED"/>
    <w:rsid w:val="004C6A57"/>
    <w:rsid w:val="005F1415"/>
    <w:rsid w:val="00883D1D"/>
    <w:rsid w:val="00AC7FB1"/>
    <w:rsid w:val="00B5379A"/>
    <w:rsid w:val="00C17AD8"/>
    <w:rsid w:val="00DA1684"/>
    <w:rsid w:val="00DB40F9"/>
    <w:rsid w:val="00E11943"/>
    <w:rsid w:val="00EA7AE9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0F4E"/>
  <w15:chartTrackingRefBased/>
  <w15:docId w15:val="{FFB12ED1-E5F1-4071-B906-6BF47FD0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0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4</cp:revision>
  <dcterms:created xsi:type="dcterms:W3CDTF">2024-03-30T12:11:00Z</dcterms:created>
  <dcterms:modified xsi:type="dcterms:W3CDTF">2024-03-30T12:12:00Z</dcterms:modified>
</cp:coreProperties>
</file>