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4C86" w14:textId="77777777" w:rsidR="009D37A4" w:rsidRDefault="00000000">
      <w:r>
        <w:t>Groups for Introductory Data Science for Innovation 2023/2024</w:t>
      </w:r>
    </w:p>
    <w:p w14:paraId="23B182BA" w14:textId="77777777" w:rsidR="009D37A4" w:rsidRDefault="009D37A4"/>
    <w:p w14:paraId="6BF0EF70" w14:textId="77777777" w:rsidR="009D37A4" w:rsidRDefault="009D37A4"/>
    <w:tbl>
      <w:tblPr>
        <w:tblStyle w:val="a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9D37A4" w14:paraId="4D7B432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7BAC" w14:textId="77777777" w:rsidR="009D37A4" w:rsidRDefault="00000000">
            <w:pPr>
              <w:widowControl w:val="0"/>
              <w:spacing w:line="240" w:lineRule="auto"/>
            </w:pPr>
            <w:r>
              <w:t>Group alpha</w:t>
            </w:r>
          </w:p>
        </w:tc>
      </w:tr>
      <w:tr w:rsidR="009D37A4" w14:paraId="3A9419C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49C7" w14:textId="14E27558" w:rsidR="009D37A4" w:rsidRDefault="009D37A4">
            <w:pPr>
              <w:widowControl w:val="0"/>
              <w:spacing w:line="240" w:lineRule="auto"/>
            </w:pPr>
          </w:p>
        </w:tc>
      </w:tr>
      <w:tr w:rsidR="009D37A4" w14:paraId="29022CA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DF5F" w14:textId="4EBC7933" w:rsidR="009D37A4" w:rsidRDefault="009D37A4">
            <w:pPr>
              <w:widowControl w:val="0"/>
              <w:spacing w:line="240" w:lineRule="auto"/>
            </w:pPr>
          </w:p>
        </w:tc>
      </w:tr>
      <w:tr w:rsidR="009D37A4" w14:paraId="644E9E54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0200" w14:textId="2F827744" w:rsidR="009D37A4" w:rsidRDefault="009D37A4">
            <w:pPr>
              <w:widowControl w:val="0"/>
              <w:spacing w:line="240" w:lineRule="auto"/>
            </w:pPr>
          </w:p>
        </w:tc>
      </w:tr>
    </w:tbl>
    <w:p w14:paraId="371CDEAC" w14:textId="77777777" w:rsidR="009D37A4" w:rsidRDefault="009D37A4"/>
    <w:p w14:paraId="69974460" w14:textId="77777777" w:rsidR="009D37A4" w:rsidRDefault="009D37A4"/>
    <w:tbl>
      <w:tblPr>
        <w:tblStyle w:val="a0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9D37A4" w14:paraId="504C49E2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F32F" w14:textId="77777777" w:rsidR="009D37A4" w:rsidRDefault="00000000">
            <w:pPr>
              <w:widowControl w:val="0"/>
              <w:spacing w:line="240" w:lineRule="auto"/>
            </w:pPr>
            <w:r>
              <w:t>Group beta</w:t>
            </w:r>
          </w:p>
        </w:tc>
      </w:tr>
      <w:tr w:rsidR="009D37A4" w14:paraId="41AD1DB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4E07" w14:textId="3B262819" w:rsidR="009D37A4" w:rsidRDefault="009D37A4">
            <w:pPr>
              <w:widowControl w:val="0"/>
              <w:spacing w:line="240" w:lineRule="auto"/>
            </w:pPr>
          </w:p>
        </w:tc>
      </w:tr>
      <w:tr w:rsidR="009D37A4" w14:paraId="150C228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A22B" w14:textId="41DD09FE" w:rsidR="009D37A4" w:rsidRDefault="009D37A4">
            <w:pPr>
              <w:widowControl w:val="0"/>
              <w:spacing w:line="240" w:lineRule="auto"/>
            </w:pPr>
          </w:p>
        </w:tc>
      </w:tr>
      <w:tr w:rsidR="009D37A4" w14:paraId="4855F2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D696" w14:textId="57D536FB" w:rsidR="009D37A4" w:rsidRDefault="009D37A4">
            <w:pPr>
              <w:widowControl w:val="0"/>
              <w:spacing w:line="240" w:lineRule="auto"/>
            </w:pPr>
          </w:p>
        </w:tc>
      </w:tr>
    </w:tbl>
    <w:p w14:paraId="244FEF00" w14:textId="77777777" w:rsidR="009D37A4" w:rsidRDefault="009D37A4"/>
    <w:p w14:paraId="29908EA5" w14:textId="77777777" w:rsidR="009D37A4" w:rsidRDefault="009D37A4"/>
    <w:p w14:paraId="29BD19E6" w14:textId="77777777" w:rsidR="009D37A4" w:rsidRDefault="009D37A4"/>
    <w:tbl>
      <w:tblPr>
        <w:tblStyle w:val="a1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9D37A4" w14:paraId="051B521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4ABE" w14:textId="77777777" w:rsidR="009D37A4" w:rsidRDefault="00000000">
            <w:pPr>
              <w:widowControl w:val="0"/>
              <w:spacing w:line="240" w:lineRule="auto"/>
            </w:pPr>
            <w:r>
              <w:t>Group gamma</w:t>
            </w:r>
          </w:p>
        </w:tc>
      </w:tr>
      <w:tr w:rsidR="009D37A4" w14:paraId="2F6088C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E186" w14:textId="29AB0FA1" w:rsidR="009D37A4" w:rsidRDefault="009D37A4">
            <w:pPr>
              <w:widowControl w:val="0"/>
              <w:spacing w:line="240" w:lineRule="auto"/>
            </w:pPr>
          </w:p>
        </w:tc>
      </w:tr>
      <w:tr w:rsidR="009D37A4" w14:paraId="18F77C0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1AFF" w14:textId="2283622A" w:rsidR="009D37A4" w:rsidRDefault="009D37A4">
            <w:pPr>
              <w:widowControl w:val="0"/>
              <w:spacing w:line="240" w:lineRule="auto"/>
            </w:pPr>
          </w:p>
        </w:tc>
      </w:tr>
      <w:tr w:rsidR="009D37A4" w14:paraId="5ADC7E1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1F1D" w14:textId="2559B475" w:rsidR="009D37A4" w:rsidRDefault="009D37A4">
            <w:pPr>
              <w:widowControl w:val="0"/>
              <w:spacing w:line="240" w:lineRule="auto"/>
            </w:pPr>
          </w:p>
        </w:tc>
      </w:tr>
    </w:tbl>
    <w:p w14:paraId="57DD268B" w14:textId="77777777" w:rsidR="009D37A4" w:rsidRDefault="009D37A4"/>
    <w:p w14:paraId="5A1C9091" w14:textId="77777777" w:rsidR="009D37A4" w:rsidRDefault="009D37A4"/>
    <w:tbl>
      <w:tblPr>
        <w:tblStyle w:val="a2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9D37A4" w14:paraId="5E6B58E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DE00" w14:textId="77777777" w:rsidR="009D37A4" w:rsidRDefault="00000000">
            <w:pPr>
              <w:widowControl w:val="0"/>
              <w:spacing w:line="240" w:lineRule="auto"/>
            </w:pPr>
            <w:r>
              <w:t>Group delta</w:t>
            </w:r>
          </w:p>
        </w:tc>
      </w:tr>
      <w:tr w:rsidR="009D37A4" w14:paraId="6AFF908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7007" w14:textId="7D6CC61D" w:rsidR="009D37A4" w:rsidRDefault="009D37A4">
            <w:pPr>
              <w:widowControl w:val="0"/>
              <w:spacing w:line="240" w:lineRule="auto"/>
            </w:pPr>
          </w:p>
        </w:tc>
      </w:tr>
      <w:tr w:rsidR="009D37A4" w14:paraId="0E31B65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C95C" w14:textId="50F95007" w:rsidR="009D37A4" w:rsidRDefault="009D37A4">
            <w:pPr>
              <w:widowControl w:val="0"/>
              <w:spacing w:line="240" w:lineRule="auto"/>
            </w:pPr>
          </w:p>
        </w:tc>
      </w:tr>
      <w:tr w:rsidR="009D37A4" w14:paraId="78BDE3EC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4BB3" w14:textId="07800260" w:rsidR="009D37A4" w:rsidRDefault="009D37A4">
            <w:pPr>
              <w:widowControl w:val="0"/>
              <w:spacing w:line="240" w:lineRule="auto"/>
            </w:pPr>
          </w:p>
        </w:tc>
      </w:tr>
    </w:tbl>
    <w:p w14:paraId="27DDC308" w14:textId="77777777" w:rsidR="009D37A4" w:rsidRDefault="009D37A4"/>
    <w:p w14:paraId="018FCBC6" w14:textId="77777777" w:rsidR="009D37A4" w:rsidRDefault="009D37A4"/>
    <w:tbl>
      <w:tblPr>
        <w:tblStyle w:val="a3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9D37A4" w14:paraId="196F03D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1172" w14:textId="77777777" w:rsidR="009D37A4" w:rsidRDefault="00000000">
            <w:pPr>
              <w:widowControl w:val="0"/>
              <w:spacing w:line="240" w:lineRule="auto"/>
            </w:pPr>
            <w:r>
              <w:t>Group epsilon</w:t>
            </w:r>
          </w:p>
        </w:tc>
      </w:tr>
      <w:tr w:rsidR="009D37A4" w14:paraId="437AEEB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B0F1" w14:textId="54E7CA95" w:rsidR="009D37A4" w:rsidRDefault="009D37A4">
            <w:pPr>
              <w:widowControl w:val="0"/>
              <w:spacing w:line="240" w:lineRule="auto"/>
            </w:pPr>
          </w:p>
        </w:tc>
      </w:tr>
      <w:tr w:rsidR="009D37A4" w14:paraId="4128B52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B460" w14:textId="5B538853" w:rsidR="009D37A4" w:rsidRDefault="009D37A4">
            <w:pPr>
              <w:widowControl w:val="0"/>
              <w:spacing w:line="240" w:lineRule="auto"/>
            </w:pPr>
          </w:p>
        </w:tc>
      </w:tr>
      <w:tr w:rsidR="009D37A4" w14:paraId="1201C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1AD8" w14:textId="2EA1BBF5" w:rsidR="009D37A4" w:rsidRDefault="009D37A4">
            <w:pPr>
              <w:widowControl w:val="0"/>
              <w:spacing w:line="240" w:lineRule="auto"/>
            </w:pPr>
          </w:p>
        </w:tc>
      </w:tr>
    </w:tbl>
    <w:p w14:paraId="68BDDE87" w14:textId="77777777" w:rsidR="009D37A4" w:rsidRDefault="009D37A4"/>
    <w:p w14:paraId="570ED0D6" w14:textId="77777777" w:rsidR="009D37A4" w:rsidRDefault="009D37A4"/>
    <w:tbl>
      <w:tblPr>
        <w:tblStyle w:val="a4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9D37A4" w14:paraId="1F93544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7BE1" w14:textId="77777777" w:rsidR="009D37A4" w:rsidRDefault="00000000">
            <w:pPr>
              <w:widowControl w:val="0"/>
              <w:spacing w:line="240" w:lineRule="auto"/>
            </w:pPr>
            <w:r>
              <w:lastRenderedPageBreak/>
              <w:t>Group zeta</w:t>
            </w:r>
          </w:p>
        </w:tc>
      </w:tr>
      <w:tr w:rsidR="009D37A4" w14:paraId="33E80E1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3D92" w14:textId="77777777" w:rsidR="009D37A4" w:rsidRDefault="00000000">
            <w:pPr>
              <w:widowControl w:val="0"/>
              <w:spacing w:line="240" w:lineRule="auto"/>
            </w:pPr>
            <w:r>
              <w:t xml:space="preserve">Jacqueline </w:t>
            </w:r>
            <w:proofErr w:type="spellStart"/>
            <w:r>
              <w:t>Anowie</w:t>
            </w:r>
            <w:proofErr w:type="spellEnd"/>
          </w:p>
        </w:tc>
      </w:tr>
      <w:tr w:rsidR="009D37A4" w14:paraId="38E335B8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57BF" w14:textId="77777777" w:rsidR="009D37A4" w:rsidRDefault="00000000">
            <w:pPr>
              <w:widowControl w:val="0"/>
              <w:spacing w:line="240" w:lineRule="auto"/>
            </w:pPr>
            <w:r>
              <w:t xml:space="preserve">Jason </w:t>
            </w:r>
            <w:proofErr w:type="spellStart"/>
            <w:r>
              <w:t>Hoddinett</w:t>
            </w:r>
            <w:proofErr w:type="spellEnd"/>
          </w:p>
        </w:tc>
      </w:tr>
      <w:tr w:rsidR="009D37A4" w14:paraId="6C47258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ACEE" w14:textId="77777777" w:rsidR="009D37A4" w:rsidRDefault="00000000">
            <w:pPr>
              <w:widowControl w:val="0"/>
              <w:spacing w:line="240" w:lineRule="auto"/>
            </w:pPr>
            <w:r>
              <w:t>Gillis Holgersson</w:t>
            </w:r>
          </w:p>
        </w:tc>
      </w:tr>
    </w:tbl>
    <w:p w14:paraId="0077FB60" w14:textId="77777777" w:rsidR="009D37A4" w:rsidRDefault="009D37A4"/>
    <w:tbl>
      <w:tblPr>
        <w:tblStyle w:val="a5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9D37A4" w14:paraId="2E6DF9C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611" w14:textId="77777777" w:rsidR="009D37A4" w:rsidRDefault="00000000">
            <w:pPr>
              <w:widowControl w:val="0"/>
              <w:spacing w:line="240" w:lineRule="auto"/>
            </w:pPr>
            <w:r>
              <w:t>Group eta</w:t>
            </w:r>
          </w:p>
        </w:tc>
      </w:tr>
      <w:tr w:rsidR="009D37A4" w14:paraId="1433392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1C58" w14:textId="77777777" w:rsidR="009D37A4" w:rsidRDefault="00000000">
            <w:pPr>
              <w:widowControl w:val="0"/>
              <w:spacing w:line="240" w:lineRule="auto"/>
            </w:pPr>
            <w:r>
              <w:t>Roshin Prasad</w:t>
            </w:r>
          </w:p>
        </w:tc>
      </w:tr>
      <w:tr w:rsidR="009D37A4" w14:paraId="5C70979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0215" w14:textId="77777777" w:rsidR="009D37A4" w:rsidRDefault="009D37A4">
            <w:pPr>
              <w:widowControl w:val="0"/>
              <w:spacing w:line="240" w:lineRule="auto"/>
            </w:pPr>
          </w:p>
        </w:tc>
      </w:tr>
      <w:tr w:rsidR="009D37A4" w14:paraId="2778CD84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BCB8" w14:textId="77777777" w:rsidR="009D37A4" w:rsidRDefault="009D37A4">
            <w:pPr>
              <w:widowControl w:val="0"/>
              <w:spacing w:line="240" w:lineRule="auto"/>
            </w:pPr>
          </w:p>
        </w:tc>
      </w:tr>
    </w:tbl>
    <w:p w14:paraId="6070FF4B" w14:textId="77777777" w:rsidR="009D37A4" w:rsidRDefault="009D37A4"/>
    <w:tbl>
      <w:tblPr>
        <w:tblStyle w:val="a6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9D37A4" w14:paraId="6CEDA762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BEE1" w14:textId="77777777" w:rsidR="009D37A4" w:rsidRDefault="00000000">
            <w:pPr>
              <w:widowControl w:val="0"/>
              <w:spacing w:line="240" w:lineRule="auto"/>
            </w:pPr>
            <w:r>
              <w:t>Group theta</w:t>
            </w:r>
          </w:p>
        </w:tc>
      </w:tr>
      <w:tr w:rsidR="009D37A4" w14:paraId="24BE1B1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5F26" w14:textId="77777777" w:rsidR="009D37A4" w:rsidRDefault="009D37A4">
            <w:pPr>
              <w:widowControl w:val="0"/>
              <w:spacing w:line="240" w:lineRule="auto"/>
            </w:pPr>
          </w:p>
        </w:tc>
      </w:tr>
      <w:tr w:rsidR="009D37A4" w14:paraId="27A4672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CC39" w14:textId="77777777" w:rsidR="009D37A4" w:rsidRDefault="009D37A4">
            <w:pPr>
              <w:widowControl w:val="0"/>
              <w:spacing w:line="240" w:lineRule="auto"/>
            </w:pPr>
          </w:p>
        </w:tc>
      </w:tr>
      <w:tr w:rsidR="009D37A4" w14:paraId="061A9DD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85F" w14:textId="77777777" w:rsidR="009D37A4" w:rsidRDefault="009D37A4">
            <w:pPr>
              <w:widowControl w:val="0"/>
              <w:spacing w:line="240" w:lineRule="auto"/>
            </w:pPr>
          </w:p>
        </w:tc>
      </w:tr>
    </w:tbl>
    <w:p w14:paraId="4626E999" w14:textId="77777777" w:rsidR="009D37A4" w:rsidRDefault="009D37A4"/>
    <w:sectPr w:rsidR="009D37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A4"/>
    <w:rsid w:val="001425E3"/>
    <w:rsid w:val="008D170A"/>
    <w:rsid w:val="009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E18F"/>
  <w15:docId w15:val="{BEF66940-4342-482F-8A8E-34793436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Eggleton</cp:lastModifiedBy>
  <cp:revision>2</cp:revision>
  <dcterms:created xsi:type="dcterms:W3CDTF">2024-08-01T17:06:00Z</dcterms:created>
  <dcterms:modified xsi:type="dcterms:W3CDTF">2024-08-01T17:07:00Z</dcterms:modified>
</cp:coreProperties>
</file>