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BA1" w:rsidRDefault="004149D2">
      <w:r>
        <w:rPr>
          <w:noProof/>
          <w:color w:val="0563C1"/>
        </w:rPr>
        <w:drawing>
          <wp:inline distT="0" distB="0" distL="0" distR="0">
            <wp:extent cx="5917565" cy="1087120"/>
            <wp:effectExtent l="0" t="0" r="0" b="0"/>
            <wp:docPr id="6" name="image4.png" descr="имени вострухина@0,5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имени вострухина@0,5x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087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0BA1" w:rsidRDefault="004149D2">
      <w:pPr>
        <w:spacing w:after="312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Дисциплина: Учебная практика</w:t>
      </w:r>
    </w:p>
    <w:p w:rsidR="00D40BA1" w:rsidRDefault="004149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Отчет п</w:t>
      </w:r>
      <w:r w:rsidR="002C1426">
        <w:rPr>
          <w:rFonts w:ascii="Times New Roman" w:eastAsia="Times New Roman" w:hAnsi="Times New Roman" w:cs="Times New Roman"/>
          <w:b/>
          <w:sz w:val="36"/>
          <w:szCs w:val="36"/>
        </w:rPr>
        <w:t>о выполнению задания на тему: «Тестирование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».</w:t>
      </w: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D6959" w:rsidRDefault="004149D2" w:rsidP="002C1426">
      <w:pPr>
        <w:spacing w:after="0" w:line="360" w:lineRule="auto"/>
        <w:ind w:left="6521" w:right="-2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студент</w:t>
      </w:r>
    </w:p>
    <w:p w:rsidR="002C1426" w:rsidRDefault="002C1426" w:rsidP="002C1426">
      <w:pPr>
        <w:spacing w:after="0" w:line="360" w:lineRule="auto"/>
        <w:ind w:left="6521" w:right="-2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Маслов Е.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</w:t>
      </w:r>
      <w:proofErr w:type="gramEnd"/>
    </w:p>
    <w:p w:rsidR="00D40BA1" w:rsidRDefault="00D40BA1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4149D2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 преподаватель:</w:t>
      </w:r>
    </w:p>
    <w:p w:rsidR="00D40BA1" w:rsidRDefault="00D40BA1" w:rsidP="004149D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2C142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Магомедов Э.М</w:t>
      </w:r>
    </w:p>
    <w:p w:rsidR="00D40BA1" w:rsidRDefault="00D40BA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4149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40BA1" w:rsidRDefault="00D40B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4149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2022 г.</w:t>
      </w:r>
    </w:p>
    <w:p w:rsidR="00D40BA1" w:rsidRDefault="00D40B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2C1426" w:rsidP="002C142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1</w:t>
      </w:r>
    </w:p>
    <w:p w:rsidR="002C1426" w:rsidRDefault="002C1426" w:rsidP="002C142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C1426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8139A1C" wp14:editId="46E68CD4">
            <wp:extent cx="6120130" cy="51206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426" w:rsidRDefault="002C1426" w:rsidP="002C142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02"/>
        <w:gridCol w:w="986"/>
        <w:gridCol w:w="986"/>
        <w:gridCol w:w="1929"/>
        <w:gridCol w:w="4725"/>
      </w:tblGrid>
      <w:tr w:rsidR="00BC7856" w:rsidRPr="000F72FE" w:rsidTr="00BC7856">
        <w:trPr>
          <w:trHeight w:val="1047"/>
        </w:trPr>
        <w:tc>
          <w:tcPr>
            <w:tcW w:w="1002" w:type="dxa"/>
          </w:tcPr>
          <w:p w:rsidR="002C1426" w:rsidRPr="000F72FE" w:rsidRDefault="002C1426" w:rsidP="00F868C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2FE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986" w:type="dxa"/>
          </w:tcPr>
          <w:p w:rsidR="002C1426" w:rsidRPr="000F72FE" w:rsidRDefault="002C1426" w:rsidP="00F868C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2FE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986" w:type="dxa"/>
          </w:tcPr>
          <w:p w:rsidR="002C1426" w:rsidRPr="000F72FE" w:rsidRDefault="002C1426" w:rsidP="00F868C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2FE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929" w:type="dxa"/>
          </w:tcPr>
          <w:p w:rsidR="002C1426" w:rsidRPr="000F72FE" w:rsidRDefault="002C1426" w:rsidP="00F868C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2FE">
              <w:rPr>
                <w:rFonts w:ascii="Times New Roman" w:hAnsi="Times New Roman" w:cs="Times New Roman"/>
                <w:sz w:val="24"/>
                <w:szCs w:val="24"/>
              </w:rPr>
              <w:t>Ожидаемый</w:t>
            </w:r>
          </w:p>
          <w:p w:rsidR="002C1426" w:rsidRPr="000F72FE" w:rsidRDefault="002C1426" w:rsidP="00F868C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2FE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  <w:p w:rsidR="002C1426" w:rsidRPr="000F72FE" w:rsidRDefault="002C1426" w:rsidP="00F868C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5" w:type="dxa"/>
          </w:tcPr>
          <w:p w:rsidR="002C1426" w:rsidRPr="000F72FE" w:rsidRDefault="002C1426" w:rsidP="00F868C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2FE">
              <w:rPr>
                <w:rFonts w:ascii="Times New Roman" w:hAnsi="Times New Roman" w:cs="Times New Roman"/>
                <w:sz w:val="24"/>
                <w:szCs w:val="24"/>
              </w:rPr>
              <w:t>Объект</w:t>
            </w:r>
          </w:p>
          <w:p w:rsidR="002C1426" w:rsidRPr="000F72FE" w:rsidRDefault="002C1426" w:rsidP="00F868C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2FE">
              <w:rPr>
                <w:rFonts w:ascii="Times New Roman" w:hAnsi="Times New Roman" w:cs="Times New Roman"/>
                <w:sz w:val="24"/>
                <w:szCs w:val="24"/>
              </w:rPr>
              <w:t>проверки</w:t>
            </w:r>
          </w:p>
          <w:p w:rsidR="002C1426" w:rsidRPr="000F72FE" w:rsidRDefault="002C1426" w:rsidP="00F868C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7856" w:rsidRPr="000F72FE" w:rsidTr="00BC7856">
        <w:trPr>
          <w:trHeight w:val="2438"/>
        </w:trPr>
        <w:tc>
          <w:tcPr>
            <w:tcW w:w="1002" w:type="dxa"/>
          </w:tcPr>
          <w:p w:rsidR="002C1426" w:rsidRPr="000F72FE" w:rsidRDefault="002C1426" w:rsidP="00F868C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6" w:type="dxa"/>
          </w:tcPr>
          <w:p w:rsidR="002C1426" w:rsidRPr="000F72FE" w:rsidRDefault="002C1426" w:rsidP="00F868C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6" w:type="dxa"/>
          </w:tcPr>
          <w:p w:rsidR="002C1426" w:rsidRPr="000F72FE" w:rsidRDefault="002C1426" w:rsidP="00F868C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29" w:type="dxa"/>
          </w:tcPr>
          <w:p w:rsidR="002C1426" w:rsidRPr="000F72FE" w:rsidRDefault="002C1426" w:rsidP="00F868C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выведет, что это разносторонний треугольник</w:t>
            </w:r>
          </w:p>
        </w:tc>
        <w:tc>
          <w:tcPr>
            <w:tcW w:w="4725" w:type="dxa"/>
          </w:tcPr>
          <w:p w:rsidR="002C1426" w:rsidRPr="000F72FE" w:rsidRDefault="002C1426" w:rsidP="00F868C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1426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ED63D9A" wp14:editId="56DD6033">
                  <wp:extent cx="2629267" cy="314369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267" cy="31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1426" w:rsidRPr="000F72FE" w:rsidTr="00BC7856">
        <w:trPr>
          <w:trHeight w:val="2438"/>
        </w:trPr>
        <w:tc>
          <w:tcPr>
            <w:tcW w:w="1002" w:type="dxa"/>
          </w:tcPr>
          <w:p w:rsidR="002C1426" w:rsidRPr="000F72FE" w:rsidRDefault="002C1426" w:rsidP="00F868C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6" w:type="dxa"/>
          </w:tcPr>
          <w:p w:rsidR="002C1426" w:rsidRPr="000F72FE" w:rsidRDefault="002C1426" w:rsidP="00F868C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6" w:type="dxa"/>
          </w:tcPr>
          <w:p w:rsidR="002C1426" w:rsidRPr="000F72FE" w:rsidRDefault="002C1426" w:rsidP="00F868C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29" w:type="dxa"/>
          </w:tcPr>
          <w:p w:rsidR="002C1426" w:rsidRPr="000F72FE" w:rsidRDefault="002C1426" w:rsidP="00F868C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выведет, что этот треугольник равнобедренный</w:t>
            </w:r>
          </w:p>
        </w:tc>
        <w:tc>
          <w:tcPr>
            <w:tcW w:w="4725" w:type="dxa"/>
          </w:tcPr>
          <w:p w:rsidR="002C1426" w:rsidRPr="000F72FE" w:rsidRDefault="002C1426" w:rsidP="00F868C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1426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41E3A8D" wp14:editId="465C3109">
                  <wp:extent cx="2619741" cy="276264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741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1426" w:rsidRPr="000F72FE" w:rsidTr="00BC7856">
        <w:trPr>
          <w:trHeight w:val="2362"/>
        </w:trPr>
        <w:tc>
          <w:tcPr>
            <w:tcW w:w="1002" w:type="dxa"/>
          </w:tcPr>
          <w:p w:rsidR="002C1426" w:rsidRPr="000F72FE" w:rsidRDefault="002C1426" w:rsidP="00F868C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986" w:type="dxa"/>
          </w:tcPr>
          <w:p w:rsidR="002C1426" w:rsidRPr="000F72FE" w:rsidRDefault="002C1426" w:rsidP="00F868C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6" w:type="dxa"/>
          </w:tcPr>
          <w:p w:rsidR="002C1426" w:rsidRPr="000F72FE" w:rsidRDefault="002C1426" w:rsidP="00F868C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29" w:type="dxa"/>
          </w:tcPr>
          <w:p w:rsidR="002C1426" w:rsidRPr="000F72FE" w:rsidRDefault="002C1426" w:rsidP="002C1426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выведет, что этот треугольник равносторонний</w:t>
            </w:r>
          </w:p>
        </w:tc>
        <w:tc>
          <w:tcPr>
            <w:tcW w:w="4725" w:type="dxa"/>
          </w:tcPr>
          <w:p w:rsidR="002C1426" w:rsidRPr="000F72FE" w:rsidRDefault="002C1426" w:rsidP="00F868C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1426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9148332" wp14:editId="42F9E6FC">
                  <wp:extent cx="2695951" cy="219106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1426" w:rsidRPr="000F72FE" w:rsidTr="00BC7856">
        <w:trPr>
          <w:trHeight w:val="2438"/>
        </w:trPr>
        <w:tc>
          <w:tcPr>
            <w:tcW w:w="1002" w:type="dxa"/>
          </w:tcPr>
          <w:p w:rsidR="002C1426" w:rsidRDefault="00B510EF" w:rsidP="00F868C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12 12 23</w:t>
            </w:r>
          </w:p>
        </w:tc>
        <w:tc>
          <w:tcPr>
            <w:tcW w:w="986" w:type="dxa"/>
          </w:tcPr>
          <w:p w:rsidR="002C1426" w:rsidRDefault="00B510EF" w:rsidP="00F868C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86" w:type="dxa"/>
          </w:tcPr>
          <w:p w:rsidR="002C1426" w:rsidRDefault="00B510EF" w:rsidP="00F868C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29" w:type="dxa"/>
          </w:tcPr>
          <w:p w:rsidR="002C1426" w:rsidRDefault="00B510EF" w:rsidP="00B510EF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сообщит об ошибке ввода </w:t>
            </w:r>
          </w:p>
        </w:tc>
        <w:tc>
          <w:tcPr>
            <w:tcW w:w="4725" w:type="dxa"/>
          </w:tcPr>
          <w:p w:rsidR="002C1426" w:rsidRDefault="00B510EF" w:rsidP="00F868C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0EF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A7640ED" wp14:editId="287B2F11">
                  <wp:extent cx="1943371" cy="352474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371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510EF" w:rsidRPr="002C1426" w:rsidRDefault="00B510EF" w:rsidP="00F868C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10EF" w:rsidRPr="000F72FE" w:rsidTr="00BC7856">
        <w:trPr>
          <w:trHeight w:val="2438"/>
        </w:trPr>
        <w:tc>
          <w:tcPr>
            <w:tcW w:w="1002" w:type="dxa"/>
          </w:tcPr>
          <w:p w:rsidR="00B510EF" w:rsidRDefault="00B510EF" w:rsidP="00F868C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6" w:type="dxa"/>
          </w:tcPr>
          <w:p w:rsidR="00B510EF" w:rsidRDefault="00B510EF" w:rsidP="00F868C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6" w:type="dxa"/>
          </w:tcPr>
          <w:p w:rsidR="00B510EF" w:rsidRDefault="00B510EF" w:rsidP="00F868C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29" w:type="dxa"/>
          </w:tcPr>
          <w:p w:rsidR="00B510EF" w:rsidRDefault="00B510EF" w:rsidP="00B510EF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сообщит что ввод не соответствует требованиям</w:t>
            </w:r>
          </w:p>
        </w:tc>
        <w:tc>
          <w:tcPr>
            <w:tcW w:w="4725" w:type="dxa"/>
          </w:tcPr>
          <w:p w:rsidR="00B510EF" w:rsidRPr="00B510EF" w:rsidRDefault="00B510EF" w:rsidP="00F868C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0EF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1AA0CB8" wp14:editId="4FBECDCA">
                  <wp:extent cx="2591162" cy="181000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162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0EF" w:rsidRPr="000F72FE" w:rsidTr="00BC7856">
        <w:trPr>
          <w:trHeight w:val="2438"/>
        </w:trPr>
        <w:tc>
          <w:tcPr>
            <w:tcW w:w="1002" w:type="dxa"/>
          </w:tcPr>
          <w:p w:rsidR="00B510EF" w:rsidRDefault="00B510EF" w:rsidP="00F868C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986" w:type="dxa"/>
          </w:tcPr>
          <w:p w:rsidR="00B510EF" w:rsidRDefault="00B510EF" w:rsidP="00F868C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986" w:type="dxa"/>
          </w:tcPr>
          <w:p w:rsidR="00B510EF" w:rsidRDefault="00B510EF" w:rsidP="00F868C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1929" w:type="dxa"/>
          </w:tcPr>
          <w:p w:rsidR="00B510EF" w:rsidRDefault="00B510EF" w:rsidP="00B510EF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сообщит что ввод не соответствует требованиям</w:t>
            </w:r>
          </w:p>
        </w:tc>
        <w:tc>
          <w:tcPr>
            <w:tcW w:w="4725" w:type="dxa"/>
          </w:tcPr>
          <w:p w:rsidR="00B510EF" w:rsidRPr="00B510EF" w:rsidRDefault="00B510EF" w:rsidP="00F868C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0EF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7D70002" wp14:editId="3D74B565">
                  <wp:extent cx="2863515" cy="91440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5266" cy="918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0EF" w:rsidRPr="000F72FE" w:rsidTr="00BC7856">
        <w:trPr>
          <w:trHeight w:val="2438"/>
        </w:trPr>
        <w:tc>
          <w:tcPr>
            <w:tcW w:w="1002" w:type="dxa"/>
          </w:tcPr>
          <w:p w:rsidR="00B510EF" w:rsidRDefault="00B510EF" w:rsidP="00F868C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6" w:type="dxa"/>
          </w:tcPr>
          <w:p w:rsidR="00B510EF" w:rsidRDefault="00B510EF" w:rsidP="00F868C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6" w:type="dxa"/>
          </w:tcPr>
          <w:p w:rsidR="00B510EF" w:rsidRDefault="00B510EF" w:rsidP="00F868C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29" w:type="dxa"/>
          </w:tcPr>
          <w:p w:rsidR="00B510EF" w:rsidRDefault="00B510EF" w:rsidP="00B510EF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Сообщит, что ввод не соответствует условиям</w:t>
            </w:r>
          </w:p>
        </w:tc>
        <w:tc>
          <w:tcPr>
            <w:tcW w:w="4725" w:type="dxa"/>
          </w:tcPr>
          <w:p w:rsidR="00B510EF" w:rsidRPr="00B510EF" w:rsidRDefault="00B510EF" w:rsidP="00F868CB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0EF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FE23131" wp14:editId="351C7B8C">
                  <wp:extent cx="2752724" cy="114300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012" cy="1175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78B7" w:rsidRDefault="007578B7" w:rsidP="007578B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D2008E">
        <w:rPr>
          <w:rFonts w:ascii="Times New Roman" w:eastAsia="Times New Roman" w:hAnsi="Times New Roman" w:cs="Times New Roman"/>
          <w:sz w:val="28"/>
          <w:szCs w:val="28"/>
        </w:rPr>
        <w:t>4.1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Рекомендации:</w:t>
      </w:r>
    </w:p>
    <w:p w:rsidR="007578B7" w:rsidRDefault="007578B7" w:rsidP="007578B7">
      <w:pPr>
        <w:spacing w:after="0" w:line="276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Исправить логику в </w:t>
      </w:r>
      <w:r w:rsidR="00D2008E">
        <w:rPr>
          <w:rFonts w:ascii="Times New Roman" w:eastAsia="Times New Roman" w:hAnsi="Times New Roman" w:cs="Times New Roman"/>
          <w:sz w:val="28"/>
          <w:szCs w:val="28"/>
        </w:rPr>
        <w:t>определении равнобедренного треугольника, что бы равносторонний треугольник не считался равнобедренным.</w:t>
      </w:r>
      <w:r w:rsidR="00D2008E">
        <w:rPr>
          <w:rFonts w:ascii="Times New Roman" w:eastAsia="Times New Roman" w:hAnsi="Times New Roman" w:cs="Times New Roman"/>
          <w:sz w:val="28"/>
          <w:szCs w:val="28"/>
        </w:rPr>
        <w:br/>
      </w:r>
      <w:r w:rsidR="00D2008E" w:rsidRPr="00D2008E">
        <w:rPr>
          <w:rFonts w:ascii="Times New Roman" w:eastAsia="Times New Roman" w:hAnsi="Times New Roman" w:cs="Times New Roman"/>
          <w:i/>
          <w:sz w:val="28"/>
          <w:szCs w:val="28"/>
        </w:rPr>
        <w:t>исправлено</w:t>
      </w:r>
    </w:p>
    <w:p w:rsidR="00D2008E" w:rsidRDefault="00D2008E" w:rsidP="007578B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FE468B" wp14:editId="38EC2265">
            <wp:extent cx="4781550" cy="514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08E" w:rsidRDefault="00D2008E" w:rsidP="007578B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B1AEB6" wp14:editId="0ADAC7CE">
            <wp:extent cx="3019425" cy="1171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08E" w:rsidRDefault="00D2008E" w:rsidP="00D2008E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3</w:t>
      </w:r>
    </w:p>
    <w:p w:rsidR="00D2008E" w:rsidRDefault="002F72F1" w:rsidP="00D2008E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89B182" wp14:editId="187ADB5B">
            <wp:extent cx="6120130" cy="622427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2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10059" w:type="dxa"/>
        <w:tblLook w:val="04A0" w:firstRow="1" w:lastRow="0" w:firstColumn="1" w:lastColumn="0" w:noHBand="0" w:noVBand="1"/>
      </w:tblPr>
      <w:tblGrid>
        <w:gridCol w:w="1179"/>
        <w:gridCol w:w="1175"/>
        <w:gridCol w:w="1175"/>
        <w:gridCol w:w="1915"/>
        <w:gridCol w:w="4615"/>
      </w:tblGrid>
      <w:tr w:rsidR="002F72F1" w:rsidRPr="000F72FE" w:rsidTr="002F72F1">
        <w:trPr>
          <w:trHeight w:val="1140"/>
        </w:trPr>
        <w:tc>
          <w:tcPr>
            <w:tcW w:w="1179" w:type="dxa"/>
          </w:tcPr>
          <w:p w:rsidR="002F72F1" w:rsidRPr="000F72FE" w:rsidRDefault="002F72F1" w:rsidP="008550C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2FE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175" w:type="dxa"/>
          </w:tcPr>
          <w:p w:rsidR="002F72F1" w:rsidRPr="000F72FE" w:rsidRDefault="002F72F1" w:rsidP="008550C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2FE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1175" w:type="dxa"/>
          </w:tcPr>
          <w:p w:rsidR="002F72F1" w:rsidRPr="000F72FE" w:rsidRDefault="002F72F1" w:rsidP="008550C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2FE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915" w:type="dxa"/>
          </w:tcPr>
          <w:p w:rsidR="002F72F1" w:rsidRPr="000F72FE" w:rsidRDefault="002F72F1" w:rsidP="008550C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2FE">
              <w:rPr>
                <w:rFonts w:ascii="Times New Roman" w:hAnsi="Times New Roman" w:cs="Times New Roman"/>
                <w:sz w:val="24"/>
                <w:szCs w:val="24"/>
              </w:rPr>
              <w:t>Ожидаемый</w:t>
            </w:r>
          </w:p>
          <w:p w:rsidR="002F72F1" w:rsidRPr="000F72FE" w:rsidRDefault="002F72F1" w:rsidP="008550C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2FE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  <w:p w:rsidR="002F72F1" w:rsidRPr="000F72FE" w:rsidRDefault="002F72F1" w:rsidP="008550C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5" w:type="dxa"/>
          </w:tcPr>
          <w:p w:rsidR="002F72F1" w:rsidRPr="000F72FE" w:rsidRDefault="002F72F1" w:rsidP="008550C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2FE">
              <w:rPr>
                <w:rFonts w:ascii="Times New Roman" w:hAnsi="Times New Roman" w:cs="Times New Roman"/>
                <w:sz w:val="24"/>
                <w:szCs w:val="24"/>
              </w:rPr>
              <w:t>Объект</w:t>
            </w:r>
          </w:p>
          <w:p w:rsidR="002F72F1" w:rsidRPr="000F72FE" w:rsidRDefault="002F72F1" w:rsidP="008550C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2FE">
              <w:rPr>
                <w:rFonts w:ascii="Times New Roman" w:hAnsi="Times New Roman" w:cs="Times New Roman"/>
                <w:sz w:val="24"/>
                <w:szCs w:val="24"/>
              </w:rPr>
              <w:t>проверки</w:t>
            </w:r>
          </w:p>
          <w:p w:rsidR="002F72F1" w:rsidRPr="000F72FE" w:rsidRDefault="002F72F1" w:rsidP="008550C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72F1" w:rsidRPr="000F72FE" w:rsidTr="002F72F1">
        <w:trPr>
          <w:trHeight w:val="1487"/>
        </w:trPr>
        <w:tc>
          <w:tcPr>
            <w:tcW w:w="1179" w:type="dxa"/>
          </w:tcPr>
          <w:p w:rsidR="002F72F1" w:rsidRPr="000F72FE" w:rsidRDefault="002F72F1" w:rsidP="008550C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175" w:type="dxa"/>
          </w:tcPr>
          <w:p w:rsidR="002F72F1" w:rsidRPr="002F72F1" w:rsidRDefault="002F72F1" w:rsidP="008550C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175" w:type="dxa"/>
          </w:tcPr>
          <w:p w:rsidR="002F72F1" w:rsidRPr="002F72F1" w:rsidRDefault="002F72F1" w:rsidP="008550C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15" w:type="dxa"/>
          </w:tcPr>
          <w:p w:rsidR="002F72F1" w:rsidRPr="002F72F1" w:rsidRDefault="002F72F1" w:rsidP="008550C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То, что треугольник прямоугольный</w:t>
            </w:r>
          </w:p>
        </w:tc>
        <w:tc>
          <w:tcPr>
            <w:tcW w:w="4615" w:type="dxa"/>
          </w:tcPr>
          <w:p w:rsidR="002F72F1" w:rsidRPr="000F72FE" w:rsidRDefault="002F72F1" w:rsidP="002F72F1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688FE25" wp14:editId="6D35CC6C">
                  <wp:extent cx="2657475" cy="514350"/>
                  <wp:effectExtent l="0" t="0" r="952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2F1" w:rsidRPr="000F72FE" w:rsidTr="002F72F1">
        <w:trPr>
          <w:trHeight w:val="1487"/>
        </w:trPr>
        <w:tc>
          <w:tcPr>
            <w:tcW w:w="1179" w:type="dxa"/>
          </w:tcPr>
          <w:p w:rsidR="002F72F1" w:rsidRDefault="002F72F1" w:rsidP="008550C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5" w:type="dxa"/>
          </w:tcPr>
          <w:p w:rsidR="002F72F1" w:rsidRPr="002F72F1" w:rsidRDefault="002F72F1" w:rsidP="008550C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5" w:type="dxa"/>
          </w:tcPr>
          <w:p w:rsidR="002F72F1" w:rsidRPr="002F72F1" w:rsidRDefault="002F72F1" w:rsidP="008550C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:rsidR="002F72F1" w:rsidRDefault="002F72F1" w:rsidP="008550C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То, что треугольник остроугольный</w:t>
            </w:r>
          </w:p>
        </w:tc>
        <w:tc>
          <w:tcPr>
            <w:tcW w:w="4615" w:type="dxa"/>
          </w:tcPr>
          <w:p w:rsidR="002F72F1" w:rsidRDefault="002F72F1" w:rsidP="002F72F1">
            <w:pPr>
              <w:pStyle w:val="a5"/>
              <w:jc w:val="both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2168DD9" wp14:editId="5A1F6AAB">
                  <wp:extent cx="2543175" cy="533400"/>
                  <wp:effectExtent l="0" t="0" r="952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2F1" w:rsidRPr="000F72FE" w:rsidTr="002F72F1">
        <w:trPr>
          <w:trHeight w:val="1487"/>
        </w:trPr>
        <w:tc>
          <w:tcPr>
            <w:tcW w:w="1179" w:type="dxa"/>
          </w:tcPr>
          <w:p w:rsidR="002F72F1" w:rsidRDefault="002F72F1" w:rsidP="008550C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75" w:type="dxa"/>
          </w:tcPr>
          <w:p w:rsidR="002F72F1" w:rsidRDefault="002F72F1" w:rsidP="008550C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75" w:type="dxa"/>
          </w:tcPr>
          <w:p w:rsidR="002F72F1" w:rsidRDefault="002F72F1" w:rsidP="008550C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15" w:type="dxa"/>
          </w:tcPr>
          <w:p w:rsidR="002F72F1" w:rsidRDefault="002F72F1" w:rsidP="008550C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То, что треугольник тупоугольный</w:t>
            </w:r>
          </w:p>
        </w:tc>
        <w:tc>
          <w:tcPr>
            <w:tcW w:w="4615" w:type="dxa"/>
          </w:tcPr>
          <w:p w:rsidR="002F72F1" w:rsidRDefault="002F72F1" w:rsidP="002F72F1">
            <w:pPr>
              <w:pStyle w:val="a5"/>
              <w:jc w:val="both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FB1014B" wp14:editId="1CFCACAE">
                  <wp:extent cx="2381250" cy="257175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2F1" w:rsidRPr="000F72FE" w:rsidTr="002F72F1">
        <w:trPr>
          <w:trHeight w:val="1487"/>
        </w:trPr>
        <w:tc>
          <w:tcPr>
            <w:tcW w:w="1179" w:type="dxa"/>
          </w:tcPr>
          <w:p w:rsidR="002F72F1" w:rsidRDefault="002F72F1" w:rsidP="008550C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5" w:type="dxa"/>
          </w:tcPr>
          <w:p w:rsidR="002F72F1" w:rsidRDefault="002F72F1" w:rsidP="008550C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5" w:type="dxa"/>
          </w:tcPr>
          <w:p w:rsidR="002F72F1" w:rsidRDefault="002F72F1" w:rsidP="008550C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15" w:type="dxa"/>
          </w:tcPr>
          <w:p w:rsidR="002F72F1" w:rsidRDefault="002F72F1" w:rsidP="008550C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То, что ввод не соответствует требованиям</w:t>
            </w:r>
          </w:p>
        </w:tc>
        <w:tc>
          <w:tcPr>
            <w:tcW w:w="4615" w:type="dxa"/>
          </w:tcPr>
          <w:p w:rsidR="002F72F1" w:rsidRDefault="002F72F1" w:rsidP="002F72F1">
            <w:pPr>
              <w:pStyle w:val="a5"/>
              <w:jc w:val="both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2DEB259" wp14:editId="37E3303A">
                  <wp:extent cx="2714625" cy="276225"/>
                  <wp:effectExtent l="0" t="0" r="9525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2F1" w:rsidRPr="000F72FE" w:rsidTr="002F72F1">
        <w:trPr>
          <w:trHeight w:val="1487"/>
        </w:trPr>
        <w:tc>
          <w:tcPr>
            <w:tcW w:w="1179" w:type="dxa"/>
          </w:tcPr>
          <w:p w:rsidR="002F72F1" w:rsidRDefault="002F72F1" w:rsidP="008550C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175" w:type="dxa"/>
          </w:tcPr>
          <w:p w:rsidR="002F72F1" w:rsidRPr="002F72F1" w:rsidRDefault="002F72F1" w:rsidP="008550C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175" w:type="dxa"/>
          </w:tcPr>
          <w:p w:rsidR="002F72F1" w:rsidRPr="002F72F1" w:rsidRDefault="002F72F1" w:rsidP="008550C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915" w:type="dxa"/>
          </w:tcPr>
          <w:p w:rsidR="002F72F1" w:rsidRPr="002F72F1" w:rsidRDefault="002F72F1" w:rsidP="008550C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Ошибку ввода</w:t>
            </w:r>
          </w:p>
        </w:tc>
        <w:tc>
          <w:tcPr>
            <w:tcW w:w="4615" w:type="dxa"/>
          </w:tcPr>
          <w:p w:rsidR="002F72F1" w:rsidRDefault="002F72F1" w:rsidP="002F72F1">
            <w:pPr>
              <w:pStyle w:val="a5"/>
              <w:jc w:val="both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2A2FBFA" wp14:editId="2E059A64">
                  <wp:extent cx="1114425" cy="190500"/>
                  <wp:effectExtent l="0" t="0" r="952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2F1" w:rsidRPr="000F72FE" w:rsidTr="002F72F1">
        <w:trPr>
          <w:trHeight w:val="1487"/>
        </w:trPr>
        <w:tc>
          <w:tcPr>
            <w:tcW w:w="1179" w:type="dxa"/>
          </w:tcPr>
          <w:p w:rsidR="002F72F1" w:rsidRPr="002F72F1" w:rsidRDefault="002F72F1" w:rsidP="008550C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1175" w:type="dxa"/>
          </w:tcPr>
          <w:p w:rsidR="002F72F1" w:rsidRPr="002F72F1" w:rsidRDefault="002F72F1" w:rsidP="008550C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</w:p>
        </w:tc>
        <w:tc>
          <w:tcPr>
            <w:tcW w:w="1175" w:type="dxa"/>
          </w:tcPr>
          <w:p w:rsidR="002F72F1" w:rsidRPr="002F72F1" w:rsidRDefault="002F72F1" w:rsidP="008550C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</w:t>
            </w:r>
          </w:p>
        </w:tc>
        <w:tc>
          <w:tcPr>
            <w:tcW w:w="1915" w:type="dxa"/>
          </w:tcPr>
          <w:p w:rsidR="002F72F1" w:rsidRDefault="002F72F1" w:rsidP="008550C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То, что ввод не соответствует требованиям</w:t>
            </w:r>
          </w:p>
        </w:tc>
        <w:tc>
          <w:tcPr>
            <w:tcW w:w="4615" w:type="dxa"/>
          </w:tcPr>
          <w:p w:rsidR="002F72F1" w:rsidRDefault="002F72F1" w:rsidP="002F72F1">
            <w:pPr>
              <w:pStyle w:val="a5"/>
              <w:jc w:val="both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B7C6F7B" wp14:editId="2F4FA45B">
                  <wp:extent cx="2590800" cy="20955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72F1" w:rsidRDefault="002F72F1" w:rsidP="00BE6359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E6359" w:rsidRPr="00E5354E" w:rsidRDefault="00BE6359" w:rsidP="00BE6359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6359">
        <w:rPr>
          <w:rFonts w:ascii="Times New Roman" w:eastAsia="Times New Roman" w:hAnsi="Times New Roman" w:cs="Times New Roman"/>
          <w:sz w:val="28"/>
          <w:szCs w:val="28"/>
        </w:rPr>
        <w:t>4.2</w:t>
      </w:r>
      <w:r w:rsidRPr="00BE6359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Рекомендаций нет, тестирование пройдено безукоризненно</w:t>
      </w:r>
      <w:r w:rsidR="009147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D6959">
        <w:rPr>
          <w:rFonts w:ascii="Times New Roman" w:eastAsia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BE6359" w:rsidRPr="00E5354E">
      <w:pgSz w:w="11906" w:h="16838"/>
      <w:pgMar w:top="1134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BA1"/>
    <w:rsid w:val="002C1426"/>
    <w:rsid w:val="002F72F1"/>
    <w:rsid w:val="004149D2"/>
    <w:rsid w:val="005E32D3"/>
    <w:rsid w:val="007578B7"/>
    <w:rsid w:val="0091473F"/>
    <w:rsid w:val="00B510EF"/>
    <w:rsid w:val="00BC7856"/>
    <w:rsid w:val="00BE6359"/>
    <w:rsid w:val="00CD6959"/>
    <w:rsid w:val="00D2008E"/>
    <w:rsid w:val="00D40BA1"/>
    <w:rsid w:val="00E5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 Spacing"/>
    <w:uiPriority w:val="1"/>
    <w:qFormat/>
    <w:rsid w:val="002C1426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table" w:styleId="a6">
    <w:name w:val="Table Grid"/>
    <w:basedOn w:val="a1"/>
    <w:uiPriority w:val="39"/>
    <w:rsid w:val="002C1426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CD6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D69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 Spacing"/>
    <w:uiPriority w:val="1"/>
    <w:qFormat/>
    <w:rsid w:val="002C1426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table" w:styleId="a6">
    <w:name w:val="Table Grid"/>
    <w:basedOn w:val="a1"/>
    <w:uiPriority w:val="39"/>
    <w:rsid w:val="002C1426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CD6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D69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ce+nfnWb1dO3NCzHshK3/sarnQ==">AMUW2mXC+ns1p1Hy3I+gO0Zz6pHGkyEAkHFGnBhkZn2vAvJUZB+OYgg/XKOrIbU7Cf+9xoXJwTYVq6ew+2qyjeWXnIXnG3ytGgPfcG6FT+qONw+CHPTbuoA=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306</dc:creator>
  <cp:lastModifiedBy>User</cp:lastModifiedBy>
  <cp:revision>4</cp:revision>
  <dcterms:created xsi:type="dcterms:W3CDTF">2022-10-04T13:19:00Z</dcterms:created>
  <dcterms:modified xsi:type="dcterms:W3CDTF">2022-11-11T12:31:00Z</dcterms:modified>
</cp:coreProperties>
</file>