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C5F52" w14:textId="77777777" w:rsidR="00471598" w:rsidRPr="00471598" w:rsidRDefault="00471598" w:rsidP="004715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val="en-US" w:eastAsia="fr-FR"/>
          <w14:ligatures w14:val="none"/>
        </w:rPr>
      </w:pPr>
      <w:r w:rsidRPr="00471598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val="en-US" w:eastAsia="fr-FR"/>
          <w14:ligatures w14:val="none"/>
        </w:rPr>
        <w:t>Comment</w:t>
      </w:r>
    </w:p>
    <w:p w14:paraId="246189EF" w14:textId="77777777" w:rsidR="00471598" w:rsidRPr="00471598" w:rsidRDefault="00471598" w:rsidP="004715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fr-FR"/>
          <w14:ligatures w14:val="none"/>
        </w:rPr>
      </w:pPr>
      <w:r w:rsidRPr="00471598">
        <w:rPr>
          <w:rFonts w:ascii="Helvetica" w:eastAsia="Times New Roman" w:hAnsi="Helvetica" w:cs="Helvetica"/>
          <w:color w:val="333333"/>
          <w:kern w:val="0"/>
          <w:sz w:val="21"/>
          <w:szCs w:val="21"/>
          <w:lang w:val="en-US" w:eastAsia="fr-FR"/>
          <w14:ligatures w14:val="none"/>
        </w:rPr>
        <w:t xml:space="preserve">The data set, proposed models, and the goal look adequate for the purpose of the project. </w:t>
      </w:r>
      <w:r w:rsidRPr="0047159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fr-FR"/>
          <w14:ligatures w14:val="none"/>
        </w:rPr>
        <w:t>Here are some additional thoughts for you to enrich your experience:</w:t>
      </w:r>
    </w:p>
    <w:p w14:paraId="4CF551B1" w14:textId="77777777" w:rsidR="00471598" w:rsidRPr="00471598" w:rsidRDefault="00471598" w:rsidP="004715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fr-FR"/>
          <w14:ligatures w14:val="none"/>
        </w:rPr>
      </w:pPr>
      <w:r w:rsidRPr="0047159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fr-FR"/>
          <w14:ligatures w14:val="none"/>
        </w:rPr>
        <w:t> </w:t>
      </w:r>
    </w:p>
    <w:p w14:paraId="7A4BD228" w14:textId="77777777" w:rsidR="00471598" w:rsidRPr="00471598" w:rsidRDefault="00471598" w:rsidP="004715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fr-FR"/>
          <w14:ligatures w14:val="none"/>
        </w:rPr>
      </w:pPr>
      <w:r w:rsidRPr="0047159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fr-FR"/>
          <w14:ligatures w14:val="none"/>
        </w:rPr>
        <w:t>1. </w:t>
      </w:r>
      <w:r w:rsidRPr="00471598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fr-FR"/>
          <w14:ligatures w14:val="none"/>
        </w:rPr>
        <w:t>Critical suggestion</w:t>
      </w:r>
      <w:r w:rsidRPr="0047159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fr-FR"/>
          <w14:ligatures w14:val="none"/>
        </w:rPr>
        <w:t>: adding more models introduced in the last three topics (MLP NN, +Bagging, kernel ridge, GP regressor, RF regressor, etc.) and perform intercomparison.</w:t>
      </w:r>
    </w:p>
    <w:p w14:paraId="49CA4716" w14:textId="77777777" w:rsidR="00471598" w:rsidRPr="00471598" w:rsidRDefault="00471598" w:rsidP="004715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fr-FR"/>
          <w14:ligatures w14:val="none"/>
        </w:rPr>
      </w:pPr>
      <w:r w:rsidRPr="0047159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fr-FR"/>
          <w14:ligatures w14:val="none"/>
        </w:rPr>
        <w:t>2. </w:t>
      </w:r>
      <w:r w:rsidRPr="00471598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fr-FR"/>
          <w14:ligatures w14:val="none"/>
        </w:rPr>
        <w:t>Important suggestion</w:t>
      </w:r>
      <w:r w:rsidRPr="0047159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fr-FR"/>
          <w14:ligatures w14:val="none"/>
        </w:rPr>
        <w:t>: Consider designing a method to visualize your results. The visualization should best capture the pattern extracted from data and help intercompare differernt models. </w:t>
      </w:r>
    </w:p>
    <w:p w14:paraId="7015E8E3" w14:textId="77777777" w:rsidR="00471598" w:rsidRPr="00471598" w:rsidRDefault="00471598" w:rsidP="004715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fr-FR"/>
          <w14:ligatures w14:val="none"/>
        </w:rPr>
      </w:pPr>
      <w:r w:rsidRPr="0047159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fr-FR"/>
          <w14:ligatures w14:val="none"/>
        </w:rPr>
        <w:t>3. </w:t>
      </w:r>
      <w:r w:rsidRPr="00471598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fr-FR"/>
          <w14:ligatures w14:val="none"/>
        </w:rPr>
        <w:t>Extra suggestion</w:t>
      </w:r>
      <w:r w:rsidRPr="0047159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fr-FR"/>
          <w14:ligatures w14:val="none"/>
        </w:rPr>
        <w:t>: If you have time, try to perform the same analysis using a water quality data set from a trackable data provider (e.g., </w:t>
      </w:r>
      <w:r w:rsidRPr="00471598">
        <w:rPr>
          <w:rFonts w:ascii="MS Gothic" w:eastAsia="MS Gothic" w:hAnsi="MS Gothic" w:cs="MS Gothic" w:hint="eastAsia"/>
          <w:color w:val="333333"/>
          <w:kern w:val="0"/>
          <w:sz w:val="21"/>
          <w:szCs w:val="21"/>
          <w:lang w:eastAsia="fr-FR"/>
          <w14:ligatures w14:val="none"/>
        </w:rPr>
        <w:t>環境部環境資料開放平臺</w:t>
      </w:r>
      <w:r w:rsidRPr="0047159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fr-FR"/>
          <w14:ligatures w14:val="none"/>
        </w:rPr>
        <w:t>; </w:t>
      </w:r>
      <w:hyperlink r:id="rId4" w:tgtFrame="_blank" w:history="1">
        <w:r w:rsidRPr="00471598">
          <w:rPr>
            <w:rFonts w:ascii="Helvetica" w:eastAsia="Times New Roman" w:hAnsi="Helvetica" w:cs="Helvetica"/>
            <w:color w:val="337AB7"/>
            <w:kern w:val="0"/>
            <w:sz w:val="21"/>
            <w:szCs w:val="21"/>
            <w:u w:val="single"/>
            <w:lang w:eastAsia="fr-FR"/>
            <w14:ligatures w14:val="none"/>
          </w:rPr>
          <w:t>https://data.moenv.gov.tw/dataset/detail/STAT_P_123</w:t>
        </w:r>
      </w:hyperlink>
      <w:r w:rsidRPr="0047159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fr-FR"/>
          <w14:ligatures w14:val="none"/>
        </w:rPr>
        <w:t>) and see if you can get some interesting results and insights!</w:t>
      </w:r>
    </w:p>
    <w:p w14:paraId="13943AC3" w14:textId="77777777" w:rsidR="00471598" w:rsidRPr="00471598" w:rsidRDefault="00471598" w:rsidP="004715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fr-FR"/>
          <w14:ligatures w14:val="none"/>
        </w:rPr>
      </w:pPr>
      <w:r w:rsidRPr="0047159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fr-FR"/>
          <w14:ligatures w14:val="none"/>
        </w:rPr>
        <w:t> </w:t>
      </w:r>
    </w:p>
    <w:p w14:paraId="389F0CB4" w14:textId="77777777" w:rsidR="00471598" w:rsidRPr="00471598" w:rsidRDefault="00471598" w:rsidP="0047159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fr-FR"/>
          <w14:ligatures w14:val="none"/>
        </w:rPr>
      </w:pPr>
      <w:r w:rsidRPr="0047159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fr-FR"/>
          <w14:ligatures w14:val="none"/>
        </w:rPr>
        <w:t>Finally, here's a reminder about the originality: To get credits, your final writeup and code must be written by you. AI-assisted writing is fine, but fully AI-generated content (at a scale of a paragraph or bigger) is not allowed. We do not tolerate plagiarism of any kind. Reusing figures with permission is allowed for explaining ideas but not for data visualization.  </w:t>
      </w:r>
    </w:p>
    <w:p w14:paraId="2A52DF2B" w14:textId="77777777" w:rsidR="00CC3F25" w:rsidRDefault="00CC3F25"/>
    <w:sectPr w:rsidR="00CC3F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25"/>
    <w:rsid w:val="00471598"/>
    <w:rsid w:val="00A521A2"/>
    <w:rsid w:val="00CC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8F7AB-10E6-464E-BCE9-89843203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3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C3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C3F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3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C3F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C3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C3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C3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C3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3F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C3F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C3F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C3F2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C3F2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C3F2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C3F2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C3F2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C3F2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C3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3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C3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C3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C3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C3F2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C3F2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C3F2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C3F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C3F2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C3F25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471598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4715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0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5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moenv.gov.tw/dataset/detail/STAT_P_12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Lim</dc:creator>
  <cp:keywords/>
  <dc:description/>
  <cp:lastModifiedBy>Quentin Lim</cp:lastModifiedBy>
  <cp:revision>2</cp:revision>
  <dcterms:created xsi:type="dcterms:W3CDTF">2024-05-19T05:17:00Z</dcterms:created>
  <dcterms:modified xsi:type="dcterms:W3CDTF">2024-05-19T05:17:00Z</dcterms:modified>
</cp:coreProperties>
</file>