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A2" w:rsidRDefault="00E90626" w:rsidP="00E90626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 Demonstration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</w:t>
      </w:r>
    </w:p>
    <w:p w:rsidR="00E90626" w:rsidRDefault="00E90626" w:rsidP="00E90626">
      <w:r>
        <w:t>Person 1 needs to do this part.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II</w:t>
      </w:r>
    </w:p>
    <w:p w:rsidR="00E90626" w:rsidRPr="00E90626" w:rsidRDefault="00E90626" w:rsidP="00E90626">
      <w:r>
        <w:t>Person 2</w:t>
      </w:r>
      <w:r w:rsidRPr="00E90626">
        <w:t xml:space="preserve"> needs to do this part.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III</w:t>
      </w:r>
    </w:p>
    <w:p w:rsidR="00E90626" w:rsidRDefault="00E90626" w:rsidP="00E90626">
      <w:r>
        <w:t>Person 3 needs to do this part.</w:t>
      </w:r>
    </w:p>
    <w:p w:rsidR="00E90626" w:rsidRPr="00E90626" w:rsidRDefault="00E90626" w:rsidP="00E90626">
      <w:bookmarkStart w:id="0" w:name="_GoBack"/>
      <w:bookmarkEnd w:id="0"/>
    </w:p>
    <w:sectPr w:rsidR="00E90626" w:rsidRPr="00E9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26"/>
    <w:rsid w:val="001047A2"/>
    <w:rsid w:val="00E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Morrison</dc:creator>
  <cp:lastModifiedBy>John Morrison</cp:lastModifiedBy>
  <cp:revision>1</cp:revision>
  <dcterms:created xsi:type="dcterms:W3CDTF">2016-10-18T19:47:00Z</dcterms:created>
  <dcterms:modified xsi:type="dcterms:W3CDTF">2016-10-18T19:50:00Z</dcterms:modified>
</cp:coreProperties>
</file>