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84DC" w14:textId="77777777" w:rsidR="00BE4D9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4243D246" w14:textId="77777777" w:rsidR="00BE4D9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EE6A5EA" w14:textId="77777777" w:rsidR="00BE4D9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177DDB9" w14:textId="77777777" w:rsidR="00BE4D9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BE4D9F" w14:paraId="4740618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1C245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6B685" w14:textId="71720FE8" w:rsidR="00BE4D9F" w:rsidRDefault="00C844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Minh Quang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4E3E9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82216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D9F" w14:paraId="685722FE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B944D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51048" w14:textId="23EB2F8B" w:rsidR="00BE4D9F" w:rsidRDefault="00C844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CNTT1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E90D8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77D85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71E655A5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707FF2" w14:textId="77777777" w:rsidR="00BE4D9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72E93B0E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BE4D9F" w14:paraId="058BD11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8B879C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E71D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337C7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3F96D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BE4D9F" w14:paraId="28E9190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11E4B" w14:textId="782063A5" w:rsidR="00BE4D9F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Chất lượng dịch vụ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6A695" w14:textId="77777777" w:rsidR="00BE4D9F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tài xế</w:t>
            </w:r>
          </w:p>
          <w:p w14:paraId="4824C8C5" w14:textId="77777777" w:rsidR="00EB1560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cập nhật</w:t>
            </w:r>
          </w:p>
          <w:p w14:paraId="5A541343" w14:textId="71A5F801" w:rsidR="00EB1560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rating tài xế sau giao hàng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3E062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3F0CA" w14:textId="74112901" w:rsidR="00BE4D9F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tài xế tôi muốn </w:t>
            </w:r>
            <w:r w:rsidR="00F81662">
              <w:rPr>
                <w:rFonts w:ascii="Times New Roman" w:eastAsia="Times New Roman" w:hAnsi="Times New Roman" w:cs="Times New Roman"/>
                <w:sz w:val="24"/>
                <w:szCs w:val="24"/>
              </w:rPr>
              <w:t>biết đánh giá của khách hàng và tự động chấm rating cho tôi để làm việc tốt hơn</w:t>
            </w:r>
          </w:p>
        </w:tc>
      </w:tr>
      <w:tr w:rsidR="00BE4D9F" w14:paraId="6C7A134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2CCE2" w14:textId="4816B521" w:rsidR="00BE4D9F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Vận hành giao hàng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725ED" w14:textId="77777777" w:rsidR="00EB1560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điều phối vận đơn</w:t>
            </w:r>
          </w:p>
          <w:p w14:paraId="7C2AC6AD" w14:textId="5D015FE9" w:rsidR="00EB1560" w:rsidRDefault="00EB1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vị trí tài xế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4CD1E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0DAB87" w14:textId="47C7A457" w:rsidR="00BE4D9F" w:rsidRDefault="00F81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tài xế tôi muốn hệ thống điều phối vận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 ,theo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giõi GPS tự động để làm việc hiệu quả hơn</w:t>
            </w:r>
          </w:p>
        </w:tc>
      </w:tr>
    </w:tbl>
    <w:p w14:paraId="2242CF08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80D34F4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BE4D9F" w14:paraId="2BC254E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566A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10CBC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BE4D9F" w14:paraId="4CBA0A6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EE147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53AB5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D9F" w14:paraId="28613254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D99F6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840F8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D477E4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BE4D9F" w14:paraId="01CC3A2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82238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5A79E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BE4D9F" w14:paraId="084A2B4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0D220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9E02E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D9F" w14:paraId="62623ED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B82E9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9F3FE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0FF8A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D2837A3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BE4D9F" w14:paraId="2B37C05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B2E46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B06E7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48CBC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BE4D9F" w14:paraId="557496D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AC4B7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964AB" w14:textId="77564514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E17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7B2D7" w14:textId="1A2A52E1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 phải đánh giá và xếp hạng tài xế</w:t>
            </w:r>
          </w:p>
        </w:tc>
      </w:tr>
      <w:tr w:rsidR="00BE4D9F" w14:paraId="32856D5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C2499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50801" w14:textId="4AFA3B73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E17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0E31C" w14:textId="5A76FD30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điều phối vận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 ,theo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giõi GPS tự động để làm việc hiệu quả hơn</w:t>
            </w:r>
          </w:p>
        </w:tc>
      </w:tr>
    </w:tbl>
    <w:p w14:paraId="43C12123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2A56136" w14:textId="56A1C22E" w:rsidR="0068532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BE4D9F" w14:paraId="721FA2D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59810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75782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4EAD2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156E7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E4D9F" w14:paraId="5BFC75AA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845BD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83FE6" w14:textId="4F3D22FE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Tài xế A đăng nhập; phiếu DP-01đc phân cho tài xế A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82508" w14:textId="56213CA7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mở phiếu DP-01 qua đương dẫn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192E0" w14:textId="5FA583A9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giao hàng theo phiếu DP-01 đã nhận </w:t>
            </w:r>
          </w:p>
        </w:tc>
      </w:tr>
    </w:tbl>
    <w:p w14:paraId="7F3ACFDF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BE4D9F" w14:paraId="5EC10DAF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5AB68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D5EF8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E4D9F" w14:paraId="0E6989B6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6D841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6612FBB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7FD47" w14:textId="77777777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(2a) A giao hàng theo phiếu DP-002 đc phân cho tài xế B</w:t>
            </w:r>
          </w:p>
          <w:p w14:paraId="376EED82" w14:textId="77777777" w:rsidR="004B02B8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0A8D4" w14:textId="39F34C5A" w:rsidR="004B02B8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(2b) A không vẫn xem đc phiếu DP-001 mặc dù đã bị huỷ</w:t>
            </w:r>
          </w:p>
        </w:tc>
      </w:tr>
    </w:tbl>
    <w:p w14:paraId="01D4C38B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A5E61DB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E4D9F" w14:paraId="0D82A75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CF326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8F722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DB6C9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9F1EC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BE4D9F" w14:paraId="0AE7F79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AFF82" w14:textId="157E9367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324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of done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919F0" w14:textId="56A1755B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324">
              <w:rPr>
                <w:rFonts w:ascii="Times New Roman" w:eastAsia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4BB65" w14:textId="1797F3AB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324">
              <w:rPr>
                <w:rFonts w:ascii="Times New Roman" w:eastAsia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5D5CD" w14:textId="3FCEB053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324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of done</w:t>
            </w:r>
          </w:p>
        </w:tc>
      </w:tr>
    </w:tbl>
    <w:p w14:paraId="0011EE5E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D9F" w14:paraId="49B957B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23A74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BE4D9F" w14:paraId="1DF70433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724AE" w14:textId="22E26D12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là tiêu chí chấp nhận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là tiêu chí chúc năng đó có đc xem là hoàn thành hay ko </w:t>
            </w:r>
          </w:p>
        </w:tc>
      </w:tr>
    </w:tbl>
    <w:p w14:paraId="2868DBF7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9CB587D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BE4D9F" w14:paraId="62F5390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E915E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BBACE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A741C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BE4D9F" w14:paraId="76198A4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8A53D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8191C" w14:textId="3B70D38C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81C12" w14:textId="19CA5279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không quá phức tạp có thể hoàn thành trong thời gian ngắn</w:t>
            </w:r>
          </w:p>
        </w:tc>
      </w:tr>
      <w:tr w:rsidR="00BE4D9F" w14:paraId="3B03E2D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B6272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C8B5B" w14:textId="72708297" w:rsidR="00BE4D9F" w:rsidRDefault="00256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AD0AA" w14:textId="0AADAD2F" w:rsidR="00BE4D9F" w:rsidRDefault="00685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không quá phức tạp có thể hoàn thành trong thời gian ngắn</w:t>
            </w:r>
          </w:p>
        </w:tc>
      </w:tr>
    </w:tbl>
    <w:p w14:paraId="1F22778D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D9F" w14:paraId="2930139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1121A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BE4D9F" w14:paraId="12196896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B43EB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CE10A4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614EBA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E4D9F" w14:paraId="18A9395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605D3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A115E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E4D9F" w14:paraId="7D9C4B1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876C6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1530F" w14:textId="6B97EC4B" w:rsidR="00BE4D9F" w:rsidRDefault="00F81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</w:t>
            </w:r>
          </w:p>
        </w:tc>
      </w:tr>
      <w:tr w:rsidR="00BE4D9F" w14:paraId="1AA8B41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91601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E192D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D9F" w14:paraId="50C2F031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115036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F0581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D9F" w14:paraId="4868002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568D5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395D5" w14:textId="28526C85" w:rsidR="00BE4D9F" w:rsidRPr="00EE10BF" w:rsidRDefault="00EE10BF" w:rsidP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tài xế xem đc chi tiết phiếu điều phối của mình</w:t>
            </w:r>
          </w:p>
        </w:tc>
      </w:tr>
      <w:tr w:rsidR="00EE10BF" w14:paraId="05FC1C9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E8480" w14:textId="77777777" w:rsidR="00EE10B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DEFF9" w14:textId="77777777" w:rsidR="00EE10BF" w:rsidRDefault="00EE10BF" w:rsidP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DA5745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52C503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BE4D9F" w14:paraId="3E29B928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CE0DA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AE017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3A47A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BE4D9F" w14:paraId="636E2BE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10F64" w14:textId="6D353622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Làm giao diện cho tài xế xem chi tiết phiếu điều phối của mình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863B1" w14:textId="48CF35DA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55A83" w14:textId="762DDCAC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4D9F" w14:paraId="51BDD41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82939" w14:textId="372D877A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Xử lý logic cập nhật dữ liệu phiếu điều phối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286E" w14:textId="242423E1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5CAB2" w14:textId="5877AA4F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4D9F" w14:paraId="22A9128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F91B5" w14:textId="3EF8D5BD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chức năng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5D4E7" w14:textId="134AA7BC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5570A" w14:textId="32118095" w:rsidR="00BE4D9F" w:rsidRDefault="004B0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E4D9F" w14:paraId="6C31EF7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843C5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CB309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D2B46" w14:textId="01CD8B1E" w:rsidR="00BE4D9F" w:rsidRDefault="00EE10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2BBF282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533614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E4D9F" w14:paraId="67502699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E505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DFB59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E4D9F" w14:paraId="6C4CEE5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5AE4D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C76F8" w14:textId="211329B3" w:rsidR="00C84432" w:rsidRDefault="00C844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Tại ngày 4 đội chỉ giản được 3SP so với bán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đường lý tưởng tại ngày 4 đội phải còn </w:t>
            </w:r>
            <w:r w:rsidR="00EB1560">
              <w:rPr>
                <w:rFonts w:ascii="Times New Roman" w:eastAsia="Times New Roman" w:hAnsi="Times New Roman" w:cs="Times New Roman"/>
                <w:sz w:val="24"/>
                <w:szCs w:val="24"/>
              </w:rPr>
              <w:t>12,6 nhưng đường thực tế đội còn 19 dựa vào sự chênh lệch đội đang Behind Schedule</w:t>
            </w:r>
          </w:p>
        </w:tc>
      </w:tr>
      <w:tr w:rsidR="00BE4D9F" w14:paraId="01F2A8B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18A1A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BEE52" w14:textId="10781BA8" w:rsidR="00BE4D9F" w:rsidRDefault="00C844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đường thực tế đi giảm mạnh từ ngày từ ngày 8 đến ngày 10</w:t>
            </w:r>
          </w:p>
        </w:tc>
      </w:tr>
    </w:tbl>
    <w:p w14:paraId="553E4D2A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2232D4F" w14:textId="77777777" w:rsidR="00BE4D9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E4D9F" w14:paraId="5BF0827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E1381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F139B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FEFA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AE644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BE4D9F" w14:paraId="36C2284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C8E452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BEB44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D6281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89753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907041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D9F" w14:paraId="0B562D7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F517F" w14:textId="77777777" w:rsidR="00BE4D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BE4D9F" w14:paraId="367A3C0A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BB84E" w14:textId="77777777" w:rsidR="00BE4D9F" w:rsidRDefault="00BE4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E0BDA" w14:textId="77777777" w:rsidR="00BE4D9F" w:rsidRDefault="00BE4D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E4D9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FCF13B-8507-45EA-AB33-4EB47D92E3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126655-F3E5-412A-AC8A-9F3DC97A1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DCDA92-7C4D-4254-9265-6FB38D5019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E6D50"/>
    <w:multiLevelType w:val="multilevel"/>
    <w:tmpl w:val="EEE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0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D9F"/>
    <w:rsid w:val="00256E17"/>
    <w:rsid w:val="004B02B8"/>
    <w:rsid w:val="00685324"/>
    <w:rsid w:val="00763CCD"/>
    <w:rsid w:val="00BE4D9F"/>
    <w:rsid w:val="00C84432"/>
    <w:rsid w:val="00EB1560"/>
    <w:rsid w:val="00EE10BF"/>
    <w:rsid w:val="00F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2006"/>
  <w15:docId w15:val="{A536BCD5-62E5-4357-80EE-9FFC45B5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tran</cp:lastModifiedBy>
  <cp:revision>2</cp:revision>
  <dcterms:created xsi:type="dcterms:W3CDTF">2026-10-29T00:35:00Z</dcterms:created>
  <dcterms:modified xsi:type="dcterms:W3CDTF">2026-10-29T01:40:00Z</dcterms:modified>
</cp:coreProperties>
</file>