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org.opencv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camera_id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 show_fps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any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back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front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styleable CameraBridgeViewBase camera_id show_fps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