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org.opencv.android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CameraGLSurfaceView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android.view.View</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android.view.SurfaceView</w:t>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android.opengl.GLSurfaceView</w:t>
      </w:r>
    </w:p>
    <w:p w:rsidR="00000000" w:rsidDel="00000000" w:rsidP="00000000" w:rsidRDefault="00000000" w:rsidRPr="00000000" w14:paraId="00000023">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org.opencv.android.CameraGLSurfaceView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android.graphics.drawable.Drawable.Callback, android.view.accessibility.AccessibilityEventSource, android.view.KeyEvent.Callback, android.view.SurfaceHolder.Callback</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CameraGLSurfaceView</w:t>
        <w:br w:type="textWrapping"/>
        <w:t xml:space="preserve">extends android.opengl.GLSurfaceView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9">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CameraGLSurfaceView.CameraTextureListener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E">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android.opengl.GLSurfaceViewandroid.opengl.GLSurfaceView.EGLConfigChooser, android.opengl.GLSurfaceView.EGLContextFactory, android.opengl.GLSurfaceView.EGLWindowSurfaceFactory, android.opengl.GLSurfaceView.GLWrapper, android.opengl.GLSurfaceView.Renderer</w:t>
      </w:r>
    </w:p>
    <w:bookmarkStart w:colFirst="0" w:colLast="0" w:name="tyjcwt" w:id="5"/>
    <w:bookmarkEnd w:id="5"/>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android.view.Viewandroid.view.View.AccessibilityDelegate, android.view.View.BaseSavedState, android.view.View.DragShadowBuilder, android.view.View.MeasureSpec, android.view.View.OnAttachStateChangeListener, android.view.View.OnClickListener, android.view.View.OnCreateContextMenuListener, android.view.View.OnDragListener, android.view.View.OnFocusChangeListener, android.view.View.OnGenericMotionListener, android.view.View.OnHoverListener, android.view.View.OnKeyListener, android.view.View.OnLayoutChangeListener, android.view.View.OnLongClickListener, android.view.View.OnSystemUiVisibilityChangeListener, android.view.View.OnTouchListener</w:t>
      </w:r>
    </w:p>
    <w:bookmarkStart w:colFirst="0" w:colLast="0" w:name="3dy6vkm" w:id="6"/>
    <w:bookmarkEnd w:id="6"/>
    <w:p w:rsidR="00000000" w:rsidDel="00000000" w:rsidP="00000000" w:rsidRDefault="00000000" w:rsidRPr="00000000" w14:paraId="00000030">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1">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android.opengl.GLSurfaceViewDEBUG_CHECK_GL_ERROR, DEBUG_LOG_GL_CALLS, RENDERMODE_CONTINUOUSLY, RENDERMODE_WHEN_DIRTY</w:t>
      </w:r>
    </w:p>
    <w:bookmarkStart w:colFirst="0" w:colLast="0" w:name="4d34og8" w:id="8"/>
    <w:bookmarkEnd w:id="8"/>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android.view.ViewALPHA, DRAWING_CACHE_QUALITY_AUTO, DRAWING_CACHE_QUALITY_HIGH, DRAWING_CACHE_QUALITY_LOW, FIND_VIEWS_WITH_CONTENT_DESCRIPTION, FIND_VIEWS_WITH_TEXT, FOCUS_BACKWARD, FOCUS_DOWN, FOCUS_FORWARD, FOCUS_LEFT, FOCUS_RIGHT, FOCUS_UP, FOCUSABLES_ALL, FOCUSABLES_TOUCH_MODE, GONE, HAPTIC_FEEDBACK_ENABLED, IMPORTANT_FOR_ACCESSIBILITY_AUTO, IMPORTANT_FOR_ACCESSIBILITY_NO, IMPORTANT_FOR_ACCESSIBILITY_YES, INVISIBLE, KEEP_SCREEN_ON, LAYER_TYPE_HARDWARE, LAYER_TYPE_NONE, LAYER_TYPE_SOFTWARE, LAYOUT_DIRECTION_INHERIT, LAYOUT_DIRECTION_LOCALE, LAYOUT_DIRECTION_LTR, LAYOUT_DIRECTION_RTL, MEASURED_HEIGHT_STATE_SHIFT, MEASURED_SIZE_MASK, MEASURED_STATE_MASK, MEASURED_STATE_TOO_SMALL, NO_ID, OVER_SCROLL_ALWAYS, OVER_SCROLL_IF_CONTENT_SCROLLS, OVER_SCROLL_NEVER, ROTATION, ROTATION_X, ROTATION_Y, SCALE_X, SCALE_Y, SCREEN_STATE_OFF, SCREEN_STATE_ON, SCROLLBAR_POSITION_DEFAULT, SCROLLBAR_POSITION_LEFT, SCROLLBAR_POSITION_RIGHT, SCROLLBARS_INSIDE_INSET, SCROLLBARS_INSIDE_OVERLAY, SCROLLBARS_OUTSIDE_INSET, SCROLLBARS_OUTSIDE_OVERLAY, SOUND_EFFECTS_ENABLED, STATUS_BAR_HIDDEN, STATUS_BAR_VISIBLE, SYSTEM_UI_FLAG_FULLSCREEN, SYSTEM_UI_FLAG_HIDE_NAVIGATION, SYSTEM_UI_FLAG_LAYOUT_FULLSCREEN, SYSTEM_UI_FLAG_LAYOUT_HIDE_NAVIGATION, SYSTEM_UI_FLAG_LAYOUT_STABLE, SYSTEM_UI_FLAG_LOW_PROFILE, SYSTEM_UI_FLAG_VISIBLE, SYSTEM_UI_LAYOUT_FLAGS, TEXT_ALIGNMENT_CENTER, TEXT_ALIGNMENT_GRAVITY, TEXT_ALIGNMENT_INHERIT, TEXT_ALIGNMENT_TEXT_END, TEXT_ALIGNMENT_TEXT_START, TEXT_ALIGNMENT_VIEW_END, TEXT_ALIGNMENT_VIEW_START, TEXT_DIRECTION_ANY_RTL, TEXT_DIRECTION_FIRST_STRONG, TEXT_DIRECTION_INHERIT, TEXT_DIRECTION_LOCALE, TEXT_DIRECTION_LTR, TEXT_DIRECTION_RTL, TRANSLATION_X, TRANSLATION_Y, VISIBLE, X, Y</w:t>
      </w:r>
    </w:p>
    <w:bookmarkStart w:colFirst="0" w:colLast="0" w:name="2s8eyo1" w:id="9"/>
    <w:bookmarkEnd w:id="9"/>
    <w:p w:rsidR="00000000" w:rsidDel="00000000" w:rsidP="00000000" w:rsidRDefault="00000000" w:rsidRPr="00000000" w14:paraId="00000033">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CameraGLSurfaceView</w:t>
              </w:r>
            </w:hyperlink>
            <w:r w:rsidDel="00000000" w:rsidR="00000000" w:rsidRPr="00000000">
              <w:rPr>
                <w:rtl w:val="0"/>
              </w:rPr>
              <w:t xml:space="preserve">(android.content.Context context, android.util.AttributeSet attrs) </w:t>
            </w:r>
          </w:p>
        </w:tc>
      </w:tr>
    </w:tbl>
    <w:bookmarkStart w:colFirst="0" w:colLast="0" w:name="17dp8vu" w:id="10"/>
    <w:bookmarkEnd w:id="10"/>
    <w:p w:rsidR="00000000" w:rsidDel="00000000" w:rsidP="00000000" w:rsidRDefault="00000000" w:rsidRPr="00000000" w14:paraId="00000036">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disableView</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enableView</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CameraGLSurfaceView.CameraTextureListener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getCameraTextureListener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onPause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onResume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setCameraIndex</w:t>
              </w:r>
            </w:hyperlink>
            <w:r w:rsidDel="00000000" w:rsidR="00000000" w:rsidRPr="00000000">
              <w:rPr>
                <w:rtl w:val="0"/>
              </w:rPr>
              <w:t xml:space="preserve">(int cameraIndex)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setCameraTextureListener</w:t>
              </w:r>
            </w:hyperlink>
            <w:r w:rsidDel="00000000" w:rsidR="00000000" w:rsidRPr="00000000">
              <w:rPr>
                <w:rtl w:val="0"/>
              </w:rPr>
              <w:t xml:space="preserve">(</w:t>
            </w:r>
            <w:hyperlink r:id="rId26">
              <w:r w:rsidDel="00000000" w:rsidR="00000000" w:rsidRPr="00000000">
                <w:rPr>
                  <w:color w:val="0000ee"/>
                  <w:u w:val="single"/>
                  <w:rtl w:val="0"/>
                </w:rPr>
                <w:t xml:space="preserve">CameraGLSurfaceView.CameraTextureListener</w:t>
              </w:r>
            </w:hyperlink>
            <w:r w:rsidDel="00000000" w:rsidR="00000000" w:rsidRPr="00000000">
              <w:rPr>
                <w:rtl w:val="0"/>
              </w:rPr>
              <w:t xml:space="preserve"> texListener)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setMaxCameraPreviewSize</w:t>
              </w:r>
            </w:hyperlink>
            <w:r w:rsidDel="00000000" w:rsidR="00000000" w:rsidRPr="00000000">
              <w:rPr>
                <w:rtl w:val="0"/>
              </w:rPr>
              <w:t xml:space="preserve">(int maxWidth, int maxHeight)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surfaceChanged</w:t>
              </w:r>
            </w:hyperlink>
            <w:r w:rsidDel="00000000" w:rsidR="00000000" w:rsidRPr="00000000">
              <w:rPr>
                <w:rtl w:val="0"/>
              </w:rPr>
              <w:t xml:space="preserve">(android.view.SurfaceHolder holder, int format, int w, int h)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surfaceCreated</w:t>
              </w:r>
            </w:hyperlink>
            <w:r w:rsidDel="00000000" w:rsidR="00000000" w:rsidRPr="00000000">
              <w:rPr>
                <w:rtl w:val="0"/>
              </w:rPr>
              <w:t xml:space="preserve">(android.view.SurfaceHolder holder)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surfaceDestroyed</w:t>
              </w:r>
            </w:hyperlink>
            <w:r w:rsidDel="00000000" w:rsidR="00000000" w:rsidRPr="00000000">
              <w:rPr>
                <w:rtl w:val="0"/>
              </w:rPr>
              <w:t xml:space="preserve">(android.view.SurfaceHolder holder) </w:t>
            </w:r>
          </w:p>
        </w:tc>
      </w:tr>
    </w:tbl>
    <w:bookmarkStart w:colFirst="0" w:colLast="0" w:name="3rdcrjn" w:id="11"/>
    <w:bookmarkEnd w:id="11"/>
    <w:p w:rsidR="00000000" w:rsidDel="00000000" w:rsidP="00000000" w:rsidRDefault="00000000" w:rsidRPr="00000000" w14:paraId="0000004F">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android.opengl.GLSurfaceViewgetDebugFlags, getPreserveEGLContextOnPause, getRenderMode, queueEvent, requestRender, setDebugFlags, setEGLConfigChooser, setEGLConfigChooser, setEGLConfigChooser, setEGLContextClientVersion, setEGLContextFactory, setEGLWindowSurfaceFactory, setGLWrapper, setPreserveEGLContextOnPause, setRenderer, setRenderMode</w:t>
      </w:r>
    </w:p>
    <w:bookmarkStart w:colFirst="0" w:colLast="0" w:name="26in1rg" w:id="12"/>
    <w:bookmarkEnd w:id="12"/>
    <w:p w:rsidR="00000000" w:rsidDel="00000000" w:rsidP="00000000" w:rsidRDefault="00000000" w:rsidRPr="00000000" w14:paraId="00000050">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android.view.SurfaceViewdraw, gatherTransparentRegion, getHolder, setSecure, setVisibility, setZOrderMediaOverlay, setZOrderOnTop</w:t>
      </w:r>
    </w:p>
    <w:bookmarkStart w:colFirst="0" w:colLast="0" w:name="lnxbz9" w:id="13"/>
    <w:bookmarkEnd w:id="13"/>
    <w:p w:rsidR="00000000" w:rsidDel="00000000" w:rsidP="00000000" w:rsidRDefault="00000000" w:rsidRPr="00000000" w14:paraId="00000051">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android.view.ViewaddChildrenForAccessibility, addFocusables, addFocusables, addOnAttachStateChangeListener, addOnLayoutChangeListener, addTouchables, animate, announceForAccessibility, bringToFront, buildDrawingCache, buildDrawingCache, buildLayer, callOnClick, cancelLongPress, canScrollHorizontally, canScrollVertically, checkInputConnectionProxy, clearAnimation, clearFocus, combineMeasuredStates, computeScroll, createAccessibilityNodeInfo, createContextMenu, destroyDrawingCache, dispatchConfigurationChanged, dispatchDisplayHint, dispatchDragEvent, dispatchGenericMotionEvent, dispatchKeyEvent, dispatchKeyEventPreIme, dispatchKeyShortcutEvent, dispatchPopulateAccessibilityEvent, dispatchSystemUiVisibilityChanged, dispatchTouchEvent, dispatchTrackballEvent, dispatchUnhandledMove, dispatchWindowFocusChanged, dispatchWindowSystemUiVisiblityChanged, dispatchWindowVisibilityChanged, findFocus, findViewById, findViewsWithText, findViewWithTag, focusSearch, forceLayout, generateViewId, getAccessibilityNodeProvider, getAlpha, getAnimation, getApplicationWindowToken, getBackground, getBaseline, getBottom, getCameraDistance, getClipBounds, getContentDescription, getContext, getDefaultSize, getDisplay, getDrawableState, getDrawingCache, getDrawingCache, getDrawingCacheBackgroundColor, getDrawingCacheQuality, getDrawingRect, getDrawingTime, getFilterTouchesWhenObscured, getFitsSystemWindows, getFocusables, getFocusedRect, getGlobalVisibleRect, getGlobalVisibleRect, getHandler, getHeight, getHitRect, getHorizontalFadingEdgeLength, getId, getImportantForAccessibility, getKeepScreenOn, getKeyDispatcherState, getLabelFor, getLayerType, getLayoutDirection, getLayoutParams, getLeft, getLocalVisibleRect, getLocationInWindow, getLocationOnScreen, getMatrix, getMeasuredHeight, getMeasuredHeightAndState, getMeasuredState, getMeasuredWidth, getMeasuredWidthAndState, getMinimumHeight, getMinimumWidth, getNextFocusDownId, getNextFocusForwardId, getNextFocusLeftId, getNextFocusRightId, getNextFocusUpId, getOnFocusChangeListener, getOverlay, getOverScrollMode, getPaddingBottom, getPaddingEnd, getPaddingLeft, getPaddingRight, getPaddingStart, getPaddingTop, getParent, getParentForAccessibility, getPivotX, getPivotY, getResources, getRight, getRootView, getRotation, getRotationX, getRotationY, getScaleX, getScaleY, getScrollBarDefaultDelayBeforeFade, getScrollBarFadeDuration, getScrollBarSize, getScrollBarStyle, getScrollX, getScrollY, getSolidColor, getSystemUiVisibility, getTag, getTag, getTextAlignment, getTextDirection, getTop, getTouchables, getTouchDelegate, getTranslationX, getTranslationY, getVerticalFadingEdgeLength, getVerticalScrollbarPosition, getVerticalScrollbarWidth, getViewTreeObserver, getVisibility, getWidth, getWindowId, getWindowSystemUiVisibility, getWindowToken, getWindowVisibility, getWindowVisibleDisplayFrame, getX, getY, hasFocus, hasFocusable, hasOnClickListeners, hasOverlappingRendering, hasTransientState, hasWindowFocus, inflate, invalidate, invalidate, invalidate, invalidateDrawable, isActivated, isClickable, isDirty, isDrawingCacheEnabled, isDuplicateParentStateEnabled, isEnabled, isFocusable, isFocusableInTouchMode, isFocused, isHapticFeedbackEnabled, isHardwareAccelerated, isHorizontalFadingEdgeEnabled, isHorizontalScrollBarEnabled, isHovered, isInEditMode, isInLayout, isInTouchMode, isLayoutRequested, isLongClickable, isOpaque, isPaddingRelative, isPressed, isSaveEnabled, isSaveFromParentEnabled, isScrollbarFadingEnabled, isScrollContainer, isSelected, isShown, isSoundEffectsEnabled, isVerticalFadingEdgeEnabled, isVerticalScrollBarEnabled, jumpDrawablesToCurrentState, layout, measure, offsetLeftAndRight, offsetTopAndBottom, onCheckIsTextEditor, onCreateInputConnection, onDragEvent, onFilterTouchEventForSecurity, onFinishTemporaryDetach, onGenericMotionEvent, onHoverChanged, onHoverEvent, onInitializeAccessibilityEvent, onInitializeAccessibilityNodeInfo, onKeyDown, onKeyLongPress, onKeyMultiple, onKeyPreIme, onKeyShortcut, onKeyUp, onPopulateAccessibilityEvent, onRtlPropertiesChanged, onScreenStateChanged, onStartTemporaryDetach, onTouchEvent, onTrackballEvent, onWindowFocusChanged, onWindowSystemUiVisibilityChanged, performAccessibilityAction, performClick, performHapticFeedback, performHapticFeedback, performLongClick, playSoundEffect, post, postDelayed, postInvalidate, postInvalidate, postInvalidateDelayed, postInvalidateDelayed, postInvalidateOnAnimation, postInvalidateOnAnimation, postOnAnimation, postOnAnimationDelayed, refreshDrawableState, removeCallbacks, removeOnAttachStateChangeListener, removeOnLayoutChangeListener, requestFitSystemWindows, requestFocus, requestFocus, requestFocus, requestFocusFromTouch, requestLayout, requestRectangleOnScreen, requestRectangleOnScreen, resolveSize, resolveSizeAndState, restoreHierarchyState, saveHierarchyState, scheduleDrawable, scrollBy, scrollTo, sendAccessibilityEvent, sendAccessibilityEventUnchecked, setAccessibilityDelegate, setActivated, setAlpha, setAnimation, setBackground, setBackgroundColor, setBackgroundDrawable, setBackgroundResource, setBottom, setCameraDistance, setClickable, setClipBounds, setContentDescription, setDrawingCacheBackgroundColor, setDrawingCacheEnabled, setDrawingCacheQuality, setDuplicateParentStateEnabled, setEnabled, setFadingEdgeLength, setFilterTouchesWhenObscured, setFitsSystemWindows, setFocusable, setFocusableInTouchMode, setHapticFeedbackEnabled, setHasTransientState, setHorizontalFadingEdgeEnabled, setHorizontalScrollBarEnabled, setHovered, setId, setImportantForAccessibility, setKeepScreenOn, setLabelFor, setLayerPaint, setLayerType, setLayoutDirection, setLayoutParams, setLeft, setLongClickable, setMinimumHeight, setMinimumWidth, setNextFocusDownId, setNextFocusForwardId, setNextFocusLeftId, setNextFocusRightId, setNextFocusUpId, setOnClickListener, setOnCreateContextMenuListener, setOnDragListener, setOnFocusChangeListener, setOnGenericMotionListener, setOnHoverListener, setOnKeyListener, setOnLongClickListener, setOnSystemUiVisibilityChangeListener, setOnTouchListener, setOverScrollMode, setPadding, setPaddingRelative, setPivotX, setPivotY, setPressed, setRight, setRotation, setRotationX, setRotationY, setSaveEnabled, setSaveFromParentEnabled, setScaleX, setScaleY, setScrollBarDefaultDelayBeforeFade, setScrollBarFadeDuration, setScrollbarFadingEnabled, setScrollBarSize, setScrollBarStyle, setScrollContainer, setScrollX, setScrollY, setSelected, setSoundEffectsEnabled, setSystemUiVisibility, setTag, setTag, setTextAlignment, setTextDirection, setTop, setTouchDelegate, setTranslationX, setTranslationY, setVerticalFadingEdgeEnabled, setVerticalScrollBarEnabled, setVerticalScrollbarPosition, setWillNotCacheDrawing, setWillNotDraw, setX, setY, showContextMenu, startActionMode, startAnimation, startDrag, toString, unscheduleDrawable, unscheduleDrawable, willNotCacheDrawing, willNotDraw</w:t>
      </w:r>
    </w:p>
    <w:bookmarkStart w:colFirst="0" w:colLast="0" w:name="35nkun2" w:id="14"/>
    <w:bookmarkEnd w:id="14"/>
    <w:p w:rsidR="00000000" w:rsidDel="00000000" w:rsidP="00000000" w:rsidRDefault="00000000" w:rsidRPr="00000000" w14:paraId="00000052">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55">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56">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CameraGLSurfaceView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CameraGLSurfaceView(android.content.Context context,</w:t>
        <w:br w:type="textWrapping"/>
        <w:t xml:space="preserve">                   android.util.AttributeSet attrs)</w:t>
      </w:r>
    </w:p>
    <w:bookmarkStart w:colFirst="0" w:colLast="0" w:name="2jxsxqh" w:id="17"/>
    <w:bookmarkEnd w:id="17"/>
    <w:p w:rsidR="00000000" w:rsidDel="00000000" w:rsidP="00000000" w:rsidRDefault="00000000" w:rsidRPr="00000000" w14:paraId="00000057">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58">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disableView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disableView()</w:t>
      </w:r>
    </w:p>
    <w:bookmarkStart w:colFirst="0" w:colLast="0" w:name="3j2qqm3" w:id="19"/>
    <w:bookmarkEnd w:id="19"/>
    <w:p w:rsidR="00000000" w:rsidDel="00000000" w:rsidP="00000000" w:rsidRDefault="00000000" w:rsidRPr="00000000" w14:paraId="00000059">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enableView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enableView()</w:t>
      </w:r>
    </w:p>
    <w:bookmarkStart w:colFirst="0" w:colLast="0" w:name="1y810tw" w:id="20"/>
    <w:bookmarkEnd w:id="20"/>
    <w:p w:rsidR="00000000" w:rsidDel="00000000" w:rsidP="00000000" w:rsidRDefault="00000000" w:rsidRPr="00000000" w14:paraId="0000005A">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getCameraTextureListener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
        <w:r w:rsidDel="00000000" w:rsidR="00000000" w:rsidRPr="00000000">
          <w:rPr>
            <w:rFonts w:ascii="Courier" w:cs="Courier" w:eastAsia="Courier" w:hAnsi="Courier"/>
            <w:color w:val="0000ee"/>
            <w:u w:val="single"/>
            <w:rtl w:val="0"/>
          </w:rPr>
          <w:t xml:space="preserve">CameraGLSurfaceView.CameraTextureListener</w:t>
        </w:r>
      </w:hyperlink>
      <w:r w:rsidDel="00000000" w:rsidR="00000000" w:rsidRPr="00000000">
        <w:rPr>
          <w:rFonts w:ascii="Courier" w:cs="Courier" w:eastAsia="Courier" w:hAnsi="Courier"/>
          <w:rtl w:val="0"/>
        </w:rPr>
        <w:t xml:space="preserve"> getCameraTextureListener()</w:t>
      </w:r>
    </w:p>
    <w:bookmarkStart w:colFirst="0" w:colLast="0" w:name="4i7ojhp" w:id="21"/>
    <w:bookmarkEnd w:id="21"/>
    <w:p w:rsidR="00000000" w:rsidDel="00000000" w:rsidP="00000000" w:rsidRDefault="00000000" w:rsidRPr="00000000" w14:paraId="0000005B">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onPause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onPause()</w:t>
      </w:r>
      <w:r w:rsidDel="00000000" w:rsidR="00000000" w:rsidRPr="00000000">
        <w:rPr>
          <w:b w:val="1"/>
          <w:rtl w:val="0"/>
        </w:rPr>
        <w:t xml:space="preserve">Overrides:</w:t>
      </w:r>
      <w:r w:rsidDel="00000000" w:rsidR="00000000" w:rsidRPr="00000000">
        <w:rPr>
          <w:rtl w:val="0"/>
        </w:rPr>
        <w:t xml:space="preserve"> onPause in class android.opengl.GLSurfaceView</w:t>
      </w:r>
    </w:p>
    <w:bookmarkStart w:colFirst="0" w:colLast="0" w:name="2xcytpi" w:id="22"/>
    <w:bookmarkEnd w:id="22"/>
    <w:p w:rsidR="00000000" w:rsidDel="00000000" w:rsidP="00000000" w:rsidRDefault="00000000" w:rsidRPr="00000000" w14:paraId="0000005C">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onResume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onResume()</w:t>
      </w:r>
      <w:r w:rsidDel="00000000" w:rsidR="00000000" w:rsidRPr="00000000">
        <w:rPr>
          <w:b w:val="1"/>
          <w:rtl w:val="0"/>
        </w:rPr>
        <w:t xml:space="preserve">Overrides:</w:t>
      </w:r>
      <w:r w:rsidDel="00000000" w:rsidR="00000000" w:rsidRPr="00000000">
        <w:rPr>
          <w:rtl w:val="0"/>
        </w:rPr>
        <w:t xml:space="preserve"> onResume in class android.opengl.GLSurfaceView</w:t>
      </w:r>
    </w:p>
    <w:bookmarkStart w:colFirst="0" w:colLast="0" w:name="1ci93xb" w:id="23"/>
    <w:bookmarkEnd w:id="23"/>
    <w:p w:rsidR="00000000" w:rsidDel="00000000" w:rsidP="00000000" w:rsidRDefault="00000000" w:rsidRPr="00000000" w14:paraId="0000005D">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setCameraIndex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setCameraIndex(int cameraIndex)</w:t>
      </w:r>
    </w:p>
    <w:bookmarkStart w:colFirst="0" w:colLast="0" w:name="3whwml4" w:id="24"/>
    <w:bookmarkEnd w:id="24"/>
    <w:p w:rsidR="00000000" w:rsidDel="00000000" w:rsidP="00000000" w:rsidRDefault="00000000" w:rsidRPr="00000000" w14:paraId="0000005E">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setCameraTextureListener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setCameraTextureListener(</w:t>
      </w:r>
      <w:hyperlink r:id="rId32">
        <w:r w:rsidDel="00000000" w:rsidR="00000000" w:rsidRPr="00000000">
          <w:rPr>
            <w:rFonts w:ascii="Courier" w:cs="Courier" w:eastAsia="Courier" w:hAnsi="Courier"/>
            <w:color w:val="0000ee"/>
            <w:u w:val="single"/>
            <w:rtl w:val="0"/>
          </w:rPr>
          <w:t xml:space="preserve">CameraGLSurfaceView.CameraTextureListener</w:t>
        </w:r>
      </w:hyperlink>
      <w:r w:rsidDel="00000000" w:rsidR="00000000" w:rsidRPr="00000000">
        <w:rPr>
          <w:rFonts w:ascii="Courier" w:cs="Courier" w:eastAsia="Courier" w:hAnsi="Courier"/>
          <w:rtl w:val="0"/>
        </w:rPr>
        <w:t xml:space="preserve"> texListener)</w:t>
      </w:r>
    </w:p>
    <w:bookmarkStart w:colFirst="0" w:colLast="0" w:name="2bn6wsx" w:id="25"/>
    <w:bookmarkEnd w:id="25"/>
    <w:p w:rsidR="00000000" w:rsidDel="00000000" w:rsidP="00000000" w:rsidRDefault="00000000" w:rsidRPr="00000000" w14:paraId="0000005F">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setMaxCameraPreviewSize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setMaxCameraPreviewSize(int maxWidth,</w:t>
        <w:br w:type="textWrapping"/>
        <w:t xml:space="preserve">                           int maxHeight)</w:t>
      </w:r>
    </w:p>
    <w:bookmarkStart w:colFirst="0" w:colLast="0" w:name="qsh70q" w:id="26"/>
    <w:bookmarkEnd w:id="26"/>
    <w:p w:rsidR="00000000" w:rsidDel="00000000" w:rsidP="00000000" w:rsidRDefault="00000000" w:rsidRPr="00000000" w14:paraId="00000060">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surfaceChanged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surfaceChanged(android.view.SurfaceHolder holder,</w:t>
        <w:br w:type="textWrapping"/>
        <w:t xml:space="preserve">                  int format,</w:t>
        <w:br w:type="textWrapping"/>
        <w:t xml:space="preserve">                  int w,</w:t>
        <w:br w:type="textWrapping"/>
        <w:t xml:space="preserve">                  int h)</w:t>
      </w:r>
      <w:r w:rsidDel="00000000" w:rsidR="00000000" w:rsidRPr="00000000">
        <w:rPr>
          <w:b w:val="1"/>
          <w:rtl w:val="0"/>
        </w:rPr>
        <w:t xml:space="preserve">Specified by:</w:t>
      </w:r>
      <w:r w:rsidDel="00000000" w:rsidR="00000000" w:rsidRPr="00000000">
        <w:rPr>
          <w:rtl w:val="0"/>
        </w:rPr>
        <w:t xml:space="preserve"> surfaceChanged in interface android.view.SurfaceHolder.Callback </w:t>
      </w:r>
      <w:r w:rsidDel="00000000" w:rsidR="00000000" w:rsidRPr="00000000">
        <w:rPr>
          <w:b w:val="1"/>
          <w:rtl w:val="0"/>
        </w:rPr>
        <w:t xml:space="preserve">Overrides:</w:t>
      </w:r>
      <w:r w:rsidDel="00000000" w:rsidR="00000000" w:rsidRPr="00000000">
        <w:rPr>
          <w:rtl w:val="0"/>
        </w:rPr>
        <w:t xml:space="preserve"> surfaceChanged in class android.opengl.GLSurfaceView</w:t>
      </w:r>
    </w:p>
    <w:bookmarkStart w:colFirst="0" w:colLast="0" w:name="3as4poj" w:id="27"/>
    <w:bookmarkEnd w:id="27"/>
    <w:p w:rsidR="00000000" w:rsidDel="00000000" w:rsidP="00000000" w:rsidRDefault="00000000" w:rsidRPr="00000000" w14:paraId="00000061">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surfaceCreated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surfaceCreated(android.view.SurfaceHolder holder)</w:t>
      </w:r>
      <w:r w:rsidDel="00000000" w:rsidR="00000000" w:rsidRPr="00000000">
        <w:rPr>
          <w:b w:val="1"/>
          <w:rtl w:val="0"/>
        </w:rPr>
        <w:t xml:space="preserve">Specified by:</w:t>
      </w:r>
      <w:r w:rsidDel="00000000" w:rsidR="00000000" w:rsidRPr="00000000">
        <w:rPr>
          <w:rtl w:val="0"/>
        </w:rPr>
        <w:t xml:space="preserve"> surfaceCreated in interface android.view.SurfaceHolder.Callback </w:t>
      </w:r>
      <w:r w:rsidDel="00000000" w:rsidR="00000000" w:rsidRPr="00000000">
        <w:rPr>
          <w:b w:val="1"/>
          <w:rtl w:val="0"/>
        </w:rPr>
        <w:t xml:space="preserve">Overrides:</w:t>
      </w:r>
      <w:r w:rsidDel="00000000" w:rsidR="00000000" w:rsidRPr="00000000">
        <w:rPr>
          <w:rtl w:val="0"/>
        </w:rPr>
        <w:t xml:space="preserve"> surfaceCreated in class android.opengl.GLSurfaceView</w:t>
      </w:r>
    </w:p>
    <w:bookmarkStart w:colFirst="0" w:colLast="0" w:name="1pxezwc" w:id="28"/>
    <w:bookmarkEnd w:id="28"/>
    <w:p w:rsidR="00000000" w:rsidDel="00000000" w:rsidP="00000000" w:rsidRDefault="00000000" w:rsidRPr="00000000" w14:paraId="00000062">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surfaceDestroyed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surfaceDestroyed(android.view.SurfaceHolder holder)</w:t>
      </w:r>
      <w:r w:rsidDel="00000000" w:rsidR="00000000" w:rsidRPr="00000000">
        <w:rPr>
          <w:b w:val="1"/>
          <w:rtl w:val="0"/>
        </w:rPr>
        <w:t xml:space="preserve">Specified by:</w:t>
      </w:r>
      <w:r w:rsidDel="00000000" w:rsidR="00000000" w:rsidRPr="00000000">
        <w:rPr>
          <w:rtl w:val="0"/>
        </w:rPr>
        <w:t xml:space="preserve"> surfaceDestroyed in interface android.view.SurfaceHolder.Callback </w:t>
      </w:r>
      <w:r w:rsidDel="00000000" w:rsidR="00000000" w:rsidRPr="00000000">
        <w:rPr>
          <w:b w:val="1"/>
          <w:rtl w:val="0"/>
        </w:rPr>
        <w:t xml:space="preserve">Overrides:</w:t>
      </w:r>
      <w:r w:rsidDel="00000000" w:rsidR="00000000" w:rsidRPr="00000000">
        <w:rPr>
          <w:rtl w:val="0"/>
        </w:rPr>
        <w:t xml:space="preserve"> surfaceDestroyed in class android.opengl.GLSurfaceView</w:t>
      </w:r>
    </w:p>
    <w:bookmarkStart w:colFirst="0" w:colLast="0" w:name="49x2ik5" w:id="29"/>
    <w:bookmarkEnd w:id="29"/>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64">
      <w:pPr>
        <w:numPr>
          <w:ilvl w:val="0"/>
          <w:numId w:val="2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5">
      <w:pPr>
        <w:numPr>
          <w:ilvl w:val="0"/>
          <w:numId w:val="2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7">
      <w:pPr>
        <w:numPr>
          <w:ilvl w:val="0"/>
          <w:numId w:val="2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8">
      <w:pPr>
        <w:numPr>
          <w:ilvl w:val="0"/>
          <w:numId w:val="2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9">
      <w:pPr>
        <w:numPr>
          <w:ilvl w:val="0"/>
          <w:numId w:val="2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B">
      <w:pPr>
        <w:numPr>
          <w:ilvl w:val="0"/>
          <w:numId w:val="3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C">
      <w:pPr>
        <w:numPr>
          <w:ilvl w:val="0"/>
          <w:numId w:val="3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D">
      <w:pPr>
        <w:numPr>
          <w:ilvl w:val="0"/>
          <w:numId w:val="38"/>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E">
      <w:pPr>
        <w:numPr>
          <w:ilvl w:val="0"/>
          <w:numId w:val="38"/>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F">
      <w:pPr>
        <w:numPr>
          <w:ilvl w:val="0"/>
          <w:numId w:val="39"/>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1">
      <w:pPr>
        <w:numPr>
          <w:ilvl w:val="0"/>
          <w:numId w:val="4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72">
      <w:pPr>
        <w:numPr>
          <w:ilvl w:val="0"/>
          <w:numId w:val="4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3">
      <w:pPr>
        <w:numPr>
          <w:ilvl w:val="0"/>
          <w:numId w:val="4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4">
      <w:pPr>
        <w:numPr>
          <w:ilvl w:val="0"/>
          <w:numId w:val="40"/>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5">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7">
      <w:pPr>
        <w:numPr>
          <w:ilvl w:val="0"/>
          <w:numId w:val="41"/>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8">
      <w:pPr>
        <w:numPr>
          <w:ilvl w:val="0"/>
          <w:numId w:val="41"/>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47n2zr" w:id="31"/>
    <w:bookmarkEnd w:id="31"/>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org/opencv/android/CameraGLSurfaceView.html" TargetMode="External"/><Relationship Id="rId20" Type="http://schemas.openxmlformats.org/officeDocument/2006/relationships/hyperlink" Target="http://docs.google.com/org/opencv/android/CameraGLSurfaceView.CameraTextureListener.html"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CameraGLSurfaceView.html" TargetMode="External"/><Relationship Id="rId22" Type="http://schemas.openxmlformats.org/officeDocument/2006/relationships/hyperlink" Target="http://docs.google.com/org/opencv/android/CameraGLSurfaceView.html#onPause()" TargetMode="External"/><Relationship Id="rId21" Type="http://schemas.openxmlformats.org/officeDocument/2006/relationships/hyperlink" Target="http://docs.google.com/org/opencv/android/CameraGLSurfaceView.html#getCameraTextureListener()" TargetMode="External"/><Relationship Id="rId24" Type="http://schemas.openxmlformats.org/officeDocument/2006/relationships/hyperlink" Target="http://docs.google.com/org/opencv/android/CameraGLSurfaceView.html#setCameraIndex(int)" TargetMode="External"/><Relationship Id="rId23" Type="http://schemas.openxmlformats.org/officeDocument/2006/relationships/hyperlink" Target="http://docs.google.com/org/opencv/android/CameraGLSurfaceView.html#onResu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26" Type="http://schemas.openxmlformats.org/officeDocument/2006/relationships/hyperlink" Target="http://docs.google.com/org/opencv/android/CameraGLSurfaceView.CameraTextureListener.html" TargetMode="External"/><Relationship Id="rId25" Type="http://schemas.openxmlformats.org/officeDocument/2006/relationships/hyperlink" Target="http://docs.google.com/org/opencv/android/CameraGLSurfaceView.html#setCameraTextureListener(org.opencv.android.CameraGLSurfaceView.CameraTextureListener)" TargetMode="External"/><Relationship Id="rId28" Type="http://schemas.openxmlformats.org/officeDocument/2006/relationships/hyperlink" Target="http://docs.google.com/org/opencv/android/CameraGLSurfaceView.html#surfaceChanged(android.view.SurfaceHolder,%20int,%20int,%20int)" TargetMode="External"/><Relationship Id="rId27" Type="http://schemas.openxmlformats.org/officeDocument/2006/relationships/hyperlink" Target="http://docs.google.com/org/opencv/android/CameraGLSurfaceView.html#setMaxCameraPreviewSize(int,%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pencv/android/CameraGLSurfaceView.html#surfaceCreated(android.view.SurfaceHolder)"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android/CameraGLSurfaceView.CameraTextureListener.html" TargetMode="External"/><Relationship Id="rId30" Type="http://schemas.openxmlformats.org/officeDocument/2006/relationships/hyperlink" Target="http://docs.google.com/org/opencv/android/CameraGLSurfaceView.html#surfaceDestroyed(android.view.SurfaceHolder)" TargetMode="External"/><Relationship Id="rId11" Type="http://schemas.openxmlformats.org/officeDocument/2006/relationships/hyperlink" Target="http://docs.google.com/org/opencv/android/CameraGLRendererBase.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help-doc.html" TargetMode="External"/><Relationship Id="rId32" Type="http://schemas.openxmlformats.org/officeDocument/2006/relationships/hyperlink" Target="http://docs.google.com/org/opencv/android/CameraGLSurfaceView.CameraTextureListener.html" TargetMode="External"/><Relationship Id="rId13" Type="http://schemas.openxmlformats.org/officeDocument/2006/relationships/hyperlink" Target="http://docs.google.com/index.html?org/opencv/android/CameraGLSurfaceView.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org/opencv/android/CameraGLSurfaceView.CameraTextureListener.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CameraGLSurfaceView.html" TargetMode="External"/><Relationship Id="rId36" Type="http://schemas.openxmlformats.org/officeDocument/2006/relationships/hyperlink" Target="http://docs.google.com/index-all.html" TargetMode="External"/><Relationship Id="rId17" Type="http://schemas.openxmlformats.org/officeDocument/2006/relationships/hyperlink" Target="http://docs.google.com/org/opencv/android/CameraGLSurfaceView.html#CameraGLSurfaceView(android.content.Context,%20android.util.AttributeSet)" TargetMode="External"/><Relationship Id="rId39" Type="http://schemas.openxmlformats.org/officeDocument/2006/relationships/hyperlink" Target="http://docs.google.com/org/opencv/android/CameraGLSurfaceView.CameraTextureListener.html" TargetMode="External"/><Relationship Id="rId16" Type="http://schemas.openxmlformats.org/officeDocument/2006/relationships/hyperlink" Target="http://docs.google.com/org/opencv/android/CameraGLSurfaceView.CameraTextureListener.html" TargetMode="External"/><Relationship Id="rId38" Type="http://schemas.openxmlformats.org/officeDocument/2006/relationships/hyperlink" Target="http://docs.google.com/org/opencv/android/CameraGLRendererBase.html" TargetMode="External"/><Relationship Id="rId19" Type="http://schemas.openxmlformats.org/officeDocument/2006/relationships/hyperlink" Target="http://docs.google.com/org/opencv/android/CameraGLSurfaceView.html#enableView()" TargetMode="External"/><Relationship Id="rId18" Type="http://schemas.openxmlformats.org/officeDocument/2006/relationships/hyperlink" Target="http://docs.google.com/org/opencv/android/CameraGLSurfaceView.html#disabl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