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v_n8opnu4n9z9kpupwivi">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e0kwjbiiqnhezh9zc7jby">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60" w:line="240" w:lineRule="auto"/>
        <w:jc w:val="both"/>
      </w:pPr>
      <w:r>
        <w:rPr>
          <w:rFonts w:ascii="Arial" w:cs="Arial" w:eastAsia="Arial" w:hAnsi="Arial"/>
          <w:sz w:val="22"/>
          <w:szCs w:val="22"/>
        </w:rPr>
        <w:t xml:space="preserve">Led development of a microservices-based e-commerce platform serving 2M monthly users Designed and implemented a real-time inventory management system using Kafka and Redis, reducing stock discrepancies by 90 Migrated monolithic application to cloud-native architecture on AWS, 
cutting infrastructure costs by 35 Mentored 3 junior engineers through code reviews and pair programming sessions 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60" w:line="240" w:lineRule="auto"/>
        <w:jc w:val="both"/>
      </w:pPr>
      <w:r>
        <w:rPr>
          <w:rFonts w:ascii="Arial" w:cs="Arial" w:eastAsia="Arial" w:hAnsi="Arial"/>
          <w:sz w:val="22"/>
          <w:szCs w:val="22"/>
        </w:rPr>
        <w:t xml:space="preserve">Built full-stack features for a SaaS product using React frontend and Node. js backend Built automated testing pipeline reducing bug reports in production by 45 Implemented CI/CD pipeline using Jenkins and Docker, decreasing deployment time from 2 hours to 15 minutes 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development of data processing pipelines using Python and Apache Spark Fixed critical bugs in legacy systems, improving application stability Participated in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100" w:line="240" w:lineRule="auto"/>
        <w:jc w:val="both"/>
      </w:pPr>
      <w:r>
        <w:rPr>
          <w:rFonts w:ascii="Arial" w:cs="Arial" w:eastAsia="Arial" w:hAnsi="Arial"/>
          <w:sz w:val="22"/>
          <w:szCs w:val="22"/>
        </w:rPr>
        <w:t xml:space="preserve">Built RESTful APIs in Go and Node. js for cloud-based SaaS products Integrated third-party services and improved system reliability 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tyncul6qvwozqds__cjcg">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wqpvxzret2hpwra8x6bu2">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z_k2juebvmyxm6nubovlv">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_n8opnu4n9z9kpupwivi" Type="http://schemas.openxmlformats.org/officeDocument/2006/relationships/hyperlink" Target="https //github.com/User13" TargetMode="External"/><Relationship Id="rIde0kwjbiiqnhezh9zc7jby" Type="http://schemas.openxmlformats.org/officeDocument/2006/relationships/hyperlink" Target="https //linkedin.com/in/User16" TargetMode="External"/><Relationship Id="rIdtyncul6qvwozqds__cjcg" Type="http://schemas.openxmlformats.org/officeDocument/2006/relationships/hyperlink" Target="https://coursera.org/verify/ALG123" TargetMode="External"/><Relationship Id="rIdwqpvxzret2hpwra8x6bu2" Type="http://schemas.openxmlformats.org/officeDocument/2006/relationships/hyperlink" Target="https://udemy.com/certificate/SPR456" TargetMode="External"/><Relationship Id="rIdz_k2juebvmyxm6nubovlv"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2026-01-02T11:53:57.330Z</dcterms:created>
  <dcterms:modified xsi:type="dcterms:W3CDTF">2026-01-02T11:53:57.330Z</dcterms:modified>
</cp:coreProperties>
</file>

<file path=docProps/custom.xml><?xml version="1.0" encoding="utf-8"?>
<Properties xmlns="http://schemas.openxmlformats.org/officeDocument/2006/custom-properties" xmlns:vt="http://schemas.openxmlformats.org/officeDocument/2006/docPropsVTypes"/>
</file>