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11A4" w14:textId="77777777" w:rsidR="00541C00" w:rsidRPr="007613FD" w:rsidRDefault="00541C00" w:rsidP="00541C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613FD">
        <w:rPr>
          <w:rFonts w:ascii="Times New Roman" w:eastAsia="Times New Roman" w:hAnsi="Times New Roman" w:cs="Times New Roman"/>
          <w:b/>
          <w:sz w:val="28"/>
          <w:szCs w:val="24"/>
        </w:rPr>
        <w:t xml:space="preserve">Московский государственный технический университет </w:t>
      </w:r>
    </w:p>
    <w:p w14:paraId="2E86A8CE" w14:textId="77777777" w:rsidR="00541C00" w:rsidRPr="007613FD" w:rsidRDefault="00541C00" w:rsidP="00541C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613FD">
        <w:rPr>
          <w:rFonts w:ascii="Times New Roman" w:eastAsia="Times New Roman" w:hAnsi="Times New Roman" w:cs="Times New Roman"/>
          <w:b/>
          <w:sz w:val="28"/>
          <w:szCs w:val="24"/>
        </w:rPr>
        <w:t>им. Н.Э. Баумана</w:t>
      </w:r>
    </w:p>
    <w:p w14:paraId="7F06B3C9" w14:textId="77777777" w:rsidR="00541C00" w:rsidRPr="007613FD" w:rsidRDefault="00541C00" w:rsidP="00541C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C14C4" w14:textId="77777777" w:rsidR="00541C00" w:rsidRPr="007613FD" w:rsidRDefault="00541C00" w:rsidP="00541C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2568AA" w14:textId="77777777" w:rsidR="00541C00" w:rsidRPr="007613FD" w:rsidRDefault="00541C00" w:rsidP="00541C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2D03D8" w14:textId="77777777" w:rsidR="00541C00" w:rsidRPr="007613FD" w:rsidRDefault="00541C00" w:rsidP="00541C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F95741" w14:textId="77777777" w:rsidR="00541C00" w:rsidRPr="007613FD" w:rsidRDefault="00541C00" w:rsidP="00541C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50DAA" w14:textId="77777777" w:rsidR="00541C00" w:rsidRPr="007613FD" w:rsidRDefault="00541C00" w:rsidP="00541C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9FD4F" w14:textId="77777777" w:rsidR="00541C00" w:rsidRPr="007613FD" w:rsidRDefault="00541C00" w:rsidP="00541C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B7B5A4" w14:textId="77777777" w:rsidR="00541C00" w:rsidRPr="007613FD" w:rsidRDefault="00541C00" w:rsidP="00541C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541C00" w:rsidRPr="007613FD" w14:paraId="38DAA9BC" w14:textId="77777777" w:rsidTr="00CE21F2">
        <w:tc>
          <w:tcPr>
            <w:tcW w:w="2237" w:type="dxa"/>
          </w:tcPr>
          <w:p w14:paraId="0AC00450" w14:textId="77777777" w:rsidR="00541C00" w:rsidRPr="007613FD" w:rsidRDefault="00541C00" w:rsidP="00CE21F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3FD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УТВЕРЖДАЮ:</w:t>
            </w:r>
          </w:p>
        </w:tc>
        <w:tc>
          <w:tcPr>
            <w:tcW w:w="3155" w:type="dxa"/>
          </w:tcPr>
          <w:p w14:paraId="0372193A" w14:textId="77777777" w:rsidR="00541C00" w:rsidRPr="007613FD" w:rsidRDefault="00541C00" w:rsidP="00CE21F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3E8755" w14:textId="77777777" w:rsidR="00541C00" w:rsidRPr="007613FD" w:rsidRDefault="00541C00" w:rsidP="00CE21F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C00" w:rsidRPr="007613FD" w14:paraId="1A1D6267" w14:textId="77777777" w:rsidTr="00CE21F2">
        <w:trPr>
          <w:trHeight w:val="648"/>
        </w:trPr>
        <w:tc>
          <w:tcPr>
            <w:tcW w:w="2237" w:type="dxa"/>
          </w:tcPr>
          <w:p w14:paraId="37AE73AE" w14:textId="77777777" w:rsidR="00541C00" w:rsidRPr="007613FD" w:rsidRDefault="00541C00" w:rsidP="00CE21F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3FD">
              <w:rPr>
                <w:rFonts w:ascii="Times New Roman" w:eastAsia="Times New Roman" w:hAnsi="Times New Roman" w:cs="Times New Roman"/>
                <w:sz w:val="24"/>
                <w:szCs w:val="24"/>
              </w:rPr>
              <w:t>Галкин В.А.</w:t>
            </w:r>
          </w:p>
        </w:tc>
        <w:tc>
          <w:tcPr>
            <w:tcW w:w="3155" w:type="dxa"/>
          </w:tcPr>
          <w:p w14:paraId="3A98A0A5" w14:textId="77777777" w:rsidR="00541C00" w:rsidRPr="007613FD" w:rsidRDefault="00541C00" w:rsidP="00CE21F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57A9E5" w14:textId="63A3DCD4" w:rsidR="00541C00" w:rsidRPr="007613FD" w:rsidRDefault="00541C00" w:rsidP="00CE21F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3FD">
              <w:rPr>
                <w:rFonts w:ascii="Times New Roman" w:eastAsia="Times New Roman" w:hAnsi="Times New Roman" w:cs="Times New Roman"/>
                <w:sz w:val="24"/>
                <w:szCs w:val="24"/>
              </w:rPr>
              <w:t>"__"_____________202</w:t>
            </w:r>
            <w:r w:rsidR="002F2A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761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   </w:t>
            </w:r>
          </w:p>
        </w:tc>
      </w:tr>
    </w:tbl>
    <w:p w14:paraId="7454C356" w14:textId="77777777" w:rsidR="00541C00" w:rsidRPr="007613FD" w:rsidRDefault="00541C00" w:rsidP="00541C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6A3BD" w14:textId="77777777" w:rsidR="00541C00" w:rsidRPr="007613FD" w:rsidRDefault="00541C00" w:rsidP="00541C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548046" w14:textId="77777777" w:rsidR="00541C00" w:rsidRPr="007613FD" w:rsidRDefault="00541C00" w:rsidP="00541C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C9C596" w14:textId="77777777" w:rsidR="00541C00" w:rsidRPr="007613FD" w:rsidRDefault="00541C00" w:rsidP="00541C00">
      <w:pPr>
        <w:spacing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72ADE242" w14:textId="77777777" w:rsidR="00541C00" w:rsidRPr="007613FD" w:rsidRDefault="00541C00" w:rsidP="00541C00">
      <w:pPr>
        <w:spacing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13CDE4DB" w14:textId="77777777" w:rsidR="00541C00" w:rsidRPr="007613FD" w:rsidRDefault="00541C00" w:rsidP="00541C00">
      <w:pPr>
        <w:spacing w:line="240" w:lineRule="auto"/>
        <w:ind w:left="-142" w:right="-143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613FD">
        <w:rPr>
          <w:rFonts w:ascii="Times New Roman" w:eastAsia="Times New Roman" w:hAnsi="Times New Roman" w:cs="Times New Roman"/>
          <w:sz w:val="32"/>
          <w:szCs w:val="24"/>
        </w:rPr>
        <w:t>Курсовая работа по курсу «Сетевые технологии в АСОИУ»</w:t>
      </w:r>
    </w:p>
    <w:p w14:paraId="5CD1682B" w14:textId="77777777" w:rsidR="00541C00" w:rsidRPr="007613FD" w:rsidRDefault="00541C00" w:rsidP="00541C00">
      <w:pPr>
        <w:spacing w:line="240" w:lineRule="auto"/>
        <w:ind w:left="-142" w:right="-143"/>
        <w:jc w:val="center"/>
        <w:rPr>
          <w:rFonts w:ascii="Times New Roman" w:eastAsia="Times New Roman" w:hAnsi="Times New Roman" w:cs="Times New Roman"/>
          <w:sz w:val="36"/>
          <w:szCs w:val="24"/>
        </w:rPr>
      </w:pPr>
      <w:r w:rsidRPr="007613FD">
        <w:rPr>
          <w:rFonts w:ascii="Times New Roman" w:eastAsia="Times New Roman" w:hAnsi="Times New Roman" w:cs="Times New Roman"/>
          <w:b/>
          <w:sz w:val="28"/>
          <w:szCs w:val="24"/>
        </w:rPr>
        <w:t xml:space="preserve">«Локальная </w:t>
      </w:r>
      <w:proofErr w:type="spellStart"/>
      <w:r w:rsidRPr="007613FD">
        <w:rPr>
          <w:rFonts w:ascii="Times New Roman" w:eastAsia="Times New Roman" w:hAnsi="Times New Roman" w:cs="Times New Roman"/>
          <w:b/>
          <w:sz w:val="28"/>
          <w:szCs w:val="24"/>
        </w:rPr>
        <w:t>безадаптерная</w:t>
      </w:r>
      <w:proofErr w:type="spellEnd"/>
      <w:r w:rsidRPr="007613FD">
        <w:rPr>
          <w:rFonts w:ascii="Times New Roman" w:eastAsia="Times New Roman" w:hAnsi="Times New Roman" w:cs="Times New Roman"/>
          <w:b/>
          <w:sz w:val="28"/>
          <w:szCs w:val="24"/>
        </w:rPr>
        <w:t xml:space="preserve"> сеть»</w:t>
      </w:r>
    </w:p>
    <w:p w14:paraId="689625D1" w14:textId="77777777" w:rsidR="00541C00" w:rsidRPr="007613FD" w:rsidRDefault="00541C00" w:rsidP="00541C00">
      <w:pPr>
        <w:spacing w:line="240" w:lineRule="auto"/>
        <w:ind w:left="-142" w:right="-143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</w:p>
    <w:p w14:paraId="6335A7DA" w14:textId="77777777" w:rsidR="00541C00" w:rsidRPr="007613FD" w:rsidRDefault="00541C00" w:rsidP="00541C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549BD" w14:textId="77777777" w:rsidR="00541C00" w:rsidRPr="007613FD" w:rsidRDefault="00541C00" w:rsidP="00541C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9A8E95" w14:textId="77777777" w:rsidR="00541C00" w:rsidRPr="007613FD" w:rsidRDefault="00541C00" w:rsidP="00541C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CC96F" w14:textId="77777777" w:rsidR="00541C00" w:rsidRPr="007613FD" w:rsidRDefault="00541C00" w:rsidP="00541C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8A953" w14:textId="77777777" w:rsidR="00541C00" w:rsidRPr="007613FD" w:rsidRDefault="00541C00" w:rsidP="00541C00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</w:t>
      </w:r>
      <w:r w:rsidRPr="007613FD">
        <w:rPr>
          <w:rFonts w:ascii="Times New Roman" w:eastAsia="Times New Roman" w:hAnsi="Times New Roman" w:cs="Times New Roman"/>
          <w:sz w:val="24"/>
          <w:szCs w:val="24"/>
          <w:u w:val="single"/>
        </w:rPr>
        <w:t>ограмма и методика испытани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й</w:t>
      </w:r>
    </w:p>
    <w:p w14:paraId="4174B4B0" w14:textId="77777777" w:rsidR="00541C00" w:rsidRPr="007613FD" w:rsidRDefault="00541C00" w:rsidP="00541C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13FD">
        <w:rPr>
          <w:rFonts w:ascii="Times New Roman" w:eastAsia="Times New Roman" w:hAnsi="Times New Roman" w:cs="Times New Roman"/>
          <w:sz w:val="24"/>
          <w:szCs w:val="24"/>
        </w:rPr>
        <w:t>(вид документа)</w:t>
      </w:r>
    </w:p>
    <w:p w14:paraId="35448E1E" w14:textId="77777777" w:rsidR="00541C00" w:rsidRPr="007613FD" w:rsidRDefault="00541C00" w:rsidP="00541C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0CE7FF" w14:textId="77777777" w:rsidR="00541C00" w:rsidRPr="007613FD" w:rsidRDefault="00541C00" w:rsidP="00541C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613FD">
        <w:rPr>
          <w:rFonts w:ascii="Times New Roman" w:eastAsia="Times New Roman" w:hAnsi="Times New Roman" w:cs="Times New Roman"/>
          <w:sz w:val="24"/>
          <w:szCs w:val="24"/>
          <w:u w:val="single"/>
        </w:rPr>
        <w:t>печатная бумага</w:t>
      </w:r>
    </w:p>
    <w:p w14:paraId="642CE5F8" w14:textId="77777777" w:rsidR="00541C00" w:rsidRPr="007613FD" w:rsidRDefault="00541C00" w:rsidP="00541C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13FD">
        <w:rPr>
          <w:rFonts w:ascii="Times New Roman" w:eastAsia="Times New Roman" w:hAnsi="Times New Roman" w:cs="Times New Roman"/>
          <w:sz w:val="24"/>
          <w:szCs w:val="24"/>
        </w:rPr>
        <w:t>(вид носителя)</w:t>
      </w:r>
    </w:p>
    <w:p w14:paraId="297F4E1C" w14:textId="77777777" w:rsidR="00541C00" w:rsidRPr="007613FD" w:rsidRDefault="00541C00" w:rsidP="00541C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E45B0C" w14:textId="77777777" w:rsidR="00541C00" w:rsidRPr="007613FD" w:rsidRDefault="00541C00" w:rsidP="00541C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7</w:t>
      </w:r>
    </w:p>
    <w:p w14:paraId="3A858ACA" w14:textId="77777777" w:rsidR="00541C00" w:rsidRPr="007613FD" w:rsidRDefault="00541C00" w:rsidP="00541C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13FD">
        <w:rPr>
          <w:rFonts w:ascii="Times New Roman" w:eastAsia="Times New Roman" w:hAnsi="Times New Roman" w:cs="Times New Roman"/>
          <w:sz w:val="24"/>
          <w:szCs w:val="24"/>
        </w:rPr>
        <w:t>(количество листов)</w:t>
      </w:r>
    </w:p>
    <w:p w14:paraId="302A4066" w14:textId="77777777" w:rsidR="00541C00" w:rsidRPr="007613FD" w:rsidRDefault="00541C00" w:rsidP="00541C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55ACD" w14:textId="77777777" w:rsidR="00541C00" w:rsidRPr="007613FD" w:rsidRDefault="00541C00" w:rsidP="00541C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541C00" w:rsidRPr="007613FD" w14:paraId="2DB952CE" w14:textId="77777777" w:rsidTr="00CE21F2">
        <w:tc>
          <w:tcPr>
            <w:tcW w:w="3155" w:type="dxa"/>
          </w:tcPr>
          <w:p w14:paraId="62A94AD4" w14:textId="77777777" w:rsidR="00541C00" w:rsidRPr="007613FD" w:rsidRDefault="00541C00" w:rsidP="00CE21F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ИСПОЛНИТЕЛИ: </w:t>
            </w:r>
          </w:p>
        </w:tc>
        <w:tc>
          <w:tcPr>
            <w:tcW w:w="3155" w:type="dxa"/>
          </w:tcPr>
          <w:p w14:paraId="13A8977C" w14:textId="77777777" w:rsidR="00541C00" w:rsidRPr="007613FD" w:rsidRDefault="00541C00" w:rsidP="00CE21F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C83C2D" w14:textId="77777777" w:rsidR="00541C00" w:rsidRPr="007613FD" w:rsidRDefault="00541C00" w:rsidP="00CE21F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C00" w:rsidRPr="007613FD" w14:paraId="6779017E" w14:textId="77777777" w:rsidTr="00CE21F2">
        <w:tc>
          <w:tcPr>
            <w:tcW w:w="3155" w:type="dxa"/>
          </w:tcPr>
          <w:p w14:paraId="39AA751D" w14:textId="490C1822" w:rsidR="00541C00" w:rsidRPr="007613FD" w:rsidRDefault="00541C00" w:rsidP="002F2AC1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F66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 группы ИУ5-6</w:t>
            </w:r>
            <w:r w:rsidR="002F2AC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155" w:type="dxa"/>
          </w:tcPr>
          <w:p w14:paraId="5B5BAFED" w14:textId="77777777" w:rsidR="00541C00" w:rsidRPr="007613FD" w:rsidRDefault="00541C00" w:rsidP="00541C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C00" w:rsidRPr="007613FD" w14:paraId="0676AD1A" w14:textId="77777777" w:rsidTr="00CE21F2">
        <w:tc>
          <w:tcPr>
            <w:tcW w:w="3155" w:type="dxa"/>
          </w:tcPr>
          <w:p w14:paraId="283B3C48" w14:textId="66D38C4D" w:rsidR="00541C00" w:rsidRPr="007613FD" w:rsidRDefault="002F2AC1" w:rsidP="00541C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Балюк А.В</w:t>
            </w:r>
            <w:r w:rsidR="00541C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55" w:type="dxa"/>
          </w:tcPr>
          <w:p w14:paraId="03845327" w14:textId="77777777" w:rsidR="00541C00" w:rsidRPr="007613FD" w:rsidRDefault="00541C00" w:rsidP="00541C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3F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</w:t>
            </w:r>
          </w:p>
        </w:tc>
      </w:tr>
      <w:tr w:rsidR="00541C00" w:rsidRPr="007613FD" w14:paraId="37FF71D2" w14:textId="77777777" w:rsidTr="00CE21F2">
        <w:tc>
          <w:tcPr>
            <w:tcW w:w="3155" w:type="dxa"/>
          </w:tcPr>
          <w:p w14:paraId="11DB7F30" w14:textId="1653F463" w:rsidR="00541C00" w:rsidRPr="007613FD" w:rsidRDefault="002F2AC1" w:rsidP="00541C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Иванченко М.Д.</w:t>
            </w:r>
          </w:p>
        </w:tc>
        <w:tc>
          <w:tcPr>
            <w:tcW w:w="3155" w:type="dxa"/>
          </w:tcPr>
          <w:p w14:paraId="2CAB0584" w14:textId="77777777" w:rsidR="00541C00" w:rsidRPr="007613FD" w:rsidRDefault="00541C00" w:rsidP="00541C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3F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</w:t>
            </w:r>
          </w:p>
        </w:tc>
      </w:tr>
      <w:tr w:rsidR="00541C00" w:rsidRPr="007613FD" w14:paraId="7649FEED" w14:textId="77777777" w:rsidTr="00CE21F2">
        <w:tc>
          <w:tcPr>
            <w:tcW w:w="3155" w:type="dxa"/>
          </w:tcPr>
          <w:p w14:paraId="5DBE4919" w14:textId="41071531" w:rsidR="00541C00" w:rsidRPr="007613FD" w:rsidRDefault="002F2AC1" w:rsidP="00541C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Лукьянов К.Е.</w:t>
            </w:r>
          </w:p>
        </w:tc>
        <w:tc>
          <w:tcPr>
            <w:tcW w:w="3155" w:type="dxa"/>
          </w:tcPr>
          <w:p w14:paraId="68072CAE" w14:textId="77777777" w:rsidR="00541C00" w:rsidRPr="007613FD" w:rsidRDefault="00541C00" w:rsidP="00541C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3F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</w:t>
            </w:r>
          </w:p>
        </w:tc>
      </w:tr>
      <w:tr w:rsidR="00541C00" w:rsidRPr="007613FD" w14:paraId="3B9248D7" w14:textId="77777777" w:rsidTr="00CE21F2">
        <w:trPr>
          <w:trHeight w:val="670"/>
        </w:trPr>
        <w:tc>
          <w:tcPr>
            <w:tcW w:w="3155" w:type="dxa"/>
          </w:tcPr>
          <w:p w14:paraId="0FC5C3A2" w14:textId="77777777" w:rsidR="00541C00" w:rsidRPr="007613FD" w:rsidRDefault="00541C00" w:rsidP="00CE21F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55" w:type="dxa"/>
          </w:tcPr>
          <w:p w14:paraId="30EEE94E" w14:textId="77777777" w:rsidR="00541C00" w:rsidRPr="007613FD" w:rsidRDefault="00541C00" w:rsidP="00CE21F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792BCD" w14:textId="74749383" w:rsidR="00541C00" w:rsidRPr="007613FD" w:rsidRDefault="00541C00" w:rsidP="00CE21F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3FD">
              <w:rPr>
                <w:rFonts w:ascii="Times New Roman" w:eastAsia="Times New Roman" w:hAnsi="Times New Roman" w:cs="Times New Roman"/>
                <w:sz w:val="24"/>
                <w:szCs w:val="24"/>
              </w:rPr>
              <w:t>"__"_____________202</w:t>
            </w:r>
            <w:r w:rsidR="002F2A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761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   </w:t>
            </w:r>
          </w:p>
        </w:tc>
      </w:tr>
    </w:tbl>
    <w:p w14:paraId="2713365B" w14:textId="77777777" w:rsidR="00541C00" w:rsidRPr="007613FD" w:rsidRDefault="00541C00" w:rsidP="00541C00">
      <w:pPr>
        <w:keepNext/>
        <w:spacing w:before="240" w:after="60" w:line="240" w:lineRule="auto"/>
        <w:jc w:val="both"/>
        <w:rPr>
          <w:rFonts w:ascii="Times New Roman" w:eastAsia="Times New Roman" w:hAnsi="Times New Roman" w:cs="Times New Roman"/>
          <w:kern w:val="28"/>
          <w:sz w:val="24"/>
          <w:szCs w:val="20"/>
        </w:rPr>
      </w:pPr>
    </w:p>
    <w:p w14:paraId="271911E8" w14:textId="77777777" w:rsidR="00541C00" w:rsidRPr="007613FD" w:rsidRDefault="00541C00" w:rsidP="00541C00">
      <w:pPr>
        <w:keepNext/>
        <w:spacing w:before="240" w:after="60" w:line="240" w:lineRule="auto"/>
        <w:ind w:firstLine="709"/>
        <w:jc w:val="both"/>
        <w:rPr>
          <w:rFonts w:ascii="Times New Roman" w:eastAsia="Times New Roman" w:hAnsi="Times New Roman" w:cs="Times New Roman"/>
          <w:kern w:val="28"/>
          <w:sz w:val="24"/>
          <w:szCs w:val="20"/>
        </w:rPr>
      </w:pPr>
    </w:p>
    <w:p w14:paraId="07D0CAC0" w14:textId="76C9F5CE" w:rsidR="00541C00" w:rsidRPr="007613FD" w:rsidRDefault="00541C00" w:rsidP="00541C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13FD">
        <w:rPr>
          <w:rFonts w:ascii="Times New Roman" w:eastAsia="Times New Roman" w:hAnsi="Times New Roman" w:cs="Times New Roman"/>
          <w:sz w:val="24"/>
          <w:szCs w:val="24"/>
        </w:rPr>
        <w:t>Москва – 202</w:t>
      </w:r>
      <w:r w:rsidR="002F2AC1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FFED694" w14:textId="77777777" w:rsidR="00541C00" w:rsidRDefault="00541C00" w:rsidP="00541C0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="Times New Roman" w:eastAsia="Arial" w:hAnsi="Times New Roman" w:cs="Times New Roman"/>
          <w:color w:val="auto"/>
          <w:sz w:val="36"/>
          <w:szCs w:val="36"/>
        </w:rPr>
        <w:id w:val="-662246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7AD9C3" w14:textId="77777777" w:rsidR="00541C00" w:rsidRPr="00A73F9B" w:rsidRDefault="00541C00" w:rsidP="00541C00">
          <w:pPr>
            <w:pStyle w:val="a4"/>
            <w:rPr>
              <w:rFonts w:ascii="Times New Roman" w:hAnsi="Times New Roman" w:cs="Times New Roman"/>
              <w:bCs/>
            </w:rPr>
          </w:pPr>
          <w:r w:rsidRPr="00A73F9B">
            <w:rPr>
              <w:rFonts w:ascii="Times New Roman" w:hAnsi="Times New Roman" w:cs="Times New Roman"/>
              <w:bCs/>
              <w:color w:val="auto"/>
            </w:rPr>
            <w:t>Оглавление</w:t>
          </w:r>
        </w:p>
        <w:p w14:paraId="6A87257D" w14:textId="08A04DCC" w:rsidR="00A73F9B" w:rsidRPr="00A73F9B" w:rsidRDefault="00541C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A73F9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73F9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73F9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257701" w:history="1">
            <w:r w:rsidR="00A73F9B" w:rsidRPr="00A73F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73F9B" w:rsidRPr="00A73F9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73F9B" w:rsidRPr="00A73F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Объект испытаний</w:t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_Toc103257701 \h </w:instrText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61A54" w14:textId="1EE58B9A" w:rsidR="00A73F9B" w:rsidRPr="00A73F9B" w:rsidRDefault="000467F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257702" w:history="1">
            <w:r w:rsidR="00A73F9B" w:rsidRPr="00A73F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73F9B" w:rsidRPr="00A73F9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73F9B" w:rsidRPr="00A73F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_Toc103257702 \h </w:instrText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CF444" w14:textId="37DB13C0" w:rsidR="00A73F9B" w:rsidRPr="00A73F9B" w:rsidRDefault="000467F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257703" w:history="1">
            <w:r w:rsidR="00A73F9B" w:rsidRPr="00A73F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73F9B" w:rsidRPr="00A73F9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73F9B" w:rsidRPr="00A73F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 к испытаниям и условия проведения испытаний</w:t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_Toc103257703 \h </w:instrText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38FD3" w14:textId="689DC64A" w:rsidR="00A73F9B" w:rsidRPr="00A73F9B" w:rsidRDefault="000467F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257704" w:history="1">
            <w:r w:rsidR="00A73F9B" w:rsidRPr="00A73F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A73F9B" w:rsidRPr="00A73F9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73F9B" w:rsidRPr="00A73F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Порядок проведения испытаний</w:t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_Toc103257704 \h </w:instrText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73F9B" w:rsidRPr="00A73F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5EC96" w14:textId="7A415130" w:rsidR="00541C00" w:rsidRPr="00A73F9B" w:rsidRDefault="00541C00" w:rsidP="00541C00">
          <w:pPr>
            <w:rPr>
              <w:rFonts w:ascii="Times New Roman" w:hAnsi="Times New Roman" w:cs="Times New Roman"/>
              <w:sz w:val="36"/>
              <w:szCs w:val="36"/>
            </w:rPr>
          </w:pPr>
          <w:r w:rsidRPr="00A73F9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1820A43" w14:textId="77777777" w:rsidR="00541C00" w:rsidRPr="00A73F9B" w:rsidRDefault="00541C00" w:rsidP="00541C00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 w:rsidRPr="00A73F9B">
        <w:rPr>
          <w:rFonts w:ascii="Times New Roman" w:hAnsi="Times New Roman" w:cs="Times New Roman"/>
          <w:sz w:val="36"/>
          <w:szCs w:val="36"/>
        </w:rPr>
        <w:br w:type="page"/>
      </w:r>
    </w:p>
    <w:p w14:paraId="34D08907" w14:textId="77777777" w:rsidR="00541C00" w:rsidRPr="007613FD" w:rsidRDefault="00541C00" w:rsidP="00541C00">
      <w:pPr>
        <w:pStyle w:val="1"/>
      </w:pPr>
      <w:bookmarkStart w:id="0" w:name="_Toc103257701"/>
      <w:r w:rsidRPr="007613FD">
        <w:lastRenderedPageBreak/>
        <w:t>Объект испытаний</w:t>
      </w:r>
      <w:bookmarkEnd w:id="0"/>
    </w:p>
    <w:p w14:paraId="3F259F78" w14:textId="77777777" w:rsidR="00541C00" w:rsidRDefault="00541C00" w:rsidP="00541C00">
      <w:pPr>
        <w:spacing w:before="240" w:after="24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испытания является коммуникационная программа, предназначенная для приёма/передачи сообщений между компьютерами, соединенными нуль-модемным кабелем через интерфейс RS-232-C.</w:t>
      </w:r>
    </w:p>
    <w:p w14:paraId="6430089B" w14:textId="77777777" w:rsidR="00541C00" w:rsidRDefault="00541C00" w:rsidP="00541C00">
      <w:pPr>
        <w:pStyle w:val="1"/>
      </w:pPr>
      <w:bookmarkStart w:id="1" w:name="_Toc103257702"/>
      <w:r>
        <w:t>Требования к программной документации</w:t>
      </w:r>
      <w:bookmarkEnd w:id="1"/>
    </w:p>
    <w:p w14:paraId="21C70C42" w14:textId="77777777" w:rsidR="00541C00" w:rsidRDefault="00541C00" w:rsidP="00541C00">
      <w:pPr>
        <w:spacing w:before="240" w:after="24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проведения испытания должны быть представлены следующие три документа:</w:t>
      </w:r>
    </w:p>
    <w:p w14:paraId="6C2E13AB" w14:textId="77777777" w:rsidR="00541C00" w:rsidRDefault="00541C00" w:rsidP="00541C00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3EB58334" w14:textId="77777777" w:rsidR="00541C00" w:rsidRDefault="00541C00" w:rsidP="00541C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14:paraId="547733F0" w14:textId="77777777" w:rsidR="00541C00" w:rsidRDefault="00541C00" w:rsidP="00541C00">
      <w:pPr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14:paraId="7C10540D" w14:textId="77777777" w:rsidR="00541C00" w:rsidRDefault="00541C00" w:rsidP="00541C00">
      <w:pPr>
        <w:pStyle w:val="1"/>
      </w:pPr>
      <w:bookmarkStart w:id="2" w:name="_Toc103257703"/>
      <w:r>
        <w:t>Технические требования к испытаниям и условия проведения испытаний</w:t>
      </w:r>
      <w:bookmarkEnd w:id="2"/>
    </w:p>
    <w:p w14:paraId="19757D12" w14:textId="07F17B41" w:rsidR="00541C00" w:rsidRDefault="00541C00" w:rsidP="00541C00">
      <w:pPr>
        <w:spacing w:before="240" w:after="24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испытания необходимы </w:t>
      </w:r>
      <w:r w:rsidR="00BF54A2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компьютера, удовлетворяющие требованиям, описанным в п.6 документа «Техническое задание», соединенных нуль-модемным кабелем через интерфейс RS-232-C через порты СОМ. Также на каждом компьютере должны располагаться файлы представляемой программы.</w:t>
      </w:r>
    </w:p>
    <w:p w14:paraId="4B4BE93D" w14:textId="77777777" w:rsidR="00541C00" w:rsidRPr="007613FD" w:rsidRDefault="00541C00" w:rsidP="00541C00">
      <w:pPr>
        <w:pStyle w:val="1"/>
      </w:pPr>
      <w:bookmarkStart w:id="3" w:name="_Toc103257704"/>
      <w:r w:rsidRPr="007613FD">
        <w:t>Порядок проведения испытаний</w:t>
      </w:r>
      <w:bookmarkEnd w:id="3"/>
    </w:p>
    <w:p w14:paraId="3A3FB0DD" w14:textId="77777777" w:rsidR="00541C00" w:rsidRDefault="00541C00" w:rsidP="00541C00">
      <w:pPr>
        <w:spacing w:before="240" w:after="24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для испытаний используется программа эмуляции COM-портов, то следует выполнить следующие действия:</w:t>
      </w:r>
    </w:p>
    <w:p w14:paraId="3870D0BF" w14:textId="1A6BA43A" w:rsidR="00541C00" w:rsidRDefault="00541C00" w:rsidP="00541C00">
      <w:pPr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Запустить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Virtual Serial Port </w:t>
      </w:r>
      <w:r w:rsidR="0077428B">
        <w:rPr>
          <w:rFonts w:ascii="Times New Roman" w:hAnsi="Times New Roman" w:cs="Times New Roman"/>
          <w:sz w:val="28"/>
          <w:szCs w:val="28"/>
          <w:lang w:val="en-US"/>
        </w:rPr>
        <w:t>Emulator</w:t>
      </w:r>
    </w:p>
    <w:p w14:paraId="5B050DA5" w14:textId="77777777" w:rsidR="00541C00" w:rsidRDefault="00541C00" w:rsidP="00541C00">
      <w:pPr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какие порты мы хотим виртуализировать и создать нужное количество виртуальных соединений</w:t>
      </w:r>
    </w:p>
    <w:p w14:paraId="6BE9601C" w14:textId="77777777" w:rsidR="00541C00" w:rsidRDefault="00541C00" w:rsidP="00541C00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испытаний для проверки работоспособности испытуемой программы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483"/>
        <w:gridCol w:w="1265"/>
        <w:gridCol w:w="2168"/>
        <w:gridCol w:w="2819"/>
        <w:gridCol w:w="2600"/>
      </w:tblGrid>
      <w:tr w:rsidR="00541C00" w14:paraId="161BFFD6" w14:textId="77777777" w:rsidTr="00CE21F2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904F6" w14:textId="77777777" w:rsidR="00541C00" w:rsidRDefault="00541C00" w:rsidP="00CE21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035B3" w14:textId="77777777" w:rsidR="00541C00" w:rsidRDefault="00541C00" w:rsidP="00CE21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 пунктов ТЗ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8CFE5" w14:textId="77777777" w:rsidR="00541C00" w:rsidRDefault="00541C00" w:rsidP="00CE21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Проверяемая функция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C630E" w14:textId="77777777" w:rsidR="00541C00" w:rsidRDefault="00541C00" w:rsidP="00CE21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Выполняемые действия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0C1E9" w14:textId="77777777" w:rsidR="00541C00" w:rsidRDefault="00541C00" w:rsidP="00CE21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541C00" w14:paraId="44094B18" w14:textId="77777777" w:rsidTr="00CE21F2">
        <w:trPr>
          <w:trHeight w:val="770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2666B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0011E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7CB78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программы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57FD3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файла ChatTokenRing.exe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5BB90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окна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41C00" w14:paraId="57BEE3EB" w14:textId="77777777" w:rsidTr="00CE21F2">
        <w:trPr>
          <w:trHeight w:val="1610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2B202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CBD9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5.2.1</w:t>
            </w:r>
          </w:p>
          <w:p w14:paraId="7B70047E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94C9D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анализа выбора портов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CD9CF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одинакового порта в «Входящий COM-порт» и «Исходящий COM-порт»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CAB93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окна «Ошибка соединения» содержащие текст «Выберите различные COM-порты и повторите попытку»</w:t>
            </w:r>
          </w:p>
        </w:tc>
      </w:tr>
      <w:tr w:rsidR="00541C00" w14:paraId="393EBF61" w14:textId="77777777" w:rsidTr="00CE21F2">
        <w:trPr>
          <w:trHeight w:val="1610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A8D14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328E2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4402B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наличия введенного имени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E71D6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Попытка запуска программы без указания имени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1EBC5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окна «Ошибка соединения» содержащие текст «Введите имя пользователя и повторите попытку»</w:t>
            </w:r>
          </w:p>
        </w:tc>
      </w:tr>
      <w:tr w:rsidR="00466313" w14:paraId="7C3E6B53" w14:textId="77777777" w:rsidTr="00CE21F2">
        <w:trPr>
          <w:trHeight w:val="1610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0DA2" w14:textId="01A85188" w:rsidR="00466313" w:rsidRDefault="00466313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CEC0" w14:textId="681C01C2" w:rsidR="00466313" w:rsidRDefault="00466313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7FDA" w14:textId="46A4069D" w:rsidR="00466313" w:rsidRDefault="00466313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параметров обмена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C1D0" w14:textId="7DF8CB46" w:rsidR="00466313" w:rsidRDefault="00466313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выбора пользователем настройки </w:t>
            </w:r>
            <w:r w:rsidRPr="0022368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Ведущая станция</w:t>
            </w:r>
            <w:r w:rsidRPr="0022368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пользователь выбирает Скорость, Четность, Стоп.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0674" w14:textId="7718DEDE" w:rsidR="00436952" w:rsidRDefault="00436952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Указанные параметры передаются кадру</w:t>
            </w:r>
          </w:p>
        </w:tc>
      </w:tr>
      <w:tr w:rsidR="00541C00" w14:paraId="35FD436B" w14:textId="77777777" w:rsidTr="00CE21F2">
        <w:trPr>
          <w:trHeight w:val="4910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0CBC6" w14:textId="1B7BD24E" w:rsidR="00541C00" w:rsidRDefault="00501704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6351C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5.2.2</w:t>
            </w:r>
          </w:p>
          <w:p w14:paraId="73C04644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5.2.3</w:t>
            </w:r>
          </w:p>
          <w:p w14:paraId="32548967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80111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логического соединения и физического канала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DE269" w14:textId="2FFDB45C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Выбираем СОМ-порты</w:t>
            </w:r>
            <w:r w:rsidR="0046631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указываем имя пользователя</w:t>
            </w:r>
            <w:r w:rsidR="00466313">
              <w:rPr>
                <w:rFonts w:ascii="Times New Roman" w:hAnsi="Times New Roman" w:cs="Times New Roman"/>
                <w:sz w:val="28"/>
                <w:szCs w:val="28"/>
              </w:rPr>
              <w:t xml:space="preserve"> и назначаем параметры обмена,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 этого нажимаем на кнопку «Установить соединение»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3AC17" w14:textId="77777777" w:rsidR="00541C00" w:rsidRDefault="00541C00" w:rsidP="00CE21F2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окна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и открытие окна «Чат (Вы вошли как: …) Ведущая станция»</w:t>
            </w:r>
          </w:p>
          <w:p w14:paraId="660DAEF1" w14:textId="47B23142" w:rsidR="00223682" w:rsidRDefault="00541C00" w:rsidP="00CE21F2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(Примечание: … – указанное имя пользователя, заданное в окне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»; Ведущая станция – отображается только у одного пользователя</w:t>
            </w:r>
            <w:r w:rsidR="0043695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указавшего в окне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что данная станция является ведущей.</w:t>
            </w:r>
            <w:r w:rsidR="0043695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41C00" w14:paraId="47B0FB1E" w14:textId="77777777" w:rsidTr="00CE21F2">
        <w:trPr>
          <w:trHeight w:val="4385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498E0" w14:textId="4237857B" w:rsidR="00541C00" w:rsidRDefault="00501704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9B246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5.2.3</w:t>
            </w:r>
          </w:p>
          <w:p w14:paraId="47E90CA8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77214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сообщения в личный чат с другим пользователем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05C6F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списке «Все чаты» двойным нажатием мыши выбираем чат с другим пользователем. Выбираем текстовое поле с подсказкой «Введите сообщение», пишем сообщение и нажимаем кнопку «Отправить»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6C8C6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 нашего пользователя отображается текст сообщения в личном чате. У другого пользователя изменяется список «Все чаты»: на первом месте отображается имя нашего пользователя с символом «*». При двойном нажатии на него скрываются сообщения из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чата  «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Общий», в списке пропадает символ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«*» и отображается отправленное сообщение.</w:t>
            </w:r>
          </w:p>
        </w:tc>
      </w:tr>
      <w:tr w:rsidR="00541C00" w14:paraId="2954F0EB" w14:textId="77777777" w:rsidTr="00CE21F2">
        <w:trPr>
          <w:trHeight w:val="2990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E87A9" w14:textId="4D0B1CFA" w:rsidR="00541C00" w:rsidRDefault="00501704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74F76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5.2.1</w:t>
            </w:r>
          </w:p>
          <w:p w14:paraId="68403F73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F19F7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восстановления соединения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3BD85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Приостанавливаем работу программы эмуляции СОМ-портов и через некоторое время продолжаем ее работу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A7846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окне «Чат (Вы вошли как: …)» зелёный кружок, при наведении на который отображается подсказка «Статус соединения», становиться красным и через некоторое время он обратно меняет цвет на зелёный</w:t>
            </w:r>
          </w:p>
        </w:tc>
      </w:tr>
      <w:tr w:rsidR="00541C00" w14:paraId="7842B3D3" w14:textId="77777777" w:rsidTr="00CE21F2">
        <w:trPr>
          <w:trHeight w:val="4115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B38E5" w14:textId="09397680" w:rsidR="00541C00" w:rsidRDefault="00501704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274A5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5.2.1</w:t>
            </w:r>
          </w:p>
          <w:p w14:paraId="3A31B469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5.2.2</w:t>
            </w:r>
          </w:p>
          <w:p w14:paraId="1FE2EB26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5.2.3</w:t>
            </w:r>
          </w:p>
          <w:p w14:paraId="5F63E3D3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7F963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Разрыв соединения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6F561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Закрываем окно «Чат (Вы вошли как: …)», в появившемся окне «Подтверждение закрытия» нажимаем на кнопку «Да»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0365F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нашего пользователя закрывается окно «Чат (Вы вошли как: …)» и открывается окно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». У другого пользователя появляется окно «Разрыв соединения»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одной кнопкой «ОК». После нажатия этой кнопки закрывается окно «Чат (Вы вошли как: …)» и открывается окно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541C00" w14:paraId="1F09473C" w14:textId="77777777" w:rsidTr="00CE21F2">
        <w:trPr>
          <w:trHeight w:val="1155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99346" w14:textId="68488A62" w:rsidR="00541C00" w:rsidRDefault="00501704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3B461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5.2.1</w:t>
            </w:r>
          </w:p>
          <w:p w14:paraId="137BBFD0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A487C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B802F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окна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15B53" w14:textId="77777777" w:rsidR="00541C00" w:rsidRDefault="00541C00" w:rsidP="00CE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Завершилась работа программы (проверено в диспетчере задач Windows).</w:t>
            </w:r>
          </w:p>
        </w:tc>
      </w:tr>
    </w:tbl>
    <w:p w14:paraId="41FE9899" w14:textId="77777777" w:rsidR="00541C00" w:rsidRDefault="00541C00" w:rsidP="00541C00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</w:p>
    <w:p w14:paraId="5F30EA37" w14:textId="77777777" w:rsidR="00541C00" w:rsidRDefault="00541C00" w:rsidP="00541C00"/>
    <w:p w14:paraId="7B62003A" w14:textId="77777777" w:rsidR="00262713" w:rsidRDefault="00262713"/>
    <w:sectPr w:rsidR="00262713" w:rsidSect="007613F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DDA6E" w14:textId="77777777" w:rsidR="000467F6" w:rsidRDefault="000467F6">
      <w:pPr>
        <w:spacing w:line="240" w:lineRule="auto"/>
      </w:pPr>
      <w:r>
        <w:separator/>
      </w:r>
    </w:p>
  </w:endnote>
  <w:endnote w:type="continuationSeparator" w:id="0">
    <w:p w14:paraId="55EC6F12" w14:textId="77777777" w:rsidR="000467F6" w:rsidRDefault="000467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881021"/>
      <w:docPartObj>
        <w:docPartGallery w:val="Page Numbers (Bottom of Page)"/>
        <w:docPartUnique/>
      </w:docPartObj>
    </w:sdtPr>
    <w:sdtEndPr/>
    <w:sdtContent>
      <w:p w14:paraId="72962881" w14:textId="77777777" w:rsidR="007613FD" w:rsidRDefault="00BF54A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59CC59E" w14:textId="77777777" w:rsidR="007613FD" w:rsidRDefault="000467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BA13D" w14:textId="77777777" w:rsidR="000467F6" w:rsidRDefault="000467F6">
      <w:pPr>
        <w:spacing w:line="240" w:lineRule="auto"/>
      </w:pPr>
      <w:r>
        <w:separator/>
      </w:r>
    </w:p>
  </w:footnote>
  <w:footnote w:type="continuationSeparator" w:id="0">
    <w:p w14:paraId="3B00447F" w14:textId="77777777" w:rsidR="000467F6" w:rsidRDefault="000467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5A4D"/>
    <w:multiLevelType w:val="multilevel"/>
    <w:tmpl w:val="2B2E124A"/>
    <w:lvl w:ilvl="0">
      <w:start w:val="1"/>
      <w:numFmt w:val="lowerLetter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33C7603"/>
    <w:multiLevelType w:val="multilevel"/>
    <w:tmpl w:val="576E7696"/>
    <w:lvl w:ilvl="0">
      <w:start w:val="1"/>
      <w:numFmt w:val="decimal"/>
      <w:pStyle w:val="1"/>
      <w:lvlText w:val="%1."/>
      <w:lvlJc w:val="left"/>
      <w:pPr>
        <w:ind w:left="990" w:hanging="630"/>
      </w:pPr>
      <w:rPr>
        <w:rFonts w:hint="default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52E7D"/>
    <w:multiLevelType w:val="multilevel"/>
    <w:tmpl w:val="6860AF1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00"/>
    <w:rsid w:val="000467F6"/>
    <w:rsid w:val="000D02D4"/>
    <w:rsid w:val="00223682"/>
    <w:rsid w:val="00262713"/>
    <w:rsid w:val="002F2AC1"/>
    <w:rsid w:val="003A0351"/>
    <w:rsid w:val="003E730C"/>
    <w:rsid w:val="00436952"/>
    <w:rsid w:val="00466313"/>
    <w:rsid w:val="004C2A0C"/>
    <w:rsid w:val="00501704"/>
    <w:rsid w:val="00541C00"/>
    <w:rsid w:val="00720B14"/>
    <w:rsid w:val="0077428B"/>
    <w:rsid w:val="007D2307"/>
    <w:rsid w:val="008C7F68"/>
    <w:rsid w:val="00A07B94"/>
    <w:rsid w:val="00A73F9B"/>
    <w:rsid w:val="00BF54A2"/>
    <w:rsid w:val="00C964FF"/>
    <w:rsid w:val="00EA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7F18"/>
  <w15:chartTrackingRefBased/>
  <w15:docId w15:val="{72D8408C-620C-4FC6-8CB4-103D1A0C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313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541C00"/>
    <w:pPr>
      <w:numPr>
        <w:numId w:val="3"/>
      </w:numPr>
      <w:spacing w:after="240"/>
      <w:outlineLvl w:val="0"/>
    </w:pPr>
    <w:rPr>
      <w:rFonts w:ascii="Times New Roman" w:hAnsi="Times New Roman" w:cs="Times New Roman"/>
      <w:b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41C00"/>
    <w:rPr>
      <w:rFonts w:ascii="Times New Roman" w:eastAsia="Arial" w:hAnsi="Times New Roman" w:cs="Times New Roman"/>
      <w:b/>
      <w:sz w:val="32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541C00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41C00"/>
    <w:pPr>
      <w:spacing w:after="100"/>
    </w:pPr>
  </w:style>
  <w:style w:type="character" w:styleId="a5">
    <w:name w:val="Hyperlink"/>
    <w:basedOn w:val="a1"/>
    <w:uiPriority w:val="99"/>
    <w:unhideWhenUsed/>
    <w:rsid w:val="00541C00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541C0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41C00"/>
    <w:rPr>
      <w:rFonts w:ascii="Arial" w:eastAsia="Arial" w:hAnsi="Arial" w:cs="Arial"/>
      <w:lang w:eastAsia="ru-RU"/>
    </w:rPr>
  </w:style>
  <w:style w:type="paragraph" w:styleId="a0">
    <w:name w:val="List Paragraph"/>
    <w:basedOn w:val="a"/>
    <w:uiPriority w:val="34"/>
    <w:qFormat/>
    <w:rsid w:val="00541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Kek Qaleka</cp:lastModifiedBy>
  <cp:revision>5</cp:revision>
  <cp:lastPrinted>2022-05-12T11:22:00Z</cp:lastPrinted>
  <dcterms:created xsi:type="dcterms:W3CDTF">2022-05-12T10:44:00Z</dcterms:created>
  <dcterms:modified xsi:type="dcterms:W3CDTF">2024-05-07T17:08:00Z</dcterms:modified>
</cp:coreProperties>
</file>