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F57D" w14:textId="0BD91433" w:rsidR="0025692C" w:rsidRDefault="008E119C">
      <w:pPr>
        <w:rPr>
          <w:lang w:val="en-US"/>
        </w:rPr>
      </w:pPr>
      <w:r>
        <w:rPr>
          <w:lang w:val="en-US"/>
        </w:rPr>
        <w:t>Without express and http get</w:t>
      </w:r>
    </w:p>
    <w:p w14:paraId="7719C87A" w14:textId="77777777" w:rsidR="008E119C" w:rsidRPr="008E119C" w:rsidRDefault="008E119C">
      <w:pPr>
        <w:rPr>
          <w:lang w:val="en-US"/>
        </w:rPr>
      </w:pPr>
    </w:p>
    <w:sectPr w:rsidR="008E119C" w:rsidRPr="008E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E9"/>
    <w:rsid w:val="001F5F26"/>
    <w:rsid w:val="0025692C"/>
    <w:rsid w:val="00640EE3"/>
    <w:rsid w:val="008E119C"/>
    <w:rsid w:val="00A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EC84"/>
  <w15:chartTrackingRefBased/>
  <w15:docId w15:val="{B37D0508-B6CB-481D-90E0-6177610A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Qanith Khan</dc:creator>
  <cp:keywords/>
  <dc:description/>
  <cp:lastModifiedBy>Qanith Khan</cp:lastModifiedBy>
  <cp:revision>2</cp:revision>
  <dcterms:created xsi:type="dcterms:W3CDTF">2023-07-31T18:11:00Z</dcterms:created>
  <dcterms:modified xsi:type="dcterms:W3CDTF">2023-07-31T18:11:00Z</dcterms:modified>
</cp:coreProperties>
</file>