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3895" w14:textId="123DEB97" w:rsidR="00297BEB" w:rsidRDefault="002310F1">
      <w:hyperlink r:id="rId4" w:history="1">
        <w:r w:rsidRPr="00A1643E">
          <w:rPr>
            <w:rStyle w:val="Hyperlink"/>
          </w:rPr>
          <w:t>https://github.com/coding-dojo-data-science/Project1_Exemplar/blob/main/DS_Salaries.ipynb</w:t>
        </w:r>
      </w:hyperlink>
    </w:p>
    <w:p w14:paraId="60708B71" w14:textId="701D6849" w:rsidR="002310F1" w:rsidRDefault="002310F1"/>
    <w:p w14:paraId="333699DA" w14:textId="77777777" w:rsidR="002310F1" w:rsidRDefault="002310F1"/>
    <w:sectPr w:rsidR="0023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B0"/>
    <w:rsid w:val="002310F1"/>
    <w:rsid w:val="00297BEB"/>
    <w:rsid w:val="0045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A593"/>
  <w15:chartTrackingRefBased/>
  <w15:docId w15:val="{8C56F9F8-4356-4DE6-8769-A4E5F84E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ding-dojo-data-science/Project1_Exemplar/blob/main/DS_Salarie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Fu</dc:creator>
  <cp:keywords/>
  <dc:description/>
  <cp:lastModifiedBy>Qian Fu</cp:lastModifiedBy>
  <cp:revision>2</cp:revision>
  <dcterms:created xsi:type="dcterms:W3CDTF">2022-11-12T17:08:00Z</dcterms:created>
  <dcterms:modified xsi:type="dcterms:W3CDTF">2022-11-12T17:09:00Z</dcterms:modified>
</cp:coreProperties>
</file>