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BB" w:rsidRDefault="00FC6936">
      <w:r>
        <w:t>知行书院文化课程讲义</w:t>
      </w:r>
      <w:r>
        <w:rPr>
          <w:rFonts w:hint="eastAsia"/>
        </w:rPr>
        <w:t xml:space="preserve">  </w:t>
      </w:r>
      <w:r>
        <w:t>2018</w:t>
      </w:r>
      <w: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8841DD" w:rsidRDefault="008841DD" w:rsidP="008841DD">
      <w:r>
        <w:rPr>
          <w:rFonts w:hint="eastAsia"/>
        </w:rPr>
        <w:t>文化汉语竞赛</w:t>
      </w:r>
    </w:p>
    <w:p w:rsidR="008841DD" w:rsidRDefault="008841DD"/>
    <w:p w:rsidR="008841DD" w:rsidRDefault="008841DD" w:rsidP="008841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汉字听写（请两队同学上来写）</w:t>
      </w:r>
    </w:p>
    <w:p w:rsidR="008841DD" w:rsidRDefault="006358D7">
      <w:r>
        <w:rPr>
          <w:rFonts w:hint="eastAsia"/>
        </w:rPr>
        <w:t>孝，田，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湖，</w:t>
      </w:r>
      <w:r>
        <w:rPr>
          <w:rFonts w:hint="eastAsia"/>
        </w:rPr>
        <w:t xml:space="preserve"> </w:t>
      </w:r>
      <w:r>
        <w:rPr>
          <w:rFonts w:hint="eastAsia"/>
        </w:rPr>
        <w:t>玩，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山，</w:t>
      </w:r>
      <w:r>
        <w:rPr>
          <w:rFonts w:hint="eastAsia"/>
        </w:rPr>
        <w:t xml:space="preserve">  </w:t>
      </w:r>
      <w:r>
        <w:rPr>
          <w:rFonts w:hint="eastAsia"/>
        </w:rPr>
        <w:t>海，</w:t>
      </w:r>
      <w:r>
        <w:rPr>
          <w:rFonts w:hint="eastAsia"/>
        </w:rPr>
        <w:t xml:space="preserve">  </w:t>
      </w:r>
      <w:r>
        <w:rPr>
          <w:rFonts w:hint="eastAsia"/>
        </w:rPr>
        <w:t>高，</w:t>
      </w:r>
      <w:r>
        <w:rPr>
          <w:rFonts w:hint="eastAsia"/>
        </w:rPr>
        <w:t xml:space="preserve"> </w:t>
      </w:r>
      <w:r>
        <w:rPr>
          <w:rFonts w:hint="eastAsia"/>
        </w:rPr>
        <w:t>快，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吃，</w:t>
      </w:r>
      <w:r>
        <w:rPr>
          <w:rFonts w:hint="eastAsia"/>
        </w:rPr>
        <w:t xml:space="preserve">  </w:t>
      </w:r>
      <w:r>
        <w:rPr>
          <w:rFonts w:hint="eastAsia"/>
        </w:rPr>
        <w:t>仁，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悌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善，</w:t>
      </w:r>
      <w:r>
        <w:rPr>
          <w:rFonts w:hint="eastAsia"/>
        </w:rPr>
        <w:t xml:space="preserve"> </w:t>
      </w:r>
      <w:r>
        <w:rPr>
          <w:rFonts w:hint="eastAsia"/>
        </w:rPr>
        <w:t>乐，</w:t>
      </w:r>
      <w:r>
        <w:rPr>
          <w:rFonts w:hint="eastAsia"/>
        </w:rPr>
        <w:t xml:space="preserve">  </w:t>
      </w:r>
      <w:r>
        <w:rPr>
          <w:rFonts w:hint="eastAsia"/>
        </w:rPr>
        <w:t>美，</w:t>
      </w:r>
      <w:r>
        <w:rPr>
          <w:rFonts w:hint="eastAsia"/>
        </w:rPr>
        <w:t xml:space="preserve"> </w:t>
      </w:r>
      <w:r>
        <w:rPr>
          <w:rFonts w:hint="eastAsia"/>
        </w:rPr>
        <w:t>梅花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  <w:r>
        <w:rPr>
          <w:rFonts w:hint="eastAsia"/>
        </w:rPr>
        <w:t xml:space="preserve">  </w:t>
      </w:r>
      <w:r>
        <w:rPr>
          <w:rFonts w:hint="eastAsia"/>
        </w:rPr>
        <w:t>上网，聊天</w:t>
      </w:r>
      <w:r>
        <w:rPr>
          <w:rFonts w:hint="eastAsia"/>
        </w:rPr>
        <w:t xml:space="preserve"> </w:t>
      </w:r>
      <w:r>
        <w:rPr>
          <w:rFonts w:hint="eastAsia"/>
        </w:rPr>
        <w:t>，打球，</w:t>
      </w:r>
      <w:r>
        <w:rPr>
          <w:rFonts w:hint="eastAsia"/>
        </w:rPr>
        <w:t xml:space="preserve">  </w:t>
      </w:r>
      <w:r>
        <w:rPr>
          <w:rFonts w:hint="eastAsia"/>
        </w:rPr>
        <w:t>荷花</w:t>
      </w:r>
      <w:r>
        <w:rPr>
          <w:rFonts w:hint="eastAsia"/>
        </w:rPr>
        <w:t xml:space="preserve">  </w:t>
      </w:r>
      <w:r>
        <w:rPr>
          <w:rFonts w:hint="eastAsia"/>
        </w:rPr>
        <w:t>运动</w:t>
      </w:r>
      <w:r>
        <w:rPr>
          <w:rFonts w:hint="eastAsia"/>
        </w:rPr>
        <w:t xml:space="preserve">  </w:t>
      </w:r>
      <w:r>
        <w:rPr>
          <w:rFonts w:hint="eastAsia"/>
        </w:rPr>
        <w:t>玫瑰花</w:t>
      </w:r>
      <w:r>
        <w:rPr>
          <w:rFonts w:hint="eastAsia"/>
        </w:rPr>
        <w:t xml:space="preserve">  </w:t>
      </w:r>
      <w:r>
        <w:rPr>
          <w:rFonts w:hint="eastAsia"/>
        </w:rPr>
        <w:t>牡丹花，</w:t>
      </w:r>
      <w:r>
        <w:rPr>
          <w:rFonts w:hint="eastAsia"/>
        </w:rPr>
        <w:t xml:space="preserve"> </w:t>
      </w:r>
      <w:r>
        <w:rPr>
          <w:rFonts w:hint="eastAsia"/>
        </w:rPr>
        <w:t>笔记本，</w:t>
      </w:r>
      <w:r>
        <w:rPr>
          <w:rFonts w:hint="eastAsia"/>
        </w:rPr>
        <w:t xml:space="preserve"> </w:t>
      </w:r>
    </w:p>
    <w:p w:rsidR="006358D7" w:rsidRDefault="006358D7"/>
    <w:p w:rsidR="006358D7" w:rsidRDefault="006358D7"/>
    <w:p w:rsidR="00FC6936" w:rsidRDefault="00FC6936" w:rsidP="008841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判断对错</w:t>
      </w:r>
      <w:r w:rsidR="00EB08C4">
        <w:rPr>
          <w:rFonts w:hint="eastAsia"/>
        </w:rPr>
        <w:t>（一队十题）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书法是中国文化的重要组成部分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吉他是中国的传统乐器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中国的首都是北京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中国有一亿三千万人口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一公斤水比一公斤纸重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海水是酸的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大蒜是甜的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牛顿是英国的大科学家</w:t>
      </w:r>
    </w:p>
    <w:p w:rsidR="00FC6936" w:rsidRDefault="00FC6936" w:rsidP="00FC69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李白是中国唐朝大诗人</w:t>
      </w:r>
    </w:p>
    <w:p w:rsidR="00FC6936" w:rsidRDefault="009A05B4" w:rsidP="009A05B4">
      <w:r>
        <w:rPr>
          <w:rFonts w:hint="eastAsia"/>
        </w:rPr>
        <w:t>10</w:t>
      </w:r>
      <w:r>
        <w:rPr>
          <w:rFonts w:hint="eastAsia"/>
        </w:rPr>
        <w:t>，长江比黄河长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英国的首都是伦敦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美国人说西班牙语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中国唐朝称印度为西方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广东话又叫粤语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京剧是中国传统戏曲中重要的一部分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小说可以分为短片小说</w:t>
      </w:r>
      <w:r>
        <w:rPr>
          <w:rFonts w:hint="eastAsia"/>
        </w:rPr>
        <w:t xml:space="preserve"> </w:t>
      </w:r>
      <w:r>
        <w:rPr>
          <w:rFonts w:hint="eastAsia"/>
        </w:rPr>
        <w:t>中篇小说</w:t>
      </w:r>
      <w:r>
        <w:rPr>
          <w:rFonts w:hint="eastAsia"/>
        </w:rPr>
        <w:t xml:space="preserve"> </w:t>
      </w:r>
      <w:r>
        <w:rPr>
          <w:rFonts w:hint="eastAsia"/>
        </w:rPr>
        <w:t>长篇小说</w:t>
      </w:r>
    </w:p>
    <w:p w:rsidR="009A05B4" w:rsidRDefault="009A05B4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油画是西方艺术的组成部分</w:t>
      </w:r>
    </w:p>
    <w:p w:rsidR="009A05B4" w:rsidRDefault="00723473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这位建筑师出于防火的考虑用木质材料建造了这间</w:t>
      </w:r>
      <w:r w:rsidR="009A05B4">
        <w:rPr>
          <w:rFonts w:hint="eastAsia"/>
        </w:rPr>
        <w:t>房屋</w:t>
      </w:r>
    </w:p>
    <w:p w:rsidR="00723473" w:rsidRDefault="00723473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花生是长在树上的</w:t>
      </w:r>
    </w:p>
    <w:p w:rsidR="00723473" w:rsidRDefault="00723473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琴棋书画是中国艺术的重要组成部分</w:t>
      </w:r>
    </w:p>
    <w:p w:rsidR="00723473" w:rsidRDefault="00723473" w:rsidP="009A0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“弟子如则孝，出则</w:t>
      </w:r>
      <w:proofErr w:type="gramStart"/>
      <w:r>
        <w:rPr>
          <w:rFonts w:hint="eastAsia"/>
        </w:rPr>
        <w:t>悌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B08C4">
        <w:rPr>
          <w:rFonts w:hint="eastAsia"/>
        </w:rPr>
        <w:t>谨而信，</w:t>
      </w:r>
      <w:r>
        <w:rPr>
          <w:rFonts w:hint="eastAsia"/>
        </w:rPr>
        <w:t>泛爱众而亲</w:t>
      </w:r>
      <w:r w:rsidR="00EB08C4">
        <w:rPr>
          <w:rFonts w:hint="eastAsia"/>
        </w:rPr>
        <w:t>仁，</w:t>
      </w:r>
      <w:r w:rsidR="00EB08C4">
        <w:rPr>
          <w:rFonts w:hint="eastAsia"/>
        </w:rPr>
        <w:t xml:space="preserve"> </w:t>
      </w:r>
      <w:r w:rsidR="00EB08C4">
        <w:rPr>
          <w:rFonts w:hint="eastAsia"/>
        </w:rPr>
        <w:t>行有余力则以学文</w:t>
      </w:r>
      <w:r>
        <w:rPr>
          <w:rFonts w:hint="eastAsia"/>
        </w:rPr>
        <w:t>”</w:t>
      </w:r>
      <w:r w:rsidR="00EB08C4">
        <w:rPr>
          <w:rFonts w:hint="eastAsia"/>
        </w:rPr>
        <w:t>这句话是德国大诗人歌德说的</w:t>
      </w:r>
    </w:p>
    <w:p w:rsidR="00EB08C4" w:rsidRDefault="00EB08C4" w:rsidP="00EB08C4">
      <w:pPr>
        <w:pStyle w:val="a3"/>
        <w:ind w:left="360" w:firstLineChars="0" w:firstLine="0"/>
      </w:pPr>
    </w:p>
    <w:p w:rsidR="00EB08C4" w:rsidRDefault="00EB08C4" w:rsidP="00EB08C4">
      <w:pPr>
        <w:pStyle w:val="a3"/>
        <w:ind w:left="360" w:firstLineChars="0" w:firstLine="0"/>
      </w:pPr>
    </w:p>
    <w:p w:rsidR="008841DD" w:rsidRDefault="00B80317" w:rsidP="00B80317">
      <w:r>
        <w:rPr>
          <w:rFonts w:hint="eastAsia"/>
        </w:rPr>
        <w:t>成语填空（抢答）</w:t>
      </w:r>
    </w:p>
    <w:p w:rsidR="00B80317" w:rsidRDefault="00B80317" w:rsidP="00B80317">
      <w:r>
        <w:rPr>
          <w:rFonts w:hint="eastAsia"/>
        </w:rPr>
        <w:t>美中不</w:t>
      </w:r>
      <w:r>
        <w:rPr>
          <w:rFonts w:hint="eastAsia"/>
        </w:rPr>
        <w:t xml:space="preserve">____       </w:t>
      </w:r>
      <w:r>
        <w:rPr>
          <w:rFonts w:hint="eastAsia"/>
        </w:rPr>
        <w:t>多多</w:t>
      </w:r>
      <w:r>
        <w:rPr>
          <w:rFonts w:hint="eastAsia"/>
        </w:rPr>
        <w:t>______</w:t>
      </w:r>
      <w:r>
        <w:rPr>
          <w:rFonts w:hint="eastAsia"/>
        </w:rPr>
        <w:t>善</w:t>
      </w:r>
      <w:r>
        <w:rPr>
          <w:rFonts w:hint="eastAsia"/>
        </w:rPr>
        <w:t xml:space="preserve">        </w:t>
      </w:r>
      <w:r>
        <w:rPr>
          <w:rFonts w:hint="eastAsia"/>
        </w:rPr>
        <w:t>拔苗助</w:t>
      </w:r>
      <w:r>
        <w:rPr>
          <w:rFonts w:hint="eastAsia"/>
        </w:rPr>
        <w:t xml:space="preserve">______    </w:t>
      </w:r>
      <w:r>
        <w:rPr>
          <w:rFonts w:hint="eastAsia"/>
        </w:rPr>
        <w:t>守</w:t>
      </w:r>
      <w:r>
        <w:rPr>
          <w:rFonts w:hint="eastAsia"/>
        </w:rPr>
        <w:t>______</w:t>
      </w:r>
      <w:r>
        <w:rPr>
          <w:rFonts w:hint="eastAsia"/>
        </w:rPr>
        <w:t>待兔</w:t>
      </w:r>
    </w:p>
    <w:p w:rsidR="00B80317" w:rsidRDefault="00B80317" w:rsidP="00B80317">
      <w:r>
        <w:rPr>
          <w:rFonts w:hint="eastAsia"/>
        </w:rPr>
        <w:t>尽</w:t>
      </w:r>
      <w:r>
        <w:rPr>
          <w:rFonts w:hint="eastAsia"/>
        </w:rPr>
        <w:t>_____</w:t>
      </w:r>
      <w:r>
        <w:rPr>
          <w:rFonts w:hint="eastAsia"/>
        </w:rPr>
        <w:t>尽美</w:t>
      </w:r>
      <w:r>
        <w:rPr>
          <w:rFonts w:hint="eastAsia"/>
        </w:rPr>
        <w:t xml:space="preserve">      </w:t>
      </w:r>
      <w:r>
        <w:rPr>
          <w:rFonts w:hint="eastAsia"/>
        </w:rPr>
        <w:t>此地无</w:t>
      </w:r>
      <w:r>
        <w:rPr>
          <w:rFonts w:hint="eastAsia"/>
        </w:rPr>
        <w:t>______</w:t>
      </w:r>
      <w:r>
        <w:rPr>
          <w:rFonts w:hint="eastAsia"/>
        </w:rPr>
        <w:t>三百两</w:t>
      </w:r>
      <w:r>
        <w:rPr>
          <w:rFonts w:hint="eastAsia"/>
        </w:rPr>
        <w:t xml:space="preserve">    </w:t>
      </w:r>
      <w:r>
        <w:rPr>
          <w:rFonts w:hint="eastAsia"/>
        </w:rPr>
        <w:t>刻</w:t>
      </w:r>
      <w:r>
        <w:rPr>
          <w:rFonts w:hint="eastAsia"/>
        </w:rPr>
        <w:t>______</w:t>
      </w:r>
      <w:r>
        <w:rPr>
          <w:rFonts w:hint="eastAsia"/>
        </w:rPr>
        <w:t>求剑</w:t>
      </w:r>
      <w:r>
        <w:rPr>
          <w:rFonts w:hint="eastAsia"/>
        </w:rPr>
        <w:t xml:space="preserve">   </w:t>
      </w:r>
      <w:r>
        <w:rPr>
          <w:rFonts w:hint="eastAsia"/>
        </w:rPr>
        <w:t>清风</w:t>
      </w:r>
      <w:r>
        <w:rPr>
          <w:rFonts w:hint="eastAsia"/>
        </w:rPr>
        <w:t>______</w:t>
      </w:r>
      <w:r>
        <w:rPr>
          <w:rFonts w:hint="eastAsia"/>
        </w:rPr>
        <w:t>月</w:t>
      </w:r>
    </w:p>
    <w:p w:rsidR="00F862AA" w:rsidRDefault="00F862AA" w:rsidP="00B80317"/>
    <w:p w:rsidR="00F862AA" w:rsidRDefault="00F862AA" w:rsidP="00B80317"/>
    <w:p w:rsidR="00F862AA" w:rsidRDefault="00F862AA" w:rsidP="00B80317">
      <w:r>
        <w:rPr>
          <w:rFonts w:hint="eastAsia"/>
        </w:rPr>
        <w:t>请同学们抄写古诗：（比谁写的字更好</w:t>
      </w:r>
      <w:r w:rsidR="008010FA">
        <w:rPr>
          <w:rFonts w:hint="eastAsia"/>
        </w:rPr>
        <w:t>，</w:t>
      </w:r>
      <w:r w:rsidR="008010FA">
        <w:rPr>
          <w:rFonts w:hint="eastAsia"/>
        </w:rPr>
        <w:t xml:space="preserve"> </w:t>
      </w:r>
      <w:r w:rsidR="008010FA">
        <w:rPr>
          <w:rFonts w:hint="eastAsia"/>
        </w:rPr>
        <w:t>每个字打分，加起来看哪组分高</w:t>
      </w:r>
      <w:r>
        <w:rPr>
          <w:rFonts w:hint="eastAsia"/>
        </w:rPr>
        <w:t>）</w:t>
      </w:r>
    </w:p>
    <w:p w:rsidR="00F862AA" w:rsidRDefault="00F862AA" w:rsidP="00F862AA">
      <w:r>
        <w:rPr>
          <w:rFonts w:hint="eastAsia"/>
        </w:rPr>
        <w:t>登鹳雀楼</w:t>
      </w:r>
    </w:p>
    <w:p w:rsidR="00F862AA" w:rsidRDefault="00F862AA" w:rsidP="00F862AA"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王之</w:t>
      </w:r>
      <w:proofErr w:type="gramStart"/>
      <w:r>
        <w:rPr>
          <w:rFonts w:hint="eastAsia"/>
        </w:rPr>
        <w:t>涣</w:t>
      </w:r>
      <w:proofErr w:type="gramEnd"/>
    </w:p>
    <w:p w:rsidR="00F862AA" w:rsidRDefault="00F862AA" w:rsidP="00F862AA">
      <w:r>
        <w:rPr>
          <w:rFonts w:hint="eastAsia"/>
        </w:rPr>
        <w:t>白日依山尽，黄河入海流。</w:t>
      </w:r>
    </w:p>
    <w:p w:rsidR="00F862AA" w:rsidRDefault="00F862AA" w:rsidP="00F862AA">
      <w:r>
        <w:rPr>
          <w:rFonts w:hint="eastAsia"/>
        </w:rPr>
        <w:t>欲穷千里目，更上一层楼。</w:t>
      </w:r>
    </w:p>
    <w:p w:rsidR="00F23E10" w:rsidRDefault="00F23E10" w:rsidP="00F862AA"/>
    <w:p w:rsidR="008102B6" w:rsidRPr="008102B6" w:rsidRDefault="008102B6" w:rsidP="00B7555D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lastRenderedPageBreak/>
        <w:t>闲谈文学</w:t>
      </w:r>
    </w:p>
    <w:p w:rsidR="00B7555D" w:rsidRPr="008102B6" w:rsidRDefault="00B7555D" w:rsidP="00B7555D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文学形式</w:t>
      </w:r>
    </w:p>
    <w:p w:rsidR="00B7555D" w:rsidRPr="008102B6" w:rsidRDefault="00B7555D" w:rsidP="00B7555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02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亚洲文学：中国文学、马新文学、日本文学</w:t>
      </w:r>
    </w:p>
    <w:p w:rsidR="00B7555D" w:rsidRPr="008102B6" w:rsidRDefault="00B7555D" w:rsidP="00B7555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02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欧洲文学：英国文学、德国文学、希腊文学、俄罗斯文学</w:t>
      </w:r>
    </w:p>
    <w:p w:rsidR="00B7555D" w:rsidRPr="008102B6" w:rsidRDefault="00B7555D" w:rsidP="00B7555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02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美洲文学：美国文学、拉丁文学</w:t>
      </w:r>
    </w:p>
    <w:p w:rsidR="00B7555D" w:rsidRPr="008102B6" w:rsidRDefault="00B7555D" w:rsidP="00B7555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B7555D" w:rsidRPr="008102B6" w:rsidRDefault="00B7555D" w:rsidP="00244B22">
      <w:pPr>
        <w:rPr>
          <w:rFonts w:hint="eastAsia"/>
          <w:sz w:val="24"/>
          <w:szCs w:val="24"/>
        </w:rPr>
      </w:pPr>
      <w:r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古代文学，近代文学，现代文学和当代文学</w:t>
      </w:r>
    </w:p>
    <w:p w:rsidR="00B7555D" w:rsidRPr="008102B6" w:rsidRDefault="00B7555D" w:rsidP="00244B22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B7555D" w:rsidRPr="008102B6" w:rsidRDefault="00B7555D" w:rsidP="00244B22">
      <w:pPr>
        <w:rPr>
          <w:rFonts w:hint="eastAsia"/>
          <w:sz w:val="24"/>
          <w:szCs w:val="24"/>
        </w:rPr>
      </w:pPr>
      <w:r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比较文学</w:t>
      </w:r>
    </w:p>
    <w:p w:rsidR="00B7555D" w:rsidRPr="008102B6" w:rsidRDefault="00B7555D" w:rsidP="00244B22">
      <w:pPr>
        <w:rPr>
          <w:rFonts w:hint="eastAsia"/>
          <w:sz w:val="24"/>
          <w:szCs w:val="24"/>
        </w:rPr>
      </w:pPr>
    </w:p>
    <w:p w:rsidR="00B7555D" w:rsidRPr="008102B6" w:rsidRDefault="00B7555D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文学载体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诗歌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文章</w:t>
      </w:r>
      <w:r w:rsidR="00921376" w:rsidRPr="008102B6">
        <w:rPr>
          <w:rFonts w:hint="eastAsia"/>
          <w:sz w:val="24"/>
          <w:szCs w:val="24"/>
        </w:rPr>
        <w:t>（散文）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小说：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《庄子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外物》：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饰小说以干县令，其于大达亦远矣。</w:t>
      </w:r>
      <w:r w:rsidR="00B7555D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="00B7555D" w:rsidRPr="008102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102B6">
        <w:rPr>
          <w:rFonts w:hint="eastAsia"/>
          <w:sz w:val="24"/>
          <w:szCs w:val="24"/>
        </w:rPr>
        <w:t>短</w:t>
      </w:r>
      <w:r w:rsidRPr="008102B6">
        <w:rPr>
          <w:rFonts w:hint="eastAsia"/>
          <w:sz w:val="24"/>
          <w:szCs w:val="24"/>
        </w:rPr>
        <w:t>篇小说</w:t>
      </w:r>
      <w:r w:rsidRPr="008102B6">
        <w:rPr>
          <w:rFonts w:hint="eastAsia"/>
          <w:sz w:val="24"/>
          <w:szCs w:val="24"/>
        </w:rPr>
        <w:t xml:space="preserve"> </w:t>
      </w:r>
      <w:r w:rsidRPr="008102B6">
        <w:rPr>
          <w:rFonts w:hint="eastAsia"/>
          <w:sz w:val="24"/>
          <w:szCs w:val="24"/>
        </w:rPr>
        <w:t>中篇小说</w:t>
      </w:r>
      <w:r w:rsidRPr="008102B6">
        <w:rPr>
          <w:rFonts w:hint="eastAsia"/>
          <w:sz w:val="24"/>
          <w:szCs w:val="24"/>
        </w:rPr>
        <w:t xml:space="preserve">  </w:t>
      </w:r>
      <w:r w:rsidRPr="008102B6">
        <w:rPr>
          <w:rFonts w:hint="eastAsia"/>
          <w:sz w:val="24"/>
          <w:szCs w:val="24"/>
        </w:rPr>
        <w:t>长篇小说</w:t>
      </w:r>
    </w:p>
    <w:p w:rsidR="00B7555D" w:rsidRPr="008102B6" w:rsidRDefault="00B7555D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戏剧</w:t>
      </w:r>
    </w:p>
    <w:p w:rsidR="00244B22" w:rsidRPr="008102B6" w:rsidRDefault="00921376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剧本</w:t>
      </w:r>
    </w:p>
    <w:p w:rsidR="00921376" w:rsidRPr="008102B6" w:rsidRDefault="00921376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剧小说</w:t>
      </w:r>
    </w:p>
    <w:p w:rsidR="00921376" w:rsidRPr="008102B6" w:rsidRDefault="00921376" w:rsidP="00244B22">
      <w:pPr>
        <w:rPr>
          <w:rFonts w:hint="eastAsia"/>
          <w:sz w:val="24"/>
          <w:szCs w:val="24"/>
        </w:rPr>
      </w:pP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中国传统四大名著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外国小说（今天又有畅销小说，如哈利波特）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proofErr w:type="gramStart"/>
      <w:r w:rsidRPr="008102B6">
        <w:rPr>
          <w:rFonts w:hint="eastAsia"/>
          <w:sz w:val="24"/>
          <w:szCs w:val="24"/>
        </w:rPr>
        <w:t>微小说</w:t>
      </w:r>
      <w:proofErr w:type="gramEnd"/>
      <w:r w:rsidR="008102B6" w:rsidRPr="008102B6">
        <w:rPr>
          <w:rFonts w:hint="eastAsia"/>
          <w:sz w:val="24"/>
          <w:szCs w:val="24"/>
        </w:rPr>
        <w:t xml:space="preserve"> </w:t>
      </w:r>
      <w:r w:rsidR="008102B6" w:rsidRPr="008102B6">
        <w:rPr>
          <w:rFonts w:hint="eastAsia"/>
          <w:sz w:val="24"/>
          <w:szCs w:val="24"/>
        </w:rPr>
        <w:t>微电影</w:t>
      </w:r>
    </w:p>
    <w:p w:rsidR="00244B22" w:rsidRPr="008102B6" w:rsidRDefault="00244B22" w:rsidP="00244B22">
      <w:pPr>
        <w:rPr>
          <w:rFonts w:hint="eastAsia"/>
          <w:sz w:val="24"/>
          <w:szCs w:val="24"/>
        </w:rPr>
      </w:pPr>
    </w:p>
    <w:p w:rsidR="00244B22" w:rsidRPr="008102B6" w:rsidRDefault="00244B22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网络小说（网络文学）</w:t>
      </w:r>
    </w:p>
    <w:p w:rsidR="00921376" w:rsidRPr="008102B6" w:rsidRDefault="00921376" w:rsidP="00244B22">
      <w:pPr>
        <w:rPr>
          <w:rFonts w:hint="eastAsia"/>
          <w:sz w:val="24"/>
          <w:szCs w:val="24"/>
        </w:rPr>
      </w:pPr>
    </w:p>
    <w:p w:rsidR="00921376" w:rsidRPr="008102B6" w:rsidRDefault="00921376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武侠小说</w:t>
      </w:r>
    </w:p>
    <w:p w:rsidR="00921376" w:rsidRPr="008102B6" w:rsidRDefault="00921376" w:rsidP="00244B22">
      <w:pPr>
        <w:rPr>
          <w:rFonts w:hint="eastAsia"/>
          <w:sz w:val="24"/>
          <w:szCs w:val="24"/>
        </w:rPr>
      </w:pPr>
    </w:p>
    <w:p w:rsidR="00921376" w:rsidRPr="008102B6" w:rsidRDefault="00921376" w:rsidP="00244B22">
      <w:pPr>
        <w:rPr>
          <w:rFonts w:hint="eastAsia"/>
          <w:sz w:val="24"/>
          <w:szCs w:val="24"/>
        </w:rPr>
      </w:pPr>
      <w:r w:rsidRPr="008102B6">
        <w:rPr>
          <w:rFonts w:hint="eastAsia"/>
          <w:sz w:val="24"/>
          <w:szCs w:val="24"/>
        </w:rPr>
        <w:t>白话小说</w:t>
      </w:r>
    </w:p>
    <w:p w:rsidR="00244B22" w:rsidRPr="008102B6" w:rsidRDefault="00244B22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8102B6" w:rsidRDefault="008102B6" w:rsidP="005705E4">
      <w:pPr>
        <w:rPr>
          <w:rFonts w:hint="eastAsia"/>
          <w:sz w:val="24"/>
          <w:szCs w:val="24"/>
        </w:rPr>
      </w:pPr>
    </w:p>
    <w:p w:rsidR="005705E4" w:rsidRPr="008102B6" w:rsidRDefault="002A2042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lastRenderedPageBreak/>
        <w:t>小说介绍</w:t>
      </w:r>
      <w:r w:rsidRPr="008102B6">
        <w:rPr>
          <w:rFonts w:hint="eastAsia"/>
          <w:sz w:val="24"/>
          <w:szCs w:val="24"/>
        </w:rPr>
        <w:t xml:space="preserve"> </w:t>
      </w:r>
      <w:r w:rsidRPr="008102B6">
        <w:rPr>
          <w:rFonts w:hint="eastAsia"/>
          <w:sz w:val="24"/>
          <w:szCs w:val="24"/>
        </w:rPr>
        <w:t>世界名著《鲁宾孙漂流记》</w:t>
      </w:r>
      <w:r w:rsidR="005705E4" w:rsidRPr="008102B6">
        <w:rPr>
          <w:rFonts w:hint="eastAsia"/>
          <w:sz w:val="24"/>
          <w:szCs w:val="24"/>
        </w:rPr>
        <w:t xml:space="preserve">   </w:t>
      </w:r>
      <w:r w:rsidR="001A0F36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英国作家丹尼尔</w:t>
      </w:r>
      <w:r w:rsidR="001A0F36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="001A0F36" w:rsidRPr="008102B6">
        <w:rPr>
          <w:rFonts w:ascii="Arial" w:hAnsi="Arial" w:cs="Arial"/>
          <w:color w:val="333333"/>
          <w:sz w:val="24"/>
          <w:szCs w:val="24"/>
          <w:shd w:val="clear" w:color="auto" w:fill="FFFFFF"/>
        </w:rPr>
        <w:t>笛福</w:t>
      </w:r>
      <w:r w:rsidR="001A0F36" w:rsidRPr="008102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</w:t>
      </w:r>
      <w:r w:rsidR="005705E4" w:rsidRPr="008102B6">
        <w:rPr>
          <w:rFonts w:hint="eastAsia"/>
          <w:sz w:val="24"/>
          <w:szCs w:val="24"/>
        </w:rPr>
        <w:t xml:space="preserve">  </w:t>
      </w:r>
      <w:r w:rsidR="001A0F36" w:rsidRPr="008102B6">
        <w:rPr>
          <w:rFonts w:hint="eastAsia"/>
          <w:sz w:val="24"/>
          <w:szCs w:val="24"/>
        </w:rPr>
        <w:t>梗</w:t>
      </w:r>
      <w:r w:rsidR="005705E4" w:rsidRPr="008102B6">
        <w:rPr>
          <w:rFonts w:hint="eastAsia"/>
          <w:sz w:val="24"/>
          <w:szCs w:val="24"/>
        </w:rPr>
        <w:t>概</w:t>
      </w: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sz w:val="24"/>
          <w:szCs w:val="24"/>
        </w:rPr>
        <w:t xml:space="preserve"> </w:t>
      </w: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从前，有一人叫鲁滨孙，是个英国人。他喜欢航海和冒险，到过世界上的很多地方，碰到过许多危险，但他一点儿也不畏惧，希望走遍天涯海角。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有一次，鲁滨孙乘船前往南美洲，途中遇上大风，船上的桅杆吹断了，船也翻了，同伴们都死在海里，只有他一个人被大浪冲到海岛边。这是一个无名的、没有人居住的荒岛，到处是乱石野草。他又冷又饿，流落到这种地方，怎样活下去呢？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第二天，太阳出来了，海面上也平静下来。等到潮水退了，鲁滨孙看到那翻了的船，有一半浮在海面上，离岸并不远。他就找了一些木头做成木筏，划到船边。在船舱里，鲁滨孙找到很多可以用，可以吃的东西，陆续搬到岸上，还带回没有淹死的一条狗、两只猫，这使他在凄凉中感到一丝安慰。更有趣的是他在破船拾到许多钱，但钱在孤岛上又有什么用呢？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现在首先需要一个容身的地方，以避日晒雨淋。鲁滨孙走遍荒岛，在山坡上选择了一块有水源、有树阴、又可以防野兽的地方，用木头和船帆搭起一座简陋的帐篷。那儿可以看到海面，他希望瞧见过往的船只，以便请求救援。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鲁滨孙在岛上定居下来，过着寂寞的生活。他没有更高的要求，但是破船上搬下来的食物很快吃光了，要想活下去，就得想办法。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他每天拿着枪，带着狗到森林里去打猎，或到海边去捕鱼，并且把捕到的山羊蓄养起来。后来他经有了成群的山羊，可以常喝羊奶，吃羊肉。搬来的东西里，有一些麦子。他把它们撒到围墙里，</w:t>
      </w:r>
      <w:proofErr w:type="gramStart"/>
      <w:r w:rsidRPr="008102B6">
        <w:rPr>
          <w:rFonts w:hint="eastAsia"/>
          <w:sz w:val="24"/>
          <w:szCs w:val="24"/>
        </w:rPr>
        <w:t>不</w:t>
      </w:r>
      <w:proofErr w:type="gramEnd"/>
      <w:r w:rsidRPr="008102B6">
        <w:rPr>
          <w:rFonts w:hint="eastAsia"/>
          <w:sz w:val="24"/>
          <w:szCs w:val="24"/>
        </w:rPr>
        <w:t>久长出了嫩芽，后来结出了十几个穗子。他用这点儿麦种反复种收，到了第四年，终于吃到了自己种的粮食。</w:t>
      </w:r>
    </w:p>
    <w:p w:rsidR="005705E4" w:rsidRPr="008102B6" w:rsidRDefault="005705E4" w:rsidP="005705E4">
      <w:pPr>
        <w:rPr>
          <w:sz w:val="24"/>
          <w:szCs w:val="24"/>
        </w:rPr>
      </w:pPr>
    </w:p>
    <w:p w:rsidR="005705E4" w:rsidRPr="008102B6" w:rsidRDefault="005705E4" w:rsidP="005705E4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十八年过去了。有一天，鲁滨孙忽然发现海边沙滩上有人的脚印。他恐惧万分，猜想这一定是附近陆地上的野人留下来的。他担心这些野人会来吃掉他，于是在住所前的空地上插下杨柳桩子，又将羊群分成几个地方圈养。他在这种不安的心情下又生活了两年。后来，鲁滨孙再一次看到野人留下的生活的痕迹和满地的人骨，这使他联想到它们野蛮的宴会。鲁滨孙在恐惧之中开始考虑怎样对付这些可能出现的野人。他在荒岛上生活了二十六年之后，终于看到三十多个野人乘着小木船上岸了。他们拖出两个倒霉的同伴，杀了其中一个人，另一个则挣扎着逃跑。他逃的方向正式鲁滨孙住所的方向。鲁滨孙决心救下这个逃跑的野人，于是他开枪打死了追赶的两个野人。鲁滨孙给他救下的野人取名“星期五”。他开始教化“星期五”。“星期五”很快成为他的好帮手，并渐渐学会了说话。他们愉快地生活在岛上，扩大了粮食种植面积，又增加了几个养圈，晒了更多的葡萄干。他差不多淡忘了要回到英国、回到文明社会去。</w:t>
      </w:r>
    </w:p>
    <w:p w:rsidR="005705E4" w:rsidRPr="008102B6" w:rsidRDefault="005705E4" w:rsidP="005705E4">
      <w:pPr>
        <w:rPr>
          <w:sz w:val="24"/>
          <w:szCs w:val="24"/>
        </w:rPr>
      </w:pPr>
    </w:p>
    <w:p w:rsidR="00227188" w:rsidRPr="008102B6" w:rsidRDefault="005705E4" w:rsidP="00F862AA">
      <w:pPr>
        <w:rPr>
          <w:sz w:val="24"/>
          <w:szCs w:val="24"/>
        </w:rPr>
      </w:pPr>
      <w:r w:rsidRPr="008102B6">
        <w:rPr>
          <w:rFonts w:hint="eastAsia"/>
          <w:sz w:val="24"/>
          <w:szCs w:val="24"/>
        </w:rPr>
        <w:t>有一天清晨，鲁滨孙被“星期五”喊醒，原来有一艘英国船只正在附近停泊着。他发现这艘船上发生了叛乱，水手们绑架了船长。鲁滨孙和“星期五”救出了船长，船长愉快地答应带他们回英国去。鲁滨孙乘这艘船在海上航行半年后，终于回到了英国。</w:t>
      </w:r>
    </w:p>
    <w:sectPr w:rsidR="00227188" w:rsidRPr="008102B6" w:rsidSect="0070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D91"/>
    <w:multiLevelType w:val="hybridMultilevel"/>
    <w:tmpl w:val="8D161A7E"/>
    <w:lvl w:ilvl="0" w:tplc="9452B0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35C3C"/>
    <w:multiLevelType w:val="hybridMultilevel"/>
    <w:tmpl w:val="42B68EA4"/>
    <w:lvl w:ilvl="0" w:tplc="304641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F7F2E"/>
    <w:multiLevelType w:val="hybridMultilevel"/>
    <w:tmpl w:val="6AD01192"/>
    <w:lvl w:ilvl="0" w:tplc="470C0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8095B"/>
    <w:multiLevelType w:val="hybridMultilevel"/>
    <w:tmpl w:val="9BB88968"/>
    <w:lvl w:ilvl="0" w:tplc="1B7473F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936"/>
    <w:rsid w:val="001A0F36"/>
    <w:rsid w:val="00227188"/>
    <w:rsid w:val="00244B22"/>
    <w:rsid w:val="002A2042"/>
    <w:rsid w:val="005705E4"/>
    <w:rsid w:val="006358D7"/>
    <w:rsid w:val="00705CBB"/>
    <w:rsid w:val="00723473"/>
    <w:rsid w:val="008010FA"/>
    <w:rsid w:val="008102B6"/>
    <w:rsid w:val="008841DD"/>
    <w:rsid w:val="00921376"/>
    <w:rsid w:val="009A05B4"/>
    <w:rsid w:val="00AF3E70"/>
    <w:rsid w:val="00B7555D"/>
    <w:rsid w:val="00B80317"/>
    <w:rsid w:val="00C52323"/>
    <w:rsid w:val="00EB08C4"/>
    <w:rsid w:val="00F23E10"/>
    <w:rsid w:val="00F862AA"/>
    <w:rsid w:val="00FC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C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914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CCCCC"/>
                <w:right w:val="none" w:sz="0" w:space="0" w:color="auto"/>
              </w:divBdr>
              <w:divsChild>
                <w:div w:id="2681283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2018-08-31T03:02:00Z</dcterms:created>
  <dcterms:modified xsi:type="dcterms:W3CDTF">2018-08-31T11:22:00Z</dcterms:modified>
</cp:coreProperties>
</file>