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F1A" w:rsidRDefault="00C03F1A">
      <w:r w:rsidRPr="00C03F1A">
        <w:rPr>
          <w:highlight w:val="yellow"/>
        </w:rPr>
        <w:t xml:space="preserve">Wu, Jiao     2/3/2015   Assignment </w:t>
      </w:r>
      <w:proofErr w:type="gramStart"/>
      <w:r w:rsidRPr="00C03F1A">
        <w:rPr>
          <w:highlight w:val="yellow"/>
        </w:rPr>
        <w:t xml:space="preserve">3 </w:t>
      </w:r>
      <w:r>
        <w:rPr>
          <w:highlight w:val="yellow"/>
        </w:rPr>
        <w:t xml:space="preserve"> </w:t>
      </w:r>
      <w:r w:rsidRPr="00C03F1A">
        <w:rPr>
          <w:highlight w:val="yellow"/>
        </w:rPr>
        <w:t>perfect</w:t>
      </w:r>
      <w:proofErr w:type="gramEnd"/>
      <w:r w:rsidRPr="00C03F1A">
        <w:rPr>
          <w:highlight w:val="yellow"/>
        </w:rPr>
        <w:t xml:space="preserve"> square-prove the computation time estimate.</w:t>
      </w:r>
    </w:p>
    <w:p w:rsidR="00C03F1A" w:rsidRDefault="00C03F1A"/>
    <w:p w:rsidR="00F76CB2" w:rsidRDefault="0043748E">
      <w:r>
        <w:t>1^2=1</w:t>
      </w:r>
    </w:p>
    <w:p w:rsidR="0043748E" w:rsidRDefault="0043748E">
      <w:r>
        <w:t>2^2=2</w:t>
      </w:r>
    </w:p>
    <w:p w:rsidR="007473CC" w:rsidRDefault="007473CC">
      <w:r>
        <w:t>3^2=9</w:t>
      </w:r>
    </w:p>
    <w:p w:rsidR="007473CC" w:rsidRDefault="007473CC">
      <w:r>
        <w:t>4^2=16</w:t>
      </w:r>
    </w:p>
    <w:p w:rsidR="007473CC" w:rsidRDefault="00106F35">
      <w:r>
        <w:t>5^2=25</w:t>
      </w:r>
    </w:p>
    <w:p w:rsidR="00106F35" w:rsidRDefault="00106F35">
      <w:r>
        <w:t>6^2=36</w:t>
      </w:r>
    </w:p>
    <w:p w:rsidR="00106F35" w:rsidRDefault="00106F35">
      <w:r>
        <w:t>7^2=49</w:t>
      </w:r>
    </w:p>
    <w:p w:rsidR="00106F35" w:rsidRDefault="00106F35">
      <w:r>
        <w:t>8^2=64</w:t>
      </w:r>
    </w:p>
    <w:p w:rsidR="00171B6B" w:rsidRDefault="00106F35">
      <w:r>
        <w:t>9^2=</w:t>
      </w:r>
      <w:r w:rsidR="00171B6B">
        <w:t>81</w:t>
      </w:r>
    </w:p>
    <w:p w:rsidR="00171B6B" w:rsidRDefault="00171B6B" w:rsidP="00171B6B">
      <w:r>
        <w:t xml:space="preserve">Among square of one digit number, there is no perfect square </w:t>
      </w:r>
      <w:proofErr w:type="spellStart"/>
      <w:r w:rsidRPr="00171B6B">
        <w:t>who</w:t>
      </w:r>
      <w:r>
        <w:t>se</w:t>
      </w:r>
      <w:proofErr w:type="spellEnd"/>
      <w:r>
        <w:t xml:space="preserve"> last two digits are both odd.</w:t>
      </w:r>
    </w:p>
    <w:p w:rsidR="00171B6B" w:rsidRDefault="00171B6B" w:rsidP="00171B6B">
      <w:r>
        <w:t>In order to find out whether there is perfect square of two digit number whose last two digits are both odd, we express two digit number as (10a+b).</w:t>
      </w:r>
    </w:p>
    <w:p w:rsidR="00171B6B" w:rsidRDefault="00171B6B" w:rsidP="00171B6B"/>
    <w:p w:rsidR="005C0586" w:rsidRDefault="00171B6B" w:rsidP="00171B6B">
      <w:r>
        <w:t>So perfect square of two digit number = (10a+b)^2</w:t>
      </w:r>
    </w:p>
    <w:p w:rsidR="00171B6B" w:rsidRDefault="00171B6B" w:rsidP="00171B6B">
      <w:r>
        <w:t>If</w:t>
      </w:r>
      <w:r w:rsidR="00794C91">
        <w:t xml:space="preserve"> b^2</w:t>
      </w:r>
      <w:r w:rsidR="00794C91">
        <w:sym w:font="Symbol" w:char="F0A3"/>
      </w:r>
      <w:r>
        <w:t>9, then (10a+b)^2=(10a)^2+20ab+b^2</w:t>
      </w:r>
      <w:r w:rsidR="00794C91">
        <w:t>, since b^2</w:t>
      </w:r>
      <w:r w:rsidR="00794C91">
        <w:sym w:font="Symbol" w:char="F0A3"/>
      </w:r>
      <w:r w:rsidR="00794C91">
        <w:t xml:space="preserve">9, b^2 does not influence </w:t>
      </w:r>
      <w:r w:rsidR="00794C91" w:rsidRPr="00794C91">
        <w:t>the tens digit</w:t>
      </w:r>
      <w:r w:rsidR="00794C91">
        <w:t xml:space="preserve"> and (10a)^2 also does not influence the last two digits. So the tens digit will be always even because of 20ab term. </w:t>
      </w:r>
    </w:p>
    <w:p w:rsidR="005C0586" w:rsidRDefault="005C0586" w:rsidP="00171B6B"/>
    <w:p w:rsidR="00794C91" w:rsidRDefault="005C0586" w:rsidP="00171B6B">
      <w:r>
        <w:t>Next, (10a+4)^2=(10a)^2+80a</w:t>
      </w:r>
      <w:r w:rsidR="00794C91">
        <w:t>+16. Since the last digit is always</w:t>
      </w:r>
      <w:r>
        <w:t xml:space="preserve"> 6, the last two digits of </w:t>
      </w:r>
      <w:r w:rsidR="00794C91">
        <w:t xml:space="preserve"> (</w:t>
      </w:r>
      <w:r>
        <w:t>10a+4)^2 are not both odd.</w:t>
      </w:r>
    </w:p>
    <w:p w:rsidR="005C0586" w:rsidRDefault="005C0586" w:rsidP="00171B6B"/>
    <w:p w:rsidR="005C0586" w:rsidRDefault="005C0586" w:rsidP="00171B6B">
      <w:r>
        <w:t>(10a+5)^2=(10a)^2+100a+25, the last two digits of this square will be always 25.</w:t>
      </w:r>
    </w:p>
    <w:p w:rsidR="005C0586" w:rsidRDefault="005C0586" w:rsidP="00171B6B"/>
    <w:p w:rsidR="00171B6B" w:rsidRDefault="005C0586">
      <w:r>
        <w:t>(10a+6)^2=(10a)^2+120a+36, the last digit is always 6.</w:t>
      </w:r>
    </w:p>
    <w:p w:rsidR="005C0586" w:rsidRDefault="005C0586"/>
    <w:p w:rsidR="005C0586" w:rsidRDefault="005C0586" w:rsidP="005C0586">
      <w:r>
        <w:t xml:space="preserve">(10a+7)^2=(10a)^2+140a+49, the tens digit is always even. </w:t>
      </w:r>
    </w:p>
    <w:p w:rsidR="005C0586" w:rsidRDefault="005C0586" w:rsidP="005C0586"/>
    <w:p w:rsidR="005C0586" w:rsidRDefault="005C0586" w:rsidP="005C0586">
      <w:r>
        <w:t>(10a+8)^2=(10a)^2+160a+64, the last digit is always 4.</w:t>
      </w:r>
    </w:p>
    <w:p w:rsidR="005C0586" w:rsidRDefault="005C0586" w:rsidP="005C0586"/>
    <w:p w:rsidR="005C0586" w:rsidRDefault="005C0586" w:rsidP="005C0586">
      <w:r>
        <w:t>(10a+9)^2=(10a)^2+180a+81, the tens digit is always even.</w:t>
      </w:r>
    </w:p>
    <w:p w:rsidR="005C0586" w:rsidRDefault="005C0586" w:rsidP="005C0586"/>
    <w:p w:rsidR="005C0586" w:rsidRDefault="005C0586" w:rsidP="005C0586">
      <w:r>
        <w:t>Therefore, among perfe</w:t>
      </w:r>
      <w:r w:rsidR="00F3496A">
        <w:t xml:space="preserve">ct square of two digits </w:t>
      </w:r>
      <w:r>
        <w:t>number, there is no perfect square whose last two digits are both odd.</w:t>
      </w:r>
    </w:p>
    <w:p w:rsidR="005C0586" w:rsidRDefault="005C0586" w:rsidP="005C0586"/>
    <w:p w:rsidR="005C0586" w:rsidRDefault="005C0586" w:rsidP="005C0586">
      <w:r>
        <w:t xml:space="preserve">If the number is </w:t>
      </w:r>
      <w:proofErr w:type="gramStart"/>
      <w:r>
        <w:t>three digit</w:t>
      </w:r>
      <w:proofErr w:type="gramEnd"/>
      <w:r>
        <w:t xml:space="preserve"> number, the three digit number is expressed as “</w:t>
      </w:r>
      <w:proofErr w:type="spellStart"/>
      <w:r>
        <w:t>abc</w:t>
      </w:r>
      <w:proofErr w:type="spellEnd"/>
      <w:r>
        <w:t>”</w:t>
      </w:r>
    </w:p>
    <w:p w:rsidR="005C0586" w:rsidRDefault="005C0586" w:rsidP="005C0586">
      <w:r>
        <w:t>(</w:t>
      </w:r>
      <w:proofErr w:type="spellStart"/>
      <w:proofErr w:type="gramStart"/>
      <w:r>
        <w:t>abc</w:t>
      </w:r>
      <w:proofErr w:type="spellEnd"/>
      <w:proofErr w:type="gramEnd"/>
      <w:r>
        <w:t>)^2 =( a*100+bc)^2=(100a)^2+200abc+(</w:t>
      </w:r>
      <w:proofErr w:type="spellStart"/>
      <w:r>
        <w:t>bc</w:t>
      </w:r>
      <w:proofErr w:type="spellEnd"/>
      <w:r>
        <w:t>)^2</w:t>
      </w:r>
    </w:p>
    <w:p w:rsidR="005C0586" w:rsidRDefault="00F3496A" w:rsidP="005C0586">
      <w:r>
        <w:t>B</w:t>
      </w:r>
      <w:r w:rsidR="005C0586">
        <w:t>ecause (100a)^2 and 200abc do not influence</w:t>
      </w:r>
      <w:r>
        <w:t xml:space="preserve"> the last two digits, so the last two digit depends on (</w:t>
      </w:r>
      <w:proofErr w:type="spellStart"/>
      <w:r>
        <w:t>bc</w:t>
      </w:r>
      <w:proofErr w:type="spellEnd"/>
      <w:r>
        <w:t xml:space="preserve">)^2.  </w:t>
      </w:r>
    </w:p>
    <w:p w:rsidR="005C0586" w:rsidRDefault="00C03F1A" w:rsidP="005C0586">
      <w:r>
        <w:t>Since we already proved there was</w:t>
      </w:r>
      <w:r w:rsidR="00F3496A">
        <w:t xml:space="preserve"> not perfect square whose last two digits are both odd among (</w:t>
      </w:r>
      <w:proofErr w:type="spellStart"/>
      <w:r w:rsidR="00F3496A">
        <w:t>bc</w:t>
      </w:r>
      <w:proofErr w:type="spellEnd"/>
      <w:r w:rsidR="00F3496A">
        <w:t xml:space="preserve">)^2.  Therefore, among perfect square of </w:t>
      </w:r>
      <w:proofErr w:type="gramStart"/>
      <w:r w:rsidR="00F3496A">
        <w:t>three digit</w:t>
      </w:r>
      <w:proofErr w:type="gramEnd"/>
      <w:r w:rsidR="00F3496A">
        <w:t xml:space="preserve"> number, there is also no perfect square whose last two digits are both odd.</w:t>
      </w:r>
    </w:p>
    <w:p w:rsidR="00C03F1A" w:rsidRDefault="00C03F1A" w:rsidP="005C0586"/>
    <w:p w:rsidR="00C03F1A" w:rsidRDefault="00F3496A" w:rsidP="005C0586">
      <w:pPr>
        <w:rPr>
          <w:lang w:eastAsia="zh-CN"/>
        </w:rPr>
      </w:pPr>
      <w:r>
        <w:lastRenderedPageBreak/>
        <w:t xml:space="preserve"> </w:t>
      </w:r>
      <w:r>
        <w:rPr>
          <w:lang w:eastAsia="zh-CN"/>
        </w:rPr>
        <w:t>Li</w:t>
      </w:r>
      <w:r w:rsidR="00C03F1A">
        <w:rPr>
          <w:lang w:eastAsia="zh-CN"/>
        </w:rPr>
        <w:t xml:space="preserve">kewise, the last two digits of </w:t>
      </w:r>
      <w:r>
        <w:rPr>
          <w:lang w:eastAsia="zh-CN"/>
        </w:rPr>
        <w:t xml:space="preserve">the perfect square of any number with more than three digits depends on the perfect square </w:t>
      </w:r>
      <w:proofErr w:type="gramStart"/>
      <w:r>
        <w:rPr>
          <w:lang w:eastAsia="zh-CN"/>
        </w:rPr>
        <w:t>of  the</w:t>
      </w:r>
      <w:proofErr w:type="gramEnd"/>
      <w:r>
        <w:rPr>
          <w:lang w:eastAsia="zh-CN"/>
        </w:rPr>
        <w:t xml:space="preserve"> last two digits of these numbers. For example, </w:t>
      </w:r>
      <w:proofErr w:type="spellStart"/>
      <w:r>
        <w:rPr>
          <w:lang w:eastAsia="zh-CN"/>
        </w:rPr>
        <w:t>abcd</w:t>
      </w:r>
      <w:proofErr w:type="spellEnd"/>
      <w:r>
        <w:rPr>
          <w:lang w:eastAsia="zh-CN"/>
        </w:rPr>
        <w:t xml:space="preserve"> is the </w:t>
      </w:r>
      <w:proofErr w:type="gramStart"/>
      <w:r>
        <w:rPr>
          <w:lang w:eastAsia="zh-CN"/>
        </w:rPr>
        <w:t>four digit</w:t>
      </w:r>
      <w:proofErr w:type="gramEnd"/>
      <w:r>
        <w:rPr>
          <w:lang w:eastAsia="zh-CN"/>
        </w:rPr>
        <w:t xml:space="preserve"> number.  </w:t>
      </w:r>
      <w:r w:rsidR="00C03F1A">
        <w:rPr>
          <w:lang w:eastAsia="zh-CN"/>
        </w:rPr>
        <w:t xml:space="preserve">The last two digits of </w:t>
      </w:r>
      <w:r>
        <w:rPr>
          <w:lang w:eastAsia="zh-CN"/>
        </w:rPr>
        <w:t>(</w:t>
      </w:r>
      <w:proofErr w:type="spellStart"/>
      <w:r>
        <w:rPr>
          <w:lang w:eastAsia="zh-CN"/>
        </w:rPr>
        <w:t>abcd</w:t>
      </w:r>
      <w:proofErr w:type="spellEnd"/>
      <w:r>
        <w:rPr>
          <w:lang w:eastAsia="zh-CN"/>
        </w:rPr>
        <w:t>)</w:t>
      </w:r>
      <w:r w:rsidR="00C03F1A">
        <w:rPr>
          <w:lang w:eastAsia="zh-CN"/>
        </w:rPr>
        <w:t>^</w:t>
      </w:r>
      <w:proofErr w:type="gramStart"/>
      <w:r w:rsidR="00C03F1A">
        <w:rPr>
          <w:lang w:eastAsia="zh-CN"/>
        </w:rPr>
        <w:t xml:space="preserve">2 </w:t>
      </w:r>
      <w:r>
        <w:rPr>
          <w:lang w:eastAsia="zh-CN"/>
        </w:rPr>
        <w:t xml:space="preserve"> </w:t>
      </w:r>
      <w:r w:rsidR="00C03F1A">
        <w:rPr>
          <w:lang w:eastAsia="zh-CN"/>
        </w:rPr>
        <w:t>depends</w:t>
      </w:r>
      <w:proofErr w:type="gramEnd"/>
      <w:r w:rsidR="00C03F1A">
        <w:rPr>
          <w:lang w:eastAsia="zh-CN"/>
        </w:rPr>
        <w:t xml:space="preserve"> on (cd)^2.  Thus, there is no perfect square whose last two digits are both odd among.</w:t>
      </w:r>
    </w:p>
    <w:p w:rsidR="00C03F1A" w:rsidRDefault="00C03F1A" w:rsidP="005C0586">
      <w:pPr>
        <w:rPr>
          <w:lang w:eastAsia="zh-CN"/>
        </w:rPr>
      </w:pPr>
    </w:p>
    <w:p w:rsidR="00C03F1A" w:rsidRDefault="00C03F1A" w:rsidP="005C0586">
      <w:pPr>
        <w:rPr>
          <w:lang w:eastAsia="zh-CN"/>
        </w:rPr>
      </w:pPr>
      <w:r>
        <w:rPr>
          <w:lang w:eastAsia="zh-CN"/>
        </w:rPr>
        <w:t>Together, the program will be run for infinite time.</w:t>
      </w:r>
    </w:p>
    <w:p w:rsidR="005C0586" w:rsidRDefault="005C0586" w:rsidP="005C0586"/>
    <w:p w:rsidR="005C0586" w:rsidRDefault="005C0586" w:rsidP="005C0586">
      <w:bookmarkStart w:id="0" w:name="_GoBack"/>
      <w:bookmarkEnd w:id="0"/>
    </w:p>
    <w:p w:rsidR="005C0586" w:rsidRDefault="005C0586" w:rsidP="005C0586"/>
    <w:p w:rsidR="005C0586" w:rsidRDefault="005C0586" w:rsidP="005C0586"/>
    <w:p w:rsidR="005C0586" w:rsidRDefault="005C0586" w:rsidP="005C0586"/>
    <w:p w:rsidR="005C0586" w:rsidRDefault="005C0586" w:rsidP="005C0586"/>
    <w:sectPr w:rsidR="005C0586" w:rsidSect="00EF25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8E"/>
    <w:rsid w:val="00106F35"/>
    <w:rsid w:val="00171B6B"/>
    <w:rsid w:val="0043748E"/>
    <w:rsid w:val="005C0586"/>
    <w:rsid w:val="007473CC"/>
    <w:rsid w:val="00794C91"/>
    <w:rsid w:val="00C03F1A"/>
    <w:rsid w:val="00EF250B"/>
    <w:rsid w:val="00F3496A"/>
    <w:rsid w:val="00F7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954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B6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B6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6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309</Words>
  <Characters>1766</Characters>
  <Application>Microsoft Macintosh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Wu</dc:creator>
  <cp:keywords/>
  <dc:description/>
  <cp:lastModifiedBy>Joanna Wu</cp:lastModifiedBy>
  <cp:revision>1</cp:revision>
  <dcterms:created xsi:type="dcterms:W3CDTF">2015-02-04T01:24:00Z</dcterms:created>
  <dcterms:modified xsi:type="dcterms:W3CDTF">2015-02-04T03:45:00Z</dcterms:modified>
</cp:coreProperties>
</file>