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FB261" w14:textId="77777777" w:rsidR="001416D4" w:rsidRDefault="00000000" w:rsidP="00D2709A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clinicName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}}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003ADB7B" w14:textId="77777777" w:rsidR="001416D4" w:rsidRDefault="00000000" w:rsidP="00D2709A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clinicAddress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}}</w:t>
      </w:r>
    </w:p>
    <w:p w14:paraId="6D029F8C" w14:textId="77777777" w:rsidR="001416D4" w:rsidRDefault="00000000" w:rsidP="00D2709A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SĐT: </w:t>
      </w: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clinicPhones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}}</w:t>
      </w:r>
    </w:p>
    <w:p w14:paraId="18AFC1F6" w14:textId="77777777" w:rsidR="001416D4" w:rsidRDefault="001416D4">
      <w:pPr>
        <w:spacing w:after="120" w:line="240" w:lineRule="auto"/>
        <w:ind w:left="-425" w:right="-436"/>
      </w:pPr>
    </w:p>
    <w:p w14:paraId="29B0C539" w14:textId="77777777" w:rsidR="001416D4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BỆNH ÁN</w:t>
      </w:r>
    </w:p>
    <w:p w14:paraId="7D8AE0CA" w14:textId="77777777" w:rsidR="001416D4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MÃ BỆNH ÁN: {{recordCode}}</w:t>
      </w:r>
    </w:p>
    <w:p w14:paraId="53DE915B" w14:textId="77777777" w:rsidR="001416D4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{{%barcode}}</w:t>
      </w:r>
    </w:p>
    <w:p w14:paraId="1C7B2029" w14:textId="77777777" w:rsidR="001416D4" w:rsidRDefault="001416D4">
      <w:pPr>
        <w:spacing w:after="120" w:line="240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3A8D7F0A" w14:textId="77777777" w:rsidR="001416D4" w:rsidRDefault="00000000">
      <w:pPr>
        <w:tabs>
          <w:tab w:val="left" w:pos="630"/>
          <w:tab w:val="left" w:pos="832"/>
          <w:tab w:val="left" w:pos="3383"/>
          <w:tab w:val="righ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{{fullName}}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 xml:space="preserve">Năm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614F7AAC" w14:textId="77777777" w:rsidR="001416D4" w:rsidRDefault="00000000">
      <w:pPr>
        <w:tabs>
          <w:tab w:val="left" w:pos="630"/>
          <w:tab w:val="left" w:pos="832"/>
          <w:tab w:val="left" w:pos="537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{{address}}</w:t>
      </w:r>
      <w:r>
        <w:rPr>
          <w:rFonts w:ascii="Times New Roman" w:eastAsia="Times New Roman" w:hAnsi="Times New Roman" w:cs="Times New Roman"/>
        </w:rPr>
        <w:tab/>
      </w:r>
    </w:p>
    <w:p w14:paraId="412202BC" w14:textId="77777777" w:rsidR="001416D4" w:rsidRDefault="00000000">
      <w:pPr>
        <w:tabs>
          <w:tab w:val="left" w:pos="630"/>
          <w:tab w:val="left" w:pos="832"/>
          <w:tab w:val="left" w:pos="2678"/>
          <w:tab w:val="left" w:pos="3383"/>
          <w:tab w:val="left" w:pos="6804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Ngày:</w:t>
      </w:r>
      <w:r>
        <w:rPr>
          <w:rFonts w:ascii="Times New Roman" w:eastAsia="Times New Roman" w:hAnsi="Times New Roman" w:cs="Times New Roman"/>
        </w:rPr>
        <w:t xml:space="preserve"> {{recordCreatedAt}}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50CFAF80" w14:textId="77777777" w:rsidR="001416D4" w:rsidRDefault="00000000">
      <w:pPr>
        <w:tabs>
          <w:tab w:val="left" w:pos="832"/>
          <w:tab w:val="left" w:pos="5377"/>
          <w:tab w:val="left" w:pos="7357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pict w14:anchorId="7DF307C0">
          <v:rect id="_x0000_i1025" style="width:0;height:1.5pt" o:hralign="center" o:hrstd="t" o:hr="t" fillcolor="#a0a0a0" stroked="f"/>
        </w:pict>
      </w:r>
    </w:p>
    <w:p w14:paraId="4A8CAD19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LÝ DO KHÁM BỆNH: </w:t>
      </w:r>
    </w:p>
    <w:p w14:paraId="11D96BA1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{{reasonForVisit}}</w:t>
      </w:r>
    </w:p>
    <w:p w14:paraId="5D02C745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SINH HIỆU:</w:t>
      </w:r>
    </w:p>
    <w:p w14:paraId="4EA37C5B" w14:textId="77777777" w:rsidR="001416D4" w:rsidRDefault="00000000">
      <w:pPr>
        <w:numPr>
          <w:ilvl w:val="0"/>
          <w:numId w:val="2"/>
        </w:numPr>
        <w:tabs>
          <w:tab w:val="left" w:pos="839"/>
          <w:tab w:val="left" w:pos="3533"/>
          <w:tab w:val="left" w:pos="7208"/>
        </w:tabs>
        <w:spacing w:after="120" w:line="240" w:lineRule="auto"/>
        <w:ind w:right="-436"/>
        <w:rPr>
          <w:b/>
          <w:bCs/>
        </w:rPr>
      </w:pPr>
      <w:r>
        <w:rPr>
          <w:rFonts w:ascii="Times New Roman" w:eastAsia="Times New Roman" w:hAnsi="Times New Roman" w:cs="Times New Roman"/>
          <w:color w:val="000000"/>
        </w:rPr>
        <w:t>Nhịp tim:</w:t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{{heartRate}}</w:t>
      </w:r>
      <w:r>
        <w:rPr>
          <w:rFonts w:ascii="Times New Roman" w:eastAsia="Times New Roman" w:hAnsi="Times New Roman" w:cs="Times New Roman"/>
          <w:color w:val="000000"/>
        </w:rPr>
        <w:t xml:space="preserve"> L/ph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Huyết áp: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{{pressure}} </w:t>
      </w:r>
      <w:r>
        <w:rPr>
          <w:rFonts w:ascii="Times New Roman" w:eastAsia="Times New Roman" w:hAnsi="Times New Roman" w:cs="Times New Roman"/>
          <w:color w:val="000000"/>
        </w:rPr>
        <w:t>mmHg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Cân nặng: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{{weight}} </w:t>
      </w:r>
      <w:r>
        <w:rPr>
          <w:rFonts w:ascii="Times New Roman" w:eastAsia="Times New Roman" w:hAnsi="Times New Roman" w:cs="Times New Roman"/>
          <w:color w:val="000000"/>
        </w:rPr>
        <w:t>kg</w:t>
      </w:r>
    </w:p>
    <w:p w14:paraId="70E6842D" w14:textId="77777777" w:rsidR="001416D4" w:rsidRDefault="00000000">
      <w:pPr>
        <w:numPr>
          <w:ilvl w:val="0"/>
          <w:numId w:val="2"/>
        </w:numPr>
        <w:tabs>
          <w:tab w:val="left" w:pos="3533"/>
          <w:tab w:val="left" w:pos="6944"/>
        </w:tabs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Chiều cao: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{{height}}</w:t>
      </w:r>
      <w:r>
        <w:rPr>
          <w:rFonts w:ascii="Times New Roman" w:eastAsia="Times New Roman" w:hAnsi="Times New Roman" w:cs="Times New Roman"/>
          <w:color w:val="000000"/>
        </w:rPr>
        <w:t xml:space="preserve"> cm</w:t>
      </w:r>
      <w:r>
        <w:rPr>
          <w:rFonts w:ascii="Times New Roman" w:eastAsia="Times New Roman" w:hAnsi="Times New Roman" w:cs="Times New Roman"/>
          <w:color w:val="000000"/>
        </w:rPr>
        <w:tab/>
        <w:t xml:space="preserve">BMI: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{{bmi}}</w:t>
      </w:r>
      <w:r>
        <w:rPr>
          <w:rFonts w:ascii="Times New Roman" w:eastAsia="Times New Roman" w:hAnsi="Times New Roman" w:cs="Times New Roman"/>
          <w:color w:val="000000"/>
        </w:rPr>
        <w:t xml:space="preserve"> kg/</w:t>
      </w:r>
      <m:oMath>
        <m:sSup>
          <m:sSupPr>
            <m:ctrlPr>
              <w:rPr>
                <w:rFonts w:ascii="Cambria Math" w:eastAsia="Cambria Math" w:hAnsi="Cambria Math" w:cs="Cambria Math"/>
                <w:color w:val="000000"/>
              </w:rPr>
            </m:ctrlPr>
          </m:sSupPr>
          <m:e>
            <m:r>
              <w:rPr>
                <w:rFonts w:ascii="Cambria Math" w:eastAsia="Cambria Math" w:hAnsi="Cambria Math" w:cs="Cambria Math"/>
                <w:color w:val="000000"/>
              </w:rPr>
              <m:t>m</m:t>
            </m:r>
          </m:e>
          <m:sup>
            <m:r>
              <w:rPr>
                <w:rFonts w:ascii="Cambria Math" w:eastAsia="Cambria Math" w:hAnsi="Cambria Math" w:cs="Cambria Math"/>
                <w:color w:val="000000"/>
              </w:rPr>
              <m:t>2</m:t>
            </m:r>
          </m:sup>
        </m:sSup>
      </m:oMath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 xml:space="preserve">{{#weeks}}Mang thai: có - </w:t>
      </w:r>
      <w:r>
        <w:rPr>
          <w:rFonts w:ascii="Times New Roman" w:eastAsia="Times New Roman" w:hAnsi="Times New Roman" w:cs="Times New Roman"/>
          <w:b/>
          <w:bCs/>
          <w:color w:val="000000"/>
        </w:rPr>
        <w:t>{{weeks}}</w:t>
      </w:r>
      <w:r>
        <w:rPr>
          <w:rFonts w:ascii="Times New Roman" w:eastAsia="Times New Roman" w:hAnsi="Times New Roman" w:cs="Times New Roman"/>
          <w:color w:val="000000"/>
        </w:rPr>
        <w:t xml:space="preserve"> tuần{{/weeks}}</w:t>
      </w:r>
    </w:p>
    <w:p w14:paraId="5669995F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BỆNH SỬ:</w:t>
      </w:r>
    </w:p>
    <w:p w14:paraId="2C2DC86D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{{medicalHistory}}</w:t>
      </w:r>
    </w:p>
    <w:p w14:paraId="736EBB30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TIỀN CĂN:</w:t>
      </w:r>
    </w:p>
    <w:p w14:paraId="7A10061D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{{pastMedicalHistory}}</w:t>
      </w:r>
    </w:p>
    <w:p w14:paraId="53C7731B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KHÁM LÂM SÀNG:</w:t>
      </w:r>
    </w:p>
    <w:p w14:paraId="2597B44B" w14:textId="77777777" w:rsidR="001416D4" w:rsidRPr="00A46E69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{{clinicalExamination}}</w:t>
      </w:r>
    </w:p>
    <w:p w14:paraId="2A9E0051" w14:textId="6731617B" w:rsidR="00A46E69" w:rsidRPr="00B01D7E" w:rsidRDefault="00A46E69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proofErr w:type="spellStart"/>
      <w:r>
        <w:rPr>
          <w:rFonts w:ascii="Times New Roman" w:eastAsia="Times New Roman" w:hAnsi="Times New Roman" w:cs="Times New Roman"/>
          <w:color w:val="000000"/>
          <w:lang w:val="en-US"/>
        </w:rPr>
        <w:t>Dị</w:t>
      </w:r>
      <w:proofErr w:type="spellEnd"/>
      <w:r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val="en-US"/>
        </w:rPr>
        <w:t>ứng</w:t>
      </w:r>
      <w:proofErr w:type="spellEnd"/>
      <w:r>
        <w:rPr>
          <w:rFonts w:ascii="Times New Roman" w:eastAsia="Times New Roman" w:hAnsi="Times New Roman" w:cs="Times New Roman"/>
          <w:color w:val="000000"/>
          <w:lang w:val="en-US"/>
        </w:rPr>
        <w:t>:</w:t>
      </w:r>
    </w:p>
    <w:p w14:paraId="506EC1C7" w14:textId="51E5A4A1" w:rsidR="00B01D7E" w:rsidRPr="00A46E69" w:rsidRDefault="00B01D7E" w:rsidP="00B01D7E">
      <w:pPr>
        <w:spacing w:after="120" w:line="240" w:lineRule="auto"/>
        <w:ind w:left="-425" w:right="-436"/>
        <w:rPr>
          <w:rFonts w:ascii="Times New Roman" w:hAnsi="Times New Roman" w:cs="Times New Roman"/>
          <w:color w:val="000000"/>
          <w:lang w:val="en-US"/>
        </w:rPr>
      </w:pPr>
      <w:r w:rsidRPr="00B01D7E">
        <w:rPr>
          <w:rFonts w:ascii="Times New Roman" w:hAnsi="Times New Roman" w:cs="Times New Roman"/>
          <w:color w:val="000000"/>
        </w:rPr>
        <w:t>{{#allergies}}</w:t>
      </w:r>
    </w:p>
    <w:p w14:paraId="440CCFBA" w14:textId="78A09D06" w:rsidR="00B01D7E" w:rsidRPr="00B01D7E" w:rsidRDefault="00A46E69" w:rsidP="00B01D7E">
      <w:pPr>
        <w:spacing w:after="120" w:line="240" w:lineRule="auto"/>
        <w:ind w:left="-65" w:right="-436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  <w:lang w:val="en-US"/>
        </w:rPr>
        <w:t>+</w:t>
      </w:r>
      <w:r w:rsidR="00B01D7E" w:rsidRPr="00B01D7E">
        <w:rPr>
          <w:rFonts w:ascii="Times New Roman" w:hAnsi="Times New Roman" w:cs="Times New Roman"/>
          <w:color w:val="000000"/>
        </w:rPr>
        <w:t xml:space="preserve"> {{drug}}: {{reaction}}</w:t>
      </w:r>
    </w:p>
    <w:p w14:paraId="0478328C" w14:textId="3A89E3A5" w:rsidR="00B01D7E" w:rsidRPr="00B01D7E" w:rsidRDefault="00B01D7E" w:rsidP="00B01D7E">
      <w:pPr>
        <w:spacing w:after="120" w:line="240" w:lineRule="auto"/>
        <w:ind w:left="-425" w:right="-436"/>
        <w:rPr>
          <w:rFonts w:ascii="Times New Roman" w:hAnsi="Times New Roman" w:cs="Times New Roman"/>
          <w:color w:val="000000"/>
        </w:rPr>
      </w:pPr>
      <w:r w:rsidRPr="00B01D7E">
        <w:rPr>
          <w:rFonts w:ascii="Times New Roman" w:hAnsi="Times New Roman" w:cs="Times New Roman"/>
          <w:color w:val="000000"/>
        </w:rPr>
        <w:t>{{/allergies}}</w:t>
      </w:r>
    </w:p>
    <w:p w14:paraId="47EC60C9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CẬN LÂM SÀNG:</w:t>
      </w:r>
    </w:p>
    <w:p w14:paraId="0076F92A" w14:textId="4790CECF" w:rsidR="00D262F4" w:rsidRPr="00D262F4" w:rsidRDefault="00000000" w:rsidP="004E3630">
      <w:pPr>
        <w:spacing w:after="120" w:line="360" w:lineRule="auto"/>
        <w:ind w:left="-425" w:right="-437"/>
        <w:contextualSpacing/>
        <w:rPr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{{#requests</w:t>
      </w:r>
      <w:r w:rsidRPr="00C92F3C">
        <w:rPr>
          <w:rFonts w:ascii="Times New Roman" w:eastAsia="Times New Roman" w:hAnsi="Times New Roman" w:cs="Times New Roman"/>
          <w:sz w:val="20"/>
          <w:szCs w:val="20"/>
        </w:rPr>
        <w:t>}}</w:t>
      </w:r>
      <w:r w:rsidR="00C92F3C" w:rsidRPr="00C92F3C">
        <w:rPr>
          <w:rFonts w:ascii="Times New Roman" w:eastAsia="Times New Roman" w:hAnsi="Times New Roman" w:cs="Times New Roman"/>
        </w:rPr>
        <w:t>{{requestIndex}}</w:t>
      </w:r>
      <w:r w:rsidR="00A46173" w:rsidRPr="00AA09E2">
        <w:rPr>
          <w:rFonts w:ascii="Times New Roman" w:eastAsia="Times New Roman" w:hAnsi="Times New Roman" w:cs="Times New Roman"/>
        </w:rPr>
        <w:t>.</w:t>
      </w:r>
      <w:r w:rsidR="00F976D6" w:rsidRPr="00F976D6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MÃ PHIẾU CHỈ ĐỊNH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{{requestCode}}</w:t>
      </w:r>
    </w:p>
    <w:p w14:paraId="7374DBDB" w14:textId="0D55B971" w:rsidR="001416D4" w:rsidRPr="004D16B8" w:rsidRDefault="00000000" w:rsidP="00E86AD0">
      <w:pPr>
        <w:spacing w:after="120" w:line="360" w:lineRule="auto"/>
        <w:ind w:left="-426" w:right="-437" w:firstLine="1"/>
        <w:contextualSpacing/>
        <w:rPr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</w:rPr>
        <w:t>{{#details}}{{itemName}}</w:t>
      </w:r>
      <w:r w:rsidR="004D16B8" w:rsidRPr="004D16B8">
        <w:rPr>
          <w:b/>
          <w:bCs/>
          <w:color w:val="000000"/>
          <w:sz w:val="20"/>
          <w:szCs w:val="20"/>
        </w:rPr>
        <w:br/>
      </w:r>
      <w:r>
        <w:rPr>
          <w:rFonts w:ascii="Times New Roman" w:eastAsia="Times New Roman" w:hAnsi="Times New Roman" w:cs="Times New Roman"/>
        </w:rPr>
        <w:t>{{#results}</w:t>
      </w:r>
      <w:r w:rsidR="00E86AD0" w:rsidRPr="00E86AD0">
        <w:rPr>
          <w:rFonts w:ascii="Times New Roman" w:eastAsia="Times New Roman" w:hAnsi="Times New Roman" w:cs="Times New Roman"/>
        </w:rPr>
        <w:t xml:space="preserve">}   </w:t>
      </w:r>
      <w:r w:rsidR="00C64FE2" w:rsidRPr="00C64FE2">
        <w:rPr>
          <w:rFonts w:ascii="Times New Roman" w:eastAsia="Times New Roman" w:hAnsi="Times New Roman" w:cs="Times New Roman"/>
        </w:rPr>
        <w:t>{{indicatorNam</w:t>
      </w:r>
      <w:r w:rsidR="00C64FE2" w:rsidRPr="00EF2386">
        <w:rPr>
          <w:rFonts w:ascii="Times New Roman" w:eastAsia="Times New Roman" w:hAnsi="Times New Roman" w:cs="Times New Roman"/>
        </w:rPr>
        <w:t>e</w:t>
      </w:r>
      <w:r w:rsidR="00C64FE2" w:rsidRPr="00C64FE2">
        <w:rPr>
          <w:rFonts w:ascii="Times New Roman" w:eastAsia="Times New Roman" w:hAnsi="Times New Roman" w:cs="Times New Roman"/>
        </w:rPr>
        <w:t>}}</w:t>
      </w:r>
      <w:r>
        <w:rPr>
          <w:rFonts w:ascii="Times New Roman" w:eastAsia="Times New Roman" w:hAnsi="Times New Roman" w:cs="Times New Roman"/>
        </w:rPr>
        <w:t>{{valueString}} {{valueNumber}} {{unit}}</w:t>
      </w:r>
      <w:r w:rsidR="00794221" w:rsidRPr="00794221"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t>{{/results}}</w:t>
      </w:r>
      <w:r>
        <w:rPr>
          <w:rFonts w:ascii="Times New Roman" w:eastAsia="Times New Roman" w:hAnsi="Times New Roman" w:cs="Times New Roman"/>
          <w:b/>
          <w:bCs/>
        </w:rPr>
        <w:t>{{/details}}</w:t>
      </w:r>
      <w:r>
        <w:rPr>
          <w:rFonts w:ascii="Times New Roman" w:eastAsia="Times New Roman" w:hAnsi="Times New Roman" w:cs="Times New Roman"/>
          <w:sz w:val="20"/>
          <w:szCs w:val="20"/>
        </w:rPr>
        <w:t>{{/requests}}</w:t>
      </w:r>
    </w:p>
    <w:p w14:paraId="65235B37" w14:textId="77777777" w:rsidR="001416D4" w:rsidRDefault="00000000" w:rsidP="00896096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CHẨN ĐOÁN:</w:t>
      </w:r>
    </w:p>
    <w:p w14:paraId="186F3429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{{diagnosisMainDescription}}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{{diagnosisMainCode}}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7D30C0F0" w14:textId="77777777" w:rsidR="001416D4" w:rsidRPr="00300D96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 w:rsidRPr="00300D96">
        <w:rPr>
          <w:rFonts w:ascii="Times New Roman" w:eastAsia="Times New Roman" w:hAnsi="Times New Roman" w:cs="Times New Roman"/>
          <w:color w:val="000000"/>
        </w:rPr>
        <w:t>{{#diagnosisSecondary}}</w:t>
      </w:r>
    </w:p>
    <w:p w14:paraId="5266B24B" w14:textId="77777777" w:rsidR="001416D4" w:rsidRDefault="000000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color w:val="000000"/>
        </w:rPr>
      </w:pPr>
      <w:r w:rsidRPr="0022094A">
        <w:rPr>
          <w:rFonts w:ascii="Times New Roman" w:eastAsia="Times New Roman" w:hAnsi="Times New Roman" w:cs="Times New Roman"/>
          <w:color w:val="000000"/>
        </w:rPr>
        <w:t>{{description}}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48D2D1DE" w14:textId="77777777" w:rsidR="001416D4" w:rsidRPr="00300D96" w:rsidRDefault="000000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color w:val="000000"/>
        </w:rPr>
      </w:pPr>
      <w:r w:rsidRPr="00300D96">
        <w:rPr>
          <w:rFonts w:ascii="Times New Roman" w:eastAsia="Times New Roman" w:hAnsi="Times New Roman" w:cs="Times New Roman"/>
          <w:color w:val="000000"/>
        </w:rPr>
        <w:t>{{/diagnosisSecondary}}</w:t>
      </w:r>
    </w:p>
    <w:p w14:paraId="5ACA1DB2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ĐIỀU TRỊ:</w:t>
      </w:r>
    </w:p>
    <w:p w14:paraId="16E20CA9" w14:textId="77777777" w:rsidR="001416D4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{{#medicines}}</w:t>
      </w:r>
    </w:p>
    <w:p w14:paraId="790C5E72" w14:textId="77777777" w:rsidR="001416D4" w:rsidRDefault="00000000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{</w:t>
      </w:r>
      <w:r>
        <w:rPr>
          <w:rFonts w:ascii="Times New Roman" w:hAnsi="Times New Roman" w:cs="Times New Roman"/>
          <w:lang w:val="vi-VN"/>
        </w:rPr>
        <w:t>{index}}.</w:t>
      </w:r>
      <w:r>
        <w:rPr>
          <w:rFonts w:ascii="Calibri" w:hAnsi="Calibri" w:cs="Calibri" w:hint="eastAsia"/>
          <w:lang w:val="vi-VN"/>
        </w:rPr>
        <w:t xml:space="preserve"> </w:t>
      </w:r>
      <w:r>
        <w:rPr>
          <w:rFonts w:ascii="Times New Roman" w:eastAsia="Times New Roman" w:hAnsi="Times New Roman" w:cs="Times New Roman"/>
        </w:rPr>
        <w:t>{{medicineName}}</w:t>
      </w:r>
      <w:r>
        <w:rPr>
          <w:rFonts w:ascii="Times New Roman" w:eastAsia="Times New Roman" w:hAnsi="Times New Roman" w:cs="Times New Roman"/>
          <w:lang w:val="en-US"/>
        </w:rPr>
        <w:tab/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6A903E50" w14:textId="77777777" w:rsidR="001416D4" w:rsidRDefault="00000000">
      <w:pPr>
        <w:keepLines/>
        <w:spacing w:after="120" w:line="240" w:lineRule="auto"/>
        <w:ind w:left="-425" w:right="6"/>
        <w:jc w:val="right"/>
        <w:rPr>
          <w:rFonts w:ascii="Calibri" w:hAnsi="Calibri" w:cs="Calibri"/>
          <w:i/>
          <w:iCs/>
          <w:lang w:val="vi-VN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{{usage}}</w:t>
      </w:r>
      <w:r>
        <w:rPr>
          <w:rFonts w:ascii="Times New Roman" w:hAnsi="Times New Roman" w:cs="Times New Roman" w:hint="eastAsia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>{</w:t>
      </w:r>
      <w:r>
        <w:rPr>
          <w:rFonts w:ascii="Times New Roman" w:hAnsi="Times New Roman" w:cs="Times New Roman"/>
          <w:i/>
          <w:iCs/>
          <w:lang w:val="vi-VN"/>
        </w:rPr>
        <w:t>{prepNote}}</w:t>
      </w:r>
    </w:p>
    <w:p w14:paraId="3AB3697D" w14:textId="77777777" w:rsidR="001416D4" w:rsidRDefault="001416D4">
      <w:pPr>
        <w:keepLines/>
        <w:spacing w:after="120" w:line="240" w:lineRule="auto"/>
        <w:ind w:left="-425" w:right="6"/>
        <w:jc w:val="right"/>
        <w:rPr>
          <w:rFonts w:ascii="Times New Roman" w:hAnsi="Times New Roman" w:cs="Times New Roman"/>
        </w:rPr>
      </w:pPr>
    </w:p>
    <w:p w14:paraId="0FE2C5DE" w14:textId="77777777" w:rsidR="001416D4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{{/medicines}}</w:t>
      </w:r>
    </w:p>
    <w:p w14:paraId="6C15044A" w14:textId="05E2D586" w:rsidR="003C718F" w:rsidRPr="003C718F" w:rsidRDefault="003C718F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Calibri" w:hAnsi="Calibri" w:cs="Calibri" w:hint="eastAsia"/>
          <w:lang w:val="vi-VN"/>
        </w:rPr>
      </w:pPr>
      <w:r w:rsidRPr="003C718F">
        <w:rPr>
          <w:rFonts w:ascii="Times New Roman" w:hAnsi="Times New Roman" w:cs="Times New Roman"/>
          <w:lang w:val="vi-VN"/>
        </w:rPr>
        <w:t>{{</w:t>
      </w:r>
      <w:r>
        <w:rPr>
          <w:rFonts w:ascii="Times New Roman" w:hAnsi="Times New Roman" w:cs="Times New Roman" w:hint="eastAsia"/>
          <w:lang w:val="vi-VN"/>
        </w:rPr>
        <w:t>#hasFollowUp</w:t>
      </w:r>
      <w:r w:rsidRPr="003C718F">
        <w:rPr>
          <w:rFonts w:ascii="Times New Roman" w:hAnsi="Times New Roman" w:cs="Times New Roman"/>
          <w:lang w:val="vi-VN"/>
        </w:rPr>
        <w:t>}}</w:t>
      </w:r>
    </w:p>
    <w:p w14:paraId="2976C82E" w14:textId="3F5CF378" w:rsidR="003A490D" w:rsidRPr="00BF506A" w:rsidRDefault="003A490D" w:rsidP="003A490D">
      <w:pPr>
        <w:tabs>
          <w:tab w:val="left" w:pos="127"/>
          <w:tab w:val="right" w:pos="9000"/>
        </w:tabs>
        <w:spacing w:after="120" w:line="240" w:lineRule="auto"/>
        <w:ind w:left="-425" w:right="-436"/>
        <w:rPr>
          <w:rFonts w:ascii="Calibri" w:hAnsi="Calibri" w:cs="Calibri" w:hint="eastAsia"/>
          <w:b/>
          <w:bCs/>
          <w:lang w:val="vi-VN"/>
        </w:rPr>
      </w:pPr>
      <w:r w:rsidRPr="003C718F">
        <w:rPr>
          <w:rFonts w:ascii="Times New Roman" w:eastAsia="Times New Roman" w:hAnsi="Times New Roman" w:cs="Times New Roman"/>
          <w:b/>
          <w:bCs/>
        </w:rPr>
        <w:t>Hẹn tái khám:</w:t>
      </w:r>
      <w:r w:rsidRPr="003C718F">
        <w:rPr>
          <w:rFonts w:ascii="Times New Roman" w:eastAsia="Times New Roman" w:hAnsi="Times New Roman" w:cs="Times New Roman"/>
        </w:rPr>
        <w:t xml:space="preserve"> {{appointmentDate}}</w:t>
      </w:r>
      <w:r w:rsidR="00BF506A">
        <w:rPr>
          <w:rFonts w:ascii="Times New Roman" w:hAnsi="Times New Roman" w:cs="Times New Roman" w:hint="eastAsia"/>
        </w:rPr>
        <w:t xml:space="preserve">, </w:t>
      </w:r>
      <w:r w:rsidR="00BF506A" w:rsidRPr="000A536A">
        <w:rPr>
          <w:rFonts w:ascii="Times New Roman" w:hAnsi="Times New Roman" w:cs="Times New Roman"/>
          <w:b/>
          <w:bCs/>
        </w:rPr>
        <w:t xml:space="preserve">buổi </w:t>
      </w:r>
      <w:r w:rsidR="00BF506A" w:rsidRPr="000A536A">
        <w:rPr>
          <w:rFonts w:ascii="Times New Roman" w:hAnsi="Times New Roman" w:cs="Times New Roman"/>
          <w:b/>
          <w:bCs/>
          <w:lang w:val="vi-VN"/>
        </w:rPr>
        <w:t>{{appointmentSession}}</w:t>
      </w:r>
    </w:p>
    <w:p w14:paraId="16EFA273" w14:textId="45F97CAF" w:rsidR="003C718F" w:rsidRPr="003C718F" w:rsidRDefault="003C718F" w:rsidP="003C718F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Calibri" w:hAnsi="Calibri" w:cs="Calibri" w:hint="eastAsia"/>
          <w:lang w:val="vi-VN"/>
        </w:rPr>
      </w:pPr>
      <w:r w:rsidRPr="003C718F">
        <w:rPr>
          <w:rFonts w:ascii="Times New Roman" w:hAnsi="Times New Roman" w:cs="Times New Roman"/>
          <w:lang w:val="vi-VN"/>
        </w:rPr>
        <w:t>{{</w:t>
      </w:r>
      <w:r>
        <w:rPr>
          <w:rFonts w:ascii="Times New Roman" w:hAnsi="Times New Roman" w:cs="Times New Roman" w:hint="eastAsia"/>
          <w:lang w:val="vi-VN"/>
        </w:rPr>
        <w:t>/hasFollowUp</w:t>
      </w:r>
      <w:r w:rsidRPr="003C718F">
        <w:rPr>
          <w:rFonts w:ascii="Times New Roman" w:hAnsi="Times New Roman" w:cs="Times New Roman"/>
          <w:lang w:val="vi-VN"/>
        </w:rPr>
        <w:t>}}</w:t>
      </w:r>
    </w:p>
    <w:p w14:paraId="2CBC262E" w14:textId="77777777" w:rsidR="001416D4" w:rsidRDefault="00000000">
      <w:pPr>
        <w:tabs>
          <w:tab w:val="left" w:pos="127"/>
          <w:tab w:val="right" w:pos="9000"/>
        </w:tabs>
        <w:spacing w:after="120" w:line="240" w:lineRule="auto"/>
        <w:ind w:left="-45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</w:rPr>
        <w:t xml:space="preserve">Ghi chú: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{{prescriptionNote}}</w:t>
      </w:r>
    </w:p>
    <w:p w14:paraId="49116E47" w14:textId="77777777" w:rsidR="001416D4" w:rsidRDefault="001416D4">
      <w:pPr>
        <w:tabs>
          <w:tab w:val="left" w:pos="127"/>
          <w:tab w:val="left" w:pos="6922"/>
        </w:tabs>
        <w:spacing w:after="120" w:line="240" w:lineRule="auto"/>
        <w:ind w:right="-436"/>
        <w:rPr>
          <w:rFonts w:ascii="Times New Roman" w:eastAsia="Times New Roman" w:hAnsi="Times New Roman" w:cs="Times New Roman"/>
        </w:rPr>
      </w:pPr>
      <w:bookmarkStart w:id="0" w:name="_qs9wyn3oi9k" w:colFirst="0" w:colLast="0"/>
      <w:bookmarkEnd w:id="0"/>
    </w:p>
    <w:p w14:paraId="3CC08325" w14:textId="77777777" w:rsidR="001416D4" w:rsidRDefault="00000000">
      <w:pPr>
        <w:keepNext/>
        <w:keepLines/>
        <w:tabs>
          <w:tab w:val="center" w:pos="7110"/>
        </w:tabs>
        <w:spacing w:after="120" w:line="240" w:lineRule="auto"/>
        <w:ind w:left="-425" w:right="-436"/>
      </w:pPr>
      <w:bookmarkStart w:id="1" w:name="_54ev1yrbtm92" w:colFirst="0" w:colLast="0"/>
      <w:bookmarkEnd w:id="1"/>
      <w:r>
        <w:rPr>
          <w:rFonts w:ascii="Times New Roman" w:eastAsia="Times New Roman" w:hAnsi="Times New Roman" w:cs="Times New Roman"/>
        </w:rPr>
        <w:tab/>
        <w:t>{{prescriptionCreatedAt}}</w:t>
      </w:r>
      <w:r>
        <w:rPr>
          <w:rFonts w:ascii="Times New Roman" w:eastAsia="Times New Roman" w:hAnsi="Times New Roman" w:cs="Times New Roman"/>
        </w:rPr>
        <w:tab/>
      </w:r>
    </w:p>
    <w:p w14:paraId="4073E4C1" w14:textId="77777777" w:rsidR="001416D4" w:rsidRDefault="000000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Bác sĩ điều trị</w:t>
      </w:r>
    </w:p>
    <w:p w14:paraId="391B9070" w14:textId="77777777" w:rsidR="001416D4" w:rsidRDefault="001416D4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7180E7BC" w14:textId="77777777" w:rsidR="001416D4" w:rsidRDefault="001416D4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79470956" w14:textId="77777777" w:rsidR="001416D4" w:rsidRDefault="001416D4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353E13C4" w14:textId="77777777" w:rsidR="001416D4" w:rsidRPr="003C718F" w:rsidRDefault="000000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</w:r>
      <w:r w:rsidRPr="003C718F">
        <w:rPr>
          <w:rFonts w:ascii="Times New Roman" w:eastAsia="Times New Roman" w:hAnsi="Times New Roman" w:cs="Times New Roman"/>
          <w:b/>
          <w:bCs/>
        </w:rPr>
        <w:t>{{doctorName}}</w:t>
      </w:r>
    </w:p>
    <w:p w14:paraId="298912DB" w14:textId="77777777" w:rsidR="001416D4" w:rsidRDefault="001416D4">
      <w:pPr>
        <w:tabs>
          <w:tab w:val="left" w:pos="12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</w:p>
    <w:p w14:paraId="0AA52E6F" w14:textId="77777777" w:rsidR="001416D4" w:rsidRDefault="001416D4">
      <w:pPr>
        <w:tabs>
          <w:tab w:val="left" w:pos="-15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</w:p>
    <w:sectPr w:rsidR="001416D4">
      <w:footerReference w:type="default" r:id="rId7"/>
      <w:pgSz w:w="11909" w:h="16834"/>
      <w:pgMar w:top="425" w:right="1440" w:bottom="976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4E453" w14:textId="77777777" w:rsidR="007A6B44" w:rsidRDefault="007A6B44">
      <w:pPr>
        <w:spacing w:line="240" w:lineRule="auto"/>
      </w:pPr>
      <w:r>
        <w:separator/>
      </w:r>
    </w:p>
  </w:endnote>
  <w:endnote w:type="continuationSeparator" w:id="0">
    <w:p w14:paraId="6ADE97BB" w14:textId="77777777" w:rsidR="007A6B44" w:rsidRDefault="007A6B4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Segoe Print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47481F48-C6AE-4341-BCD2-124C575855FC}"/>
    <w:embedItalic r:id="rId2" w:fontKey="{883B8EA9-A149-4F4A-B07A-74C6C1D2610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DCF07299-6F8A-4DC8-B4ED-C5E480EE6A98}"/>
    <w:embedBold r:id="rId4" w:fontKey="{628DB415-15C8-4B69-9373-454B5B963039}"/>
    <w:embedItalic r:id="rId5" w:fontKey="{9561266F-7437-4B0E-AF8B-79F9C937BC02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51555949-BE66-4377-8F1F-72CC49BFCB9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A76E1" w14:textId="77777777" w:rsidR="001416D4" w:rsidRDefault="00000000">
    <w:pPr>
      <w:tabs>
        <w:tab w:val="center" w:pos="7110"/>
      </w:tabs>
      <w:spacing w:line="312" w:lineRule="auto"/>
      <w:ind w:left="-425" w:right="-436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</w:rPr>
      <w:tab/>
    </w:r>
  </w:p>
  <w:p w14:paraId="394F70A1" w14:textId="77777777" w:rsidR="001416D4" w:rsidRDefault="001416D4">
    <w:pP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82295" w14:textId="77777777" w:rsidR="007A6B44" w:rsidRDefault="007A6B44">
      <w:r>
        <w:separator/>
      </w:r>
    </w:p>
  </w:footnote>
  <w:footnote w:type="continuationSeparator" w:id="0">
    <w:p w14:paraId="361BDD62" w14:textId="77777777" w:rsidR="007A6B44" w:rsidRDefault="007A6B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61304"/>
    <w:multiLevelType w:val="multilevel"/>
    <w:tmpl w:val="25A61304"/>
    <w:lvl w:ilvl="0">
      <w:start w:val="1"/>
      <w:numFmt w:val="upperRoman"/>
      <w:lvlText w:val="%1."/>
      <w:lvlJc w:val="right"/>
      <w:pPr>
        <w:ind w:left="295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15" w:hanging="360"/>
      </w:pPr>
    </w:lvl>
    <w:lvl w:ilvl="2">
      <w:start w:val="1"/>
      <w:numFmt w:val="lowerRoman"/>
      <w:lvlText w:val="%3."/>
      <w:lvlJc w:val="right"/>
      <w:pPr>
        <w:ind w:left="1735" w:hanging="180"/>
      </w:pPr>
    </w:lvl>
    <w:lvl w:ilvl="3">
      <w:start w:val="1"/>
      <w:numFmt w:val="decimal"/>
      <w:lvlText w:val="%4."/>
      <w:lvlJc w:val="left"/>
      <w:pPr>
        <w:ind w:left="2455" w:hanging="360"/>
      </w:pPr>
    </w:lvl>
    <w:lvl w:ilvl="4">
      <w:start w:val="1"/>
      <w:numFmt w:val="lowerLetter"/>
      <w:lvlText w:val="%5."/>
      <w:lvlJc w:val="left"/>
      <w:pPr>
        <w:ind w:left="3175" w:hanging="360"/>
      </w:pPr>
    </w:lvl>
    <w:lvl w:ilvl="5">
      <w:start w:val="1"/>
      <w:numFmt w:val="lowerRoman"/>
      <w:lvlText w:val="%6."/>
      <w:lvlJc w:val="right"/>
      <w:pPr>
        <w:ind w:left="3895" w:hanging="180"/>
      </w:pPr>
    </w:lvl>
    <w:lvl w:ilvl="6">
      <w:start w:val="1"/>
      <w:numFmt w:val="decimal"/>
      <w:lvlText w:val="%7."/>
      <w:lvlJc w:val="left"/>
      <w:pPr>
        <w:ind w:left="4615" w:hanging="360"/>
      </w:pPr>
    </w:lvl>
    <w:lvl w:ilvl="7">
      <w:start w:val="1"/>
      <w:numFmt w:val="lowerLetter"/>
      <w:lvlText w:val="%8."/>
      <w:lvlJc w:val="left"/>
      <w:pPr>
        <w:ind w:left="5335" w:hanging="360"/>
      </w:pPr>
    </w:lvl>
    <w:lvl w:ilvl="8">
      <w:start w:val="1"/>
      <w:numFmt w:val="lowerRoman"/>
      <w:lvlText w:val="%9."/>
      <w:lvlJc w:val="right"/>
      <w:pPr>
        <w:ind w:left="6055" w:hanging="180"/>
      </w:pPr>
    </w:lvl>
  </w:abstractNum>
  <w:abstractNum w:abstractNumId="1" w15:restartNumberingAfterBreak="0">
    <w:nsid w:val="3B7A720A"/>
    <w:multiLevelType w:val="multilevel"/>
    <w:tmpl w:val="3B7A720A"/>
    <w:lvl w:ilvl="0">
      <w:numFmt w:val="bullet"/>
      <w:lvlText w:val="-"/>
      <w:lvlJc w:val="left"/>
      <w:pPr>
        <w:ind w:left="-65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65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37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9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81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53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25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97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695" w:hanging="360"/>
      </w:pPr>
      <w:rPr>
        <w:rFonts w:ascii="Noto Sans Symbols" w:eastAsia="Noto Sans Symbols" w:hAnsi="Noto Sans Symbols" w:cs="Noto Sans Symbols"/>
      </w:rPr>
    </w:lvl>
  </w:abstractNum>
  <w:num w:numId="1" w16cid:durableId="1757441545">
    <w:abstractNumId w:val="0"/>
  </w:num>
  <w:num w:numId="2" w16cid:durableId="18668658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7BA"/>
    <w:rsid w:val="00001700"/>
    <w:rsid w:val="00007F3A"/>
    <w:rsid w:val="00082267"/>
    <w:rsid w:val="00085C59"/>
    <w:rsid w:val="000A536A"/>
    <w:rsid w:val="000F2BAD"/>
    <w:rsid w:val="000F609B"/>
    <w:rsid w:val="001327B3"/>
    <w:rsid w:val="0013487A"/>
    <w:rsid w:val="001416D4"/>
    <w:rsid w:val="00171BEC"/>
    <w:rsid w:val="001A15B6"/>
    <w:rsid w:val="001D5D38"/>
    <w:rsid w:val="001E7A4B"/>
    <w:rsid w:val="001F65C2"/>
    <w:rsid w:val="00212F3C"/>
    <w:rsid w:val="002179DC"/>
    <w:rsid w:val="0022094A"/>
    <w:rsid w:val="002D075A"/>
    <w:rsid w:val="002F4F42"/>
    <w:rsid w:val="00300D96"/>
    <w:rsid w:val="003111EB"/>
    <w:rsid w:val="003458F9"/>
    <w:rsid w:val="00362343"/>
    <w:rsid w:val="0038110F"/>
    <w:rsid w:val="003A490D"/>
    <w:rsid w:val="003C698B"/>
    <w:rsid w:val="003C718F"/>
    <w:rsid w:val="003E35A7"/>
    <w:rsid w:val="00406298"/>
    <w:rsid w:val="00453A06"/>
    <w:rsid w:val="00456E2A"/>
    <w:rsid w:val="004B1ECD"/>
    <w:rsid w:val="004D16B8"/>
    <w:rsid w:val="004D55F3"/>
    <w:rsid w:val="004E3630"/>
    <w:rsid w:val="00513D94"/>
    <w:rsid w:val="00520280"/>
    <w:rsid w:val="00525462"/>
    <w:rsid w:val="0054266F"/>
    <w:rsid w:val="00545BF0"/>
    <w:rsid w:val="0058523F"/>
    <w:rsid w:val="00594ED0"/>
    <w:rsid w:val="005953AE"/>
    <w:rsid w:val="005B491B"/>
    <w:rsid w:val="005C459C"/>
    <w:rsid w:val="00601B33"/>
    <w:rsid w:val="00695123"/>
    <w:rsid w:val="006C22A4"/>
    <w:rsid w:val="006E26FB"/>
    <w:rsid w:val="006F4939"/>
    <w:rsid w:val="006F6AC6"/>
    <w:rsid w:val="007349C9"/>
    <w:rsid w:val="00747AAA"/>
    <w:rsid w:val="00754277"/>
    <w:rsid w:val="007639F5"/>
    <w:rsid w:val="007645C2"/>
    <w:rsid w:val="007829D2"/>
    <w:rsid w:val="0078671B"/>
    <w:rsid w:val="00794221"/>
    <w:rsid w:val="007A6B44"/>
    <w:rsid w:val="007C40F9"/>
    <w:rsid w:val="007C6ED2"/>
    <w:rsid w:val="007D0779"/>
    <w:rsid w:val="007F24B9"/>
    <w:rsid w:val="00807307"/>
    <w:rsid w:val="00807F2D"/>
    <w:rsid w:val="008442F1"/>
    <w:rsid w:val="00852C05"/>
    <w:rsid w:val="0087528D"/>
    <w:rsid w:val="00894166"/>
    <w:rsid w:val="00896096"/>
    <w:rsid w:val="009339F3"/>
    <w:rsid w:val="009372B3"/>
    <w:rsid w:val="00950276"/>
    <w:rsid w:val="00951A5E"/>
    <w:rsid w:val="0097580A"/>
    <w:rsid w:val="00982D09"/>
    <w:rsid w:val="009E4721"/>
    <w:rsid w:val="009E6590"/>
    <w:rsid w:val="00A46173"/>
    <w:rsid w:val="00A46E69"/>
    <w:rsid w:val="00A516FA"/>
    <w:rsid w:val="00A608DB"/>
    <w:rsid w:val="00A6253D"/>
    <w:rsid w:val="00A837BA"/>
    <w:rsid w:val="00A87F15"/>
    <w:rsid w:val="00A92B91"/>
    <w:rsid w:val="00AA09E2"/>
    <w:rsid w:val="00AA303D"/>
    <w:rsid w:val="00AA58E9"/>
    <w:rsid w:val="00AA74B5"/>
    <w:rsid w:val="00AB2F5B"/>
    <w:rsid w:val="00AB40F3"/>
    <w:rsid w:val="00AC560F"/>
    <w:rsid w:val="00AE4009"/>
    <w:rsid w:val="00B00C4A"/>
    <w:rsid w:val="00B01D7E"/>
    <w:rsid w:val="00B10E10"/>
    <w:rsid w:val="00B11E25"/>
    <w:rsid w:val="00B26ED3"/>
    <w:rsid w:val="00B85F6D"/>
    <w:rsid w:val="00BF506A"/>
    <w:rsid w:val="00C21C61"/>
    <w:rsid w:val="00C64FE2"/>
    <w:rsid w:val="00C92F3C"/>
    <w:rsid w:val="00CB666B"/>
    <w:rsid w:val="00CE7C6F"/>
    <w:rsid w:val="00D15D7B"/>
    <w:rsid w:val="00D262F4"/>
    <w:rsid w:val="00D2709A"/>
    <w:rsid w:val="00D57BFF"/>
    <w:rsid w:val="00D71404"/>
    <w:rsid w:val="00DC2036"/>
    <w:rsid w:val="00DE74EE"/>
    <w:rsid w:val="00DF485B"/>
    <w:rsid w:val="00DF59BC"/>
    <w:rsid w:val="00E27831"/>
    <w:rsid w:val="00E40333"/>
    <w:rsid w:val="00E83465"/>
    <w:rsid w:val="00E86AD0"/>
    <w:rsid w:val="00E93F42"/>
    <w:rsid w:val="00EB5578"/>
    <w:rsid w:val="00EF2386"/>
    <w:rsid w:val="00F24F54"/>
    <w:rsid w:val="00F561DC"/>
    <w:rsid w:val="00F855CF"/>
    <w:rsid w:val="00F976D6"/>
    <w:rsid w:val="00FC36DE"/>
    <w:rsid w:val="00FD7594"/>
    <w:rsid w:val="00FF32E2"/>
    <w:rsid w:val="787E6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EB9B1"/>
  <w15:docId w15:val="{632A26A2-225F-42C4-B3DC-19BC2F049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Theme="minorEastAsia" w:hAnsi="Arial" w:cs="Arial"/>
      <w:sz w:val="22"/>
      <w:szCs w:val="22"/>
      <w:lang w:val="vi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2</Pages>
  <Words>197</Words>
  <Characters>1128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Bảo Đỗ Hoàng Gia</cp:lastModifiedBy>
  <cp:revision>171</cp:revision>
  <dcterms:created xsi:type="dcterms:W3CDTF">2026-01-15T05:24:00Z</dcterms:created>
  <dcterms:modified xsi:type="dcterms:W3CDTF">2026-01-30T08:46:00Z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C8115A0B388D4D2684B6C38B9EC46276_12</vt:lpwstr>
  </property>
</Properties>
</file>