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ACEC" w14:textId="3C625F01" w:rsidR="00AD659E" w:rsidRPr="00516ADF" w:rsidRDefault="00B51BCC" w:rsidP="00516A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B51BCC">
        <w:rPr>
          <w:rFonts w:ascii="Times New Roman" w:hAnsi="Times New Roman" w:cs="Times New Roman"/>
          <w:b/>
          <w:bCs/>
          <w:sz w:val="32"/>
          <w:szCs w:val="32"/>
        </w:rPr>
        <w:t>Рекомендательное письмо</w:t>
      </w:r>
      <w:r w:rsidR="00981CB7">
        <w:rPr>
          <w:noProof/>
        </w:rPr>
        <w:drawing>
          <wp:anchor distT="0" distB="0" distL="114300" distR="114300" simplePos="0" relativeHeight="251659264" behindDoc="1" locked="0" layoutInCell="1" allowOverlap="1" wp14:anchorId="5CDBFCE8" wp14:editId="46DFEF8E">
            <wp:simplePos x="0" y="0"/>
            <wp:positionH relativeFrom="column">
              <wp:posOffset>487680</wp:posOffset>
            </wp:positionH>
            <wp:positionV relativeFrom="paragraph">
              <wp:posOffset>205105</wp:posOffset>
            </wp:positionV>
            <wp:extent cx="853440" cy="1006658"/>
            <wp:effectExtent l="0" t="0" r="3810" b="3175"/>
            <wp:wrapNone/>
            <wp:docPr id="1" name="Рисунок 1" descr="Герб МГТУ им. Н. Э. Баум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МГТУ им. Н. Э. Бауман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00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BA0D6" w14:textId="6718123A" w:rsidR="00B51BCC" w:rsidRPr="009D7F94" w:rsidRDefault="00B51BCC" w:rsidP="003E246C">
      <w:pPr>
        <w:spacing w:after="0" w:line="360" w:lineRule="auto"/>
        <w:ind w:left="708" w:firstLine="1"/>
        <w:jc w:val="right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г. Москва</w:t>
      </w:r>
      <w:r w:rsidRPr="00B51BC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1 </w:t>
      </w:r>
      <w:r w:rsidR="00566A09">
        <w:rPr>
          <w:rFonts w:ascii="Times New Roman" w:hAnsi="Times New Roman" w:cs="Times New Roman"/>
          <w:b/>
          <w:bCs/>
          <w:sz w:val="28"/>
          <w:szCs w:val="28"/>
        </w:rPr>
        <w:t>сентября</w:t>
      </w:r>
      <w:r w:rsidRPr="00B51BCC">
        <w:rPr>
          <w:rFonts w:ascii="Times New Roman" w:hAnsi="Times New Roman" w:cs="Times New Roman"/>
          <w:b/>
          <w:bCs/>
          <w:sz w:val="28"/>
          <w:szCs w:val="28"/>
        </w:rPr>
        <w:t xml:space="preserve"> 2025 г.</w:t>
      </w:r>
      <w:r w:rsidRPr="00B51BCC">
        <w:rPr>
          <w:rFonts w:ascii="Times New Roman" w:hAnsi="Times New Roman" w:cs="Times New Roman"/>
          <w:b/>
          <w:bCs/>
          <w:sz w:val="28"/>
          <w:szCs w:val="28"/>
        </w:rPr>
        <w:br/>
        <w:t>№ 123/РП</w:t>
      </w:r>
    </w:p>
    <w:p w14:paraId="45991BD0" w14:textId="74DF9B55" w:rsidR="00827495" w:rsidRPr="0038391E" w:rsidRDefault="005F711B" w:rsidP="005F71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8391E">
        <w:rPr>
          <w:rFonts w:ascii="Times New Roman" w:hAnsi="Times New Roman" w:cs="Times New Roman"/>
          <w:sz w:val="28"/>
          <w:szCs w:val="28"/>
        </w:rPr>
        <w:tab/>
      </w:r>
    </w:p>
    <w:p w14:paraId="6AC6389C" w14:textId="40C8F04C" w:rsidR="00B51BCC" w:rsidRPr="00CA5F22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Руководителю</w:t>
      </w:r>
      <w:r w:rsidR="00956FD3" w:rsidRPr="00B35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1BCC">
        <w:rPr>
          <w:rFonts w:ascii="Times New Roman" w:hAnsi="Times New Roman" w:cs="Times New Roman"/>
          <w:b/>
          <w:bCs/>
          <w:sz w:val="28"/>
          <w:szCs w:val="28"/>
        </w:rPr>
        <w:t>организации</w:t>
      </w:r>
    </w:p>
    <w:p w14:paraId="5176B713" w14:textId="6E077EE4" w:rsidR="00B51BCC" w:rsidRPr="00754293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293">
        <w:rPr>
          <w:rFonts w:ascii="Times New Roman" w:hAnsi="Times New Roman" w:cs="Times New Roman"/>
          <w:b/>
          <w:bCs/>
          <w:sz w:val="28"/>
          <w:szCs w:val="28"/>
        </w:rPr>
        <w:t>Уважаемый(</w:t>
      </w:r>
      <w:proofErr w:type="spellStart"/>
      <w:r w:rsidRPr="00754293">
        <w:rPr>
          <w:rFonts w:ascii="Times New Roman" w:hAnsi="Times New Roman" w:cs="Times New Roman"/>
          <w:b/>
          <w:bCs/>
          <w:sz w:val="28"/>
          <w:szCs w:val="28"/>
        </w:rPr>
        <w:t>ая</w:t>
      </w:r>
      <w:proofErr w:type="spellEnd"/>
      <w:r w:rsidRPr="0075429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EC73B4" w:rsidRPr="00754293">
        <w:rPr>
          <w:rFonts w:ascii="Times New Roman" w:hAnsi="Times New Roman" w:cs="Times New Roman"/>
          <w:b/>
          <w:bCs/>
          <w:sz w:val="28"/>
          <w:szCs w:val="28"/>
        </w:rPr>
        <w:t>[ФИО Руководителя]</w:t>
      </w:r>
    </w:p>
    <w:p w14:paraId="2B4EBAE7" w14:textId="77777777" w:rsidR="001A18EE" w:rsidRPr="00B51BCC" w:rsidRDefault="001A18EE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A3E3A" w14:textId="01DD881A" w:rsidR="00B51BCC" w:rsidRPr="00B51BCC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Настоящим письмом я, Криволапов Иван Николаевич, директор Московского техникума космического приборостроения МГТУ им. Н.Э. Баумана, с большим удовольствием рекомендую нашего бывшего сотрудника, Дупле</w:t>
      </w:r>
      <w:r w:rsidR="00021B3D">
        <w:rPr>
          <w:rFonts w:ascii="Times New Roman" w:hAnsi="Times New Roman" w:cs="Times New Roman"/>
          <w:sz w:val="28"/>
          <w:szCs w:val="28"/>
        </w:rPr>
        <w:t>й</w:t>
      </w:r>
      <w:r w:rsidRPr="00B51BCC">
        <w:rPr>
          <w:rFonts w:ascii="Times New Roman" w:hAnsi="Times New Roman" w:cs="Times New Roman"/>
          <w:sz w:val="28"/>
          <w:szCs w:val="28"/>
        </w:rPr>
        <w:t xml:space="preserve"> Максима Игоревича, который работал в нашем учреждении старшим преподавателем информационных технологий.</w:t>
      </w:r>
    </w:p>
    <w:p w14:paraId="0BA97DF3" w14:textId="77777777" w:rsidR="00991457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Господин Дуплей М.И. в период своей работы в МТКП МГТУ им. Баумана продемонстрировал исключительные профессиональные качества и педагогические способности.</w:t>
      </w:r>
    </w:p>
    <w:p w14:paraId="6B12073E" w14:textId="2783F061" w:rsidR="00B51BCC" w:rsidRPr="00AD03F1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В его обязанности входило проведение учебных занятий по следующим направлениям подготовки:</w:t>
      </w:r>
    </w:p>
    <w:p w14:paraId="2DACBD00" w14:textId="77777777" w:rsidR="00B51BCC" w:rsidRPr="00B51BCC" w:rsidRDefault="00B51BCC" w:rsidP="001226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09.02.06 ТСА – Сетевое и системное администрирование</w:t>
      </w:r>
    </w:p>
    <w:p w14:paraId="56DB7CFE" w14:textId="77777777" w:rsidR="00B51BCC" w:rsidRPr="00B51BCC" w:rsidRDefault="00B51BCC" w:rsidP="001226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09.02.07 ТБД – Информационные системы и программирование (квалификация "Администратор баз данных")</w:t>
      </w:r>
    </w:p>
    <w:p w14:paraId="3D570DDD" w14:textId="77777777" w:rsidR="00B51BCC" w:rsidRPr="00B51BCC" w:rsidRDefault="00B51BCC" w:rsidP="001226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09.02.07 ТИП – Информационные системы и программирование (квалификация "Программист")</w:t>
      </w:r>
    </w:p>
    <w:p w14:paraId="4FBBBF36" w14:textId="4021502A" w:rsidR="00B51BCC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За время работы Максим Игоревич успешно осуществлял преподавательскую деятельность со студентами 1-</w:t>
      </w:r>
      <w:r w:rsidR="00C34E1C">
        <w:rPr>
          <w:rFonts w:ascii="Times New Roman" w:hAnsi="Times New Roman" w:cs="Times New Roman"/>
          <w:sz w:val="28"/>
          <w:szCs w:val="28"/>
        </w:rPr>
        <w:t>4</w:t>
      </w:r>
      <w:r w:rsidRPr="00B51BCC">
        <w:rPr>
          <w:rFonts w:ascii="Times New Roman" w:hAnsi="Times New Roman" w:cs="Times New Roman"/>
          <w:sz w:val="28"/>
          <w:szCs w:val="28"/>
        </w:rPr>
        <w:t xml:space="preserve"> курсов (общая численность – 2</w:t>
      </w:r>
      <w:r w:rsidR="000946F2">
        <w:rPr>
          <w:rFonts w:ascii="Times New Roman" w:hAnsi="Times New Roman" w:cs="Times New Roman"/>
          <w:sz w:val="28"/>
          <w:szCs w:val="28"/>
        </w:rPr>
        <w:t>80</w:t>
      </w:r>
      <w:r w:rsidRPr="00B51BCC">
        <w:rPr>
          <w:rFonts w:ascii="Times New Roman" w:hAnsi="Times New Roman" w:cs="Times New Roman"/>
          <w:sz w:val="28"/>
          <w:szCs w:val="28"/>
        </w:rPr>
        <w:t xml:space="preserve"> человек), еженедельно проводя 5 практических и 5 лабораторных работ. Он проявил себя как ответственный, требовательный и одновременно внимательный педагог, способный находить индивидуальный подход к каждому студенту.</w:t>
      </w:r>
    </w:p>
    <w:p w14:paraId="39705160" w14:textId="309CD76B" w:rsidR="00480553" w:rsidRPr="00B51BCC" w:rsidRDefault="00480553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79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 время работы он обработал порядка 3000 лабораторных работ.</w:t>
      </w:r>
    </w:p>
    <w:p w14:paraId="104EA383" w14:textId="77777777" w:rsidR="00824DF0" w:rsidRDefault="00B51BCC" w:rsidP="00122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Особо хочу отметить его организаторские способности:</w:t>
      </w:r>
      <w:r w:rsidRPr="00B51BCC">
        <w:rPr>
          <w:rFonts w:ascii="Times New Roman" w:hAnsi="Times New Roman" w:cs="Times New Roman"/>
          <w:sz w:val="28"/>
          <w:szCs w:val="28"/>
        </w:rPr>
        <w:t xml:space="preserve"> Максим Игоревич организовал и провел более 10 студенческих мероприятий, что способствовало развитию внеучебной активности и профессионального сообщества в техникуме.</w:t>
      </w:r>
    </w:p>
    <w:p w14:paraId="70A351FB" w14:textId="2AAB7FB2" w:rsidR="00B51BCC" w:rsidRPr="00B51BCC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Ежегодно он успешно готовил более 35 студентов к выступлению на студенческих научных конференциях, многие из которых занимали призовые места.</w:t>
      </w:r>
    </w:p>
    <w:p w14:paraId="7907ED93" w14:textId="77777777" w:rsidR="00EC3D09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Ключевое достижение:</w:t>
      </w:r>
      <w:r w:rsidRPr="00B51BCC">
        <w:rPr>
          <w:rFonts w:ascii="Times New Roman" w:hAnsi="Times New Roman" w:cs="Times New Roman"/>
          <w:sz w:val="28"/>
          <w:szCs w:val="28"/>
        </w:rPr>
        <w:t xml:space="preserve"> Максим Игоревич разработал и внедрил инновационную методику обучения, которая позволила студентам усваивать необходимую учебную нагрузку в 1,5 раза быстрее по сравнению с традиционными методами.</w:t>
      </w:r>
    </w:p>
    <w:p w14:paraId="448D0272" w14:textId="62127463" w:rsidR="00B51BCC" w:rsidRPr="00B51BCC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Это нововведение значительно повысило качество образовательного процесса и показатели успеваемости студентов.</w:t>
      </w:r>
    </w:p>
    <w:p w14:paraId="0684CE60" w14:textId="77777777" w:rsidR="00AA7F1C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Господин Дуплей обладает глубокими знаниями в области информационных технологий, современных методик преподавания, а также отличается высокой работоспособностью, стрессоустойчивостью и умением работать в команде.</w:t>
      </w:r>
    </w:p>
    <w:p w14:paraId="70A3976B" w14:textId="6CC96DC3" w:rsidR="00B51BCC" w:rsidRPr="00DB7D92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7D92">
        <w:rPr>
          <w:rFonts w:ascii="Times New Roman" w:hAnsi="Times New Roman" w:cs="Times New Roman"/>
          <w:b/>
          <w:bCs/>
          <w:sz w:val="28"/>
          <w:szCs w:val="28"/>
        </w:rPr>
        <w:t>Его профессиональные качества, ответственность и преданность педагогической деятельности заслуживают высокой оценки.</w:t>
      </w:r>
    </w:p>
    <w:p w14:paraId="6196D80E" w14:textId="77777777" w:rsidR="001D604C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BCC">
        <w:rPr>
          <w:rFonts w:ascii="Times New Roman" w:hAnsi="Times New Roman" w:cs="Times New Roman"/>
          <w:sz w:val="28"/>
          <w:szCs w:val="28"/>
        </w:rPr>
        <w:t>Мы уверены, что Максим Игоревич станет ценным специалистом в любой организации и внесет значительный вклад в развитие ваших проектов.</w:t>
      </w:r>
    </w:p>
    <w:p w14:paraId="2ED2DD02" w14:textId="77777777" w:rsidR="00422E48" w:rsidRDefault="00422E48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F4D310" w14:textId="19F72029" w:rsidR="00B51BCC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Рекомендуем его</w:t>
      </w:r>
      <w:r w:rsidR="002D08C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51BCC">
        <w:rPr>
          <w:rFonts w:ascii="Times New Roman" w:hAnsi="Times New Roman" w:cs="Times New Roman"/>
          <w:b/>
          <w:bCs/>
          <w:sz w:val="28"/>
          <w:szCs w:val="28"/>
        </w:rPr>
        <w:t>как высококвалифицированного педагога и IT-специалиста с большим потенциалом для профессионального роста.</w:t>
      </w:r>
    </w:p>
    <w:p w14:paraId="5CDC7B27" w14:textId="77777777" w:rsidR="00422E48" w:rsidRPr="00B51BCC" w:rsidRDefault="00422E48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1FBEF" w14:textId="77777777" w:rsidR="00B51BCC" w:rsidRDefault="00B51BCC" w:rsidP="00B61F8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sz w:val="28"/>
          <w:szCs w:val="28"/>
        </w:rPr>
        <w:t>Готов предоставить дополнительную информацию по запросу.</w:t>
      </w:r>
    </w:p>
    <w:p w14:paraId="1C0A9147" w14:textId="77777777" w:rsidR="00FE4DC5" w:rsidRPr="00B51BCC" w:rsidRDefault="00FE4DC5" w:rsidP="004043B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C19C" w14:textId="6589F93F" w:rsidR="00B51BCC" w:rsidRDefault="00B51BCC" w:rsidP="00C20922">
      <w:pPr>
        <w:spacing w:after="0" w:line="360" w:lineRule="auto"/>
        <w:ind w:left="708" w:firstLine="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 уважением,</w:t>
      </w: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Криволапов Иван Николаевич</w:t>
      </w: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Директор Московского техникума космического приборостроения</w:t>
      </w: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МГТУ им. Н.Э. Баумана</w:t>
      </w:r>
    </w:p>
    <w:p w14:paraId="1386A038" w14:textId="77777777" w:rsidR="001871AB" w:rsidRPr="00B51BCC" w:rsidRDefault="001871AB" w:rsidP="00C20922">
      <w:pPr>
        <w:spacing w:after="0" w:line="360" w:lineRule="auto"/>
        <w:ind w:left="708" w:firstLine="1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1D19AF1" w14:textId="0295767D" w:rsidR="00C75FB9" w:rsidRDefault="00B51BCC" w:rsidP="00524FCF">
      <w:pPr>
        <w:spacing w:after="0" w:line="360" w:lineRule="auto"/>
        <w:ind w:left="708" w:firstLine="1"/>
        <w:rPr>
          <w:rStyle w:val="ac"/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Контактная информация:</w:t>
      </w: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 xml:space="preserve">E-mail: </w:t>
      </w:r>
      <w:hyperlink r:id="rId8" w:tgtFrame="_blank" w:history="1">
        <w:r w:rsidRPr="00B51BCC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krivolapovin@bmstu.ru</w:t>
        </w:r>
      </w:hyperlink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Телефон: (499) 261-66-87</w:t>
      </w:r>
      <w:r w:rsidRPr="00B51BCC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 xml:space="preserve">Официальный сайт: </w:t>
      </w:r>
      <w:hyperlink r:id="rId9" w:tgtFrame="_blank" w:history="1">
        <w:r w:rsidRPr="00B51BCC">
          <w:rPr>
            <w:rStyle w:val="ac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https://mtkp.bmstu.ru</w:t>
        </w:r>
      </w:hyperlink>
    </w:p>
    <w:sectPr w:rsidR="00C75FB9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6FA60" w14:textId="77777777" w:rsidR="00D44D0A" w:rsidRDefault="00D44D0A" w:rsidP="00D44D0A">
      <w:pPr>
        <w:spacing w:after="0" w:line="240" w:lineRule="auto"/>
      </w:pPr>
      <w:r>
        <w:separator/>
      </w:r>
    </w:p>
  </w:endnote>
  <w:endnote w:type="continuationSeparator" w:id="0">
    <w:p w14:paraId="550D9178" w14:textId="77777777" w:rsidR="00D44D0A" w:rsidRDefault="00D44D0A" w:rsidP="00D44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7A3B3" w14:textId="77777777" w:rsidR="00D44D0A" w:rsidRDefault="00D44D0A" w:rsidP="00D44D0A">
      <w:pPr>
        <w:spacing w:after="0" w:line="240" w:lineRule="auto"/>
      </w:pPr>
      <w:r>
        <w:separator/>
      </w:r>
    </w:p>
  </w:footnote>
  <w:footnote w:type="continuationSeparator" w:id="0">
    <w:p w14:paraId="3AC5D3F3" w14:textId="77777777" w:rsidR="00D44D0A" w:rsidRDefault="00D44D0A" w:rsidP="00D44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2DB23" w14:textId="77777777" w:rsidR="00D44D0A" w:rsidRPr="00D44D0A" w:rsidRDefault="00D44D0A" w:rsidP="00187B66">
    <w:pPr>
      <w:pStyle w:val="ae"/>
      <w:jc w:val="right"/>
    </w:pPr>
    <w:r w:rsidRPr="00D44D0A">
      <w:t>105005, Москва, ул. 2-я Бауманская, д.5, стр.1</w:t>
    </w:r>
  </w:p>
  <w:p w14:paraId="026BB210" w14:textId="23C3CE72" w:rsidR="00763FD2" w:rsidRDefault="00D44D0A" w:rsidP="004342F1">
    <w:pPr>
      <w:pStyle w:val="ae"/>
      <w:jc w:val="right"/>
    </w:pPr>
    <w:r w:rsidRPr="00D44D0A">
      <w:rPr>
        <w:lang w:val="en-US"/>
      </w:rPr>
      <w:t>+7 (499) 263-63-91, mirror.bmstu.ru</w:t>
    </w:r>
  </w:p>
  <w:p w14:paraId="38D9479A" w14:textId="77777777" w:rsidR="004342F1" w:rsidRPr="004342F1" w:rsidRDefault="004342F1" w:rsidP="004342F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A17A7B"/>
    <w:multiLevelType w:val="multilevel"/>
    <w:tmpl w:val="1C6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495793">
    <w:abstractNumId w:val="3"/>
  </w:num>
  <w:num w:numId="2" w16cid:durableId="1747652615">
    <w:abstractNumId w:val="0"/>
  </w:num>
  <w:num w:numId="3" w16cid:durableId="662661384">
    <w:abstractNumId w:val="2"/>
  </w:num>
  <w:num w:numId="4" w16cid:durableId="205712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0689D"/>
    <w:rsid w:val="00012B24"/>
    <w:rsid w:val="00014438"/>
    <w:rsid w:val="000149CC"/>
    <w:rsid w:val="00021A7E"/>
    <w:rsid w:val="00021B3D"/>
    <w:rsid w:val="00042D92"/>
    <w:rsid w:val="00043454"/>
    <w:rsid w:val="0006019B"/>
    <w:rsid w:val="00061E92"/>
    <w:rsid w:val="00062FE0"/>
    <w:rsid w:val="000734D0"/>
    <w:rsid w:val="0007756A"/>
    <w:rsid w:val="0008436F"/>
    <w:rsid w:val="00090E22"/>
    <w:rsid w:val="000946F2"/>
    <w:rsid w:val="00096FBC"/>
    <w:rsid w:val="000C5B8E"/>
    <w:rsid w:val="000D2B2C"/>
    <w:rsid w:val="000D3BEA"/>
    <w:rsid w:val="000E7B6A"/>
    <w:rsid w:val="000F4ADC"/>
    <w:rsid w:val="000F6509"/>
    <w:rsid w:val="0010320B"/>
    <w:rsid w:val="00113C8A"/>
    <w:rsid w:val="00114056"/>
    <w:rsid w:val="001226EB"/>
    <w:rsid w:val="001247FA"/>
    <w:rsid w:val="001248EE"/>
    <w:rsid w:val="00137194"/>
    <w:rsid w:val="00144EF6"/>
    <w:rsid w:val="00145E26"/>
    <w:rsid w:val="001524DE"/>
    <w:rsid w:val="001562BE"/>
    <w:rsid w:val="00162FC1"/>
    <w:rsid w:val="00180717"/>
    <w:rsid w:val="00183C7D"/>
    <w:rsid w:val="00184618"/>
    <w:rsid w:val="00185563"/>
    <w:rsid w:val="001871AB"/>
    <w:rsid w:val="00187683"/>
    <w:rsid w:val="00187B66"/>
    <w:rsid w:val="001A18EE"/>
    <w:rsid w:val="001B7D10"/>
    <w:rsid w:val="001C0437"/>
    <w:rsid w:val="001D0F28"/>
    <w:rsid w:val="001D46A2"/>
    <w:rsid w:val="001D604C"/>
    <w:rsid w:val="001D6676"/>
    <w:rsid w:val="001E1534"/>
    <w:rsid w:val="001E3431"/>
    <w:rsid w:val="00210A83"/>
    <w:rsid w:val="0021283E"/>
    <w:rsid w:val="00216D7A"/>
    <w:rsid w:val="00224BCD"/>
    <w:rsid w:val="00227EC3"/>
    <w:rsid w:val="0025122C"/>
    <w:rsid w:val="00252E48"/>
    <w:rsid w:val="002730A0"/>
    <w:rsid w:val="0029560E"/>
    <w:rsid w:val="002B5C67"/>
    <w:rsid w:val="002B5DE8"/>
    <w:rsid w:val="002C410A"/>
    <w:rsid w:val="002D08CA"/>
    <w:rsid w:val="002D54F9"/>
    <w:rsid w:val="002E1FD1"/>
    <w:rsid w:val="002E68C1"/>
    <w:rsid w:val="002F2F53"/>
    <w:rsid w:val="002F4E9A"/>
    <w:rsid w:val="0032695C"/>
    <w:rsid w:val="00327B06"/>
    <w:rsid w:val="003308F0"/>
    <w:rsid w:val="00333545"/>
    <w:rsid w:val="00334E9E"/>
    <w:rsid w:val="00343E63"/>
    <w:rsid w:val="00353119"/>
    <w:rsid w:val="0036083A"/>
    <w:rsid w:val="00361458"/>
    <w:rsid w:val="0036793A"/>
    <w:rsid w:val="00380C72"/>
    <w:rsid w:val="0038391E"/>
    <w:rsid w:val="0039158C"/>
    <w:rsid w:val="003A0B8B"/>
    <w:rsid w:val="003B22E7"/>
    <w:rsid w:val="003B40A4"/>
    <w:rsid w:val="003B5224"/>
    <w:rsid w:val="003B52D5"/>
    <w:rsid w:val="003C53C0"/>
    <w:rsid w:val="003C673C"/>
    <w:rsid w:val="003D703D"/>
    <w:rsid w:val="003E0421"/>
    <w:rsid w:val="003E246C"/>
    <w:rsid w:val="00401F45"/>
    <w:rsid w:val="00401F6F"/>
    <w:rsid w:val="004039C7"/>
    <w:rsid w:val="004043B2"/>
    <w:rsid w:val="00421EE6"/>
    <w:rsid w:val="00422E48"/>
    <w:rsid w:val="00427D5B"/>
    <w:rsid w:val="004342F1"/>
    <w:rsid w:val="00434A76"/>
    <w:rsid w:val="00453BF2"/>
    <w:rsid w:val="00455CF8"/>
    <w:rsid w:val="004639D5"/>
    <w:rsid w:val="004741A6"/>
    <w:rsid w:val="00474648"/>
    <w:rsid w:val="004765CC"/>
    <w:rsid w:val="00480553"/>
    <w:rsid w:val="00485D93"/>
    <w:rsid w:val="00495404"/>
    <w:rsid w:val="004A2506"/>
    <w:rsid w:val="004A2DB0"/>
    <w:rsid w:val="004B3F2C"/>
    <w:rsid w:val="004B414A"/>
    <w:rsid w:val="004C0B1C"/>
    <w:rsid w:val="004C0DAC"/>
    <w:rsid w:val="004C1914"/>
    <w:rsid w:val="004C4BC1"/>
    <w:rsid w:val="004D69F7"/>
    <w:rsid w:val="004E5885"/>
    <w:rsid w:val="004F3A4F"/>
    <w:rsid w:val="004F48E4"/>
    <w:rsid w:val="00510FA7"/>
    <w:rsid w:val="00512382"/>
    <w:rsid w:val="00516ADF"/>
    <w:rsid w:val="00523DDE"/>
    <w:rsid w:val="00524E3C"/>
    <w:rsid w:val="00524FCF"/>
    <w:rsid w:val="00546A19"/>
    <w:rsid w:val="00566A09"/>
    <w:rsid w:val="00570B67"/>
    <w:rsid w:val="005710C2"/>
    <w:rsid w:val="005757FE"/>
    <w:rsid w:val="005879BB"/>
    <w:rsid w:val="00592380"/>
    <w:rsid w:val="00594D4F"/>
    <w:rsid w:val="005B32EF"/>
    <w:rsid w:val="005C0D00"/>
    <w:rsid w:val="005C7D89"/>
    <w:rsid w:val="005D46B0"/>
    <w:rsid w:val="005E1482"/>
    <w:rsid w:val="005F105C"/>
    <w:rsid w:val="005F711B"/>
    <w:rsid w:val="006150B3"/>
    <w:rsid w:val="00620132"/>
    <w:rsid w:val="00621D02"/>
    <w:rsid w:val="00625F82"/>
    <w:rsid w:val="00633696"/>
    <w:rsid w:val="006360F0"/>
    <w:rsid w:val="00640D95"/>
    <w:rsid w:val="00643163"/>
    <w:rsid w:val="00652CC1"/>
    <w:rsid w:val="006553DC"/>
    <w:rsid w:val="0066434D"/>
    <w:rsid w:val="00672694"/>
    <w:rsid w:val="006757CE"/>
    <w:rsid w:val="0067624A"/>
    <w:rsid w:val="006775D9"/>
    <w:rsid w:val="0068146C"/>
    <w:rsid w:val="00685FF6"/>
    <w:rsid w:val="00687740"/>
    <w:rsid w:val="00691CF0"/>
    <w:rsid w:val="00693853"/>
    <w:rsid w:val="006A36E7"/>
    <w:rsid w:val="006A5E8F"/>
    <w:rsid w:val="006B2A9F"/>
    <w:rsid w:val="006B381A"/>
    <w:rsid w:val="006B48FC"/>
    <w:rsid w:val="006D1673"/>
    <w:rsid w:val="006E24BA"/>
    <w:rsid w:val="006F0379"/>
    <w:rsid w:val="007235F5"/>
    <w:rsid w:val="007278EE"/>
    <w:rsid w:val="00732C29"/>
    <w:rsid w:val="00735B23"/>
    <w:rsid w:val="007452D4"/>
    <w:rsid w:val="007459CE"/>
    <w:rsid w:val="00745FAE"/>
    <w:rsid w:val="00747B32"/>
    <w:rsid w:val="00751DE9"/>
    <w:rsid w:val="00753C57"/>
    <w:rsid w:val="00754293"/>
    <w:rsid w:val="00763FD2"/>
    <w:rsid w:val="007670FE"/>
    <w:rsid w:val="007751C0"/>
    <w:rsid w:val="007759E1"/>
    <w:rsid w:val="00780A06"/>
    <w:rsid w:val="00792224"/>
    <w:rsid w:val="00793AF3"/>
    <w:rsid w:val="00794789"/>
    <w:rsid w:val="007A764D"/>
    <w:rsid w:val="007B0877"/>
    <w:rsid w:val="007C0BA5"/>
    <w:rsid w:val="007C223A"/>
    <w:rsid w:val="007D47DA"/>
    <w:rsid w:val="007D634B"/>
    <w:rsid w:val="007E0BEE"/>
    <w:rsid w:val="007F0C85"/>
    <w:rsid w:val="007F6677"/>
    <w:rsid w:val="007F7E49"/>
    <w:rsid w:val="00811C9B"/>
    <w:rsid w:val="0081375B"/>
    <w:rsid w:val="0081456A"/>
    <w:rsid w:val="00823051"/>
    <w:rsid w:val="00824DF0"/>
    <w:rsid w:val="00827495"/>
    <w:rsid w:val="0084462F"/>
    <w:rsid w:val="00851E92"/>
    <w:rsid w:val="0085747F"/>
    <w:rsid w:val="008662B3"/>
    <w:rsid w:val="00871FFA"/>
    <w:rsid w:val="008807B9"/>
    <w:rsid w:val="00881280"/>
    <w:rsid w:val="0088136A"/>
    <w:rsid w:val="00887A27"/>
    <w:rsid w:val="008970D5"/>
    <w:rsid w:val="008A5BDC"/>
    <w:rsid w:val="008B6C68"/>
    <w:rsid w:val="008B73A0"/>
    <w:rsid w:val="008C15ED"/>
    <w:rsid w:val="008D4563"/>
    <w:rsid w:val="008D4786"/>
    <w:rsid w:val="008E1D06"/>
    <w:rsid w:val="008F1C98"/>
    <w:rsid w:val="008F2363"/>
    <w:rsid w:val="008F4754"/>
    <w:rsid w:val="008F6BD2"/>
    <w:rsid w:val="009161BD"/>
    <w:rsid w:val="00920188"/>
    <w:rsid w:val="009243A6"/>
    <w:rsid w:val="0092621D"/>
    <w:rsid w:val="00926C00"/>
    <w:rsid w:val="009407D5"/>
    <w:rsid w:val="00950539"/>
    <w:rsid w:val="00956FD3"/>
    <w:rsid w:val="0096172C"/>
    <w:rsid w:val="009747C0"/>
    <w:rsid w:val="00977029"/>
    <w:rsid w:val="00981CB7"/>
    <w:rsid w:val="00982CD3"/>
    <w:rsid w:val="00984353"/>
    <w:rsid w:val="00991457"/>
    <w:rsid w:val="0099661A"/>
    <w:rsid w:val="009A0B0F"/>
    <w:rsid w:val="009C0627"/>
    <w:rsid w:val="009C2C4E"/>
    <w:rsid w:val="009C493D"/>
    <w:rsid w:val="009D0877"/>
    <w:rsid w:val="009D5786"/>
    <w:rsid w:val="009D5BFA"/>
    <w:rsid w:val="009D7F94"/>
    <w:rsid w:val="009F19E6"/>
    <w:rsid w:val="009F1BC1"/>
    <w:rsid w:val="009F5555"/>
    <w:rsid w:val="00A01275"/>
    <w:rsid w:val="00A0340B"/>
    <w:rsid w:val="00A1112D"/>
    <w:rsid w:val="00A1178B"/>
    <w:rsid w:val="00A141DC"/>
    <w:rsid w:val="00A37C51"/>
    <w:rsid w:val="00A514E3"/>
    <w:rsid w:val="00A51DF8"/>
    <w:rsid w:val="00A565FF"/>
    <w:rsid w:val="00A6712B"/>
    <w:rsid w:val="00A76B79"/>
    <w:rsid w:val="00A773AF"/>
    <w:rsid w:val="00A9432A"/>
    <w:rsid w:val="00AA049A"/>
    <w:rsid w:val="00AA3F24"/>
    <w:rsid w:val="00AA7100"/>
    <w:rsid w:val="00AA7F1C"/>
    <w:rsid w:val="00AB1AB1"/>
    <w:rsid w:val="00AB5E4F"/>
    <w:rsid w:val="00AC4E22"/>
    <w:rsid w:val="00AC54FF"/>
    <w:rsid w:val="00AD03F1"/>
    <w:rsid w:val="00AD0A1F"/>
    <w:rsid w:val="00AD659E"/>
    <w:rsid w:val="00AE2929"/>
    <w:rsid w:val="00AF2851"/>
    <w:rsid w:val="00B013E0"/>
    <w:rsid w:val="00B0157E"/>
    <w:rsid w:val="00B01770"/>
    <w:rsid w:val="00B115EA"/>
    <w:rsid w:val="00B35923"/>
    <w:rsid w:val="00B365E5"/>
    <w:rsid w:val="00B36B19"/>
    <w:rsid w:val="00B371A6"/>
    <w:rsid w:val="00B44D1E"/>
    <w:rsid w:val="00B44D25"/>
    <w:rsid w:val="00B51ADF"/>
    <w:rsid w:val="00B51BCC"/>
    <w:rsid w:val="00B54CD7"/>
    <w:rsid w:val="00B55A9B"/>
    <w:rsid w:val="00B61F87"/>
    <w:rsid w:val="00B822E3"/>
    <w:rsid w:val="00B9215C"/>
    <w:rsid w:val="00B9696E"/>
    <w:rsid w:val="00BA03F6"/>
    <w:rsid w:val="00BA1C5A"/>
    <w:rsid w:val="00BA3CF9"/>
    <w:rsid w:val="00BA4E62"/>
    <w:rsid w:val="00BA7974"/>
    <w:rsid w:val="00BB76A3"/>
    <w:rsid w:val="00BC0229"/>
    <w:rsid w:val="00BC4731"/>
    <w:rsid w:val="00BC6E75"/>
    <w:rsid w:val="00BD4B01"/>
    <w:rsid w:val="00BD781A"/>
    <w:rsid w:val="00BE0EEA"/>
    <w:rsid w:val="00BF1784"/>
    <w:rsid w:val="00C071F0"/>
    <w:rsid w:val="00C11F06"/>
    <w:rsid w:val="00C17C8D"/>
    <w:rsid w:val="00C20922"/>
    <w:rsid w:val="00C23CF1"/>
    <w:rsid w:val="00C25F58"/>
    <w:rsid w:val="00C34E1C"/>
    <w:rsid w:val="00C46185"/>
    <w:rsid w:val="00C5152C"/>
    <w:rsid w:val="00C61A7C"/>
    <w:rsid w:val="00C622CB"/>
    <w:rsid w:val="00C631AD"/>
    <w:rsid w:val="00C65B84"/>
    <w:rsid w:val="00C70369"/>
    <w:rsid w:val="00C7334C"/>
    <w:rsid w:val="00C75FB9"/>
    <w:rsid w:val="00C86DC2"/>
    <w:rsid w:val="00C90DA5"/>
    <w:rsid w:val="00CA0C6B"/>
    <w:rsid w:val="00CA17AC"/>
    <w:rsid w:val="00CA5F22"/>
    <w:rsid w:val="00CB6486"/>
    <w:rsid w:val="00CC5B22"/>
    <w:rsid w:val="00CC5D34"/>
    <w:rsid w:val="00CC7680"/>
    <w:rsid w:val="00D03654"/>
    <w:rsid w:val="00D127D4"/>
    <w:rsid w:val="00D265EC"/>
    <w:rsid w:val="00D31195"/>
    <w:rsid w:val="00D37B9A"/>
    <w:rsid w:val="00D44D0A"/>
    <w:rsid w:val="00D52FF4"/>
    <w:rsid w:val="00D621E1"/>
    <w:rsid w:val="00D6262C"/>
    <w:rsid w:val="00D74C13"/>
    <w:rsid w:val="00D84F69"/>
    <w:rsid w:val="00D8548D"/>
    <w:rsid w:val="00D86FFB"/>
    <w:rsid w:val="00D97AA4"/>
    <w:rsid w:val="00DA113C"/>
    <w:rsid w:val="00DA2A3F"/>
    <w:rsid w:val="00DB2BD4"/>
    <w:rsid w:val="00DB4BE7"/>
    <w:rsid w:val="00DB7D92"/>
    <w:rsid w:val="00DC2096"/>
    <w:rsid w:val="00DE411D"/>
    <w:rsid w:val="00DF1A58"/>
    <w:rsid w:val="00E009BD"/>
    <w:rsid w:val="00E03E4B"/>
    <w:rsid w:val="00E07B88"/>
    <w:rsid w:val="00E10778"/>
    <w:rsid w:val="00E1192C"/>
    <w:rsid w:val="00E15B0D"/>
    <w:rsid w:val="00E2251B"/>
    <w:rsid w:val="00E440AA"/>
    <w:rsid w:val="00E47F6E"/>
    <w:rsid w:val="00E5789C"/>
    <w:rsid w:val="00E7072A"/>
    <w:rsid w:val="00E709C7"/>
    <w:rsid w:val="00E77185"/>
    <w:rsid w:val="00E83C56"/>
    <w:rsid w:val="00E931BE"/>
    <w:rsid w:val="00EA0B3A"/>
    <w:rsid w:val="00EA4070"/>
    <w:rsid w:val="00EB7D86"/>
    <w:rsid w:val="00EC0442"/>
    <w:rsid w:val="00EC385D"/>
    <w:rsid w:val="00EC3D09"/>
    <w:rsid w:val="00EC408E"/>
    <w:rsid w:val="00EC73B4"/>
    <w:rsid w:val="00ED3F03"/>
    <w:rsid w:val="00ED58A6"/>
    <w:rsid w:val="00ED6F82"/>
    <w:rsid w:val="00EE09FA"/>
    <w:rsid w:val="00EE4A2F"/>
    <w:rsid w:val="00EE748C"/>
    <w:rsid w:val="00EF6A2E"/>
    <w:rsid w:val="00F0185B"/>
    <w:rsid w:val="00F0460F"/>
    <w:rsid w:val="00F04A2F"/>
    <w:rsid w:val="00F10D7F"/>
    <w:rsid w:val="00F1696D"/>
    <w:rsid w:val="00F23084"/>
    <w:rsid w:val="00F23544"/>
    <w:rsid w:val="00F32D99"/>
    <w:rsid w:val="00F44B7F"/>
    <w:rsid w:val="00F718F0"/>
    <w:rsid w:val="00F73090"/>
    <w:rsid w:val="00F770F9"/>
    <w:rsid w:val="00F84670"/>
    <w:rsid w:val="00F914B0"/>
    <w:rsid w:val="00FA0245"/>
    <w:rsid w:val="00FA039B"/>
    <w:rsid w:val="00FB65B4"/>
    <w:rsid w:val="00FC1513"/>
    <w:rsid w:val="00FD4A53"/>
    <w:rsid w:val="00FD4AF8"/>
    <w:rsid w:val="00FE4107"/>
    <w:rsid w:val="00FE4DC5"/>
    <w:rsid w:val="00FE5938"/>
    <w:rsid w:val="00FF1A7A"/>
    <w:rsid w:val="00FF2588"/>
    <w:rsid w:val="00FF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1BC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1BCC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44D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44D0A"/>
  </w:style>
  <w:style w:type="paragraph" w:styleId="af0">
    <w:name w:val="footer"/>
    <w:basedOn w:val="a"/>
    <w:link w:val="af1"/>
    <w:uiPriority w:val="99"/>
    <w:unhideWhenUsed/>
    <w:rsid w:val="00D44D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44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volapovin@bmstu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tkp.bmst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448</Words>
  <Characters>2559</Characters>
  <Application>Microsoft Office Word</Application>
  <DocSecurity>0</DocSecurity>
  <Lines>21</Lines>
  <Paragraphs>6</Paragraphs>
  <ScaleCrop>false</ScaleCrop>
  <Manager>Криволапов Иван Николаевич</Manager>
  <Company>МТКП МГТУ им. Баумана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 от МТКП МГТУ им. Баумана</dc:title>
  <dc:subject>Рекомендательное письмо от МТКП МГТУ им. Баумана</dc:subject>
  <dc:creator>Михаил Валерьевич Гордин; Криволапов Иван Николаевич</dc:creator>
  <cp:keywords>it; hr; рекомендации</cp:keywords>
  <dc:description/>
  <cp:lastModifiedBy>Максим Дуплей</cp:lastModifiedBy>
  <cp:revision>666</cp:revision>
  <dcterms:created xsi:type="dcterms:W3CDTF">2025-11-12T17:29:00Z</dcterms:created>
  <dcterms:modified xsi:type="dcterms:W3CDTF">2025-11-12T20:04:00Z</dcterms:modified>
  <cp:version>7</cp:version>
</cp:coreProperties>
</file>