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432" w14:textId="013C5793" w:rsidR="0069516A" w:rsidRDefault="00304510">
      <w:r>
        <w:t>Тампио Илья Сергеевич 3530904</w:t>
      </w:r>
      <w:r w:rsidRPr="00304510">
        <w:t xml:space="preserve">/10002 </w:t>
      </w:r>
      <w:r>
        <w:t>Индивидуальное задание №5</w:t>
      </w:r>
    </w:p>
    <w:p w14:paraId="02F85090" w14:textId="21A39341" w:rsidR="00304510" w:rsidRDefault="00304510" w:rsidP="00304510">
      <w:pPr>
        <w:pStyle w:val="a3"/>
        <w:numPr>
          <w:ilvl w:val="0"/>
          <w:numId w:val="1"/>
        </w:numPr>
      </w:pPr>
      <w:r>
        <w:t>Встроенные массивы</w:t>
      </w:r>
    </w:p>
    <w:p w14:paraId="1B54DC70" w14:textId="4FE999FA" w:rsidR="00304510" w:rsidRDefault="00304510" w:rsidP="00304510">
      <w:r>
        <w:t>Общая постановка задачи</w:t>
      </w:r>
    </w:p>
    <w:p w14:paraId="4B208AD9" w14:textId="77777777" w:rsidR="00304510" w:rsidRDefault="00304510" w:rsidP="00304510">
      <w:pPr>
        <w:pStyle w:val="Default"/>
      </w:pPr>
    </w:p>
    <w:p w14:paraId="2D606B0A" w14:textId="25E34B9C" w:rsidR="00304510" w:rsidRDefault="00304510" w:rsidP="003045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Напишите функци</w:t>
      </w:r>
      <w:r>
        <w:rPr>
          <w:sz w:val="22"/>
          <w:szCs w:val="22"/>
        </w:rPr>
        <w:t>ю, определяющую количество столбцов, содержащих хотя бы один нулевой элемент,</w:t>
      </w:r>
      <w:r>
        <w:rPr>
          <w:sz w:val="22"/>
          <w:szCs w:val="22"/>
        </w:rPr>
        <w:t xml:space="preserve"> для работы со </w:t>
      </w:r>
      <w:r>
        <w:rPr>
          <w:b/>
          <w:bCs/>
          <w:sz w:val="22"/>
          <w:szCs w:val="22"/>
        </w:rPr>
        <w:t>встроенным массивом</w:t>
      </w:r>
      <w:r>
        <w:rPr>
          <w:sz w:val="22"/>
          <w:szCs w:val="22"/>
        </w:rPr>
        <w:t>. Функция должна иметь три параметра – адрес матрицы, количество строк и количество столбцов</w:t>
      </w:r>
      <w:r>
        <w:rPr>
          <w:sz w:val="22"/>
          <w:szCs w:val="22"/>
        </w:rPr>
        <w:t>.</w:t>
      </w:r>
    </w:p>
    <w:p w14:paraId="0FAAC8BA" w14:textId="77777777" w:rsidR="00304510" w:rsidRDefault="00304510" w:rsidP="00304510">
      <w:pPr>
        <w:pStyle w:val="Default"/>
        <w:rPr>
          <w:sz w:val="22"/>
          <w:szCs w:val="22"/>
        </w:rPr>
      </w:pPr>
    </w:p>
    <w:p w14:paraId="4FC4E822" w14:textId="66F72BE2" w:rsidR="00304510" w:rsidRDefault="00304510" w:rsidP="00304510">
      <w:r>
        <w:t>Ввод и вывод матрицы выполнять в отдельных функциях.</w:t>
      </w:r>
    </w:p>
    <w:p w14:paraId="4EAFDA30" w14:textId="77777777" w:rsidR="00304510" w:rsidRDefault="00304510" w:rsidP="00304510">
      <w:pPr>
        <w:pStyle w:val="Default"/>
      </w:pPr>
    </w:p>
    <w:p w14:paraId="4B52388E" w14:textId="77777777" w:rsidR="00304510" w:rsidRDefault="00304510" w:rsidP="0030451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для тестирования можно определить матрицы, как локальные переменные и </w:t>
      </w:r>
      <w:r>
        <w:rPr>
          <w:b/>
          <w:bCs/>
          <w:sz w:val="22"/>
          <w:szCs w:val="22"/>
        </w:rPr>
        <w:t xml:space="preserve">сразу же проинициализировать </w:t>
      </w:r>
      <w:r>
        <w:rPr>
          <w:sz w:val="22"/>
          <w:szCs w:val="22"/>
        </w:rPr>
        <w:t xml:space="preserve">или значения элементов матрицы ввести </w:t>
      </w:r>
      <w:r>
        <w:rPr>
          <w:b/>
          <w:bCs/>
          <w:sz w:val="22"/>
          <w:szCs w:val="22"/>
        </w:rPr>
        <w:t>из файла</w:t>
      </w:r>
      <w:r>
        <w:rPr>
          <w:sz w:val="22"/>
          <w:szCs w:val="22"/>
        </w:rPr>
        <w:t xml:space="preserve">. </w:t>
      </w:r>
    </w:p>
    <w:p w14:paraId="0FC70C1F" w14:textId="77F8C483" w:rsidR="00304510" w:rsidRDefault="00304510" w:rsidP="00304510">
      <w:pPr>
        <w:rPr>
          <w:b/>
          <w:bCs/>
        </w:rPr>
      </w:pPr>
      <w:r>
        <w:rPr>
          <w:b/>
          <w:bCs/>
        </w:rPr>
        <w:t>Выходные данные</w:t>
      </w:r>
      <w:r>
        <w:t xml:space="preserve">: в соответствии заданным с вариантом вывести </w:t>
      </w:r>
      <w:r>
        <w:rPr>
          <w:b/>
          <w:bCs/>
        </w:rPr>
        <w:t>в файл.</w:t>
      </w:r>
    </w:p>
    <w:p w14:paraId="1D97C1B7" w14:textId="61EF4127" w:rsidR="00BB7634" w:rsidRDefault="00BB7634" w:rsidP="00304510">
      <w:pPr>
        <w:rPr>
          <w:b/>
          <w:bCs/>
        </w:rPr>
      </w:pPr>
    </w:p>
    <w:p w14:paraId="32A34D6F" w14:textId="05001FDC" w:rsidR="00BB7634" w:rsidRDefault="00BB7634" w:rsidP="00304510">
      <w:r w:rsidRPr="00BB7634">
        <w:t>Детальные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B7634" w14:paraId="26A71F5E" w14:textId="77777777" w:rsidTr="00315BAC">
        <w:tc>
          <w:tcPr>
            <w:tcW w:w="9345" w:type="dxa"/>
            <w:gridSpan w:val="4"/>
          </w:tcPr>
          <w:p w14:paraId="61B98EC6" w14:textId="1F171438" w:rsidR="00BB7634" w:rsidRDefault="00BB7634" w:rsidP="00BB7634">
            <w:pPr>
              <w:pStyle w:val="a3"/>
              <w:numPr>
                <w:ilvl w:val="0"/>
                <w:numId w:val="2"/>
              </w:numPr>
            </w:pPr>
            <w:r>
              <w:t>Ввод</w:t>
            </w:r>
          </w:p>
        </w:tc>
      </w:tr>
      <w:tr w:rsidR="00BB7634" w14:paraId="44CE4BC9" w14:textId="77777777" w:rsidTr="007E75E7">
        <w:tc>
          <w:tcPr>
            <w:tcW w:w="2298" w:type="dxa"/>
          </w:tcPr>
          <w:p w14:paraId="746B2007" w14:textId="6E8C15F6" w:rsidR="00BB7634" w:rsidRDefault="00BB7634" w:rsidP="00304510">
            <w:r>
              <w:t>1.1 Кол-во строк и кол-во столбцов</w:t>
            </w:r>
          </w:p>
        </w:tc>
        <w:tc>
          <w:tcPr>
            <w:tcW w:w="2313" w:type="dxa"/>
          </w:tcPr>
          <w:p w14:paraId="4CB8A64D" w14:textId="5BF42A38" w:rsidR="00BB7634" w:rsidRDefault="00BB7634" w:rsidP="00304510">
            <w:r>
              <w:t>1.1 Оба больше нуля, иначе 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 Завершение программы...</w:t>
            </w:r>
            <w:r>
              <w:t>» и завершение программы.</w:t>
            </w:r>
          </w:p>
        </w:tc>
        <w:tc>
          <w:tcPr>
            <w:tcW w:w="2327" w:type="dxa"/>
          </w:tcPr>
          <w:p w14:paraId="3AEE1A53" w14:textId="77777777" w:rsidR="00BB7634" w:rsidRDefault="00EA700C" w:rsidP="00304510">
            <w:r>
              <w:t>0 1</w:t>
            </w:r>
          </w:p>
          <w:p w14:paraId="62D0B841" w14:textId="0E5E4DD5" w:rsidR="00EA700C" w:rsidRDefault="00EA700C" w:rsidP="00304510">
            <w:r>
              <w:t>-1 1</w:t>
            </w:r>
          </w:p>
        </w:tc>
        <w:tc>
          <w:tcPr>
            <w:tcW w:w="2407" w:type="dxa"/>
          </w:tcPr>
          <w:p w14:paraId="7C397F1C" w14:textId="45B0D6C2" w:rsidR="00BB7634" w:rsidRDefault="00EA700C" w:rsidP="00304510">
            <w:r>
              <w:t xml:space="preserve">Сообщение: </w:t>
            </w:r>
            <w:r>
              <w:t>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Размер массива задан некорректно.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Завершение программы...</w:t>
            </w:r>
            <w:r>
              <w:t>»</w:t>
            </w:r>
          </w:p>
        </w:tc>
      </w:tr>
      <w:tr w:rsidR="00BB7634" w14:paraId="51D2E239" w14:textId="77777777" w:rsidTr="007E75E7">
        <w:tc>
          <w:tcPr>
            <w:tcW w:w="2298" w:type="dxa"/>
          </w:tcPr>
          <w:p w14:paraId="393E262D" w14:textId="15265780" w:rsidR="00BB7634" w:rsidRDefault="00197FD0" w:rsidP="00304510">
            <w:r>
              <w:t xml:space="preserve">1.2 Файлы ввода </w:t>
            </w:r>
            <w:r w:rsidR="00442F26">
              <w:t xml:space="preserve">\ </w:t>
            </w:r>
            <w:r>
              <w:t xml:space="preserve">выводы </w:t>
            </w:r>
          </w:p>
        </w:tc>
        <w:tc>
          <w:tcPr>
            <w:tcW w:w="2313" w:type="dxa"/>
          </w:tcPr>
          <w:p w14:paraId="204B631E" w14:textId="597F6F98" w:rsidR="00BB7634" w:rsidRDefault="00442F26" w:rsidP="00304510">
            <w:r>
              <w:t xml:space="preserve">Файлы </w:t>
            </w:r>
            <w:r>
              <w:t>доступны программе</w:t>
            </w:r>
            <w:r>
              <w:t xml:space="preserve">, иначе исключение </w:t>
            </w:r>
          </w:p>
        </w:tc>
        <w:tc>
          <w:tcPr>
            <w:tcW w:w="2327" w:type="dxa"/>
          </w:tcPr>
          <w:p w14:paraId="2A70DB29" w14:textId="2DA11484" w:rsidR="00BB7634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 xml:space="preserve">Нет файла ввода: </w:t>
            </w:r>
          </w:p>
          <w:p w14:paraId="0726366A" w14:textId="3BF2D027" w:rsidR="00442F26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3D39AFBC" w14:textId="77777777" w:rsidR="00BB7634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Сообщение</w:t>
            </w:r>
            <w:r>
              <w:t>: «</w:t>
            </w:r>
            <w:r w:rsidRPr="00442F26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6002430B" w14:textId="5923F080" w:rsidR="00442F26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7E75E7" w14:paraId="4B7DBAE7" w14:textId="77777777" w:rsidTr="00AE5F7E">
        <w:tc>
          <w:tcPr>
            <w:tcW w:w="9345" w:type="dxa"/>
            <w:gridSpan w:val="4"/>
          </w:tcPr>
          <w:p w14:paraId="0725AD80" w14:textId="64EE3FF7" w:rsidR="007E75E7" w:rsidRDefault="009B0E96" w:rsidP="007E75E7">
            <w:pPr>
              <w:pStyle w:val="a3"/>
              <w:numPr>
                <w:ilvl w:val="0"/>
                <w:numId w:val="2"/>
              </w:numPr>
            </w:pPr>
            <w:r>
              <w:t>Реализация</w:t>
            </w:r>
          </w:p>
        </w:tc>
      </w:tr>
      <w:tr w:rsidR="00BB7634" w14:paraId="5D97638B" w14:textId="77777777" w:rsidTr="007E75E7">
        <w:tc>
          <w:tcPr>
            <w:tcW w:w="2298" w:type="dxa"/>
          </w:tcPr>
          <w:p w14:paraId="3177FA9F" w14:textId="5DAED5E0" w:rsidR="00BB7634" w:rsidRDefault="009B0E96" w:rsidP="00304510">
            <w:r>
              <w:t>2.1 Массивы из файла</w:t>
            </w:r>
          </w:p>
        </w:tc>
        <w:tc>
          <w:tcPr>
            <w:tcW w:w="2313" w:type="dxa"/>
          </w:tcPr>
          <w:p w14:paraId="3651D6BE" w14:textId="77777777" w:rsidR="00BB7634" w:rsidRDefault="009B0E96" w:rsidP="00304510">
            <w:r>
              <w:t>Примечание:</w:t>
            </w:r>
          </w:p>
          <w:p w14:paraId="62D68345" w14:textId="1D9DE7D0" w:rsidR="009B0E96" w:rsidRDefault="009B0E96" w:rsidP="00304510">
            <w:r>
              <w:t>Массивы из файла считываются в один большой встроенный массив, занимая лишь его часть. Таким образом мы добиваемся работы именно со встроенными массивами, а не с динамическими.</w:t>
            </w:r>
          </w:p>
        </w:tc>
        <w:tc>
          <w:tcPr>
            <w:tcW w:w="2327" w:type="dxa"/>
          </w:tcPr>
          <w:p w14:paraId="5A76E247" w14:textId="44AB4DBC" w:rsidR="007E75E7" w:rsidRDefault="007E75E7" w:rsidP="00304510"/>
        </w:tc>
        <w:tc>
          <w:tcPr>
            <w:tcW w:w="2407" w:type="dxa"/>
          </w:tcPr>
          <w:p w14:paraId="1DD3B36F" w14:textId="77777777" w:rsidR="00BB7634" w:rsidRDefault="00BB7634" w:rsidP="00304510"/>
        </w:tc>
      </w:tr>
      <w:tr w:rsidR="00C30489" w14:paraId="3EECF05F" w14:textId="77777777" w:rsidTr="00ED641D">
        <w:tc>
          <w:tcPr>
            <w:tcW w:w="9345" w:type="dxa"/>
            <w:gridSpan w:val="4"/>
          </w:tcPr>
          <w:p w14:paraId="7BE94444" w14:textId="12B646B9" w:rsidR="00C30489" w:rsidRDefault="00C30489" w:rsidP="00C30489">
            <w:pPr>
              <w:pStyle w:val="a3"/>
              <w:numPr>
                <w:ilvl w:val="0"/>
                <w:numId w:val="2"/>
              </w:numPr>
            </w:pPr>
            <w:r>
              <w:t>Тесты</w:t>
            </w:r>
          </w:p>
        </w:tc>
      </w:tr>
      <w:tr w:rsidR="00BB7634" w14:paraId="59943C78" w14:textId="77777777" w:rsidTr="007E75E7">
        <w:tc>
          <w:tcPr>
            <w:tcW w:w="2298" w:type="dxa"/>
          </w:tcPr>
          <w:p w14:paraId="22CE362B" w14:textId="117C7A95" w:rsidR="00375F69" w:rsidRDefault="00375F69" w:rsidP="00304510">
            <w:r>
              <w:t>3.1</w:t>
            </w:r>
          </w:p>
        </w:tc>
        <w:tc>
          <w:tcPr>
            <w:tcW w:w="2313" w:type="dxa"/>
          </w:tcPr>
          <w:p w14:paraId="5C00D84D" w14:textId="77777777" w:rsidR="00BB7634" w:rsidRDefault="00BB7634" w:rsidP="00304510"/>
        </w:tc>
        <w:tc>
          <w:tcPr>
            <w:tcW w:w="2327" w:type="dxa"/>
          </w:tcPr>
          <w:p w14:paraId="7F31E326" w14:textId="77777777" w:rsidR="00BB7634" w:rsidRDefault="00375F69" w:rsidP="00304510">
            <w:r>
              <w:t>3 3</w:t>
            </w:r>
          </w:p>
          <w:p w14:paraId="3270FD29" w14:textId="77777777" w:rsidR="00375F69" w:rsidRDefault="00375F69" w:rsidP="00304510">
            <w:r>
              <w:t>1 0 1</w:t>
            </w:r>
          </w:p>
          <w:p w14:paraId="0EC2A8DB" w14:textId="77777777" w:rsidR="00375F69" w:rsidRDefault="00375F69" w:rsidP="00304510">
            <w:r>
              <w:t>1 1 1</w:t>
            </w:r>
          </w:p>
          <w:p w14:paraId="2776E328" w14:textId="2450D84E" w:rsidR="00375F69" w:rsidRDefault="00375F69" w:rsidP="00304510">
            <w:r>
              <w:lastRenderedPageBreak/>
              <w:t>0 1 1</w:t>
            </w:r>
          </w:p>
        </w:tc>
        <w:tc>
          <w:tcPr>
            <w:tcW w:w="2407" w:type="dxa"/>
          </w:tcPr>
          <w:p w14:paraId="16F53F90" w14:textId="4C86FCA1" w:rsidR="00BB7634" w:rsidRDefault="00375F69" w:rsidP="00304510">
            <w:r>
              <w:lastRenderedPageBreak/>
              <w:t>2</w:t>
            </w:r>
          </w:p>
        </w:tc>
      </w:tr>
      <w:tr w:rsidR="00BB7634" w14:paraId="388597EF" w14:textId="77777777" w:rsidTr="007E75E7">
        <w:tc>
          <w:tcPr>
            <w:tcW w:w="2298" w:type="dxa"/>
          </w:tcPr>
          <w:p w14:paraId="26E0BA89" w14:textId="6420FE4B" w:rsidR="00375F69" w:rsidRDefault="00375F69" w:rsidP="00304510">
            <w:r>
              <w:t>3.2</w:t>
            </w:r>
          </w:p>
        </w:tc>
        <w:tc>
          <w:tcPr>
            <w:tcW w:w="2313" w:type="dxa"/>
          </w:tcPr>
          <w:p w14:paraId="1660E5AD" w14:textId="77777777" w:rsidR="00BB7634" w:rsidRDefault="00BB7634" w:rsidP="00304510"/>
        </w:tc>
        <w:tc>
          <w:tcPr>
            <w:tcW w:w="2327" w:type="dxa"/>
          </w:tcPr>
          <w:p w14:paraId="118FC1A0" w14:textId="77777777" w:rsidR="00BB7634" w:rsidRDefault="00375F69" w:rsidP="00304510">
            <w:r>
              <w:t>2 2</w:t>
            </w:r>
          </w:p>
          <w:p w14:paraId="68908488" w14:textId="77777777" w:rsidR="00375F69" w:rsidRDefault="00375F69" w:rsidP="00304510">
            <w:r>
              <w:t>0 0</w:t>
            </w:r>
          </w:p>
          <w:p w14:paraId="1E57D167" w14:textId="0167A96F" w:rsidR="00375F69" w:rsidRDefault="00375F69" w:rsidP="00304510">
            <w:r>
              <w:t>1 1</w:t>
            </w:r>
          </w:p>
        </w:tc>
        <w:tc>
          <w:tcPr>
            <w:tcW w:w="2407" w:type="dxa"/>
          </w:tcPr>
          <w:p w14:paraId="2A090EB2" w14:textId="00DBACDE" w:rsidR="00BB7634" w:rsidRDefault="00375F69" w:rsidP="00304510">
            <w:r>
              <w:t>2</w:t>
            </w:r>
          </w:p>
        </w:tc>
      </w:tr>
      <w:tr w:rsidR="00375F69" w14:paraId="33C783CB" w14:textId="77777777" w:rsidTr="007E75E7">
        <w:tc>
          <w:tcPr>
            <w:tcW w:w="2298" w:type="dxa"/>
          </w:tcPr>
          <w:p w14:paraId="3C3A1135" w14:textId="3AED3B85" w:rsidR="00375F69" w:rsidRDefault="00375F69" w:rsidP="00304510">
            <w:r>
              <w:t>3.3</w:t>
            </w:r>
          </w:p>
        </w:tc>
        <w:tc>
          <w:tcPr>
            <w:tcW w:w="2313" w:type="dxa"/>
          </w:tcPr>
          <w:p w14:paraId="1AB2E058" w14:textId="77777777" w:rsidR="00375F69" w:rsidRDefault="00375F69" w:rsidP="00304510"/>
        </w:tc>
        <w:tc>
          <w:tcPr>
            <w:tcW w:w="2327" w:type="dxa"/>
          </w:tcPr>
          <w:p w14:paraId="6896BEFF" w14:textId="77777777" w:rsidR="00375F69" w:rsidRDefault="00375F69" w:rsidP="00304510">
            <w:r>
              <w:t xml:space="preserve">2 2 </w:t>
            </w:r>
          </w:p>
          <w:p w14:paraId="64E75A77" w14:textId="77777777" w:rsidR="00375F69" w:rsidRDefault="00375F69" w:rsidP="00304510">
            <w:r>
              <w:t>1 0</w:t>
            </w:r>
          </w:p>
          <w:p w14:paraId="5B554B63" w14:textId="7F796C30" w:rsidR="00375F69" w:rsidRDefault="00375F69" w:rsidP="00304510">
            <w:r>
              <w:t>1 0</w:t>
            </w:r>
          </w:p>
        </w:tc>
        <w:tc>
          <w:tcPr>
            <w:tcW w:w="2407" w:type="dxa"/>
          </w:tcPr>
          <w:p w14:paraId="7239F060" w14:textId="70385BF4" w:rsidR="00375F69" w:rsidRDefault="00375F69" w:rsidP="00304510">
            <w:r>
              <w:t>1</w:t>
            </w:r>
          </w:p>
        </w:tc>
      </w:tr>
    </w:tbl>
    <w:p w14:paraId="70D2F2BE" w14:textId="393C2EC8" w:rsidR="00BB7634" w:rsidRDefault="00BB7634" w:rsidP="00304510"/>
    <w:p w14:paraId="54DB6FC5" w14:textId="580F93A3" w:rsidR="00BF2F3B" w:rsidRDefault="00BF2F3B" w:rsidP="00304510">
      <w:r>
        <w:t>Код:</w:t>
      </w:r>
    </w:p>
    <w:p w14:paraId="689FC7D4" w14:textId="54C1F445" w:rsidR="00BF2F3B" w:rsidRDefault="00BF2F3B" w:rsidP="00304510"/>
    <w:p w14:paraId="22078C99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A99F4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04511F06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71FD8AF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918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6F008A"/>
          <w:sz w:val="19"/>
          <w:szCs w:val="19"/>
          <w:lang w:val="en-US"/>
        </w:rPr>
        <w:t>FILE_INPUT_REGULAR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"regular_arrays_in.txt"</w:t>
      </w:r>
    </w:p>
    <w:p w14:paraId="3884E89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6F008A"/>
          <w:sz w:val="19"/>
          <w:szCs w:val="19"/>
          <w:lang w:val="en-US"/>
        </w:rPr>
        <w:t>FILE_OUTPUT_REGULAR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"regular_arrays_out.txt"</w:t>
      </w:r>
    </w:p>
    <w:p w14:paraId="5DDB3022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754C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AC27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getCountZeroInColumnAny(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44C76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666524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E6EB6D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86A5D61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i*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== 0) {</w:t>
      </w:r>
    </w:p>
    <w:p w14:paraId="238D4076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1;</w:t>
      </w:r>
    </w:p>
    <w:p w14:paraId="7CEEA9D5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64EB5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6593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83B69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C1518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32220D91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F30F7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63E6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read2dArray(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F2F3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23452C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32181EC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7822BE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 + j);</w:t>
      </w:r>
    </w:p>
    <w:p w14:paraId="67DA14DA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EDF4A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8E988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3E379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A3CFF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print2dArray(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F2F3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std::cout) {</w:t>
      </w:r>
    </w:p>
    <w:p w14:paraId="32D2EAA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0804D8C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52BE80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 + j);</w:t>
      </w:r>
    </w:p>
    <w:p w14:paraId="7070104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E650B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70F45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18D5B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893E1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E04F1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A00621A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F2F3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03D09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Встроенные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массивы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: \n\n"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267F2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BIG_SIZE = 100;</w:t>
      </w:r>
    </w:p>
    <w:p w14:paraId="168A9B7D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matrix[BIG_SIZE][BIG_SIZE] = {};</w:t>
      </w:r>
    </w:p>
    <w:p w14:paraId="5E7BC574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52D21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2F3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BF2F3B">
        <w:rPr>
          <w:rFonts w:ascii="Consolas" w:hAnsi="Consolas" w:cs="Consolas"/>
          <w:color w:val="6F008A"/>
          <w:sz w:val="19"/>
          <w:szCs w:val="19"/>
          <w:lang w:val="en-US"/>
        </w:rPr>
        <w:t>FILE_INPUT_REGULAR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2020F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F2F3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BF2F3B">
        <w:rPr>
          <w:rFonts w:ascii="Consolas" w:hAnsi="Consolas" w:cs="Consolas"/>
          <w:color w:val="6F008A"/>
          <w:sz w:val="19"/>
          <w:szCs w:val="19"/>
          <w:lang w:val="en-US"/>
        </w:rPr>
        <w:t>FILE_OUTPUT_REGULAR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5ED8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(!ifs.good()) {</w:t>
      </w:r>
    </w:p>
    <w:p w14:paraId="2015A25E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2B993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63CE7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36AB578A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A1914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10D3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3DCF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(!ifs.eof()) {</w:t>
      </w:r>
    </w:p>
    <w:p w14:paraId="0CD417B4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DFE47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nRow = 0;</w:t>
      </w:r>
    </w:p>
    <w:p w14:paraId="2B30B1E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nRow;</w:t>
      </w:r>
    </w:p>
    <w:p w14:paraId="0624AE2D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(ifs.eof() || !ifs.good()) {</w:t>
      </w:r>
    </w:p>
    <w:p w14:paraId="483AB8FB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75DB6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32D181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(nRow &lt;= 0) {</w:t>
      </w:r>
    </w:p>
    <w:p w14:paraId="3C9C1928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DDE76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C20EC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nColumn = 0;</w:t>
      </w:r>
    </w:p>
    <w:p w14:paraId="5017BF39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nColumn;</w:t>
      </w:r>
    </w:p>
    <w:p w14:paraId="3A0FBE1B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(ifs.eof() || !ifs.good()) {</w:t>
      </w:r>
    </w:p>
    <w:p w14:paraId="08FCE7D4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67792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607C9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(nColumn &lt;= 0) {</w:t>
      </w:r>
    </w:p>
    <w:p w14:paraId="74D58B80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59367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4B175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A394" w14:textId="77777777" w:rsid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read2dArray(matrix[0], nRow, nColumn, ifs);</w:t>
      </w:r>
    </w:p>
    <w:p w14:paraId="184848F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print2dArray(matrix[0], nRow, nColumn, std::cout);</w:t>
      </w:r>
    </w:p>
    <w:p w14:paraId="28234023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getCountZeroInColumnAny(matrix[0], nRow, nColumn);</w:t>
      </w:r>
    </w:p>
    <w:p w14:paraId="6B60387B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3C89B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ofs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3E15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78F54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27E7A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>* what) {</w:t>
      </w:r>
    </w:p>
    <w:p w14:paraId="40BAFCEA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BF2F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14:paraId="60857ABE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BC2ADC7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19490" w14:textId="77777777" w:rsidR="00BF2F3B" w:rsidRPr="00BF2F3B" w:rsidRDefault="00BF2F3B" w:rsidP="00BF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F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F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C4D641" w14:textId="402F42B6" w:rsidR="00BF2F3B" w:rsidRDefault="00BF2F3B" w:rsidP="00BF2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F1B74" w14:textId="15B672C0" w:rsidR="00BF2F3B" w:rsidRDefault="00BF2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D25BD1C" w14:textId="24CF660F" w:rsidR="00BF2F3B" w:rsidRDefault="00971143" w:rsidP="00BF2F3B">
      <w:pPr>
        <w:pStyle w:val="a3"/>
        <w:numPr>
          <w:ilvl w:val="0"/>
          <w:numId w:val="1"/>
        </w:numPr>
      </w:pPr>
      <w:r>
        <w:lastRenderedPageBreak/>
        <w:t>Массивы в динамической памяти</w:t>
      </w:r>
    </w:p>
    <w:p w14:paraId="027038D1" w14:textId="430B2383" w:rsidR="00BF2F3B" w:rsidRDefault="00BF2F3B" w:rsidP="00BF2F3B">
      <w:r>
        <w:t>Общая постановка задачи</w:t>
      </w:r>
    </w:p>
    <w:p w14:paraId="5F35B4C7" w14:textId="4D98B6D4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Напишите функцию для работы с </w:t>
      </w:r>
      <w:r>
        <w:rPr>
          <w:b/>
          <w:bCs/>
          <w:sz w:val="22"/>
          <w:szCs w:val="22"/>
        </w:rPr>
        <w:t xml:space="preserve">двумерным массивом </w:t>
      </w:r>
      <w:r>
        <w:rPr>
          <w:sz w:val="22"/>
          <w:szCs w:val="22"/>
        </w:rPr>
        <w:t xml:space="preserve">– квадратной матрицей в динамической памяти. Функция, должна иметь два параметра – адрес матрицы (целые числа), размерность матрицы и заполнить </w:t>
      </w:r>
      <w:r w:rsidR="00655C3A">
        <w:rPr>
          <w:sz w:val="22"/>
          <w:szCs w:val="22"/>
        </w:rPr>
        <w:t>эту</w:t>
      </w:r>
      <w:r w:rsidRPr="0074572D">
        <w:rPr>
          <w:sz w:val="22"/>
          <w:szCs w:val="22"/>
        </w:rPr>
        <w:t xml:space="preserve"> </w:t>
      </w:r>
      <w:r>
        <w:rPr>
          <w:sz w:val="22"/>
          <w:szCs w:val="22"/>
        </w:rPr>
        <w:t>натуральными числами от 1 до N*N</w:t>
      </w:r>
      <w:r w:rsidR="00655C3A">
        <w:rPr>
          <w:sz w:val="22"/>
          <w:szCs w:val="22"/>
        </w:rPr>
        <w:t xml:space="preserve"> (</w:t>
      </w:r>
      <w:r w:rsidR="00655C3A">
        <w:rPr>
          <w:sz w:val="22"/>
          <w:szCs w:val="22"/>
          <w:lang w:val="en-US"/>
        </w:rPr>
        <w:t>N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–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размерность)</w:t>
      </w:r>
      <w:r>
        <w:rPr>
          <w:sz w:val="22"/>
          <w:szCs w:val="22"/>
        </w:rPr>
        <w:t xml:space="preserve"> по спирали, начинающейся в верхнем левом углу и закрученной по часовой стрелке. </w:t>
      </w:r>
    </w:p>
    <w:p w14:paraId="6EF1C1CD" w14:textId="2A650DA9" w:rsidR="0074572D" w:rsidRDefault="0074572D" w:rsidP="0074572D">
      <w:pPr>
        <w:pStyle w:val="Default"/>
        <w:rPr>
          <w:sz w:val="22"/>
          <w:szCs w:val="22"/>
        </w:rPr>
      </w:pPr>
    </w:p>
    <w:p w14:paraId="4BA4BDC6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Элементы матрицы – целые числа. </w:t>
      </w:r>
    </w:p>
    <w:p w14:paraId="0A113FDB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Ввод и вывод матрицы выполнять в отдельных функциях. </w:t>
      </w:r>
    </w:p>
    <w:p w14:paraId="52CB6FC0" w14:textId="10DB6003" w:rsidR="0074572D" w:rsidRDefault="0074572D" w:rsidP="00745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размерность матрицы, </w:t>
      </w:r>
      <w:r>
        <w:rPr>
          <w:b/>
          <w:bCs/>
          <w:sz w:val="22"/>
          <w:szCs w:val="22"/>
        </w:rPr>
        <w:t>ввести из файла</w:t>
      </w:r>
      <w:r>
        <w:rPr>
          <w:sz w:val="22"/>
          <w:szCs w:val="22"/>
        </w:rPr>
        <w:t xml:space="preserve">. </w:t>
      </w:r>
    </w:p>
    <w:p w14:paraId="00C2388F" w14:textId="47957D8F" w:rsidR="00212EB0" w:rsidRDefault="0074572D" w:rsidP="0074572D">
      <w:pPr>
        <w:pStyle w:val="Default"/>
      </w:pPr>
      <w:r>
        <w:rPr>
          <w:b/>
          <w:bCs/>
          <w:sz w:val="22"/>
          <w:szCs w:val="22"/>
        </w:rPr>
        <w:t>Выходные данные</w:t>
      </w:r>
      <w:r>
        <w:rPr>
          <w:sz w:val="22"/>
          <w:szCs w:val="22"/>
        </w:rPr>
        <w:t xml:space="preserve">: </w:t>
      </w:r>
      <w:r w:rsidR="00214CB1">
        <w:rPr>
          <w:sz w:val="22"/>
          <w:szCs w:val="22"/>
        </w:rPr>
        <w:t xml:space="preserve">итоговая матрица </w:t>
      </w:r>
      <w:r>
        <w:rPr>
          <w:b/>
          <w:bCs/>
          <w:sz w:val="22"/>
          <w:szCs w:val="22"/>
        </w:rPr>
        <w:t>вывести в файл</w:t>
      </w:r>
      <w:r>
        <w:rPr>
          <w:sz w:val="22"/>
          <w:szCs w:val="22"/>
        </w:rPr>
        <w:t>.</w:t>
      </w:r>
    </w:p>
    <w:p w14:paraId="43FCFF49" w14:textId="77777777" w:rsidR="00BF2F3B" w:rsidRDefault="00BF2F3B">
      <w:pPr>
        <w:rPr>
          <w:rFonts w:ascii="Consolas" w:hAnsi="Consolas" w:cs="Consolas"/>
          <w:color w:val="000000"/>
          <w:sz w:val="19"/>
          <w:szCs w:val="19"/>
        </w:rPr>
      </w:pPr>
    </w:p>
    <w:p w14:paraId="75FB2941" w14:textId="69626CE9" w:rsidR="00BF2F3B" w:rsidRDefault="00BF2F3B" w:rsidP="00BF2F3B">
      <w:r w:rsidRPr="00BB7634">
        <w:t>Детальные требования</w:t>
      </w:r>
      <w:r w:rsidR="00C64E6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F2F3B" w14:paraId="77992D65" w14:textId="77777777" w:rsidTr="00093224">
        <w:tc>
          <w:tcPr>
            <w:tcW w:w="9345" w:type="dxa"/>
            <w:gridSpan w:val="4"/>
          </w:tcPr>
          <w:p w14:paraId="3F6A99C0" w14:textId="77777777" w:rsidR="00BF2F3B" w:rsidRDefault="00BF2F3B" w:rsidP="00093224">
            <w:pPr>
              <w:pStyle w:val="a3"/>
              <w:numPr>
                <w:ilvl w:val="0"/>
                <w:numId w:val="2"/>
              </w:numPr>
            </w:pPr>
            <w:r>
              <w:t>Ввод</w:t>
            </w:r>
          </w:p>
        </w:tc>
      </w:tr>
      <w:tr w:rsidR="00BF2F3B" w14:paraId="60707AE6" w14:textId="77777777" w:rsidTr="00093224">
        <w:tc>
          <w:tcPr>
            <w:tcW w:w="2298" w:type="dxa"/>
          </w:tcPr>
          <w:p w14:paraId="4A6F62F1" w14:textId="51C4D49F" w:rsidR="00BF2F3B" w:rsidRDefault="00BF2F3B" w:rsidP="00093224">
            <w:r>
              <w:t xml:space="preserve">1.1 </w:t>
            </w:r>
            <w:r w:rsidR="00142F23">
              <w:t>Размерность</w:t>
            </w:r>
          </w:p>
        </w:tc>
        <w:tc>
          <w:tcPr>
            <w:tcW w:w="2313" w:type="dxa"/>
          </w:tcPr>
          <w:p w14:paraId="2E339D14" w14:textId="65CD1B7C" w:rsidR="00BF2F3B" w:rsidRDefault="00BF2F3B" w:rsidP="00093224">
            <w:r>
              <w:t xml:space="preserve">1.1 </w:t>
            </w:r>
            <w:r w:rsidR="00142F23">
              <w:t>Размерность больше нуля, иначе исключение.</w:t>
            </w:r>
          </w:p>
        </w:tc>
        <w:tc>
          <w:tcPr>
            <w:tcW w:w="2327" w:type="dxa"/>
          </w:tcPr>
          <w:p w14:paraId="57354CA1" w14:textId="77777777" w:rsidR="00BF2F3B" w:rsidRDefault="00F83512" w:rsidP="00093224">
            <w:r>
              <w:t xml:space="preserve">0 </w:t>
            </w:r>
          </w:p>
          <w:p w14:paraId="4F2D0F55" w14:textId="0048C890" w:rsidR="00F83512" w:rsidRDefault="00F83512" w:rsidP="00093224">
            <w:r>
              <w:t xml:space="preserve">-1 </w:t>
            </w:r>
          </w:p>
        </w:tc>
        <w:tc>
          <w:tcPr>
            <w:tcW w:w="2407" w:type="dxa"/>
          </w:tcPr>
          <w:p w14:paraId="0EB21230" w14:textId="6F342729" w:rsidR="00BF2F3B" w:rsidRDefault="00BF2F3B" w:rsidP="00093224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EC2D3B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Завершение программы...</w:t>
            </w:r>
            <w:r>
              <w:t>»</w:t>
            </w:r>
          </w:p>
        </w:tc>
      </w:tr>
      <w:tr w:rsidR="00BF2F3B" w14:paraId="4FEA3C62" w14:textId="77777777" w:rsidTr="00093224">
        <w:tc>
          <w:tcPr>
            <w:tcW w:w="2298" w:type="dxa"/>
          </w:tcPr>
          <w:p w14:paraId="5627C3FD" w14:textId="77777777" w:rsidR="00BF2F3B" w:rsidRDefault="00BF2F3B" w:rsidP="00093224">
            <w:r>
              <w:t xml:space="preserve">1.2 Файлы ввода \ выводы </w:t>
            </w:r>
          </w:p>
        </w:tc>
        <w:tc>
          <w:tcPr>
            <w:tcW w:w="2313" w:type="dxa"/>
          </w:tcPr>
          <w:p w14:paraId="4E96931B" w14:textId="77777777" w:rsidR="00BF2F3B" w:rsidRDefault="00BF2F3B" w:rsidP="00093224">
            <w:r>
              <w:t xml:space="preserve">Файлы доступны программе, иначе исключение </w:t>
            </w:r>
          </w:p>
        </w:tc>
        <w:tc>
          <w:tcPr>
            <w:tcW w:w="2327" w:type="dxa"/>
          </w:tcPr>
          <w:p w14:paraId="0196569E" w14:textId="13AB9D63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 xml:space="preserve">Нет файла ввода: </w:t>
            </w:r>
          </w:p>
          <w:p w14:paraId="7F859CC6" w14:textId="3B3D80F9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43DC4CAB" w14:textId="19F52DD9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Сообщение: 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75762159" w14:textId="0B112893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BF2F3B" w14:paraId="79BB37F7" w14:textId="77777777" w:rsidTr="00093224">
        <w:tc>
          <w:tcPr>
            <w:tcW w:w="9345" w:type="dxa"/>
            <w:gridSpan w:val="4"/>
          </w:tcPr>
          <w:p w14:paraId="681B488D" w14:textId="77777777" w:rsidR="00BF2F3B" w:rsidRDefault="00BF2F3B" w:rsidP="00093224">
            <w:pPr>
              <w:pStyle w:val="a3"/>
              <w:numPr>
                <w:ilvl w:val="0"/>
                <w:numId w:val="2"/>
              </w:numPr>
            </w:pPr>
            <w:r>
              <w:t>Реализация</w:t>
            </w:r>
          </w:p>
        </w:tc>
      </w:tr>
      <w:tr w:rsidR="00BF2F3B" w14:paraId="3D24B745" w14:textId="77777777" w:rsidTr="00093224">
        <w:tc>
          <w:tcPr>
            <w:tcW w:w="2298" w:type="dxa"/>
          </w:tcPr>
          <w:p w14:paraId="1E5EEA68" w14:textId="39511E65" w:rsidR="00BF2F3B" w:rsidRDefault="00BF2F3B" w:rsidP="00093224">
            <w:r>
              <w:t xml:space="preserve">2.1 </w:t>
            </w:r>
            <w:r w:rsidR="003A5CE0">
              <w:t>Динамические массивы</w:t>
            </w:r>
          </w:p>
        </w:tc>
        <w:tc>
          <w:tcPr>
            <w:tcW w:w="2313" w:type="dxa"/>
          </w:tcPr>
          <w:p w14:paraId="3A534C02" w14:textId="77777777" w:rsidR="00BF2F3B" w:rsidRDefault="00BF2F3B" w:rsidP="00093224">
            <w:r>
              <w:t>Примечание:</w:t>
            </w:r>
          </w:p>
          <w:p w14:paraId="2897B35B" w14:textId="11BBB7BA" w:rsidR="00BF2F3B" w:rsidRPr="00053A6B" w:rsidRDefault="00E2604A" w:rsidP="00093224">
            <w:pPr>
              <w:rPr>
                <w:lang w:val="en-US"/>
              </w:rPr>
            </w:pPr>
            <w:r>
              <w:t>Динамический массив удаляется</w:t>
            </w:r>
            <w:r w:rsidR="00EE03E2">
              <w:t xml:space="preserve">, </w:t>
            </w:r>
            <w:r>
              <w:t>как только исчезает необходимость его существования</w:t>
            </w:r>
            <w:r w:rsidR="00EE03E2">
              <w:t>,</w:t>
            </w:r>
            <w:r>
              <w:t xml:space="preserve"> в целях экономии памяти.</w:t>
            </w:r>
            <w:r w:rsidR="00033BF2" w:rsidRPr="00033BF2">
              <w:t xml:space="preserve"> </w:t>
            </w:r>
            <w:r w:rsidR="00033BF2">
              <w:t>При удалении стоит учитывать его двумерность.</w:t>
            </w:r>
          </w:p>
        </w:tc>
        <w:tc>
          <w:tcPr>
            <w:tcW w:w="2327" w:type="dxa"/>
          </w:tcPr>
          <w:p w14:paraId="5EC88099" w14:textId="77777777" w:rsidR="00BF2F3B" w:rsidRDefault="00BF2F3B" w:rsidP="00093224"/>
        </w:tc>
        <w:tc>
          <w:tcPr>
            <w:tcW w:w="2407" w:type="dxa"/>
          </w:tcPr>
          <w:p w14:paraId="4CFA65EB" w14:textId="77777777" w:rsidR="00BF2F3B" w:rsidRDefault="00BF2F3B" w:rsidP="00093224"/>
        </w:tc>
      </w:tr>
      <w:tr w:rsidR="00BF2F3B" w14:paraId="0B34833D" w14:textId="77777777" w:rsidTr="00093224">
        <w:tc>
          <w:tcPr>
            <w:tcW w:w="9345" w:type="dxa"/>
            <w:gridSpan w:val="4"/>
          </w:tcPr>
          <w:p w14:paraId="4497B62C" w14:textId="77777777" w:rsidR="00BF2F3B" w:rsidRDefault="00BF2F3B" w:rsidP="00093224">
            <w:pPr>
              <w:pStyle w:val="a3"/>
              <w:numPr>
                <w:ilvl w:val="0"/>
                <w:numId w:val="2"/>
              </w:numPr>
            </w:pPr>
            <w:r>
              <w:t>Тесты</w:t>
            </w:r>
          </w:p>
        </w:tc>
      </w:tr>
      <w:tr w:rsidR="00BF2F3B" w14:paraId="32DE8C5E" w14:textId="77777777" w:rsidTr="00093224">
        <w:tc>
          <w:tcPr>
            <w:tcW w:w="2298" w:type="dxa"/>
          </w:tcPr>
          <w:p w14:paraId="789B790C" w14:textId="77777777" w:rsidR="00BF2F3B" w:rsidRDefault="00BF2F3B" w:rsidP="00093224">
            <w:r>
              <w:t>3.1</w:t>
            </w:r>
          </w:p>
        </w:tc>
        <w:tc>
          <w:tcPr>
            <w:tcW w:w="2313" w:type="dxa"/>
          </w:tcPr>
          <w:p w14:paraId="7F7FC2E8" w14:textId="77777777" w:rsidR="00BF2F3B" w:rsidRDefault="00BF2F3B" w:rsidP="00093224"/>
        </w:tc>
        <w:tc>
          <w:tcPr>
            <w:tcW w:w="2327" w:type="dxa"/>
          </w:tcPr>
          <w:p w14:paraId="01642400" w14:textId="29611F09" w:rsidR="00BF2F3B" w:rsidRDefault="00E16C9F" w:rsidP="00093224">
            <w:r>
              <w:t>1</w:t>
            </w:r>
          </w:p>
        </w:tc>
        <w:tc>
          <w:tcPr>
            <w:tcW w:w="2407" w:type="dxa"/>
          </w:tcPr>
          <w:p w14:paraId="79C5C334" w14:textId="1ED4E1C6" w:rsidR="00BF2F3B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2F3B" w14:paraId="1C07559E" w14:textId="77777777" w:rsidTr="00093224">
        <w:tc>
          <w:tcPr>
            <w:tcW w:w="2298" w:type="dxa"/>
          </w:tcPr>
          <w:p w14:paraId="1EBBB583" w14:textId="77777777" w:rsidR="00BF2F3B" w:rsidRDefault="00BF2F3B" w:rsidP="00093224">
            <w:r>
              <w:t>3.2</w:t>
            </w:r>
          </w:p>
        </w:tc>
        <w:tc>
          <w:tcPr>
            <w:tcW w:w="2313" w:type="dxa"/>
          </w:tcPr>
          <w:p w14:paraId="222F2162" w14:textId="77777777" w:rsidR="00BF2F3B" w:rsidRDefault="00BF2F3B" w:rsidP="00093224"/>
        </w:tc>
        <w:tc>
          <w:tcPr>
            <w:tcW w:w="2327" w:type="dxa"/>
          </w:tcPr>
          <w:p w14:paraId="385C408D" w14:textId="5D2C3F20" w:rsidR="00BF2F3B" w:rsidRDefault="00E16C9F" w:rsidP="00093224">
            <w:r>
              <w:t>2</w:t>
            </w:r>
          </w:p>
        </w:tc>
        <w:tc>
          <w:tcPr>
            <w:tcW w:w="2407" w:type="dxa"/>
          </w:tcPr>
          <w:p w14:paraId="552D5D13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</w:t>
            </w:r>
          </w:p>
          <w:p w14:paraId="4625324C" w14:textId="6FCC43E9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4 3</w:t>
            </w:r>
          </w:p>
        </w:tc>
      </w:tr>
      <w:tr w:rsidR="00BF2F3B" w14:paraId="4B656337" w14:textId="77777777" w:rsidTr="00093224">
        <w:tc>
          <w:tcPr>
            <w:tcW w:w="2298" w:type="dxa"/>
          </w:tcPr>
          <w:p w14:paraId="606C573A" w14:textId="2D85143A" w:rsidR="00E16C9F" w:rsidRDefault="00BF2F3B" w:rsidP="00093224">
            <w:r>
              <w:t>3.3</w:t>
            </w:r>
          </w:p>
        </w:tc>
        <w:tc>
          <w:tcPr>
            <w:tcW w:w="2313" w:type="dxa"/>
          </w:tcPr>
          <w:p w14:paraId="375B3B31" w14:textId="77777777" w:rsidR="00BF2F3B" w:rsidRDefault="00BF2F3B" w:rsidP="00093224"/>
        </w:tc>
        <w:tc>
          <w:tcPr>
            <w:tcW w:w="2327" w:type="dxa"/>
          </w:tcPr>
          <w:p w14:paraId="7446FABC" w14:textId="667BFE67" w:rsidR="00BF2F3B" w:rsidRDefault="00E16C9F" w:rsidP="00093224">
            <w:r>
              <w:t>3</w:t>
            </w:r>
          </w:p>
        </w:tc>
        <w:tc>
          <w:tcPr>
            <w:tcW w:w="2407" w:type="dxa"/>
          </w:tcPr>
          <w:p w14:paraId="009D12A4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1 2 3</w:t>
            </w:r>
          </w:p>
          <w:p w14:paraId="646C0442" w14:textId="5C11AD2D" w:rsid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8 9 4</w:t>
            </w:r>
          </w:p>
          <w:p w14:paraId="620DEDB7" w14:textId="7EC28EA8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7 6 5</w:t>
            </w:r>
          </w:p>
        </w:tc>
      </w:tr>
      <w:tr w:rsidR="00E16C9F" w14:paraId="5F3A396C" w14:textId="77777777" w:rsidTr="00093224">
        <w:tc>
          <w:tcPr>
            <w:tcW w:w="2298" w:type="dxa"/>
          </w:tcPr>
          <w:p w14:paraId="3A432510" w14:textId="705CC5A8" w:rsidR="00E16C9F" w:rsidRDefault="00E16C9F" w:rsidP="00093224">
            <w:r>
              <w:t>3.4</w:t>
            </w:r>
          </w:p>
        </w:tc>
        <w:tc>
          <w:tcPr>
            <w:tcW w:w="2313" w:type="dxa"/>
          </w:tcPr>
          <w:p w14:paraId="3CF199F3" w14:textId="77777777" w:rsidR="00E16C9F" w:rsidRDefault="00E16C9F" w:rsidP="00093224"/>
        </w:tc>
        <w:tc>
          <w:tcPr>
            <w:tcW w:w="2327" w:type="dxa"/>
          </w:tcPr>
          <w:p w14:paraId="1BABCF87" w14:textId="0A3AC66D" w:rsidR="00E16C9F" w:rsidRDefault="00E16C9F" w:rsidP="00093224">
            <w:r>
              <w:t>4</w:t>
            </w:r>
          </w:p>
        </w:tc>
        <w:tc>
          <w:tcPr>
            <w:tcW w:w="2407" w:type="dxa"/>
          </w:tcPr>
          <w:p w14:paraId="4E3A2F3B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 1   2   3   4</w:t>
            </w:r>
          </w:p>
          <w:p w14:paraId="2932B67D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12  13  14   5</w:t>
            </w:r>
          </w:p>
          <w:p w14:paraId="198F9AE6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11  16  15   6</w:t>
            </w:r>
          </w:p>
          <w:p w14:paraId="29453620" w14:textId="353639F4" w:rsidR="00E16C9F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10   9   8   7</w:t>
            </w:r>
          </w:p>
        </w:tc>
      </w:tr>
      <w:tr w:rsidR="00E16C9F" w14:paraId="6D364FF7" w14:textId="77777777" w:rsidTr="00093224">
        <w:tc>
          <w:tcPr>
            <w:tcW w:w="2298" w:type="dxa"/>
          </w:tcPr>
          <w:p w14:paraId="7C32C8B5" w14:textId="5F073D7F" w:rsidR="00E16C9F" w:rsidRDefault="00E16C9F" w:rsidP="00093224">
            <w:r>
              <w:t>3.5</w:t>
            </w:r>
          </w:p>
        </w:tc>
        <w:tc>
          <w:tcPr>
            <w:tcW w:w="2313" w:type="dxa"/>
          </w:tcPr>
          <w:p w14:paraId="434ABA2B" w14:textId="77777777" w:rsidR="00E16C9F" w:rsidRDefault="00E16C9F" w:rsidP="00093224"/>
        </w:tc>
        <w:tc>
          <w:tcPr>
            <w:tcW w:w="2327" w:type="dxa"/>
          </w:tcPr>
          <w:p w14:paraId="24D4EB8C" w14:textId="0BDAECA9" w:rsidR="00E16C9F" w:rsidRDefault="00E16C9F" w:rsidP="00093224">
            <w:r>
              <w:t>5</w:t>
            </w:r>
          </w:p>
        </w:tc>
        <w:tc>
          <w:tcPr>
            <w:tcW w:w="2407" w:type="dxa"/>
          </w:tcPr>
          <w:p w14:paraId="47266E88" w14:textId="77777777" w:rsidR="008E3822" w:rsidRDefault="008E3822" w:rsidP="008E3822">
            <w:r>
              <w:t xml:space="preserve">   1   2   3   4   5</w:t>
            </w:r>
          </w:p>
          <w:p w14:paraId="286B27BB" w14:textId="77777777" w:rsidR="008E3822" w:rsidRDefault="008E3822" w:rsidP="008E3822">
            <w:r>
              <w:lastRenderedPageBreak/>
              <w:t xml:space="preserve">  16  17  18  19   6</w:t>
            </w:r>
          </w:p>
          <w:p w14:paraId="31DFFFFC" w14:textId="77777777" w:rsidR="008E3822" w:rsidRDefault="008E3822" w:rsidP="008E3822">
            <w:r>
              <w:t xml:space="preserve">  15  24  25  20   7</w:t>
            </w:r>
          </w:p>
          <w:p w14:paraId="796C3239" w14:textId="77777777" w:rsidR="008E3822" w:rsidRDefault="008E3822" w:rsidP="008E3822">
            <w:r>
              <w:t xml:space="preserve">  14  23  22  21   8</w:t>
            </w:r>
          </w:p>
          <w:p w14:paraId="175D313B" w14:textId="46CFA014" w:rsidR="00E16C9F" w:rsidRDefault="008E3822" w:rsidP="008E3822">
            <w:r>
              <w:t xml:space="preserve">  13  12  11  10   9</w:t>
            </w:r>
          </w:p>
        </w:tc>
      </w:tr>
    </w:tbl>
    <w:p w14:paraId="0B9C17BD" w14:textId="77777777" w:rsidR="00BF2F3B" w:rsidRDefault="00BF2F3B" w:rsidP="00BF2F3B"/>
    <w:p w14:paraId="7E477091" w14:textId="5EEEAF6D" w:rsidR="00BF2F3B" w:rsidRDefault="00BF2F3B" w:rsidP="00BF2F3B">
      <w:r>
        <w:t>Код:</w:t>
      </w:r>
    </w:p>
    <w:p w14:paraId="79C08E9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2A76DD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71EF7F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A1CA0EA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6227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FILE_INPUT_DYNAMIC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"dynamic_arrays_in.txt"</w:t>
      </w:r>
    </w:p>
    <w:p w14:paraId="5E746FC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FILE_OUTPUT_DYNAMIC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"dynamic_arrays_out.txt"</w:t>
      </w:r>
    </w:p>
    <w:p w14:paraId="33F091D0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A9B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fillSpiralClockwise(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97A1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nextN = 1;</w:t>
      </w:r>
    </w:p>
    <w:p w14:paraId="364DAF6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 = 0;</w:t>
      </w:r>
    </w:p>
    <w:p w14:paraId="5D4FD81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halfsize =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B21CEFC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(margin &lt; halfsize) {</w:t>
      </w:r>
    </w:p>
    <w:p w14:paraId="3B0E713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+ margin; i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i++) {</w:t>
      </w:r>
    </w:p>
    <w:p w14:paraId="341A1263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[0 + margin][i] = nextN;</w:t>
      </w:r>
    </w:p>
    <w:p w14:paraId="67403DC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268EBEA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4F1D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0+ margin; j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j++) {</w:t>
      </w:r>
    </w:p>
    <w:p w14:paraId="032DE76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destinationArray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margin] = nextN;</w:t>
      </w:r>
    </w:p>
    <w:p w14:paraId="1311F87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nextN++;</w:t>
      </w:r>
    </w:p>
    <w:p w14:paraId="33749AC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1EC8E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margin; i &gt; 0+margin; i--) {</w:t>
      </w:r>
    </w:p>
    <w:p w14:paraId="16BCC28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destinationArray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margin][i] = nextN;</w:t>
      </w:r>
    </w:p>
    <w:p w14:paraId="627F7EB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nextN++;</w:t>
      </w:r>
    </w:p>
    <w:p w14:paraId="502C61B5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AD3DE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- 1 - margin; j &gt;= 1+margin; j--) {</w:t>
      </w:r>
    </w:p>
    <w:p w14:paraId="7E2DEA3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destinationArray</w:t>
      </w:r>
      <w:r>
        <w:rPr>
          <w:rFonts w:ascii="Consolas" w:hAnsi="Consolas" w:cs="Consolas"/>
          <w:color w:val="000000"/>
          <w:sz w:val="19"/>
          <w:szCs w:val="19"/>
        </w:rPr>
        <w:t>[j][0 + margin] = nextN;</w:t>
      </w:r>
    </w:p>
    <w:p w14:paraId="427F2B81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nextN++;</w:t>
      </w:r>
    </w:p>
    <w:p w14:paraId="23B4C084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A5AD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margin += 1;</w:t>
      </w:r>
    </w:p>
    <w:p w14:paraId="078B267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4EBC6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(halfsize*2 !=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79F99B5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destinationArray</w:t>
      </w:r>
      <w:r>
        <w:rPr>
          <w:rFonts w:ascii="Consolas" w:hAnsi="Consolas" w:cs="Consolas"/>
          <w:color w:val="000000"/>
          <w:sz w:val="19"/>
          <w:szCs w:val="19"/>
        </w:rPr>
        <w:t xml:space="preserve">[margin][margin] = nextN; </w:t>
      </w:r>
      <w:r>
        <w:rPr>
          <w:rFonts w:ascii="Consolas" w:hAnsi="Consolas" w:cs="Consolas"/>
          <w:color w:val="008000"/>
          <w:sz w:val="19"/>
          <w:szCs w:val="19"/>
        </w:rPr>
        <w:t>// middle</w:t>
      </w:r>
    </w:p>
    <w:p w14:paraId="70D8951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DD520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//std::clog &lt;&lt; "final: " &lt;&lt; nextN &lt;&lt; "\n\n";</w:t>
      </w:r>
    </w:p>
    <w:p w14:paraId="28A09DF4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D8511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BA2B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printSquareMatrix(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= std::cout) {</w:t>
      </w:r>
    </w:p>
    <w:p w14:paraId="788E2BA1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12CC7F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2DFEECD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27D01BB1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32DC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F1C24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77D3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AEB7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EBB5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75BA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E346B9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049D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C6EC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1B2C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"Встроенные массивы из файла: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5A11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D1CCC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r>
        <w:rPr>
          <w:rFonts w:ascii="Consolas" w:hAnsi="Consolas" w:cs="Consolas"/>
          <w:color w:val="6F008A"/>
          <w:sz w:val="19"/>
          <w:szCs w:val="19"/>
        </w:rPr>
        <w:t>FILE_INPUT_DYNAMIC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A4EA1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ofs(</w:t>
      </w:r>
      <w:r>
        <w:rPr>
          <w:rFonts w:ascii="Consolas" w:hAnsi="Consolas" w:cs="Consolas"/>
          <w:color w:val="6F008A"/>
          <w:sz w:val="19"/>
          <w:szCs w:val="19"/>
        </w:rPr>
        <w:t>FILE_OUTPUT_DYNAMIC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749E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(!ifs.good()) {</w:t>
      </w:r>
    </w:p>
    <w:p w14:paraId="14FA435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5103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C7BC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5DA6558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C88D1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9932B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F98E9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(!ifs.eof()) {</w:t>
      </w:r>
    </w:p>
    <w:p w14:paraId="48F9F6A4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7BCC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649312C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9439A34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(!ifs.good() &amp;&amp; !ifs.eof()) {</w:t>
      </w:r>
    </w:p>
    <w:p w14:paraId="317FB52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561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DC4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 {</w:t>
      </w:r>
    </w:p>
    <w:p w14:paraId="24DBE178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57A6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4C78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36B21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14:paraId="1F5C3EA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++i)</w:t>
      </w:r>
    </w:p>
    <w:p w14:paraId="30DD76F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904A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2FA4FD66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99ED65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5368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fillSpiralClockwise(matrix, size);</w:t>
      </w:r>
    </w:p>
    <w:p w14:paraId="6F789B2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DC8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printSquareMatrix(matrix, size, std::cout);</w:t>
      </w:r>
    </w:p>
    <w:p w14:paraId="0D4AC08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printSquareMatrix(matrix, size, ofs);</w:t>
      </w:r>
    </w:p>
    <w:p w14:paraId="07C9A4F6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A3823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14:paraId="31D872D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matrix[i];</w:t>
      </w:r>
    </w:p>
    <w:p w14:paraId="57BA7546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1F019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14:paraId="41D4B79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4D549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C6FD6E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what) {</w:t>
      </w:r>
    </w:p>
    <w:p w14:paraId="0CF5296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what;</w:t>
      </w:r>
    </w:p>
    <w:p w14:paraId="3440F52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B08E81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D039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CCCE6E" w14:textId="71407387" w:rsidR="00053A6B" w:rsidRDefault="00053A6B" w:rsidP="00053A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51534" w14:textId="77777777" w:rsidR="00BF2F3B" w:rsidRPr="00BB7634" w:rsidRDefault="00BF2F3B" w:rsidP="00BF2F3B"/>
    <w:sectPr w:rsidR="00BF2F3B" w:rsidRPr="00BB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778"/>
    <w:multiLevelType w:val="hybridMultilevel"/>
    <w:tmpl w:val="99085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A7717"/>
    <w:multiLevelType w:val="hybridMultilevel"/>
    <w:tmpl w:val="9BBE5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440B"/>
    <w:multiLevelType w:val="hybridMultilevel"/>
    <w:tmpl w:val="900C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F2E74"/>
    <w:multiLevelType w:val="hybridMultilevel"/>
    <w:tmpl w:val="50D67C0A"/>
    <w:lvl w:ilvl="0" w:tplc="BAB64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F"/>
    <w:rsid w:val="00033BF2"/>
    <w:rsid w:val="00053A6B"/>
    <w:rsid w:val="001134ED"/>
    <w:rsid w:val="00142F23"/>
    <w:rsid w:val="00165416"/>
    <w:rsid w:val="00197FD0"/>
    <w:rsid w:val="00212EB0"/>
    <w:rsid w:val="00214CB1"/>
    <w:rsid w:val="00304510"/>
    <w:rsid w:val="00375F69"/>
    <w:rsid w:val="003A5CE0"/>
    <w:rsid w:val="00442F26"/>
    <w:rsid w:val="00655C3A"/>
    <w:rsid w:val="0069516A"/>
    <w:rsid w:val="0074572D"/>
    <w:rsid w:val="007D232D"/>
    <w:rsid w:val="007E75E7"/>
    <w:rsid w:val="008C2F1F"/>
    <w:rsid w:val="008E3822"/>
    <w:rsid w:val="00971143"/>
    <w:rsid w:val="009B0E96"/>
    <w:rsid w:val="00BB7634"/>
    <w:rsid w:val="00BF2F3B"/>
    <w:rsid w:val="00C30489"/>
    <w:rsid w:val="00C56E60"/>
    <w:rsid w:val="00C64E69"/>
    <w:rsid w:val="00E07B39"/>
    <w:rsid w:val="00E16C9F"/>
    <w:rsid w:val="00E2604A"/>
    <w:rsid w:val="00EA700C"/>
    <w:rsid w:val="00EC2D3B"/>
    <w:rsid w:val="00EE03E2"/>
    <w:rsid w:val="00F44EDA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04E"/>
  <w15:chartTrackingRefBased/>
  <w15:docId w15:val="{BCFC8468-5690-42D6-92D0-63E591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10"/>
    <w:pPr>
      <w:ind w:left="720"/>
      <w:contextualSpacing/>
    </w:pPr>
  </w:style>
  <w:style w:type="paragraph" w:customStyle="1" w:styleId="Default">
    <w:name w:val="Default"/>
    <w:rsid w:val="00304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BB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30</cp:revision>
  <dcterms:created xsi:type="dcterms:W3CDTF">2021-11-09T12:12:00Z</dcterms:created>
  <dcterms:modified xsi:type="dcterms:W3CDTF">2021-11-09T21:18:00Z</dcterms:modified>
</cp:coreProperties>
</file>