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MFO-PATCH-PLAN-3.0-20261013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Kế hoạch vá theo doctrine 3.0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Luật là MFO-DOCTRINE-3.0-20261013. Không viết lại cây đang chạy. Không tạo trang kê khai riêng.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Giữ nguyên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mfoGraphAdapter, Active Form bảy nút, trang /op và trang admin đang mở được. Không thay file API bằng bản thiếu hàm cũ.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Các lát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Lát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Việc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Xong khi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Hình minh họa lịch sử và màn chính, duyệt trước khi vá.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Có trang mẫu đúng từ doctrine.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Nhãn và câu. Một bảng mã. Alarm thay toast.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Mọi lỗi và thành công ra alarm, đúng câu mục 8 và 9.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Tạo nhánh: cây rỗng, bấm ô, rồi gán người từ sổ.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Không còn chọn mốc trước khi có cây.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Cùng cây qua cửa 2. Hồ sơ trên ô. Có câu nội tộc.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Gõ tên, ô đổi ngay. Thiếu nội tộc thì không trình.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Card lịch sử trên trang người dùng và admin.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Chọn lần trình thì thấy tóm tắt theo đời. Xem lại không đè cây.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Admin đúng số nút. Không duyệt cửa 2 gọi REJECT.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Không mất nhánh đã duyệt. Không ghi sổ khi không duyệt.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Lát 0 — Hình trước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Làm trang mẫu cho màn người dùng, màn admin và card lịch sử. Dùng từ doctrine. Duyệt hình rồi mới vá mã.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Lát 1 — Nhãn và alarm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Dropdown có “Bấm để chọn”. Nhãn lấy từ mục 4. Không còn chữ khung, tem, xưởng, soi.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Alarm hai phần ba màn, đọc một lần, nút Đóng. Một mã một câu.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Lát 2 — Tạo nhánh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Nút tạo mới mở cây năm đời rỗng. Bấm một ô thì mới chọn người từ sổ. Người vừa gán là mốc. Sau đó mới lưu và điền cây.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Chưa có cây dòng họ thì không hiện hàng chọn từ cây đó.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Lát 3 — Tờ khai trên cùng cây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Không mở trang form riêng. Bấm ô đang chọn thì mở hồ sơ. Có câu nội tộc và note. Không hiện đời, cha, mẹ.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Hủy phải gỡ ô và cạnh.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Lát 4 — Lịch sử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Card “Lịch sử công việc” dưới dropdown, mặc định thu. Mỗi lần trình là một khối. Có ý kiến ban quản trị và tóm tắt theo đời. Nút “Xem lại” mở lớp riêng.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Lát 5 — Admin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Cửa 1: duyệt nhánh, trả sửa. Cửa 2: duyệt và ghi sổ, trả sửa, không duyệt. Nút không duyệt gọi REJECT của tờ khai.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Thứ tự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Lát 0 và 1 trước. Lát 2 trước lát 3. Lát 4 và 5 sau khi cây đã đúng. Mỗi lát smoke một việc rồi mới sang lát sau.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Trang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6"/>
        <w:szCs w:val="16"/>
      </w:rPr>
      <w:t xml:space="preserve">MFO-PATCH-PLAN-3.0-20261013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2026-10-13T03:21:40.004Z</dcterms:created>
  <dcterms:modified xsi:type="dcterms:W3CDTF">2026-10-13T03:21:40.007Z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