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73F0B" w14:textId="77777777" w:rsidR="005F545F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16A933C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14:paraId="209F69F2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1EB03A37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69B60687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254BE1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DC9A41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6168D32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A33B258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№1.</w:t>
      </w:r>
    </w:p>
    <w:p w14:paraId="0C4DCB7D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«Решение нелинейных уравнений»</w:t>
      </w:r>
    </w:p>
    <w:p w14:paraId="1F843502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25 вариант</w:t>
      </w:r>
    </w:p>
    <w:p w14:paraId="2DF242DA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1FB76B8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7063C4B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Выполнили студенты гр. РИС-24-2б</w:t>
      </w:r>
    </w:p>
    <w:p w14:paraId="75440613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Меньшиков Арсений Андреевич</w:t>
      </w:r>
    </w:p>
    <w:p w14:paraId="4DA9F845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Молочко Артём</w:t>
      </w:r>
      <w:r w:rsidR="007951E0"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Анатольевич</w:t>
      </w:r>
    </w:p>
    <w:p w14:paraId="0CA6422A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61450997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Проверил:                                       </w:t>
      </w:r>
    </w:p>
    <w:p w14:paraId="308DD8DF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Доц. Каф. ИТАС                            </w:t>
      </w:r>
    </w:p>
    <w:p w14:paraId="4CC5B5E2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Ольга Андреевна Полякова          </w:t>
      </w:r>
    </w:p>
    <w:p w14:paraId="57DF74E5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32944E35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                            (подпись)            </w:t>
      </w:r>
    </w:p>
    <w:p w14:paraId="7E8918FF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6C90F55B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(дата)              </w:t>
      </w:r>
    </w:p>
    <w:p w14:paraId="102194AE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br/>
        <w:t>г. Пермь, 2024</w:t>
      </w:r>
    </w:p>
    <w:p w14:paraId="73518AFC" w14:textId="77777777" w:rsidR="0053752E" w:rsidRPr="0080385E" w:rsidRDefault="00432FE4" w:rsidP="0053752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Метод Ньютона</w:t>
      </w:r>
    </w:p>
    <w:p w14:paraId="1A4DD318" w14:textId="77B08354" w:rsidR="00432FE4" w:rsidRPr="0080385E" w:rsidRDefault="007F1297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Решить у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равнение</w:t>
      </w:r>
      <w:r w:rsidR="00432FE4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14:paraId="36A808C6" w14:textId="77777777" w:rsidR="00432FE4" w:rsidRPr="0080385E" w:rsidRDefault="00432FE4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14:paraId="67657197" w14:textId="44F7B52F" w:rsidR="00432FE4" w:rsidRPr="0080385E" w:rsidRDefault="00986A5D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</w:t>
      </w:r>
      <w:r w:rsidR="007F129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е значение: 1,3077</w:t>
      </w:r>
    </w:p>
    <w:p w14:paraId="39C389A5" w14:textId="77777777" w:rsidR="00986A5D" w:rsidRPr="0080385E" w:rsidRDefault="00986A5D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14:paraId="1D8445FA" w14:textId="77777777" w:rsidR="007951E0" w:rsidRPr="0080385E" w:rsidRDefault="007951E0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Геометрическая интерпретация метода:</w:t>
      </w:r>
    </w:p>
    <w:p w14:paraId="767D42C9" w14:textId="77777777" w:rsidR="0024667B" w:rsidRPr="0080385E" w:rsidRDefault="0024667B" w:rsidP="0091685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Данный метод основывается на построении касательных к графику, которые проводятся из одного из концов отрезка. В точке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пересечения оси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и касательной строится новая касательная к графику. Эти действия продолжаются до тех пор, пока не будет выполнена заданная точность. </w:t>
      </w:r>
    </w:p>
    <w:p w14:paraId="3E781759" w14:textId="54E45DDA" w:rsidR="0024667B" w:rsidRPr="0080385E" w:rsidRDefault="0024667B" w:rsidP="0091685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14:paraId="202494C4" w14:textId="77777777" w:rsidR="0024667B" w:rsidRPr="0080385E" w:rsidRDefault="0024667B" w:rsidP="0091685B">
      <w:pPr>
        <w:pStyle w:val="a3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Известен интервал [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</w:rPr>
        <w:t>], на котором функция монотонна и непрерывна</w:t>
      </w:r>
    </w:p>
    <w:p w14:paraId="366BD81A" w14:textId="77777777" w:rsidR="0091685B" w:rsidRPr="0091685B" w:rsidRDefault="0024667B" w:rsidP="0091685B">
      <w:pPr>
        <w:pStyle w:val="a3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 или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 0</w:t>
      </w:r>
      <w:r w:rsidR="007951E0" w:rsidRPr="0080385E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Основа метода: Если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0, то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, если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0, то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. К графику проводится касательная в точке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, уравнение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y=f'(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)</m:t>
        </m:r>
      </m:oMath>
      <w:r w:rsidR="00645AA8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пересекает ось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в точке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Проведем еще одну касательную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из точки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получим точку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2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Эти действия будут производиться до тех пор, 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где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e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точность, </w:t>
      </w:r>
      <w:proofErr w:type="spellStart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последний найденный корень, </w:t>
      </w:r>
      <w:proofErr w:type="spellStart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-1</w:t>
      </w:r>
      <w:r w:rsidR="00FA1A24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предпоследний найденный корень. Формула для нахождения каждого последующего корня:</w:t>
      </w:r>
    </w:p>
    <w:p w14:paraId="624E406C" w14:textId="42ABCE1F" w:rsidR="007951E0" w:rsidRPr="0080385E" w:rsidRDefault="003E6FE5" w:rsidP="0091685B">
      <w:pPr>
        <w:pStyle w:val="a3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6FE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3BDC20" wp14:editId="69B6C9D5">
                <wp:simplePos x="0" y="0"/>
                <wp:positionH relativeFrom="page">
                  <wp:posOffset>895304</wp:posOffset>
                </wp:positionH>
                <wp:positionV relativeFrom="page">
                  <wp:posOffset>8304530</wp:posOffset>
                </wp:positionV>
                <wp:extent cx="1385740" cy="1490345"/>
                <wp:effectExtent l="0" t="0" r="0" b="12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740" cy="1490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EA3A2" w14:textId="76877CD0" w:rsidR="003E6FE5" w:rsidRDefault="003E6FE5">
                            <w:r>
                              <w:t>Пересечение с Ох – корень уравнения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3BDC2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0.5pt;margin-top:653.9pt;width:109.1pt;height:117.35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" filled="f" stroked="f">
                <v:textbox style="mso-fit-shape-to-text:t">
                  <w:txbxContent>
                    <w:p w14:paraId="342EA3A2" w14:textId="76877CD0" w:rsidR="003E6FE5" w:rsidRDefault="003E6FE5">
                      <w:r>
                        <w:t>Пересечение с Ох – корень уравнения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A1A24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'(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)</m:t>
            </m:r>
          </m:den>
        </m:f>
      </m:oMath>
    </w:p>
    <w:p w14:paraId="6F0A6D69" w14:textId="2EEECDF2" w:rsidR="0080385E" w:rsidRDefault="003E6FE5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8F7328" wp14:editId="057D6334">
                <wp:simplePos x="0" y="0"/>
                <wp:positionH relativeFrom="column">
                  <wp:posOffset>945217</wp:posOffset>
                </wp:positionH>
                <wp:positionV relativeFrom="paragraph">
                  <wp:posOffset>2735883</wp:posOffset>
                </wp:positionV>
                <wp:extent cx="1136591" cy="188007"/>
                <wp:effectExtent l="0" t="0" r="83185" b="7874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591" cy="188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F4CD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74.45pt;margin-top:215.4pt;width:89.5pt;height:1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 w:rsidR="004975D8" w:rsidRPr="004975D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6190" behindDoc="1" locked="0" layoutInCell="1" allowOverlap="1" wp14:anchorId="6BA6AC8F" wp14:editId="04EB004B">
            <wp:simplePos x="0" y="0"/>
            <wp:positionH relativeFrom="column">
              <wp:posOffset>267898</wp:posOffset>
            </wp:positionH>
            <wp:positionV relativeFrom="page">
              <wp:posOffset>6004874</wp:posOffset>
            </wp:positionV>
            <wp:extent cx="5940425" cy="3249295"/>
            <wp:effectExtent l="0" t="0" r="3175" b="8255"/>
            <wp:wrapTight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450D9" w14:textId="77777777" w:rsidR="00AF6E8B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14:paraId="6C6E90D6" w14:textId="05719410" w:rsidR="00AF6E8B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14:paraId="68B75342" w14:textId="3C50B6D7" w:rsidR="00AF6E8B" w:rsidRPr="0080385E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14:paraId="5C01EC02" w14:textId="7236E477" w:rsidR="00FA1A24" w:rsidRPr="00AF6E8B" w:rsidRDefault="005A5EC1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6E8B">
        <w:rPr>
          <w:rFonts w:ascii="Times New Roman" w:hAnsi="Times New Roman" w:cs="Times New Roman"/>
          <w:color w:val="000000"/>
          <w:sz w:val="28"/>
          <w:szCs w:val="28"/>
        </w:rPr>
        <w:t>Анализ задачи:</w:t>
      </w:r>
    </w:p>
    <w:p w14:paraId="50C7EB2E" w14:textId="7BC31B02" w:rsidR="005A5EC1" w:rsidRDefault="005A5EC1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функций будем выводить значения уравнения, первой и второй производных. Объявим и введем начало и конец отрезка, точность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и объявим переменные под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96377A" w14:textId="6FD9A279" w:rsidR="00E101DD" w:rsidRDefault="00E101DD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Проверяем концы отрезка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E10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E10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условие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t> *</w:t>
      </w:r>
      <w:r>
        <w:rPr>
          <w:lang w:val="en-US"/>
        </w:rPr>
        <w:t> 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 0</w:t>
      </w:r>
      <w:r w:rsidR="00B250DC" w:rsidRPr="00B250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250DC">
        <w:rPr>
          <w:rFonts w:ascii="Times New Roman" w:hAnsi="Times New Roman" w:cs="Times New Roman"/>
          <w:color w:val="000000"/>
          <w:sz w:val="28"/>
          <w:szCs w:val="28"/>
        </w:rPr>
        <w:t>и выбираем нужную точку, из которой будем проводить касательную.</w:t>
      </w:r>
    </w:p>
    <w:p w14:paraId="3DDB0F26" w14:textId="3A744F68" w:rsidR="00B250DC" w:rsidRDefault="00B250DC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цикла проводим касательные, которые будут с каждым разом все ближе к нужному корню пересекать ось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</w:rPr>
        <w:t>. Проводим эти действия до тех пор, пока разница двух последних корней не станет меньше или равной точности.</w:t>
      </w:r>
    </w:p>
    <w:p w14:paraId="17E0F7C1" w14:textId="0734F715" w:rsidR="00B250DC" w:rsidRDefault="00B250DC" w:rsidP="00B250DC">
      <w:pPr>
        <w:pStyle w:val="a3"/>
        <w:numPr>
          <w:ilvl w:val="0"/>
          <w:numId w:val="3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Блок-схема:</w:t>
      </w:r>
    </w:p>
    <w:p w14:paraId="1831FD37" w14:textId="77777777" w:rsidR="00E314A6" w:rsidRDefault="00E314A6" w:rsidP="00B250DC">
      <w:pPr>
        <w:spacing w:before="240"/>
        <w:rPr>
          <w:noProof/>
          <w:lang w:eastAsia="ru-RU"/>
        </w:rPr>
      </w:pPr>
    </w:p>
    <w:p w14:paraId="2C8D5D83" w14:textId="0D1396D9" w:rsidR="00B250DC" w:rsidRDefault="003E6FE5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0F8966B" wp14:editId="5B35F3C2">
            <wp:simplePos x="0" y="0"/>
            <wp:positionH relativeFrom="margin">
              <wp:posOffset>31233</wp:posOffset>
            </wp:positionH>
            <wp:positionV relativeFrom="page">
              <wp:posOffset>7345680</wp:posOffset>
            </wp:positionV>
            <wp:extent cx="2688021" cy="2866805"/>
            <wp:effectExtent l="0" t="0" r="0" b="0"/>
            <wp:wrapNone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E9045969-AF87-4DBE-9568-ADD524ADA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E9045969-AF87-4DBE-9568-ADD524ADA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t="6263" r="1"/>
                    <a:stretch/>
                  </pic:blipFill>
                  <pic:spPr bwMode="auto">
                    <a:xfrm>
                      <a:off x="0" y="0"/>
                      <a:ext cx="2688021" cy="286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DC">
        <w:rPr>
          <w:noProof/>
          <w:lang w:eastAsia="ru-RU"/>
        </w:rPr>
        <w:drawing>
          <wp:inline distT="0" distB="0" distL="0" distR="0" wp14:anchorId="78AAD888" wp14:editId="1FC7C3FC">
            <wp:extent cx="5407572" cy="3224753"/>
            <wp:effectExtent l="0" t="0" r="3175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ED70EB6-F203-4F56-888D-4519050D67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ED70EB6-F203-4F56-888D-4519050D67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116" b="7130"/>
                    <a:stretch/>
                  </pic:blipFill>
                  <pic:spPr bwMode="auto">
                    <a:xfrm>
                      <a:off x="0" y="0"/>
                      <a:ext cx="5466985" cy="326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484D4" w14:textId="18DD1E23" w:rsidR="00E314A6" w:rsidRDefault="00E314A6" w:rsidP="00B250DC">
      <w:pPr>
        <w:spacing w:before="240"/>
        <w:rPr>
          <w:noProof/>
          <w:lang w:eastAsia="ru-RU"/>
        </w:rPr>
      </w:pPr>
    </w:p>
    <w:p w14:paraId="46493F7C" w14:textId="5653FF87" w:rsidR="00B250DC" w:rsidRDefault="00B250DC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F7ED1BB" w14:textId="1D0FE446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B50E0D" w14:textId="04A82D63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43B25B1" w14:textId="5C21CCDE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17BD4B20" w14:textId="53F7C25F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2E895BE" w14:textId="1646CFB4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41DAB" w14:textId="77777777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3154A2C" w14:textId="52556FDD" w:rsidR="00B250DC" w:rsidRDefault="000566A3" w:rsidP="000566A3">
      <w:pPr>
        <w:pStyle w:val="a3"/>
        <w:numPr>
          <w:ilvl w:val="0"/>
          <w:numId w:val="3"/>
        </w:numPr>
        <w:spacing w:before="240"/>
        <w:ind w:left="0" w:firstLine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программы:</w:t>
      </w:r>
    </w:p>
    <w:p w14:paraId="62CB3075" w14:textId="5670A3A1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E6E2A" wp14:editId="5B2A39DE">
            <wp:extent cx="5940425" cy="6618605"/>
            <wp:effectExtent l="0" t="0" r="3175" b="0"/>
            <wp:docPr id="2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2AF834F-B2E0-443A-AD21-2C3CA162C9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2AF834F-B2E0-443A-AD21-2C3CA162C9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45F" w14:textId="6181ADDF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00546E" wp14:editId="3A446759">
            <wp:extent cx="857250" cy="371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5FF27" w14:textId="69A0A540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74A4F51" w14:textId="77777777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8D1893A" w14:textId="3E2F2B4A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98A55C1" w14:textId="77777777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8A53B" w14:textId="77777777" w:rsidR="000566A3" w:rsidRDefault="000566A3" w:rsidP="000566A3">
      <w:pPr>
        <w:spacing w:before="2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566A3">
        <w:rPr>
          <w:rFonts w:ascii="Times New Roman" w:hAnsi="Times New Roman" w:cs="Times New Roman"/>
          <w:b/>
          <w:color w:val="000000"/>
          <w:sz w:val="28"/>
          <w:szCs w:val="28"/>
        </w:rPr>
        <w:t>Метод половинного деления</w:t>
      </w:r>
    </w:p>
    <w:p w14:paraId="55B79349" w14:textId="57259837" w:rsidR="000566A3" w:rsidRPr="0080385E" w:rsidRDefault="007F1297" w:rsidP="0091685B">
      <w:pPr>
        <w:pStyle w:val="a3"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Решить у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равнение</w:t>
      </w:r>
      <w:r w:rsidR="000566A3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14:paraId="7E9A42F7" w14:textId="77777777"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14:paraId="7F07E9B3" w14:textId="2B82BFDD"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</w:t>
      </w:r>
      <w:r w:rsidR="007F129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е значение: 1,3077</w:t>
      </w:r>
    </w:p>
    <w:p w14:paraId="6D9D6E7D" w14:textId="108C7943"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14:paraId="4BA491FE" w14:textId="77777777" w:rsidR="000566A3" w:rsidRPr="000566A3" w:rsidRDefault="000566A3" w:rsidP="0091685B">
      <w:pPr>
        <w:pStyle w:val="a3"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6A3">
        <w:rPr>
          <w:rFonts w:ascii="Times New Roman" w:hAnsi="Times New Roman" w:cs="Times New Roman"/>
          <w:color w:val="000000"/>
          <w:sz w:val="28"/>
          <w:szCs w:val="28"/>
        </w:rPr>
        <w:t>Геометрическая интерпретация метода:</w:t>
      </w:r>
    </w:p>
    <w:p w14:paraId="03819C5D" w14:textId="77777777" w:rsidR="000566A3" w:rsidRDefault="00015CF7" w:rsidP="0091685B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14:paraId="1E583C28" w14:textId="77777777" w:rsidR="00015CF7" w:rsidRDefault="00015CF7" w:rsidP="0091685B">
      <w:pPr>
        <w:pStyle w:val="a3"/>
        <w:numPr>
          <w:ilvl w:val="0"/>
          <w:numId w:val="8"/>
        </w:numPr>
        <w:spacing w:before="240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Известен интервал </w:t>
      </w:r>
      <w:r w:rsidRPr="00015CF7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015CF7">
        <w:rPr>
          <w:rFonts w:ascii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015CF7"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 на котором функция монотонна и непрерывна.</w:t>
      </w:r>
    </w:p>
    <w:p w14:paraId="3A088FFE" w14:textId="77777777" w:rsidR="00015CF7" w:rsidRPr="00015CF7" w:rsidRDefault="00015CF7" w:rsidP="0091685B">
      <w:pPr>
        <w:pStyle w:val="a3"/>
        <w:numPr>
          <w:ilvl w:val="0"/>
          <w:numId w:val="8"/>
        </w:numPr>
        <w:spacing w:before="240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условие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</w:p>
    <w:p w14:paraId="7588C55B" w14:textId="5A027EFE" w:rsidR="00015CF7" w:rsidRDefault="00015CF7" w:rsidP="0091685B">
      <w:pPr>
        <w:pStyle w:val="a3"/>
        <w:spacing w:before="240"/>
        <w:ind w:left="0"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Основой метода является деление интервала пополам и отбрасывание той части отрезка, в которой нет корня, так как не будет выполняться одно из условий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). Данные действия будут выполняться до тех пор, пока не будет достигнута заданная точность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e</w:t>
      </w:r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)</w:t>
      </w:r>
    </w:p>
    <w:p w14:paraId="1B083C35" w14:textId="60F6806D" w:rsidR="00015CF7" w:rsidRDefault="003E6FE5" w:rsidP="0047451D">
      <w:pPr>
        <w:pStyle w:val="a3"/>
        <w:spacing w:before="240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A9BCEC" wp14:editId="0740F8A6">
                <wp:simplePos x="0" y="0"/>
                <wp:positionH relativeFrom="column">
                  <wp:posOffset>1918879</wp:posOffset>
                </wp:positionH>
                <wp:positionV relativeFrom="paragraph">
                  <wp:posOffset>1906996</wp:posOffset>
                </wp:positionV>
                <wp:extent cx="745672" cy="375557"/>
                <wp:effectExtent l="38100" t="38100" r="16510" b="2476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5672" cy="375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9E60B" id="Прямая со стрелкой 14" o:spid="_x0000_s1026" type="#_x0000_t32" style="position:absolute;margin-left:151.1pt;margin-top:150.15pt;width:58.7pt;height:29.5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Pr="003E6FE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88DC9F" wp14:editId="42A77048">
                <wp:simplePos x="0" y="0"/>
                <wp:positionH relativeFrom="page">
                  <wp:posOffset>3720737</wp:posOffset>
                </wp:positionH>
                <wp:positionV relativeFrom="page">
                  <wp:posOffset>6722836</wp:posOffset>
                </wp:positionV>
                <wp:extent cx="1385570" cy="1490345"/>
                <wp:effectExtent l="0" t="0" r="0" b="127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570" cy="1490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19315" w14:textId="77777777" w:rsidR="003E6FE5" w:rsidRDefault="003E6FE5" w:rsidP="003E6FE5">
                            <w:r>
                              <w:t>Пересечение с Ох – корень уравнения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88DC9F" id="_x0000_s1027" type="#_x0000_t202" style="position:absolute;margin-left:292.95pt;margin-top:529.35pt;width:109.1pt;height:117.35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" filled="f" stroked="f">
                <v:textbox style="mso-fit-shape-to-text:t">
                  <w:txbxContent>
                    <w:p w14:paraId="3F719315" w14:textId="77777777" w:rsidR="003E6FE5" w:rsidRDefault="003E6FE5" w:rsidP="003E6FE5">
                      <w:r>
                        <w:t>Пересечение с Ох – корень уравнения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7451D" w:rsidRPr="004745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BA3F04" wp14:editId="711051B8">
            <wp:extent cx="5940425" cy="25914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261" w14:textId="77777777" w:rsidR="0047451D" w:rsidRDefault="00B20444" w:rsidP="0047451D">
      <w:pPr>
        <w:pStyle w:val="a3"/>
        <w:numPr>
          <w:ilvl w:val="0"/>
          <w:numId w:val="7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задачи</w:t>
      </w:r>
    </w:p>
    <w:p w14:paraId="1402C4C3" w14:textId="77777777"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Зададим границы интервала, точность и объявим переменную, в которую будем вносить значение половины интервала.</w:t>
      </w:r>
    </w:p>
    <w:p w14:paraId="4943384B" w14:textId="77777777"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Проверяем, существует ли корень на интервале, если да, то переходим к следующему шагу, иначе завершить программу.</w:t>
      </w:r>
    </w:p>
    <w:p w14:paraId="32D36BB7" w14:textId="77777777"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Делим отрезок пополам и находим в какой половине находится корень. Проводим данные действия до тех пор, пока не дойдем до заданной точности.</w:t>
      </w:r>
    </w:p>
    <w:p w14:paraId="73D8167B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3E36611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CF7DE9" w14:textId="66AD84B3" w:rsidR="00B20444" w:rsidRDefault="00B20444" w:rsidP="00B20444">
      <w:pPr>
        <w:pStyle w:val="a3"/>
        <w:numPr>
          <w:ilvl w:val="0"/>
          <w:numId w:val="9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Блок-схема</w:t>
      </w:r>
    </w:p>
    <w:p w14:paraId="041DFE0F" w14:textId="44BB5331" w:rsidR="00B20444" w:rsidRDefault="003E6FE5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98E4692" wp14:editId="4A27BA9A">
            <wp:simplePos x="0" y="0"/>
            <wp:positionH relativeFrom="page">
              <wp:posOffset>529823</wp:posOffset>
            </wp:positionH>
            <wp:positionV relativeFrom="page">
              <wp:posOffset>4528988</wp:posOffset>
            </wp:positionV>
            <wp:extent cx="5935980" cy="3073400"/>
            <wp:effectExtent l="0" t="0" r="7620" b="0"/>
            <wp:wrapNone/>
            <wp:docPr id="25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0C69C03D-6B52-415A-97E9-10040CF9D9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0C69C03D-6B52-415A-97E9-10040CF9D9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" t="8013" r="-1"/>
                    <a:stretch/>
                  </pic:blipFill>
                  <pic:spPr bwMode="auto">
                    <a:xfrm>
                      <a:off x="0" y="0"/>
                      <a:ext cx="593598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0444">
        <w:rPr>
          <w:noProof/>
          <w:lang w:eastAsia="ru-RU"/>
        </w:rPr>
        <w:drawing>
          <wp:inline distT="0" distB="0" distL="0" distR="0" wp14:anchorId="1A1BF4CF" wp14:editId="74998512">
            <wp:extent cx="5940425" cy="3342005"/>
            <wp:effectExtent l="0" t="0" r="3175" b="0"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C629242E-B796-49FD-90C8-2E92E8D8E4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C629242E-B796-49FD-90C8-2E92E8D8E4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3196" w14:textId="10E1E282"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D3FEF53" w14:textId="77777777" w:rsidR="00E314A6" w:rsidRDefault="00E314A6" w:rsidP="00B20444">
      <w:pPr>
        <w:spacing w:before="240"/>
        <w:rPr>
          <w:noProof/>
          <w:lang w:eastAsia="ru-RU"/>
        </w:rPr>
      </w:pPr>
    </w:p>
    <w:p w14:paraId="0882FA72" w14:textId="78B5FECE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EAEAC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B0FCC5C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1FB106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2D71796" w14:textId="3311141B" w:rsid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13D3171" w14:textId="381C9799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099F4" w14:textId="184F0986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B2D1207" w14:textId="7B1960CB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17A34C2D" w14:textId="6EAE1AB5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8439315" w14:textId="436E53E3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A5D49BC" w14:textId="77777777" w:rsidR="00E314A6" w:rsidRPr="00B20444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B09842" w14:textId="77777777" w:rsidR="00B20444" w:rsidRPr="00B20444" w:rsidRDefault="00B20444" w:rsidP="00B20444">
      <w:pPr>
        <w:pStyle w:val="a3"/>
        <w:numPr>
          <w:ilvl w:val="0"/>
          <w:numId w:val="9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 w:rsidRPr="00B20444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программы:</w:t>
      </w:r>
    </w:p>
    <w:p w14:paraId="11CDC963" w14:textId="77777777"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4B58" wp14:editId="482E7384">
            <wp:extent cx="5940425" cy="5150485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414ECDEF-AC13-47EE-BFCE-2E57EDFFEB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414ECDEF-AC13-47EE-BFCE-2E57EDFFEB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14B" w14:textId="77777777"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12753B" wp14:editId="14282FF4">
            <wp:extent cx="5408041" cy="664378"/>
            <wp:effectExtent l="0" t="0" r="2540" b="254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C89A089F-0067-4769-9BF4-B85AECDFFA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C89A089F-0067-4769-9BF4-B85AECDFFA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8041" cy="6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9D4F" w14:textId="77777777" w:rsidR="00B20444" w:rsidRDefault="00B20444" w:rsidP="00B20444">
      <w:pPr>
        <w:pStyle w:val="a3"/>
        <w:spacing w:before="240"/>
        <w:ind w:left="0"/>
        <w:contextualSpacing w:val="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14:paraId="5C74C497" w14:textId="77777777" w:rsidR="00B20444" w:rsidRDefault="00B20444" w:rsidP="00B20444">
      <w:pPr>
        <w:pStyle w:val="a3"/>
        <w:spacing w:before="240"/>
        <w:ind w:left="0"/>
        <w:contextualSpacing w:val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</w:pPr>
      <w:r w:rsidRPr="00B20444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t>Метод итераций</w:t>
      </w:r>
    </w:p>
    <w:p w14:paraId="06A6B1C5" w14:textId="7E345852" w:rsidR="00B20444" w:rsidRPr="0080385E" w:rsidRDefault="007F1297" w:rsidP="00B20444">
      <w:pPr>
        <w:pStyle w:val="a3"/>
        <w:numPr>
          <w:ilvl w:val="0"/>
          <w:numId w:val="10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Решить у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равнение</w:t>
      </w:r>
      <w:r w:rsidR="00B20444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14:paraId="43FE8F09" w14:textId="77777777" w:rsidR="00B20444" w:rsidRPr="0080385E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14:paraId="17C21627" w14:textId="1829E05F" w:rsidR="00B20444" w:rsidRPr="0080385E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</w:t>
      </w:r>
      <w:r w:rsidR="007F129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е значение: 1,3077</w:t>
      </w:r>
    </w:p>
    <w:p w14:paraId="0BD88D65" w14:textId="77777777" w:rsidR="00B20444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14:paraId="0DB50A26" w14:textId="77777777" w:rsidR="00BF21C9" w:rsidRDefault="00BF21C9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531EF4" w14:textId="77777777" w:rsidR="00BF21C9" w:rsidRDefault="00BF21C9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77DF7" w14:textId="77777777" w:rsidR="00BF21C9" w:rsidRDefault="00BF21C9" w:rsidP="003E6FE5">
      <w:pPr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6082201" w14:textId="77777777" w:rsidR="00B20444" w:rsidRDefault="00C82B10" w:rsidP="00C82B10">
      <w:pPr>
        <w:pStyle w:val="a3"/>
        <w:numPr>
          <w:ilvl w:val="0"/>
          <w:numId w:val="10"/>
        </w:numPr>
        <w:spacing w:before="240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Геометрическая интерпретация:</w:t>
      </w:r>
    </w:p>
    <w:p w14:paraId="710D5FD2" w14:textId="77777777" w:rsidR="00C82B10" w:rsidRDefault="00BF21C9" w:rsidP="00C82B10">
      <w:pPr>
        <w:spacing w:before="24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14:paraId="2921E4DD" w14:textId="77777777" w:rsidR="00BF21C9" w:rsidRDefault="00BF21C9" w:rsidP="00BF21C9">
      <w:pPr>
        <w:pStyle w:val="a3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Известен интервал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BF21C9"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 на котором есть корень.</w:t>
      </w:r>
    </w:p>
    <w:p w14:paraId="1455C994" w14:textId="71EB0A82" w:rsidR="00BF21C9" w:rsidRDefault="00BF21C9" w:rsidP="00BF21C9">
      <w:pPr>
        <w:pStyle w:val="a3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условие сходимости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φ'(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&lt;1</m:t>
        </m:r>
      </m:oMath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A22FDB2" w14:textId="77777777" w:rsidR="00BF21C9" w:rsidRDefault="00BF21C9" w:rsidP="00BF21C9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 решения данным методом:</w:t>
      </w:r>
    </w:p>
    <w:p w14:paraId="6B6B61B7" w14:textId="77777777"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Преобразуем уравнение вида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</w:rPr>
        <w:t>) =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 xml:space="preserve"> 0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вид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x=φ(x)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путем выражения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Pr="00BF21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из уравнения.</w:t>
      </w:r>
    </w:p>
    <w:p w14:paraId="11909156" w14:textId="77777777"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Выбираем начальное значение, принадлежащее интервалу.</w:t>
      </w:r>
    </w:p>
    <w:p w14:paraId="72243A6D" w14:textId="77777777"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Вычисляем следующее значение 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=φ(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)</m:t>
        </m:r>
      </m:oMath>
    </w:p>
    <w:p w14:paraId="72E24B8D" w14:textId="77777777" w:rsidR="0091685B" w:rsidRPr="0091685B" w:rsidRDefault="00BF21C9" w:rsidP="0091685B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Алгоритм завершает тогда, когда модуль разницы двух последних значений меньше и равна заданной точности </w:t>
      </w:r>
      <w:r w:rsidR="0091685B" w:rsidRPr="0091685B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="0091685B">
        <w:rPr>
          <w:rFonts w:ascii="Times New Roman" w:eastAsiaTheme="minorEastAsia" w:hAnsi="Times New Roman" w:cs="Times New Roman"/>
          <w:color w:val="000000"/>
          <w:sz w:val="28"/>
          <w:szCs w:val="28"/>
        </w:rPr>
        <w:t>).</w:t>
      </w:r>
    </w:p>
    <w:p w14:paraId="6A4DB813" w14:textId="32A6C79C" w:rsidR="002F6A8C" w:rsidRDefault="002F6A8C" w:rsidP="002F6A8C">
      <w:pPr>
        <w:pStyle w:val="a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44672A" wp14:editId="01485FD3">
                <wp:simplePos x="0" y="0"/>
                <wp:positionH relativeFrom="column">
                  <wp:posOffset>2493645</wp:posOffset>
                </wp:positionH>
                <wp:positionV relativeFrom="paragraph">
                  <wp:posOffset>894715</wp:posOffset>
                </wp:positionV>
                <wp:extent cx="91440" cy="243840"/>
                <wp:effectExtent l="0" t="0" r="60960" b="6096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CA2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196.35pt;margin-top:70.45pt;width:7.2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9BA4D1" wp14:editId="7762ED64">
            <wp:extent cx="2705100" cy="4262260"/>
            <wp:effectExtent l="0" t="0" r="0" b="5080"/>
            <wp:docPr id="5" name="Рисунок 5" descr="C:\Users\Меньшиков\AppData\Local\Packages\Microsoft.Windows.Photos_8wekyb3d8bbwe\TempState\ShareServiceTempFolder\сс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еньшиков\AppData\Local\Packages\Microsoft.Windows.Photos_8wekyb3d8bbwe\TempState\ShareServiceTempFolder\сс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46" cy="428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460C" w14:textId="780C6771" w:rsidR="0091685B" w:rsidRPr="0091685B" w:rsidRDefault="0091685B" w:rsidP="0091685B">
      <w:pPr>
        <w:pStyle w:val="a3"/>
        <w:spacing w:before="240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8134DE" w14:textId="77777777" w:rsidR="0091685B" w:rsidRDefault="00FF1D54" w:rsidP="00FF1D54">
      <w:pPr>
        <w:pStyle w:val="a3"/>
        <w:numPr>
          <w:ilvl w:val="0"/>
          <w:numId w:val="14"/>
        </w:numPr>
        <w:spacing w:before="240"/>
        <w:ind w:left="0" w:firstLine="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задачи:</w:t>
      </w:r>
    </w:p>
    <w:p w14:paraId="20D601E4" w14:textId="77777777" w:rsidR="00FF1D54" w:rsidRDefault="00FF1D54" w:rsidP="00FF1D54">
      <w:pPr>
        <w:pStyle w:val="a3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начальным значением произвольное значение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F1D5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которое удовлетворяет условию сходимости.</w:t>
      </w:r>
    </w:p>
    <w:p w14:paraId="4D13481E" w14:textId="77777777" w:rsidR="00FF1D54" w:rsidRPr="00936384" w:rsidRDefault="00936384" w:rsidP="00FF1D54">
      <w:pPr>
        <w:pStyle w:val="a3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цикла находим следующее значение 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=φ(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, будем искать корень до тех пор, пока модуль разницы двух последних найденных корней не будет удовлетворять точности.</w:t>
      </w:r>
    </w:p>
    <w:p w14:paraId="77C27AE4" w14:textId="77777777" w:rsidR="00936384" w:rsidRDefault="00936384" w:rsidP="00936384">
      <w:pPr>
        <w:pStyle w:val="a3"/>
        <w:numPr>
          <w:ilvl w:val="0"/>
          <w:numId w:val="16"/>
        </w:numPr>
        <w:spacing w:before="240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Блок-схема:</w:t>
      </w:r>
    </w:p>
    <w:p w14:paraId="7AF16E6B" w14:textId="77777777" w:rsidR="00936384" w:rsidRPr="00FF1D54" w:rsidRDefault="00936384" w:rsidP="00936384">
      <w:pPr>
        <w:pStyle w:val="a3"/>
        <w:spacing w:before="24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3B130AE" wp14:editId="6FA56F68">
            <wp:simplePos x="0" y="0"/>
            <wp:positionH relativeFrom="column">
              <wp:posOffset>962025</wp:posOffset>
            </wp:positionH>
            <wp:positionV relativeFrom="paragraph">
              <wp:posOffset>1270</wp:posOffset>
            </wp:positionV>
            <wp:extent cx="4972685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514" y="21517"/>
                <wp:lineTo x="21514" y="0"/>
                <wp:lineTo x="0" y="0"/>
              </wp:wrapPolygon>
            </wp:wrapThrough>
            <wp:docPr id="30" name="Рисунок 29">
              <a:extLst xmlns:a="http://schemas.openxmlformats.org/drawingml/2006/main">
                <a:ext uri="{FF2B5EF4-FFF2-40B4-BE49-F238E27FC236}">
                  <a16:creationId xmlns:a16="http://schemas.microsoft.com/office/drawing/2014/main" id="{81E375AC-45D9-4246-AE5C-D7E13833F5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:a16="http://schemas.microsoft.com/office/drawing/2014/main" id="{81E375AC-45D9-4246-AE5C-D7E13833F5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E6CD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813F78E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10CB516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6F8BF72A" w14:textId="09D71331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6795EEDB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DF93746" w14:textId="4692D3E0" w:rsidR="00936384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215" behindDoc="1" locked="0" layoutInCell="1" allowOverlap="1" wp14:anchorId="38AFCDB6" wp14:editId="4FD0A14F">
            <wp:simplePos x="0" y="0"/>
            <wp:positionH relativeFrom="margin">
              <wp:align>left</wp:align>
            </wp:positionH>
            <wp:positionV relativeFrom="page">
              <wp:posOffset>3630295</wp:posOffset>
            </wp:positionV>
            <wp:extent cx="3272790" cy="1983740"/>
            <wp:effectExtent l="0" t="0" r="3810" b="0"/>
            <wp:wrapNone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0606F864-C78F-4CD1-8D47-B0D642B6B4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0606F864-C78F-4CD1-8D47-B0D642B6B4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38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ADCD667" wp14:editId="2217E85A">
            <wp:simplePos x="0" y="0"/>
            <wp:positionH relativeFrom="column">
              <wp:posOffset>1472565</wp:posOffset>
            </wp:positionH>
            <wp:positionV relativeFrom="paragraph">
              <wp:posOffset>407670</wp:posOffset>
            </wp:positionV>
            <wp:extent cx="116840" cy="186690"/>
            <wp:effectExtent l="0" t="0" r="0" b="3810"/>
            <wp:wrapThrough wrapText="bothSides">
              <wp:wrapPolygon edited="0">
                <wp:start x="0" y="0"/>
                <wp:lineTo x="0" y="19837"/>
                <wp:lineTo x="17609" y="19837"/>
                <wp:lineTo x="17609" y="0"/>
                <wp:lineTo x="0" y="0"/>
              </wp:wrapPolygon>
            </wp:wrapThrough>
            <wp:docPr id="34" name="Рисунок 33">
              <a:extLst xmlns:a="http://schemas.openxmlformats.org/drawingml/2006/main">
                <a:ext uri="{FF2B5EF4-FFF2-40B4-BE49-F238E27FC236}">
                  <a16:creationId xmlns:a16="http://schemas.microsoft.com/office/drawing/2014/main" id="{C4413AEE-0DC9-451C-800F-308A4A7EF4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>
                      <a:extLst>
                        <a:ext uri="{FF2B5EF4-FFF2-40B4-BE49-F238E27FC236}">
                          <a16:creationId xmlns:a16="http://schemas.microsoft.com/office/drawing/2014/main" id="{C4413AEE-0DC9-451C-800F-308A4A7EF4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A71F6" w14:textId="0E1C41F8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D82DC2F" w14:textId="4529A50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45CD8C" w14:textId="0BA2845E" w:rsidR="00936384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2F340982" wp14:editId="6F68FDFC">
            <wp:simplePos x="0" y="0"/>
            <wp:positionH relativeFrom="margin">
              <wp:posOffset>2905760</wp:posOffset>
            </wp:positionH>
            <wp:positionV relativeFrom="page">
              <wp:posOffset>4259518</wp:posOffset>
            </wp:positionV>
            <wp:extent cx="334010" cy="1563370"/>
            <wp:effectExtent l="0" t="0" r="8890" b="0"/>
            <wp:wrapTight wrapText="bothSides">
              <wp:wrapPolygon edited="0">
                <wp:start x="0" y="0"/>
                <wp:lineTo x="0" y="21319"/>
                <wp:lineTo x="20943" y="21319"/>
                <wp:lineTo x="2094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B1881" w14:textId="5BA46721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7B986" w14:textId="10F7C08C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7351569" w14:textId="7DA3E2B5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ACECFE4" w14:textId="658830E8" w:rsidR="00E314A6" w:rsidRDefault="00E314A6" w:rsidP="00B20444">
      <w:pPr>
        <w:pStyle w:val="a3"/>
        <w:spacing w:before="240"/>
        <w:ind w:left="0"/>
        <w:contextualSpacing w:val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292748C5" wp14:editId="3EB751BD">
            <wp:simplePos x="0" y="0"/>
            <wp:positionH relativeFrom="column">
              <wp:posOffset>170442</wp:posOffset>
            </wp:positionH>
            <wp:positionV relativeFrom="margin">
              <wp:posOffset>5023770</wp:posOffset>
            </wp:positionV>
            <wp:extent cx="5908675" cy="3101340"/>
            <wp:effectExtent l="0" t="0" r="0" b="3810"/>
            <wp:wrapNone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179AC708-1646-4971-A133-DF60B5643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179AC708-1646-4971-A133-DF60B5643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12302"/>
                    <a:stretch/>
                  </pic:blipFill>
                  <pic:spPr bwMode="auto">
                    <a:xfrm>
                      <a:off x="0" y="0"/>
                      <a:ext cx="590867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83575A" w14:textId="6D1769F5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BBAFB6D" w14:textId="6CA116C9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3238BCA" w14:textId="4F35FF19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267C341" w14:textId="61364FAE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FB1EB75" w14:textId="162E81AA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819F313" w14:textId="068EF83F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5D64248" w14:textId="77B9A33D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7B84842" w14:textId="63B8D16F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44777C6" w14:textId="04CAC8B7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282C987" w14:textId="29E49167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AAE2C7" w14:textId="77777777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F4C555F" w14:textId="77777777" w:rsidR="00936384" w:rsidRDefault="00936384" w:rsidP="00936384">
      <w:pPr>
        <w:pStyle w:val="a3"/>
        <w:numPr>
          <w:ilvl w:val="0"/>
          <w:numId w:val="16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программы:</w:t>
      </w:r>
    </w:p>
    <w:p w14:paraId="6E73F001" w14:textId="77777777" w:rsidR="00936384" w:rsidRDefault="00936384" w:rsidP="0093638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E938B" wp14:editId="640F054C">
            <wp:extent cx="5934808" cy="6858000"/>
            <wp:effectExtent l="0" t="0" r="8890" b="0"/>
            <wp:docPr id="1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5C26C72-1B6A-4A07-8567-D3DA97F0A1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5C26C72-1B6A-4A07-8567-D3DA97F0A1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80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560A" w14:textId="77777777" w:rsidR="00936384" w:rsidRDefault="00936384" w:rsidP="0093638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4B3197" wp14:editId="72BA46CB">
            <wp:extent cx="4589463" cy="561975"/>
            <wp:effectExtent l="0" t="0" r="1905" b="0"/>
            <wp:docPr id="17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CDF820BB-C6CC-41E1-A1D1-6DE3D4A81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CDF820BB-C6CC-41E1-A1D1-6DE3D4A81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946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AB41" w14:textId="77777777" w:rsidR="00B20444" w:rsidRP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20444" w:rsidRPr="00B20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418EC"/>
    <w:multiLevelType w:val="hybridMultilevel"/>
    <w:tmpl w:val="26EED7FA"/>
    <w:lvl w:ilvl="0" w:tplc="547478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C2C5B"/>
    <w:multiLevelType w:val="hybridMultilevel"/>
    <w:tmpl w:val="98568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FF17B6"/>
    <w:multiLevelType w:val="hybridMultilevel"/>
    <w:tmpl w:val="6A70B34E"/>
    <w:lvl w:ilvl="0" w:tplc="CD26C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B1562"/>
    <w:multiLevelType w:val="hybridMultilevel"/>
    <w:tmpl w:val="FDDA4A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491577"/>
    <w:multiLevelType w:val="hybridMultilevel"/>
    <w:tmpl w:val="3CB8C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CC4566"/>
    <w:multiLevelType w:val="hybridMultilevel"/>
    <w:tmpl w:val="8A24EF90"/>
    <w:lvl w:ilvl="0" w:tplc="3C52630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C73FB"/>
    <w:multiLevelType w:val="hybridMultilevel"/>
    <w:tmpl w:val="7B40C84A"/>
    <w:lvl w:ilvl="0" w:tplc="594C495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241DC"/>
    <w:multiLevelType w:val="hybridMultilevel"/>
    <w:tmpl w:val="A238C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616D3E"/>
    <w:multiLevelType w:val="hybridMultilevel"/>
    <w:tmpl w:val="B9EE7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13950"/>
    <w:multiLevelType w:val="hybridMultilevel"/>
    <w:tmpl w:val="EA7655BE"/>
    <w:lvl w:ilvl="0" w:tplc="4AE6D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12579A"/>
    <w:multiLevelType w:val="hybridMultilevel"/>
    <w:tmpl w:val="0612405E"/>
    <w:lvl w:ilvl="0" w:tplc="E51AC59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F0067C"/>
    <w:multiLevelType w:val="hybridMultilevel"/>
    <w:tmpl w:val="F24E4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842562"/>
    <w:multiLevelType w:val="hybridMultilevel"/>
    <w:tmpl w:val="FFE22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3849A1"/>
    <w:multiLevelType w:val="hybridMultilevel"/>
    <w:tmpl w:val="9496B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512E4"/>
    <w:multiLevelType w:val="hybridMultilevel"/>
    <w:tmpl w:val="D5000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FB6631"/>
    <w:multiLevelType w:val="hybridMultilevel"/>
    <w:tmpl w:val="CA802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6"/>
  </w:num>
  <w:num w:numId="5">
    <w:abstractNumId w:val="0"/>
  </w:num>
  <w:num w:numId="6">
    <w:abstractNumId w:val="12"/>
  </w:num>
  <w:num w:numId="7">
    <w:abstractNumId w:val="15"/>
  </w:num>
  <w:num w:numId="8">
    <w:abstractNumId w:val="3"/>
  </w:num>
  <w:num w:numId="9">
    <w:abstractNumId w:val="14"/>
  </w:num>
  <w:num w:numId="10">
    <w:abstractNumId w:val="11"/>
  </w:num>
  <w:num w:numId="11">
    <w:abstractNumId w:val="1"/>
  </w:num>
  <w:num w:numId="12">
    <w:abstractNumId w:val="4"/>
  </w:num>
  <w:num w:numId="13">
    <w:abstractNumId w:val="10"/>
  </w:num>
  <w:num w:numId="14">
    <w:abstractNumId w:val="5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1F6"/>
    <w:rsid w:val="00015CF7"/>
    <w:rsid w:val="000566A3"/>
    <w:rsid w:val="0024667B"/>
    <w:rsid w:val="002F6A8C"/>
    <w:rsid w:val="003E6FE5"/>
    <w:rsid w:val="00432FE4"/>
    <w:rsid w:val="0047451D"/>
    <w:rsid w:val="004975D8"/>
    <w:rsid w:val="004F73F8"/>
    <w:rsid w:val="0053752E"/>
    <w:rsid w:val="005A5EC1"/>
    <w:rsid w:val="005F545F"/>
    <w:rsid w:val="00645AA8"/>
    <w:rsid w:val="006651F6"/>
    <w:rsid w:val="00774903"/>
    <w:rsid w:val="007951E0"/>
    <w:rsid w:val="007F1297"/>
    <w:rsid w:val="0080385E"/>
    <w:rsid w:val="0091685B"/>
    <w:rsid w:val="00936384"/>
    <w:rsid w:val="00986A5D"/>
    <w:rsid w:val="00AF6E8B"/>
    <w:rsid w:val="00B20444"/>
    <w:rsid w:val="00B250DC"/>
    <w:rsid w:val="00BF21C9"/>
    <w:rsid w:val="00C82B10"/>
    <w:rsid w:val="00DC4B97"/>
    <w:rsid w:val="00E101DD"/>
    <w:rsid w:val="00E314A6"/>
    <w:rsid w:val="00EC0B3A"/>
    <w:rsid w:val="00FA1A24"/>
    <w:rsid w:val="00FF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64B18"/>
  <w15:chartTrackingRefBased/>
  <w15:docId w15:val="{EFFBE53E-5883-40FE-9AF7-7F9AD637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4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FE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32FE4"/>
    <w:rPr>
      <w:color w:val="808080"/>
    </w:rPr>
  </w:style>
  <w:style w:type="paragraph" w:styleId="a5">
    <w:name w:val="Normal (Web)"/>
    <w:basedOn w:val="a"/>
    <w:uiPriority w:val="99"/>
    <w:semiHidden/>
    <w:unhideWhenUsed/>
    <w:rsid w:val="002F6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2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10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quanke@list.ru</cp:lastModifiedBy>
  <cp:revision>11</cp:revision>
  <dcterms:created xsi:type="dcterms:W3CDTF">2024-12-15T10:20:00Z</dcterms:created>
  <dcterms:modified xsi:type="dcterms:W3CDTF">2024-12-16T18:52:00Z</dcterms:modified>
</cp:coreProperties>
</file>