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content manual [[[[ Read me ]]]]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글꼴 : 1순위 삼국지3 글꼴 / 2순위 lanapixel</w:t>
      </w:r>
    </w:p>
    <w:p w:rsidR="00000000" w:rsidDel="00000000" w:rsidP="00000000" w:rsidRDefault="00000000" w:rsidRPr="00000000" w14:paraId="00000004">
      <w:pPr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하이라이트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 부분은 확정된 텍스트입니다.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53025" cy="308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003" l="6977" r="3156" t="813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 : Nth player</w:t>
      </w:r>
    </w:p>
    <w:p w:rsidR="00000000" w:rsidDel="00000000" w:rsidP="00000000" w:rsidRDefault="00000000" w:rsidRPr="00000000" w14:paraId="00000009">
      <w:pPr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1번(위에서부터)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계속하기</w:t>
      </w:r>
    </w:p>
    <w:p w:rsidR="00000000" w:rsidDel="00000000" w:rsidP="00000000" w:rsidRDefault="00000000" w:rsidRPr="00000000" w14:paraId="0000000A">
      <w:pPr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2번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새 게임</w:t>
      </w:r>
    </w:p>
    <w:p w:rsidR="00000000" w:rsidDel="00000000" w:rsidP="00000000" w:rsidRDefault="00000000" w:rsidRPr="00000000" w14:paraId="0000000B">
      <w:pPr>
        <w:ind w:left="0" w:firstLine="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3번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갤러리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갤러리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타이틀 off : </w:t>
      </w:r>
      <w:r w:rsidDel="00000000" w:rsidR="00000000" w:rsidRPr="00000000">
        <w:rPr>
          <w:highlight w:val="green"/>
          <w:rtl w:val="0"/>
        </w:rPr>
        <w:t xml:space="preserve">???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타이틀 :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완벽주의자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타이틀 :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학살자</w:t>
      </w:r>
      <w:r w:rsidDel="00000000" w:rsidR="00000000" w:rsidRPr="00000000">
        <w:rPr>
          <w:highlight w:val="green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타이틀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로라의 일기</w:t>
      </w:r>
    </w:p>
    <w:p w:rsidR="00000000" w:rsidDel="00000000" w:rsidP="00000000" w:rsidRDefault="00000000" w:rsidRPr="00000000" w14:paraId="00000017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타이틀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개발자의 일기</w:t>
      </w:r>
    </w:p>
    <w:p w:rsidR="00000000" w:rsidDel="00000000" w:rsidP="00000000" w:rsidRDefault="00000000" w:rsidRPr="00000000" w14:paraId="00000018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(열리기 전) : </w:t>
      </w:r>
      <w:r w:rsidDel="00000000" w:rsidR="00000000" w:rsidRPr="00000000">
        <w:rPr>
          <w:highlight w:val="green"/>
          <w:rtl w:val="0"/>
        </w:rPr>
        <w:t xml:space="preserve">???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페이지 (열린 후)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이 세계에는 나랑 알파, 둘뿐이다. 그래도 괜찮아. 알파가 있으니까.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알파가 그랬다. 여긴 아무것도 변하지 않는다고. 계절도, 하늘도, 우리도. 나는 변하지 않는 게 좋은데. 알파는 아닌가 봐.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알파가 바깥을 찾았다고 했다. "먼저 나가볼게. 확인만 하고, 꼭 데리러 올게." 꼭, 이라고 했다. 나는 그 말을 믿기로 했다.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오늘도 문 앞에서 기다렸다. 어제도 기다렸다. 그저께도. 여기는 시간이라는 개념이 없어서, 얼마나 기다렸는지 셀 수가 없다. 오히려 다행인 걸까.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알파는 길을 잃은 거야. 분명 그래. 아니면 내가 너무 싫어서… 아니야. 그런 생각 하면 안 돼. 그런데 왜 눈물이 나지.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새 친구를 만드는 법을 알아냈다. 이번에는 잘할 거야. 꼭 붙어 있어야지. 한 순간도 혼자 두지 않을 거야. 그러면 아무도 떠나지 않겠지.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또 나갔다. 또. 또. 또. 내가 뭘 잘못했지. 그저 붙어 있었을 뿐인데. 다들 왜 그런 눈으로 나를 쳐다 봐.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 (열린 후)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내가 이 게임으로 성공할 수 있을까? 부모님은 나를 계속 한심하게 쳐다보시는데… 그만하고 싶다. - 2013년 10월 1일 -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오늘은 로라와 알파를 만들었다. 이제 오프닝은 다 만들었으니 다음 스테이지를 만들어야 하는데… 매일 같이 알바를 하다 보니 시간을 쪼개서 개발하기가 점점 더 어려워진다. -2013년 9월 14일-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직장을 구했다. 게임과는 관련이 없는 직장이지만, 일이 너무 바빠서 개발을 더 이상 진행할 수 없을 것 같다. 미안하다, 완성시키지 못해서. -2013년 12월 7일-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업적명(큰 이미지 아래) : </w:t>
      </w:r>
    </w:p>
    <w:p w:rsidR="00000000" w:rsidDel="00000000" w:rsidP="00000000" w:rsidRDefault="00000000" w:rsidRPr="00000000" w14:paraId="0000002D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스티브..?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 - Steve? Is that you? </w:t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로라의 전설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The Legend of Lora </w:t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이건 시작에 불과해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It's Just the Beginning </w:t>
      </w:r>
    </w:p>
    <w:p w:rsidR="00000000" w:rsidDel="00000000" w:rsidP="00000000" w:rsidRDefault="00000000" w:rsidRPr="00000000" w14:paraId="00000030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그녀를 스쳐가는 또 한 명의 플레이어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 - Just Another Random Player </w:t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너는 나의 빛이야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You Are My Sunshine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깜짝 놀랐지?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 - Peekaboo!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인게임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227729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27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*왼쪽 위 턴 아래 네모칸은 삭제임.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설명 : (미확정)</w:t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액션 버튼(빈칸으로 넣어둠)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액션</w:t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HP바, 불안정바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현재 숫자(ex.230)</w:t>
      </w:r>
    </w:p>
    <w:p w:rsidR="00000000" w:rsidDel="00000000" w:rsidP="00000000" w:rsidRDefault="00000000" w:rsidRPr="00000000" w14:paraId="0000003A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옆 :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피해량(ex. -30)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튜토리얼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스크롤 : </w:t>
      </w:r>
    </w:p>
    <w:p w:rsidR="00000000" w:rsidDel="00000000" w:rsidP="00000000" w:rsidRDefault="00000000" w:rsidRPr="00000000" w14:paraId="0000003F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왼쪽 아래부터 반시계 방향으로 진행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/>
        <w:ind w:left="72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(미확정)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(미확정)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4"/>
          <w:szCs w:val="24"/>
          <w:highlight w:val="green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업적을 달성하면 이곳에 표시됩니다.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4"/>
          <w:szCs w:val="24"/>
          <w:highlight w:val="green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로라의 체력, 불안정 수치를 확인할 수 있습니다.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sz w:val="24"/>
          <w:szCs w:val="24"/>
          <w:highlight w:val="green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highlight w:val="green"/>
          <w:rtl w:val="0"/>
        </w:rPr>
        <w:t xml:space="preserve">매턴 최대 4칸 이동할 수 있습니다.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(미확정)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정지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타이틀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정지</w:t>
      </w:r>
    </w:p>
    <w:p w:rsidR="00000000" w:rsidDel="00000000" w:rsidP="00000000" w:rsidRDefault="00000000" w:rsidRPr="00000000" w14:paraId="0000004A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위에서부터 : 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계속하기, 새로 시작하기, 그만하기</w:t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화면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타이틀 :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아이템 선택하기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타이틀 : (형택님)활 아이템 이름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내용 : (형택님) 활 아이템 설명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타이틀 : (형택님) 인형탈 아이템 이름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내용 : (형택님) 인형탈 아이템 설명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화면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: the end 이미지 넣기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: 엔딩명 (perfectionist, slaughter) 해당하는 엔딩명넣기. 해당하는 엔딩의 등장이 아니면 ‘happily ever after..?’ 입력하기</w:t>
      </w:r>
    </w:p>
    <w:p w:rsidR="00000000" w:rsidDel="00000000" w:rsidP="00000000" w:rsidRDefault="00000000" w:rsidRPr="00000000" w14:paraId="00000059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버튼 (위에서부터) :</w:t>
      </w: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 재시작하기, 나가기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