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74D360" w:rsidP="424A6181" w:rsidRDefault="1474D360" w14:paraId="19CF63E4" w14:textId="72F06A7A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="1474D360">
        <w:drawing>
          <wp:inline wp14:editId="3FD29065" wp14:anchorId="5F9D8B9A">
            <wp:extent cx="8858250" cy="6638924"/>
            <wp:effectExtent l="0" t="0" r="0" b="0"/>
            <wp:docPr id="1019548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c0c629ff9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4D360" w:rsidP="424A6181" w:rsidRDefault="1474D360" w14:paraId="5608A118" w14:textId="5237C90C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="1474D360">
        <w:drawing>
          <wp:inline wp14:editId="48FBC3EB" wp14:anchorId="0BA66E60">
            <wp:extent cx="8858250" cy="6638924"/>
            <wp:effectExtent l="0" t="0" r="0" b="0"/>
            <wp:docPr id="1293284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ce964a5b3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A6181" w:rsidP="424A6181" w:rsidRDefault="424A6181" w14:paraId="584F48EB" w14:textId="65D9D626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74EB3729" w14:textId="72C82D80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501722E8" w14:textId="1215A651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408988F3" w14:textId="28E80D68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3AE3A455" w14:textId="49161F77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601B27C1" w14:textId="7BFA94A8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11923B70" w14:textId="361664D3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60FAA446" w14:textId="74263849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43C058CB" w14:textId="179E193F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7B1F07C4" w14:textId="357CF209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6C21B262" w14:textId="33384BE3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w:rsidR="424A6181" w:rsidP="424A6181" w:rsidRDefault="424A6181" w14:paraId="024BE70D" w14:textId="1EC96112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1ae6370f0b4d47e6"/>
      <w:footerReference w:type="default" r:id="R22a8d77c138344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24A6181" w:rsidTr="424A6181" w14:paraId="63CCEDB0">
      <w:trPr>
        <w:trHeight w:val="300"/>
      </w:trPr>
      <w:tc>
        <w:tcPr>
          <w:tcW w:w="4650" w:type="dxa"/>
          <w:tcMar/>
        </w:tcPr>
        <w:p w:rsidR="424A6181" w:rsidP="424A6181" w:rsidRDefault="424A6181" w14:paraId="393B1854" w14:textId="7BA18C42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424A6181" w:rsidP="424A6181" w:rsidRDefault="424A6181" w14:paraId="24A7906B" w14:textId="46E9E410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424A6181" w:rsidP="424A6181" w:rsidRDefault="424A6181" w14:paraId="2BF7DF11" w14:textId="6030365D">
          <w:pPr>
            <w:pStyle w:val="Header"/>
            <w:bidi w:val="0"/>
            <w:ind w:right="-115"/>
            <w:jc w:val="right"/>
          </w:pPr>
        </w:p>
      </w:tc>
    </w:tr>
  </w:tbl>
  <w:p w:rsidR="424A6181" w:rsidP="424A6181" w:rsidRDefault="424A6181" w14:paraId="416F97EF" w14:textId="5A5D3C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24A6181" w:rsidRDefault="424A6181" w14:paraId="4B496C9F" w14:textId="27D37CB0"/>
  <w:p w:rsidR="424A6181" w:rsidRDefault="424A6181" w14:paraId="622A34CC" w14:textId="074AB964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24A6181" w:rsidTr="424A6181" w14:paraId="1BFBB94B">
      <w:trPr>
        <w:trHeight w:val="300"/>
      </w:trPr>
      <w:tc>
        <w:tcPr>
          <w:tcW w:w="4650" w:type="dxa"/>
          <w:tcMar/>
        </w:tcPr>
        <w:p w:rsidR="424A6181" w:rsidP="424A6181" w:rsidRDefault="424A6181" w14:paraId="48FE8594" w14:textId="4135C424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424A6181" w:rsidP="424A6181" w:rsidRDefault="424A6181" w14:paraId="7E05F023" w14:textId="3E979DDC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424A6181" w:rsidP="424A6181" w:rsidRDefault="424A6181" w14:paraId="46CCB376" w14:textId="29EA4159">
          <w:pPr>
            <w:pStyle w:val="Header"/>
            <w:bidi w:val="0"/>
            <w:ind w:right="-115"/>
            <w:jc w:val="right"/>
          </w:pPr>
        </w:p>
      </w:tc>
    </w:tr>
  </w:tbl>
  <w:p w:rsidR="424A6181" w:rsidP="424A6181" w:rsidRDefault="424A6181" w14:paraId="0CE59459" w14:textId="48B59F9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1C18B"/>
    <w:rsid w:val="0130C5C8"/>
    <w:rsid w:val="0DA07612"/>
    <w:rsid w:val="1474D360"/>
    <w:rsid w:val="2DE70D21"/>
    <w:rsid w:val="424A6181"/>
    <w:rsid w:val="45F0691F"/>
    <w:rsid w:val="68310FDD"/>
    <w:rsid w:val="6BF44F87"/>
    <w:rsid w:val="6DBFF57D"/>
    <w:rsid w:val="7111C18B"/>
    <w:rsid w:val="76D76106"/>
    <w:rsid w:val="7CA7C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C18B"/>
  <w15:chartTrackingRefBased/>
  <w15:docId w15:val="{CBB9C9D2-94F4-4D2C-A408-44BE3C83C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bc0c629ff94666" /><Relationship Type="http://schemas.openxmlformats.org/officeDocument/2006/relationships/image" Target="/media/image2.png" Id="Ra19ce964a5b34d2f" /><Relationship Type="http://schemas.openxmlformats.org/officeDocument/2006/relationships/header" Target="header.xml" Id="R1ae6370f0b4d47e6" /><Relationship Type="http://schemas.openxmlformats.org/officeDocument/2006/relationships/footer" Target="footer.xml" Id="R22a8d77c138344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2024-11-13T01:00:22.4102089Z</dcterms:created>
  <dcterms:modified xsi:type="dcterms:W3CDTF">2024-11-13T03:05:20.7603719Z</dcterms:modified>
  <dc:creator>David Enrique Cobá Kú</dc:creator>
  <lastModifiedBy>David Enrique Cobá Kú</lastModifiedBy>
</coreProperties>
</file>