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E4A3" w14:textId="011E8B99" w:rsidR="00AC4D65" w:rsidRPr="00160243" w:rsidRDefault="00160243" w:rsidP="00160243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bookmarkStart w:id="0" w:name="_Hlk215503799"/>
      <w:r w:rsidRPr="00160243">
        <w:rPr>
          <w:rFonts w:ascii="Times New Roman" w:hAnsi="Times New Roman" w:cs="Times New Roman"/>
          <w:b/>
          <w:bCs/>
        </w:rPr>
        <w:t>Bước</w:t>
      </w:r>
      <w:r w:rsidRPr="00160243">
        <w:rPr>
          <w:rFonts w:ascii="Times New Roman" w:hAnsi="Times New Roman" w:cs="Times New Roman"/>
          <w:b/>
          <w:bCs/>
          <w:lang w:val="vi-VN"/>
        </w:rPr>
        <w:t xml:space="preserve"> 1: </w:t>
      </w:r>
      <w:r w:rsidRPr="00160243">
        <w:rPr>
          <w:rFonts w:ascii="Times New Roman" w:hAnsi="Times New Roman" w:cs="Times New Roman"/>
          <w:b/>
          <w:bCs/>
        </w:rPr>
        <w:t>Định nghĩa các thư mục cần giám sát (File ossec.conf)</w:t>
      </w:r>
    </w:p>
    <w:p w14:paraId="1D7C40B1" w14:textId="021F3CA4" w:rsidR="00160243" w:rsidRPr="00160243" w:rsidRDefault="00160243" w:rsidP="00160243">
      <w:pPr>
        <w:spacing w:line="240" w:lineRule="auto"/>
        <w:rPr>
          <w:rFonts w:ascii="Times New Roman" w:hAnsi="Times New Roman" w:cs="Times New Roman"/>
          <w:lang w:val="vi-VN"/>
        </w:rPr>
      </w:pPr>
      <w:r w:rsidRPr="00160243">
        <w:rPr>
          <w:rFonts w:ascii="Times New Roman" w:hAnsi="Times New Roman" w:cs="Times New Roman"/>
          <w:lang w:val="vi-VN"/>
        </w:rPr>
        <w:t xml:space="preserve">Sửa file </w:t>
      </w:r>
      <w:r w:rsidRPr="00160243">
        <w:rPr>
          <w:rFonts w:ascii="Times New Roman" w:hAnsi="Times New Roman" w:cs="Times New Roman"/>
        </w:rPr>
        <w:t>ossec.conf</w:t>
      </w:r>
      <w:r w:rsidRPr="00160243">
        <w:rPr>
          <w:rFonts w:ascii="Times New Roman" w:hAnsi="Times New Roman" w:cs="Times New Roman"/>
          <w:lang w:val="vi-VN"/>
        </w:rPr>
        <w:t xml:space="preserve"> trong Windows Server </w:t>
      </w:r>
    </w:p>
    <w:p w14:paraId="48B8FA97" w14:textId="77777777" w:rsidR="00160243" w:rsidRPr="00160243" w:rsidRDefault="00160243" w:rsidP="00160243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160243">
        <w:rPr>
          <w:rFonts w:ascii="Times New Roman" w:hAnsi="Times New Roman" w:cs="Times New Roman"/>
        </w:rPr>
        <w:t>&lt;syscheck&gt; &lt;disabled&gt;no&lt;/disabled&gt;</w:t>
      </w:r>
    </w:p>
    <w:p w14:paraId="6CD8049B" w14:textId="77777777" w:rsidR="00160243" w:rsidRPr="00160243" w:rsidRDefault="00160243" w:rsidP="00160243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160243">
        <w:rPr>
          <w:rFonts w:ascii="Times New Roman" w:hAnsi="Times New Roman" w:cs="Times New Roman"/>
        </w:rPr>
        <w:t xml:space="preserve"> &lt;frequency&gt;43200&lt;/frequency&gt; </w:t>
      </w:r>
    </w:p>
    <w:p w14:paraId="44242CF5" w14:textId="77777777" w:rsidR="00160243" w:rsidRPr="00160243" w:rsidRDefault="00160243" w:rsidP="00160243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160243">
        <w:rPr>
          <w:rFonts w:ascii="Times New Roman" w:hAnsi="Times New Roman" w:cs="Times New Roman"/>
        </w:rPr>
        <w:t>&lt;scan_on_start&gt;yes&lt;/scan_on_start&gt;</w:t>
      </w:r>
    </w:p>
    <w:p w14:paraId="52EAC7A0" w14:textId="77777777" w:rsidR="00160243" w:rsidRPr="00160243" w:rsidRDefault="00160243" w:rsidP="00160243">
      <w:pPr>
        <w:spacing w:line="240" w:lineRule="auto"/>
        <w:ind w:left="720" w:right="-293"/>
        <w:rPr>
          <w:rFonts w:ascii="Times New Roman" w:hAnsi="Times New Roman" w:cs="Times New Roman"/>
          <w:lang w:val="vi-VN"/>
        </w:rPr>
      </w:pPr>
      <w:r w:rsidRPr="00160243">
        <w:rPr>
          <w:rFonts w:ascii="Times New Roman" w:hAnsi="Times New Roman" w:cs="Times New Roman"/>
        </w:rPr>
        <w:t>&lt;directoriesrealtime="yes"report_changes="yes"</w:t>
      </w:r>
    </w:p>
    <w:p w14:paraId="7AF0AB8B" w14:textId="4CA78D76" w:rsidR="00160243" w:rsidRPr="00160243" w:rsidRDefault="00160243" w:rsidP="00160243">
      <w:pPr>
        <w:spacing w:line="240" w:lineRule="auto"/>
        <w:ind w:left="720" w:right="-293"/>
        <w:rPr>
          <w:rFonts w:ascii="Times New Roman" w:hAnsi="Times New Roman" w:cs="Times New Roman"/>
          <w:lang w:val="vi-VN"/>
        </w:rPr>
      </w:pPr>
      <w:r w:rsidRPr="00160243">
        <w:rPr>
          <w:rFonts w:ascii="Times New Roman" w:hAnsi="Times New Roman" w:cs="Times New Roman"/>
        </w:rPr>
        <w:t>whodata="yes"&gt;C:\TEST&lt;/directories&gt; &lt;/syscheck&gt;</w:t>
      </w:r>
    </w:p>
    <w:p w14:paraId="71087D03" w14:textId="319DB4DE" w:rsidR="00160243" w:rsidRDefault="00160243">
      <w:pPr>
        <w:rPr>
          <w:rFonts w:ascii="Times New Roman" w:hAnsi="Times New Roman" w:cs="Times New Roman"/>
          <w:lang w:val="vi-VN"/>
        </w:rPr>
      </w:pPr>
      <w:r w:rsidRPr="00160243">
        <w:rPr>
          <w:rFonts w:ascii="Times New Roman" w:hAnsi="Times New Roman" w:cs="Times New Roman"/>
          <w:noProof/>
        </w:rPr>
        <w:drawing>
          <wp:inline distT="0" distB="0" distL="0" distR="0" wp14:anchorId="0A30712F" wp14:editId="60B54EEB">
            <wp:extent cx="5757545" cy="2731770"/>
            <wp:effectExtent l="0" t="0" r="0" b="0"/>
            <wp:docPr id="1482287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8757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50CC" w14:textId="787DBA46" w:rsidR="00160243" w:rsidRDefault="00160243">
      <w:pPr>
        <w:rPr>
          <w:rFonts w:ascii="Times New Roman" w:hAnsi="Times New Roman" w:cs="Times New Roman"/>
          <w:b/>
          <w:bCs/>
          <w:lang w:val="vi-VN"/>
        </w:rPr>
      </w:pPr>
      <w:r w:rsidRPr="00160243">
        <w:rPr>
          <w:rFonts w:ascii="Times New Roman" w:hAnsi="Times New Roman" w:cs="Times New Roman"/>
          <w:b/>
          <w:bCs/>
          <w:lang w:val="vi-VN"/>
        </w:rPr>
        <w:t xml:space="preserve">Bước 2: </w:t>
      </w:r>
      <w:r w:rsidR="00FC7EBC">
        <w:rPr>
          <w:rFonts w:ascii="Times New Roman" w:hAnsi="Times New Roman" w:cs="Times New Roman"/>
          <w:b/>
          <w:bCs/>
          <w:lang w:val="vi-VN"/>
        </w:rPr>
        <w:t xml:space="preserve">Kiểm tra </w:t>
      </w:r>
      <w:r w:rsidRPr="00160243">
        <w:rPr>
          <w:rFonts w:ascii="Times New Roman" w:hAnsi="Times New Roman" w:cs="Times New Roman"/>
          <w:b/>
          <w:bCs/>
          <w:lang w:val="vi-VN"/>
        </w:rPr>
        <w:t xml:space="preserve">rule cho </w:t>
      </w:r>
      <w:r w:rsidRPr="00160243">
        <w:rPr>
          <w:rFonts w:ascii="Times New Roman" w:hAnsi="Times New Roman" w:cs="Times New Roman"/>
          <w:b/>
          <w:bCs/>
        </w:rPr>
        <w:t>thư mục cần giám sát</w:t>
      </w:r>
      <w:r>
        <w:rPr>
          <w:rFonts w:ascii="Times New Roman" w:hAnsi="Times New Roman" w:cs="Times New Roman"/>
          <w:b/>
          <w:bCs/>
          <w:lang w:val="vi-VN"/>
        </w:rPr>
        <w:t xml:space="preserve"> trên Wazuh </w:t>
      </w:r>
      <w:r w:rsidR="00256687">
        <w:rPr>
          <w:rFonts w:ascii="Times New Roman" w:hAnsi="Times New Roman" w:cs="Times New Roman"/>
          <w:b/>
          <w:bCs/>
          <w:lang w:val="vi-VN"/>
        </w:rPr>
        <w:t>Server</w:t>
      </w:r>
    </w:p>
    <w:p w14:paraId="2280E8CF" w14:textId="30CBECC3" w:rsidR="00FC7EBC" w:rsidRDefault="00FC7EBC">
      <w:pPr>
        <w:rPr>
          <w:rFonts w:ascii="Times New Roman" w:hAnsi="Times New Roman" w:cs="Times New Roman"/>
          <w:b/>
          <w:bCs/>
          <w:lang w:val="vi-VN"/>
        </w:rPr>
      </w:pPr>
      <w:r w:rsidRPr="00FC7EBC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1A46C76A" wp14:editId="2A398800">
            <wp:extent cx="5757545" cy="1304925"/>
            <wp:effectExtent l="0" t="0" r="0" b="9525"/>
            <wp:docPr id="50095306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53062" name="Picture 1" descr="A close-up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1DDE" w14:textId="4B57D951" w:rsidR="00FC7EBC" w:rsidRDefault="00FC7EBC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Bước 3 Thêm file Test trên Windows Server </w:t>
      </w:r>
    </w:p>
    <w:p w14:paraId="10944726" w14:textId="5BE70978" w:rsidR="00FC7EBC" w:rsidRDefault="00FC7EBC" w:rsidP="00FC7EBC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FC7EBC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49631C75" wp14:editId="4457910B">
            <wp:extent cx="4013200" cy="2125000"/>
            <wp:effectExtent l="0" t="0" r="6350" b="8890"/>
            <wp:docPr id="1811218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185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4412" cy="213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672D" w14:textId="6E7C97E4" w:rsidR="00FC7EBC" w:rsidRDefault="00FC7EBC" w:rsidP="00FC7EBC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lastRenderedPageBreak/>
        <w:t>Bước 4 Vào file TEST thêm hoặc xóa file trong file TEST</w:t>
      </w:r>
    </w:p>
    <w:p w14:paraId="5BB8A281" w14:textId="6B6B1337" w:rsidR="00FC7EBC" w:rsidRDefault="00FC7EBC" w:rsidP="00FC7EBC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FC7EBC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05CD0A23" wp14:editId="666EF691">
            <wp:extent cx="4715231" cy="2171700"/>
            <wp:effectExtent l="0" t="0" r="9525" b="0"/>
            <wp:docPr id="313344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444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9673" cy="217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7E73" w14:textId="0659C416" w:rsidR="00FC7EBC" w:rsidRDefault="00FC7EBC" w:rsidP="00FC7EBC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Bước 5 Kiểm tra lại trên Dashboad Wazuh Server</w:t>
      </w:r>
    </w:p>
    <w:p w14:paraId="4F7E42AD" w14:textId="307E97E4" w:rsidR="00FC7EBC" w:rsidRDefault="00FC7EBC" w:rsidP="00FC7EBC">
      <w:pPr>
        <w:rPr>
          <w:rFonts w:ascii="Times New Roman" w:hAnsi="Times New Roman" w:cs="Times New Roman"/>
          <w:b/>
          <w:bCs/>
          <w:lang w:val="vi-VN"/>
        </w:rPr>
      </w:pPr>
      <w:r w:rsidRPr="00FC7EBC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0395DEEC" wp14:editId="74384E66">
            <wp:extent cx="5757545" cy="1233805"/>
            <wp:effectExtent l="0" t="0" r="0" b="4445"/>
            <wp:docPr id="703740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4027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A2637C2" w14:textId="77777777" w:rsidR="00FC7EBC" w:rsidRDefault="00FC7EBC">
      <w:pPr>
        <w:rPr>
          <w:rFonts w:ascii="Times New Roman" w:hAnsi="Times New Roman" w:cs="Times New Roman"/>
          <w:b/>
          <w:bCs/>
          <w:lang w:val="vi-VN"/>
        </w:rPr>
      </w:pPr>
    </w:p>
    <w:p w14:paraId="08C78817" w14:textId="77777777" w:rsidR="00256687" w:rsidRPr="00160243" w:rsidRDefault="00256687">
      <w:pPr>
        <w:rPr>
          <w:rFonts w:ascii="Times New Roman" w:hAnsi="Times New Roman" w:cs="Times New Roman"/>
          <w:b/>
          <w:bCs/>
          <w:lang w:val="vi-VN"/>
        </w:rPr>
      </w:pPr>
    </w:p>
    <w:sectPr w:rsidR="00256687" w:rsidRPr="00160243" w:rsidSect="00094999">
      <w:pgSz w:w="11906" w:h="16841" w:code="9"/>
      <w:pgMar w:top="1138" w:right="1138" w:bottom="1138" w:left="1701" w:header="720" w:footer="706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evenAndOddHeaders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B9A"/>
    <w:rsid w:val="00094999"/>
    <w:rsid w:val="000A647B"/>
    <w:rsid w:val="000A7A7A"/>
    <w:rsid w:val="00160243"/>
    <w:rsid w:val="00256687"/>
    <w:rsid w:val="00274576"/>
    <w:rsid w:val="0029174F"/>
    <w:rsid w:val="00326B9A"/>
    <w:rsid w:val="007C530F"/>
    <w:rsid w:val="009C0C48"/>
    <w:rsid w:val="00AC4D65"/>
    <w:rsid w:val="00DA24D4"/>
    <w:rsid w:val="00FC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E713"/>
  <w15:chartTrackingRefBased/>
  <w15:docId w15:val="{B1AC0D4D-B9B7-48F0-8D75-841C6944B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 Nguyễn</dc:creator>
  <cp:keywords/>
  <dc:description/>
  <cp:lastModifiedBy>Qui Nguyễn</cp:lastModifiedBy>
  <cp:revision>4</cp:revision>
  <dcterms:created xsi:type="dcterms:W3CDTF">2025-12-01T10:05:00Z</dcterms:created>
  <dcterms:modified xsi:type="dcterms:W3CDTF">2025-12-01T13:03:00Z</dcterms:modified>
</cp:coreProperties>
</file>