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97F1EDC" w:rsidTr="45A9BCAE" w14:paraId="3CF4BCD0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49EF80CF" w14:textId="05F9FA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naam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9340DAA" w:rsidP="497F1EDC" w:rsidRDefault="59340DAA" w14:paraId="2F9206A6" w14:textId="641A2F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97F1EDC" w:rsidR="59340D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rental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083E0349" w14:textId="316D82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97F1EDC" w:rsidTr="45A9BCAE" w14:paraId="444DDA50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0219A3D8" w14:textId="6F8513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actor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54C440D" w:rsidP="497F1EDC" w:rsidRDefault="254C440D" w14:paraId="53AB99E2" w14:textId="5A4E85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97F1EDC" w:rsidR="254C440D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gebruiker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2A986F6F" w14:textId="0404151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97F1EDC" w:rsidTr="45A9BCAE" w14:paraId="60892530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29ABF67D" w14:textId="68A91A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preconditie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1799FD0" w:rsidRDefault="497F1EDC" w14:paraId="1DD39594" w14:textId="3A92019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Een</w:t>
            </w:r>
            <w:r w:rsidRPr="41799FD0" w:rsidR="78E64B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gebruiker kan de website bereiken</w:t>
            </w:r>
            <w:r w:rsidRPr="41799FD0" w:rsidR="7AA9DC0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en de website werkt zonder grote fouten en bugs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623ED8C1" w14:textId="2E85662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97F1EDC" w:rsidTr="45A9BCAE" w14:paraId="5E9E3DF4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5B3702BD" w14:textId="2A7037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scenario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026F7C80" w14:textId="22960662">
            <w:pPr>
              <w:pStyle w:val="Normal"/>
              <w:ind w:left="708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2DF27950" w:rsidP="45A9BCAE" w:rsidRDefault="2DF27950" w14:paraId="04E60662" w14:textId="4DB6FCF0">
            <w:pPr>
              <w:spacing w:before="240" w:beforeAutospacing="off" w:after="240" w:afterAutospacing="off"/>
              <w:ind/>
            </w:pPr>
            <w:r w:rsidRPr="45A9BCAE" w:rsidR="4B3441AB">
              <w:rPr>
                <w:noProof w:val="0"/>
                <w:lang w:val="nl-NL"/>
              </w:rPr>
              <w:t xml:space="preserve">De gebruiker gaat naar de website </w:t>
            </w:r>
            <w:hyperlink r:id="Rbb25556f32b147b5">
              <w:r w:rsidRPr="45A9BCAE" w:rsidR="4B3441AB">
                <w:rPr>
                  <w:rStyle w:val="Hyperlink"/>
                  <w:noProof w:val="0"/>
                  <w:lang w:val="nl-NL"/>
                </w:rPr>
                <w:t>www.rentalcars.nl</w:t>
              </w:r>
            </w:hyperlink>
          </w:p>
          <w:p w:rsidR="2DF27950" w:rsidP="45A9BCAE" w:rsidRDefault="2DF27950" w14:paraId="736EC104" w14:textId="624E18B2">
            <w:pPr>
              <w:spacing w:before="240" w:beforeAutospacing="off" w:after="240" w:afterAutospacing="off"/>
              <w:ind/>
              <w:rPr>
                <w:noProof w:val="0"/>
                <w:lang w:val="nl-NL"/>
              </w:rPr>
            </w:pPr>
            <w:r w:rsidRPr="45A9BCAE" w:rsidR="2E78FFC0">
              <w:rPr>
                <w:noProof w:val="0"/>
                <w:lang w:val="nl-NL"/>
              </w:rPr>
              <w:t>de</w:t>
            </w:r>
            <w:r w:rsidRPr="45A9BCAE" w:rsidR="4B3441AB">
              <w:rPr>
                <w:noProof w:val="0"/>
                <w:lang w:val="nl-NL"/>
              </w:rPr>
              <w:t xml:space="preserve"> gebruiker kikt op huurauto</w:t>
            </w:r>
          </w:p>
          <w:p w:rsidR="2DF27950" w:rsidP="45A9BCAE" w:rsidRDefault="2DF27950" w14:paraId="30A7217D" w14:textId="562C841E">
            <w:pPr>
              <w:spacing w:before="240" w:beforeAutospacing="off" w:after="240" w:afterAutospacing="off"/>
              <w:ind/>
            </w:pPr>
            <w:r w:rsidRPr="45A9BCAE" w:rsidR="4B3441AB">
              <w:rPr>
                <w:noProof w:val="0"/>
                <w:lang w:val="nl-NL"/>
              </w:rPr>
              <w:t>De gebruiker kiest detailpagina.</w:t>
            </w:r>
          </w:p>
          <w:p w:rsidR="2DF27950" w:rsidP="45A9BCAE" w:rsidRDefault="2DF27950" w14:paraId="36AFB7A3" w14:textId="0C311356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6D168AF9" w14:textId="1D4201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97F1EDC" w:rsidTr="45A9BCAE" w14:paraId="15671957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1BF84724" w14:textId="762106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uitzonderingen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248B96F4" w:rsidP="45A9BCAE" w:rsidRDefault="248B96F4" w14:paraId="2742DBC0" w14:textId="20EC8F5D">
            <w:pPr>
              <w:spacing w:before="240" w:beforeAutospacing="off" w:after="240" w:afterAutospacing="off"/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kan niks zien (of kan niet registreren)</w:t>
            </w:r>
          </w:p>
          <w:p w:rsidR="248B96F4" w:rsidP="45A9BCAE" w:rsidRDefault="248B96F4" w14:paraId="7C42491D" w14:textId="6793ED6C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is op de verkeerde website</w:t>
            </w:r>
          </w:p>
          <w:p w:rsidR="248B96F4" w:rsidP="45A9BCAE" w:rsidRDefault="248B96F4" w14:paraId="17647F57" w14:textId="0FDE01C4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is op een neppe website</w:t>
            </w:r>
          </w:p>
          <w:p w:rsidR="248B96F4" w:rsidP="45A9BCAE" w:rsidRDefault="248B96F4" w14:paraId="616F665F" w14:textId="2CB5A8C3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website bestaat niet meer</w:t>
            </w:r>
          </w:p>
          <w:p w:rsidR="248B96F4" w:rsidP="45A9BCAE" w:rsidRDefault="248B96F4" w14:paraId="734FB178" w14:textId="413E5CC2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laat het registratie form leeg</w:t>
            </w:r>
          </w:p>
          <w:p w:rsidR="248B96F4" w:rsidP="45A9BCAE" w:rsidRDefault="248B96F4" w14:paraId="55A5EBC7" w14:textId="145E6F1F">
            <w:pPr>
              <w:pStyle w:val="ListParagraph"/>
              <w:numPr>
                <w:ilvl w:val="0"/>
                <w:numId w:val="13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795564FF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vergeet een wachtwoord/email neer te zetten in de registratie form</w:t>
            </w:r>
          </w:p>
          <w:p w:rsidR="248B96F4" w:rsidP="45A9BCAE" w:rsidRDefault="248B96F4" w14:paraId="301F20CE" w14:textId="112B0D5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726AEC26" w14:textId="45F908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97F1EDC" w:rsidTr="45A9BCAE" w14:paraId="32A7BAF3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5EE223F4" w14:textId="37606F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97F1EDC" w:rsidR="497F1ED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postconditie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0C576A3E" w:rsidP="45A9BCAE" w:rsidRDefault="0C576A3E" w14:paraId="1FBEF522" w14:textId="097C008E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5A9BCAE" w:rsidR="0C576A3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Een gebruiker kan</w:t>
            </w:r>
          </w:p>
          <w:p w:rsidR="497F1EDC" w:rsidP="41799FD0" w:rsidRDefault="497F1EDC" w14:paraId="38CB9AFD" w14:textId="67CDB6C1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51C6E3C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Uiteindelijk, als resultaat </w:t>
            </w:r>
            <w:r w:rsidRPr="41799FD0" w:rsidR="0C576A3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alle</w:t>
            </w:r>
            <w:r w:rsidRPr="41799FD0" w:rsidR="0C576A3E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beschikbare huurauto's bekijken en alle details van een auto zien en veilig kunnen registeren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97F1EDC" w:rsidP="497F1EDC" w:rsidRDefault="497F1EDC" w14:paraId="03E13C32" w14:textId="4C6629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45A9BCAE" w:rsidRDefault="45A9BCAE" w14:paraId="5EC4B4FF" w14:textId="78CC4640"/>
    <w:p w:rsidR="45A9BCAE" w:rsidRDefault="45A9BCAE" w14:paraId="3247F17E" w14:textId="0DB1CA83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1799FD0" w:rsidTr="45A9BCAE" w14:paraId="1B0A1AA7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64C29AE5" w14:textId="05F9FA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naam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0021724C" w14:textId="641A2F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rental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55DCFD6F" w14:textId="316D82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1E6876B3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5BFC6379" w14:textId="6F8513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actor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7DA991C" w:rsidP="41799FD0" w:rsidRDefault="57DA991C" w14:paraId="6C63F907" w14:textId="281E3E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57DA991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developer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4680C0C9" w14:textId="0404151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2869A2AD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05FB101E" w14:textId="68A91A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preconditie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AC06845" w14:textId="1F8D90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Een </w:t>
            </w:r>
            <w:r w:rsidRPr="41799FD0" w:rsidR="37C9B6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develop</w:t>
            </w:r>
            <w:r w:rsidRPr="41799FD0" w:rsidR="42170A28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er</w:t>
            </w:r>
            <w:r w:rsidRPr="41799FD0" w:rsidR="37C9B659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kan de website bereiken en de website werkt zonder grote fouten en bugs</w:t>
            </w:r>
            <w:r w:rsidRPr="41799FD0" w:rsidR="3A98BF2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en kan de </w:t>
            </w:r>
            <w:r w:rsidRPr="41799FD0" w:rsidR="3A98BF2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mod</w:t>
            </w:r>
            <w:r w:rsidRPr="41799FD0" w:rsidR="3A98BF2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menu bereiken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66F3892C" w14:textId="2E85662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17BC3D02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20FE2A96" w14:textId="2A7037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scenario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9FA9B44" w14:textId="22960662">
            <w:pPr>
              <w:pStyle w:val="Normal"/>
              <w:ind w:left="708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5A9BCAE" w:rsidRDefault="41799FD0" w14:paraId="2007B8A7" w14:textId="33F0BE4C">
            <w:pPr>
              <w:spacing w:before="240" w:beforeAutospacing="off" w:after="240" w:afterAutospacing="off"/>
              <w:ind/>
            </w:pPr>
            <w:r w:rsidRPr="45A9BCAE" w:rsidR="505A941C">
              <w:rPr>
                <w:noProof w:val="0"/>
                <w:lang w:val="nl-NL"/>
              </w:rPr>
              <w:t xml:space="preserve">De developer gaat naar de website </w:t>
            </w:r>
            <w:hyperlink r:id="Ra054f9ae30f94dd4">
              <w:r w:rsidRPr="45A9BCAE" w:rsidR="505A941C">
                <w:rPr>
                  <w:rStyle w:val="Hyperlink"/>
                  <w:noProof w:val="0"/>
                  <w:lang w:val="nl-NL"/>
                </w:rPr>
                <w:t>www.rentalcars.nl</w:t>
              </w:r>
            </w:hyperlink>
          </w:p>
          <w:p w:rsidR="41799FD0" w:rsidP="45A9BCAE" w:rsidRDefault="41799FD0" w14:paraId="6F8DEF27" w14:textId="47801328">
            <w:pPr>
              <w:spacing w:before="240" w:beforeAutospacing="off" w:after="240" w:afterAutospacing="off"/>
              <w:ind/>
              <w:rPr>
                <w:noProof w:val="0"/>
                <w:lang w:val="nl-NL"/>
              </w:rPr>
            </w:pPr>
            <w:r w:rsidRPr="45A9BCAE" w:rsidR="6597C3B0">
              <w:rPr>
                <w:noProof w:val="0"/>
                <w:lang w:val="nl-NL"/>
              </w:rPr>
              <w:t>D</w:t>
            </w:r>
            <w:r w:rsidRPr="45A9BCAE" w:rsidR="505A941C">
              <w:rPr>
                <w:noProof w:val="0"/>
                <w:lang w:val="nl-NL"/>
              </w:rPr>
              <w:t xml:space="preserve">e </w:t>
            </w:r>
            <w:r w:rsidRPr="45A9BCAE" w:rsidR="12605025">
              <w:rPr>
                <w:noProof w:val="0"/>
                <w:lang w:val="nl-NL"/>
              </w:rPr>
              <w:t xml:space="preserve">developer gaat naar de </w:t>
            </w:r>
            <w:r w:rsidRPr="45A9BCAE" w:rsidR="12605025">
              <w:rPr>
                <w:noProof w:val="0"/>
                <w:lang w:val="nl-NL"/>
              </w:rPr>
              <w:t>mod</w:t>
            </w:r>
            <w:r w:rsidRPr="45A9BCAE" w:rsidR="12605025">
              <w:rPr>
                <w:noProof w:val="0"/>
                <w:lang w:val="nl-NL"/>
              </w:rPr>
              <w:t xml:space="preserve"> menu</w:t>
            </w:r>
          </w:p>
          <w:p w:rsidR="41799FD0" w:rsidP="45A9BCAE" w:rsidRDefault="41799FD0" w14:paraId="450CB829" w14:textId="05DB8206">
            <w:pPr>
              <w:spacing w:before="240" w:beforeAutospacing="off" w:after="240" w:afterAutospacing="off"/>
              <w:ind/>
              <w:rPr>
                <w:noProof w:val="0"/>
                <w:lang w:val="nl-NL"/>
              </w:rPr>
            </w:pPr>
            <w:r w:rsidRPr="45A9BCAE" w:rsidR="505A941C">
              <w:rPr>
                <w:noProof w:val="0"/>
                <w:lang w:val="nl-NL"/>
              </w:rPr>
              <w:t xml:space="preserve">De </w:t>
            </w:r>
            <w:r w:rsidRPr="45A9BCAE" w:rsidR="3D14F121">
              <w:rPr>
                <w:noProof w:val="0"/>
                <w:lang w:val="nl-NL"/>
              </w:rPr>
              <w:t>developer</w:t>
            </w:r>
            <w:r w:rsidRPr="45A9BCAE" w:rsidR="3D14F121">
              <w:rPr>
                <w:noProof w:val="0"/>
                <w:lang w:val="nl-NL"/>
              </w:rPr>
              <w:t xml:space="preserve"> kan de </w:t>
            </w:r>
            <w:r w:rsidRPr="45A9BCAE" w:rsidR="3D14F121">
              <w:rPr>
                <w:noProof w:val="0"/>
                <w:lang w:val="nl-NL"/>
              </w:rPr>
              <w:t>mod</w:t>
            </w:r>
            <w:r w:rsidRPr="45A9BCAE" w:rsidR="3D14F121">
              <w:rPr>
                <w:noProof w:val="0"/>
                <w:lang w:val="nl-NL"/>
              </w:rPr>
              <w:t xml:space="preserve"> menu gebruiken zonder bugs en errors</w:t>
            </w:r>
            <w:r w:rsidRPr="45A9BCAE" w:rsidR="505A941C">
              <w:rPr>
                <w:noProof w:val="0"/>
                <w:lang w:val="nl-NL"/>
              </w:rPr>
              <w:t>.</w:t>
            </w:r>
          </w:p>
          <w:p w:rsidR="41799FD0" w:rsidP="45A9BCAE" w:rsidRDefault="41799FD0" w14:paraId="30336E11" w14:textId="3731D6DA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0316FD4C" w14:textId="1D4201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4C480E8A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611BDD1F" w14:textId="762106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uitzonderingen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13395BFB" w:rsidP="45A9BCAE" w:rsidRDefault="13395BFB" w14:paraId="79E9A0C3" w14:textId="0A285B71">
            <w:pPr>
              <w:spacing w:before="240" w:beforeAutospacing="off" w:after="240" w:afterAutospacing="off"/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Gebruiker kan niks zien (of kan niet registreren)</w:t>
            </w:r>
          </w:p>
          <w:p w:rsidR="13395BFB" w:rsidP="45A9BCAE" w:rsidRDefault="13395BFB" w14:paraId="0828B42B" w14:textId="7A98F89B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Developer </w:t>
            </w: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is</w:t>
            </w: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 op de verkeerde website</w:t>
            </w:r>
          </w:p>
          <w:p w:rsidR="13395BFB" w:rsidP="45A9BCAE" w:rsidRDefault="13395BFB" w14:paraId="11CA8554" w14:textId="1F711158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Developer is op een neppe website</w:t>
            </w:r>
          </w:p>
          <w:p w:rsidR="13395BFB" w:rsidP="45A9BCAE" w:rsidRDefault="13395BFB" w14:paraId="7736D438" w14:textId="0F277FFB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website bestaat niet meer</w:t>
            </w:r>
          </w:p>
          <w:p w:rsidR="13395BFB" w:rsidP="45A9BCAE" w:rsidRDefault="13395BFB" w14:paraId="03826B44" w14:textId="15B7D97D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Developer laat het registratie form leeg</w:t>
            </w:r>
          </w:p>
          <w:p w:rsidR="13395BFB" w:rsidP="45A9BCAE" w:rsidRDefault="13395BFB" w14:paraId="06BA1E18" w14:textId="207B1692">
            <w:pPr>
              <w:pStyle w:val="ListParagraph"/>
              <w:numPr>
                <w:ilvl w:val="0"/>
                <w:numId w:val="14"/>
              </w:numPr>
              <w:spacing w:before="0" w:beforeAutospacing="off" w:after="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</w:pPr>
            <w:r w:rsidRPr="45A9BCAE" w:rsidR="4149A8F9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Developer vergeet een wachtwoord/email neer te zetten in de registratie form</w:t>
            </w:r>
          </w:p>
          <w:p w:rsidR="13395BFB" w:rsidP="45A9BCAE" w:rsidRDefault="13395BFB" w14:paraId="60C355BC" w14:textId="28B596A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36D76ABC" w14:textId="45F908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10BC1DEC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5C3000E8" w14:textId="37606F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postconditie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7B5B746B" w:rsidP="41799FD0" w:rsidRDefault="7B5B746B" w14:paraId="4DBDAF6A" w14:textId="415C481A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7B5B746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            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Een </w:t>
            </w:r>
            <w:r w:rsidRPr="41799FD0" w:rsidR="5362AF0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developer</w:t>
            </w:r>
            <w:r w:rsidRPr="41799FD0" w:rsidR="122F6C4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kan</w:t>
            </w:r>
          </w:p>
          <w:p w:rsidR="41799FD0" w:rsidP="45A9BCAE" w:rsidRDefault="41799FD0" w14:paraId="6B017DCE" w14:textId="09EC17E2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5A9BCAE" w:rsidR="4F47CCF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Uiteindelijk, als resultaat</w:t>
            </w:r>
            <w:r w:rsidRPr="45A9BCAE" w:rsidR="5B7C881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de </w:t>
            </w:r>
            <w:r w:rsidRPr="45A9BCAE" w:rsidR="7A85A46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mod</w:t>
            </w:r>
            <w:r w:rsidRPr="45A9BCAE" w:rsidR="7A85A46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menu gebruiken om auto's te verwijderen of aanpassen of toevoegen</w:t>
            </w:r>
            <w:r w:rsidRPr="45A9BCAE" w:rsidR="660A084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.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DCADC8D" w14:textId="4C6629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5A9BCAE" wp14:paraId="31EF54FC" wp14:textId="2478B3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45A9BCAE" w:rsidP="45A9BCAE" w:rsidRDefault="45A9BCAE" w14:paraId="7B18F80A" w14:textId="445B9FE8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45A9BCAE" w:rsidRDefault="45A9BCAE" w14:paraId="151F8D96" w14:textId="4697C85F"/>
    <w:p w:rsidR="45A9BCAE" w:rsidRDefault="45A9BCAE" w14:paraId="0879532D" w14:textId="656C3016"/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6A0" w:firstRow="1" w:lastRow="0" w:firstColumn="1" w:lastColumn="0" w:noHBand="1" w:noVBand="1"/>
      </w:tblPr>
      <w:tblGrid>
        <w:gridCol w:w="3000"/>
        <w:gridCol w:w="3000"/>
        <w:gridCol w:w="3000"/>
      </w:tblGrid>
      <w:tr w:rsidR="41799FD0" w:rsidTr="45A9BCAE" w14:paraId="3D744045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4F734DB6" w14:textId="05F9FA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naam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7D62C29F" w14:textId="641A2FA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rental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4DC3AE43" w14:textId="316D82F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7B22FC11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16F8D5A" w14:textId="6F8513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2"/>
                <w:szCs w:val="22"/>
                <w:lang w:val="nl-NL"/>
              </w:rPr>
              <w:t>actor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78CC4DB" w:rsidP="41799FD0" w:rsidRDefault="578CC4DB" w14:paraId="37D566D5" w14:textId="6D0F8E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578CC4D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klant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2C179DA8" w14:textId="0404151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6F0D74DB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4A1EA58D" w14:textId="68A91A6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preconditie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5A9BCAE" w:rsidRDefault="41799FD0" w14:paraId="31CC2450" w14:textId="0815522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5A9BCAE" w:rsidR="4F47CCF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Een </w:t>
            </w:r>
            <w:r w:rsidRPr="45A9BCAE" w:rsidR="2025335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klant </w:t>
            </w:r>
            <w:r w:rsidRPr="45A9BCAE" w:rsidR="4F47CCF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kan de website bereiken en de website werkt zonder grote fouten en bugs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5A7C8E1" w14:textId="2E85662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123551C1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5712C228" w14:textId="2A7037A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scenario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1B3D6C9A" w14:textId="22960662">
            <w:pPr>
              <w:pStyle w:val="Normal"/>
              <w:ind w:left="708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5A9BCAE" w:rsidRDefault="41799FD0" w14:paraId="17395E8E" w14:textId="08C4DDEA">
            <w:pPr>
              <w:spacing w:before="240" w:beforeAutospacing="off" w:after="240" w:afterAutospacing="off"/>
              <w:ind/>
            </w:pPr>
            <w:r w:rsidRPr="45A9BCAE" w:rsidR="7E3B719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 klant gaat naar de website </w:t>
            </w:r>
            <w:hyperlink r:id="R7204109ae92e4e18">
              <w:r w:rsidRPr="45A9BCAE" w:rsidR="7E3B7196">
                <w:rPr>
                  <w:rStyle w:val="Hyperlink"/>
                  <w:rFonts w:ascii="Aptos" w:hAnsi="Aptos" w:eastAsia="Aptos" w:cs="Aptos"/>
                  <w:noProof w:val="0"/>
                  <w:sz w:val="24"/>
                  <w:szCs w:val="24"/>
                  <w:lang w:val="nl-NL"/>
                </w:rPr>
                <w:t>www.rentalcars.nl</w:t>
              </w:r>
            </w:hyperlink>
          </w:p>
          <w:p w:rsidR="41799FD0" w:rsidP="45A9BCAE" w:rsidRDefault="41799FD0" w14:paraId="0827D59C" w14:textId="3E7D9C64">
            <w:pPr>
              <w:spacing w:before="240" w:beforeAutospacing="off" w:after="240" w:afterAutospacing="off"/>
              <w:ind/>
            </w:pPr>
            <w:r w:rsidRPr="45A9BCAE" w:rsidR="7E3B719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 xml:space="preserve">De klant maakt een reservering                            </w:t>
            </w:r>
          </w:p>
          <w:p w:rsidR="41799FD0" w:rsidP="45A9BCAE" w:rsidRDefault="41799FD0" w14:paraId="05BBA6E8" w14:textId="53A2BEF9">
            <w:pPr>
              <w:spacing w:before="240" w:beforeAutospacing="off" w:after="240" w:afterAutospacing="off"/>
              <w:ind/>
            </w:pPr>
            <w:r w:rsidRPr="45A9BCAE" w:rsidR="7E3B7196">
              <w:rPr>
                <w:rFonts w:ascii="Aptos" w:hAnsi="Aptos" w:eastAsia="Aptos" w:cs="Aptos"/>
                <w:noProof w:val="0"/>
                <w:sz w:val="24"/>
                <w:szCs w:val="24"/>
                <w:lang w:val="nl-NL"/>
              </w:rPr>
              <w:t>De klant kan zijn reserveringen zien, en heeft de keuze om zijn reservering te anuleren.</w:t>
            </w:r>
          </w:p>
          <w:p w:rsidR="41799FD0" w:rsidP="45A9BCAE" w:rsidRDefault="41799FD0" w14:paraId="353B33E7" w14:textId="66E1803E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1799FD0" w:rsidRDefault="41799FD0" w14:paraId="6D0E53B4" w14:textId="51F834F4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</w:t>
            </w:r>
          </w:p>
          <w:p w:rsidR="41799FD0" w:rsidP="41799FD0" w:rsidRDefault="41799FD0" w14:paraId="6B2CC748" w14:textId="451DB81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1799FD0" w:rsidRDefault="41799FD0" w14:paraId="3196625E" w14:textId="3487EB80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2B367516" w14:textId="1D4201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24112B85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04338460" w14:textId="762106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uitzonderingen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5AFAC465" w:rsidP="41799FD0" w:rsidRDefault="5AFAC465" w14:paraId="58E13F61" w14:textId="684BF5E9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5AFAC465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Klant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kan </w:t>
            </w:r>
            <w:r w:rsidRPr="41799FD0" w:rsidR="740C4C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niet auto's </w:t>
            </w:r>
            <w:r w:rsidRPr="41799FD0" w:rsidR="740C4C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huren</w:t>
            </w:r>
            <w:r w:rsidRPr="41799FD0" w:rsidR="25EEEF3C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(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mischien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is d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e</w:t>
            </w:r>
            <w:r w:rsidRPr="41799FD0" w:rsidR="198F161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klant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niet </w:t>
            </w:r>
            <w:r w:rsidRPr="41799FD0" w:rsidR="1A7D6B4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ingelogt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)</w:t>
            </w:r>
          </w:p>
          <w:p w:rsidR="41799FD0" w:rsidP="41799FD0" w:rsidRDefault="41799FD0" w14:paraId="38244469" w14:textId="600949A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2246A3A4" w:rsidP="41799FD0" w:rsidRDefault="2246A3A4" w14:paraId="0D380F1E" w14:textId="5E4FF79C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2246A3A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Klant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is op de verkeerde website</w:t>
            </w:r>
          </w:p>
          <w:p w:rsidR="41799FD0" w:rsidP="41799FD0" w:rsidRDefault="41799FD0" w14:paraId="3291DD76" w14:textId="7A0796A1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B9C1A90" w:rsidP="41799FD0" w:rsidRDefault="4B9C1A90" w14:paraId="53FA3812" w14:textId="64C0C311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B9C1A9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Klant is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op een neppe website</w:t>
            </w:r>
          </w:p>
          <w:p w:rsidR="41799FD0" w:rsidP="41799FD0" w:rsidRDefault="41799FD0" w14:paraId="1F8E8186" w14:textId="1A928091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1799FD0" w:rsidRDefault="41799FD0" w14:paraId="3A89FCB8" w14:textId="22BF2D66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De website</w:t>
            </w:r>
            <w:r w:rsidRPr="41799FD0" w:rsidR="62D02D2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is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verwijdert</w:t>
            </w:r>
          </w:p>
          <w:p w:rsidR="41799FD0" w:rsidP="41799FD0" w:rsidRDefault="41799FD0" w14:paraId="7772DEBB" w14:textId="14556CCA">
            <w:pPr>
              <w:pStyle w:val="ListParagraph"/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  <w:p w:rsidR="41799FD0" w:rsidP="41799FD0" w:rsidRDefault="41799FD0" w14:paraId="01FB5A61" w14:textId="13A03290">
            <w:pPr>
              <w:pStyle w:val="ListParagraph"/>
              <w:numPr>
                <w:ilvl w:val="0"/>
                <w:numId w:val="12"/>
              </w:num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Er zijn 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errors</w:t>
            </w: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/bugs in de code van de website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5A5E1F8D" w14:textId="45F9086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41799FD0" w:rsidTr="45A9BCAE" w14:paraId="669BA6C1">
        <w:trPr>
          <w:trHeight w:val="300"/>
        </w:trPr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30BFDBBA" w14:textId="37606FB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1799FD0" w:rsidR="41799FD0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>postconditie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5A9BCAE" w:rsidRDefault="41799FD0" w14:paraId="62009963" w14:textId="755A71D1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l-NL"/>
              </w:rPr>
            </w:pPr>
            <w:r w:rsidRPr="45A9BCAE" w:rsidR="4F47CCF2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  <w:t xml:space="preserve">              </w:t>
            </w:r>
            <w:r w:rsidRPr="45A9BCAE" w:rsidR="2F55F90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l-NL"/>
              </w:rPr>
              <w:t>Een klant kan</w:t>
            </w:r>
          </w:p>
          <w:p w:rsidR="41799FD0" w:rsidP="45A9BCAE" w:rsidRDefault="41799FD0" w14:paraId="38B5125E" w14:textId="05FEA066">
            <w:pPr>
              <w:ind w:left="720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l-NL"/>
              </w:rPr>
            </w:pPr>
            <w:r w:rsidRPr="45A9BCAE" w:rsidR="2F55F901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l-NL"/>
              </w:rPr>
              <w:t>Uiteindelijk, als resultaat auto's huren en raten en je kunt ook je eigen reserveringen zien en wijzigen en annuleren en meer leren over de bedrijf vie de "over ons"-pagina.</w:t>
            </w:r>
          </w:p>
          <w:p w:rsidR="41799FD0" w:rsidP="45A9BCAE" w:rsidRDefault="41799FD0" w14:paraId="2269402D" w14:textId="0F6DF1AE">
            <w:pPr>
              <w:pStyle w:val="Normal"/>
              <w:ind w:lef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nl-NL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  <w:vAlign w:val="top"/>
          </w:tcPr>
          <w:p w:rsidR="41799FD0" w:rsidP="41799FD0" w:rsidRDefault="41799FD0" w14:paraId="28D53C8E" w14:textId="4C6629F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41799FD0" wp14:paraId="36256826" wp14:textId="2478B37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xmlns:wp14="http://schemas.microsoft.com/office/word/2010/wordml" wp14:textId="754A5FC7" wp14:paraId="3959ADB9"/>
    <w:p xmlns:wp14="http://schemas.microsoft.com/office/word/2010/wordml" wp14:paraId="271E968C" wp14:textId="33AA2D65"/>
    <w:p xmlns:wp14="http://schemas.microsoft.com/office/word/2010/wordml" wp14:paraId="7B5CAEB5" wp14:textId="48572152"/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bc7a1cbf7f94a80"/>
      <w:footerReference w:type="default" r:id="R7d081571ead344f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A9BCAE" w:rsidTr="45A9BCAE" w14:paraId="2EF09B1D">
      <w:trPr>
        <w:trHeight w:val="300"/>
      </w:trPr>
      <w:tc>
        <w:tcPr>
          <w:tcW w:w="3005" w:type="dxa"/>
          <w:tcMar/>
        </w:tcPr>
        <w:p w:rsidR="45A9BCAE" w:rsidP="45A9BCAE" w:rsidRDefault="45A9BCAE" w14:paraId="51AE948A" w14:textId="7624F21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A9BCAE" w:rsidP="45A9BCAE" w:rsidRDefault="45A9BCAE" w14:paraId="4E8D645F" w14:textId="27C6C0F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A9BCAE" w:rsidP="45A9BCAE" w:rsidRDefault="45A9BCAE" w14:paraId="04D515D7" w14:textId="3F0DD3E7">
          <w:pPr>
            <w:pStyle w:val="Header"/>
            <w:bidi w:val="0"/>
            <w:ind w:right="-115"/>
            <w:jc w:val="right"/>
          </w:pPr>
        </w:p>
      </w:tc>
    </w:tr>
  </w:tbl>
  <w:p w:rsidR="45A9BCAE" w:rsidRDefault="45A9BCAE" w14:paraId="033BE5B0" w14:textId="5211C776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A9BCAE" w:rsidTr="45A9BCAE" w14:paraId="62C27E1E">
      <w:trPr>
        <w:trHeight w:val="300"/>
      </w:trPr>
      <w:tc>
        <w:tcPr>
          <w:tcW w:w="3005" w:type="dxa"/>
          <w:tcMar/>
        </w:tcPr>
        <w:p w:rsidR="45A9BCAE" w:rsidP="45A9BCAE" w:rsidRDefault="45A9BCAE" w14:paraId="7B7CF6CC" w14:textId="4E95D7A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A9BCAE" w:rsidP="45A9BCAE" w:rsidRDefault="45A9BCAE" w14:paraId="68E8B851" w14:textId="5EF2EA7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A9BCAE" w:rsidP="45A9BCAE" w:rsidRDefault="45A9BCAE" w14:paraId="109934EA" w14:textId="15D44680">
          <w:pPr>
            <w:pStyle w:val="Header"/>
            <w:bidi w:val="0"/>
            <w:ind w:right="-115"/>
            <w:jc w:val="right"/>
          </w:pPr>
        </w:p>
      </w:tc>
    </w:tr>
  </w:tbl>
  <w:p w:rsidR="45A9BCAE" w:rsidP="45A9BCAE" w:rsidRDefault="45A9BCAE" w14:paraId="63667C4C" w14:textId="1A33F553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1c48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c704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4d29152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f30862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f21a49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e69ca7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8">
    <w:nsid w:val="5a4c04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bca65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nsid w:val="4669d36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de391f1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56510c7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07d81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92057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6e0b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3F280"/>
    <w:rsid w:val="007A22D5"/>
    <w:rsid w:val="01BC3955"/>
    <w:rsid w:val="01BC3955"/>
    <w:rsid w:val="02D0FD84"/>
    <w:rsid w:val="031C2322"/>
    <w:rsid w:val="0333B652"/>
    <w:rsid w:val="0333B652"/>
    <w:rsid w:val="0488FB29"/>
    <w:rsid w:val="05837AEC"/>
    <w:rsid w:val="06CDB09D"/>
    <w:rsid w:val="0730D53B"/>
    <w:rsid w:val="073ED2BA"/>
    <w:rsid w:val="073ED2BA"/>
    <w:rsid w:val="07DBF390"/>
    <w:rsid w:val="07DBF390"/>
    <w:rsid w:val="080DEFFF"/>
    <w:rsid w:val="09B6D368"/>
    <w:rsid w:val="0A3817E5"/>
    <w:rsid w:val="0A405DFE"/>
    <w:rsid w:val="0A405DFE"/>
    <w:rsid w:val="0C576A3E"/>
    <w:rsid w:val="0CBEF7B0"/>
    <w:rsid w:val="0CF1AD20"/>
    <w:rsid w:val="0DA8AB50"/>
    <w:rsid w:val="0DC34774"/>
    <w:rsid w:val="0DE23A30"/>
    <w:rsid w:val="0E2B8EFC"/>
    <w:rsid w:val="0EA31766"/>
    <w:rsid w:val="1037F66B"/>
    <w:rsid w:val="11A2F029"/>
    <w:rsid w:val="122F6C42"/>
    <w:rsid w:val="12605025"/>
    <w:rsid w:val="13395BFB"/>
    <w:rsid w:val="15EAD93F"/>
    <w:rsid w:val="16D02AB4"/>
    <w:rsid w:val="16D02AB4"/>
    <w:rsid w:val="16D5ED7F"/>
    <w:rsid w:val="16E138D2"/>
    <w:rsid w:val="16E138D2"/>
    <w:rsid w:val="1775F6F9"/>
    <w:rsid w:val="17792A5C"/>
    <w:rsid w:val="188D15B3"/>
    <w:rsid w:val="198F1613"/>
    <w:rsid w:val="19A8C7BE"/>
    <w:rsid w:val="19DFA701"/>
    <w:rsid w:val="1A7D6B41"/>
    <w:rsid w:val="1A7F634A"/>
    <w:rsid w:val="1CF3C6F8"/>
    <w:rsid w:val="1F67EBE7"/>
    <w:rsid w:val="1FC5E1D0"/>
    <w:rsid w:val="2025335A"/>
    <w:rsid w:val="20E3ABC2"/>
    <w:rsid w:val="21176B39"/>
    <w:rsid w:val="21392790"/>
    <w:rsid w:val="2246A3A4"/>
    <w:rsid w:val="22DB0ABC"/>
    <w:rsid w:val="2319C91D"/>
    <w:rsid w:val="23A961FD"/>
    <w:rsid w:val="23BCAC9A"/>
    <w:rsid w:val="23BCAC9A"/>
    <w:rsid w:val="23F9E8E9"/>
    <w:rsid w:val="248B96F4"/>
    <w:rsid w:val="254C440D"/>
    <w:rsid w:val="25EEEF3C"/>
    <w:rsid w:val="2688A9C1"/>
    <w:rsid w:val="270EB6AD"/>
    <w:rsid w:val="27185DDA"/>
    <w:rsid w:val="28063D07"/>
    <w:rsid w:val="2A7C1D89"/>
    <w:rsid w:val="2AF0807E"/>
    <w:rsid w:val="2BFB7D22"/>
    <w:rsid w:val="2D424629"/>
    <w:rsid w:val="2DF27950"/>
    <w:rsid w:val="2E6953BE"/>
    <w:rsid w:val="2E78FFC0"/>
    <w:rsid w:val="2EADEE5E"/>
    <w:rsid w:val="2F55F901"/>
    <w:rsid w:val="32EC4D04"/>
    <w:rsid w:val="33089A82"/>
    <w:rsid w:val="33089A82"/>
    <w:rsid w:val="34BB64A2"/>
    <w:rsid w:val="35907F04"/>
    <w:rsid w:val="35907F04"/>
    <w:rsid w:val="37C9B659"/>
    <w:rsid w:val="387C4BDB"/>
    <w:rsid w:val="3A98BF25"/>
    <w:rsid w:val="3ADF1AE2"/>
    <w:rsid w:val="3B57C387"/>
    <w:rsid w:val="3CC91E4A"/>
    <w:rsid w:val="3D126F6E"/>
    <w:rsid w:val="3D14F121"/>
    <w:rsid w:val="3F5E9B57"/>
    <w:rsid w:val="4149A8F9"/>
    <w:rsid w:val="4153A4DC"/>
    <w:rsid w:val="415C2814"/>
    <w:rsid w:val="415C2814"/>
    <w:rsid w:val="41799FD0"/>
    <w:rsid w:val="42170A28"/>
    <w:rsid w:val="42697D53"/>
    <w:rsid w:val="42FCFF6C"/>
    <w:rsid w:val="431E2BDC"/>
    <w:rsid w:val="44666AAB"/>
    <w:rsid w:val="45A9BCAE"/>
    <w:rsid w:val="45E3A815"/>
    <w:rsid w:val="46B6151F"/>
    <w:rsid w:val="477DFFBF"/>
    <w:rsid w:val="477DFFBF"/>
    <w:rsid w:val="47BEA892"/>
    <w:rsid w:val="492EF5AD"/>
    <w:rsid w:val="4967B19C"/>
    <w:rsid w:val="497F1EDC"/>
    <w:rsid w:val="49C1EF46"/>
    <w:rsid w:val="4B3441AB"/>
    <w:rsid w:val="4B9C1A90"/>
    <w:rsid w:val="4BA1AF7A"/>
    <w:rsid w:val="4BA8E49E"/>
    <w:rsid w:val="4D32C1AE"/>
    <w:rsid w:val="4F47CCF2"/>
    <w:rsid w:val="500A6C81"/>
    <w:rsid w:val="500A6C81"/>
    <w:rsid w:val="505A941C"/>
    <w:rsid w:val="50DF5267"/>
    <w:rsid w:val="51C6E3C0"/>
    <w:rsid w:val="5362AF03"/>
    <w:rsid w:val="540AC31B"/>
    <w:rsid w:val="5412D09E"/>
    <w:rsid w:val="5452F0D1"/>
    <w:rsid w:val="55E9490B"/>
    <w:rsid w:val="56AD5C3D"/>
    <w:rsid w:val="578CC4DB"/>
    <w:rsid w:val="57DA991C"/>
    <w:rsid w:val="588748A1"/>
    <w:rsid w:val="59340DAA"/>
    <w:rsid w:val="5A5A7C2A"/>
    <w:rsid w:val="5AFAC465"/>
    <w:rsid w:val="5B7C8812"/>
    <w:rsid w:val="5C0CEBF6"/>
    <w:rsid w:val="5D595E34"/>
    <w:rsid w:val="5D5E3628"/>
    <w:rsid w:val="5F1C118C"/>
    <w:rsid w:val="62BAE8C8"/>
    <w:rsid w:val="62D02D21"/>
    <w:rsid w:val="642F3141"/>
    <w:rsid w:val="65607F73"/>
    <w:rsid w:val="6597C3B0"/>
    <w:rsid w:val="660A084A"/>
    <w:rsid w:val="680C1B16"/>
    <w:rsid w:val="68968733"/>
    <w:rsid w:val="6947C04A"/>
    <w:rsid w:val="69E17765"/>
    <w:rsid w:val="6D6F6981"/>
    <w:rsid w:val="6E0DEB59"/>
    <w:rsid w:val="6E1090A5"/>
    <w:rsid w:val="71A43DAC"/>
    <w:rsid w:val="740C4C01"/>
    <w:rsid w:val="751C3DD4"/>
    <w:rsid w:val="76183B56"/>
    <w:rsid w:val="76C72016"/>
    <w:rsid w:val="76C90F4E"/>
    <w:rsid w:val="76F8B5E5"/>
    <w:rsid w:val="7787BF68"/>
    <w:rsid w:val="7791D9E1"/>
    <w:rsid w:val="78E64B6B"/>
    <w:rsid w:val="795564FF"/>
    <w:rsid w:val="79E407CA"/>
    <w:rsid w:val="7A85A463"/>
    <w:rsid w:val="7AA9DC08"/>
    <w:rsid w:val="7B5B746B"/>
    <w:rsid w:val="7C5DD6AA"/>
    <w:rsid w:val="7C830381"/>
    <w:rsid w:val="7D09B2F8"/>
    <w:rsid w:val="7DA96E94"/>
    <w:rsid w:val="7E3B7196"/>
    <w:rsid w:val="7EE3F280"/>
    <w:rsid w:val="7FB8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3F280"/>
  <w15:chartTrackingRefBased/>
  <w15:docId w15:val="{BD709FCC-EFDD-4369-81E0-A4A5390B7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97F1EDC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45A9BCAE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yperlink">
    <w:uiPriority w:val="99"/>
    <w:name w:val="Hyperlink"/>
    <w:basedOn w:val="DefaultParagraphFont"/>
    <w:unhideWhenUsed/>
    <w:rsid w:val="45A9BCA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89567848cf4011" /><Relationship Type="http://schemas.openxmlformats.org/officeDocument/2006/relationships/hyperlink" Target="http://www.rentalcars.nl/" TargetMode="External" Id="Rbb25556f32b147b5" /><Relationship Type="http://schemas.openxmlformats.org/officeDocument/2006/relationships/hyperlink" Target="http://www.rentalcars.nl/" TargetMode="External" Id="Ra054f9ae30f94dd4" /><Relationship Type="http://schemas.openxmlformats.org/officeDocument/2006/relationships/hyperlink" Target="http://www.rentalcars.nl/" TargetMode="External" Id="R7204109ae92e4e18" /><Relationship Type="http://schemas.openxmlformats.org/officeDocument/2006/relationships/header" Target="header.xml" Id="Rdbc7a1cbf7f94a80" /><Relationship Type="http://schemas.openxmlformats.org/officeDocument/2006/relationships/footer" Target="footer.xml" Id="R7d081571ead344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2025-06-03T14:27:40.3563648Z</dcterms:created>
  <dcterms:modified xsi:type="dcterms:W3CDTF">2025-06-20T15:59:30.4342986Z</dcterms:modified>
  <dc:creator>Ziad Ahayan</dc:creator>
  <lastModifiedBy>Ziad Ahayan</lastModifiedBy>
</coreProperties>
</file>